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71BA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  <w:lang w:bidi="ar-SA"/>
        </w:rPr>
      </w:pPr>
      <w:bookmarkStart w:id="0" w:name="OLE_LINK4"/>
      <w:r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48CBE997" wp14:editId="51CD2AA2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4A13F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591ABBF6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71A9B08B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15E6BF15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503D4266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59291E9E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19886BE4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219FD129" w14:textId="77777777"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14:paraId="0B27E8BD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14:paraId="15186225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14:paraId="6379E3DB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14:paraId="56272E29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14:paraId="3822C06C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14:paraId="283CCDCC" w14:textId="77777777"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14:paraId="558282E7" w14:textId="3BE3D4A7" w:rsidR="00F11E6A" w:rsidRDefault="00F11E6A" w:rsidP="001C7A71">
      <w:pPr>
        <w:shd w:val="clear" w:color="auto" w:fill="FFFFFF"/>
        <w:jc w:val="center"/>
        <w:rPr>
          <w:bCs/>
          <w:color w:val="000000"/>
          <w:spacing w:val="-14"/>
          <w:sz w:val="28"/>
          <w:szCs w:val="28"/>
        </w:rPr>
      </w:pPr>
      <w:r>
        <w:rPr>
          <w:bCs/>
          <w:color w:val="000000"/>
          <w:spacing w:val="-14"/>
          <w:sz w:val="35"/>
          <w:szCs w:val="35"/>
        </w:rPr>
        <w:t>ПОСТАНОВЛЕНИЕ</w:t>
      </w:r>
    </w:p>
    <w:p w14:paraId="2E61CEA1" w14:textId="77777777" w:rsidR="001C7A71" w:rsidRPr="001C7A71" w:rsidRDefault="001C7A71" w:rsidP="001C7A71">
      <w:pPr>
        <w:shd w:val="clear" w:color="auto" w:fill="FFFFFF"/>
        <w:jc w:val="center"/>
        <w:rPr>
          <w:bCs/>
          <w:color w:val="000000"/>
          <w:spacing w:val="-14"/>
          <w:sz w:val="28"/>
          <w:szCs w:val="28"/>
        </w:rPr>
      </w:pPr>
    </w:p>
    <w:p w14:paraId="1D2B5E3A" w14:textId="4A9ADD23" w:rsidR="00D626F2" w:rsidRPr="00D626F2" w:rsidRDefault="00F11E6A" w:rsidP="00D626F2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  <w:r>
        <w:rPr>
          <w:bCs/>
          <w:color w:val="000000"/>
          <w:spacing w:val="-6"/>
          <w:sz w:val="35"/>
          <w:szCs w:val="35"/>
        </w:rPr>
        <w:t>г. Чита</w:t>
      </w:r>
    </w:p>
    <w:bookmarkEnd w:id="0"/>
    <w:p w14:paraId="04501C76" w14:textId="77777777" w:rsidR="00F11E6A" w:rsidRPr="00B14D6C" w:rsidRDefault="00F11E6A" w:rsidP="00F11E6A">
      <w:pPr>
        <w:suppressAutoHyphens/>
        <w:adjustRightInd w:val="0"/>
        <w:jc w:val="center"/>
        <w:rPr>
          <w:b/>
          <w:color w:val="000000"/>
          <w:sz w:val="12"/>
          <w:szCs w:val="28"/>
        </w:rPr>
      </w:pPr>
    </w:p>
    <w:p w14:paraId="417B9AE1" w14:textId="3DF1811B" w:rsidR="00D626F2" w:rsidRDefault="00D626F2" w:rsidP="00F11E6A">
      <w:pPr>
        <w:pStyle w:val="a3"/>
        <w:ind w:left="0" w:firstLine="0"/>
        <w:jc w:val="center"/>
        <w:rPr>
          <w:b/>
        </w:rPr>
      </w:pPr>
    </w:p>
    <w:p w14:paraId="7E321840" w14:textId="77777777" w:rsidR="00D626F2" w:rsidRDefault="00D626F2" w:rsidP="00F11E6A">
      <w:pPr>
        <w:pStyle w:val="a3"/>
        <w:ind w:left="0" w:firstLine="0"/>
        <w:jc w:val="center"/>
        <w:rPr>
          <w:b/>
        </w:rPr>
      </w:pPr>
      <w:bookmarkStart w:id="1" w:name="_GoBack"/>
      <w:bookmarkEnd w:id="1"/>
    </w:p>
    <w:p w14:paraId="106086B4" w14:textId="3CE1E785" w:rsidR="00F11E6A" w:rsidRDefault="005D730A" w:rsidP="00F11E6A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О внесении изменений </w:t>
      </w:r>
      <w:r w:rsidR="0004371C">
        <w:rPr>
          <w:b/>
        </w:rPr>
        <w:t xml:space="preserve">в </w:t>
      </w:r>
      <w:r w:rsidR="00AF343C">
        <w:rPr>
          <w:b/>
        </w:rPr>
        <w:t>П</w:t>
      </w:r>
      <w:r w:rsidR="00A8513C">
        <w:rPr>
          <w:b/>
        </w:rPr>
        <w:t xml:space="preserve">орядок </w:t>
      </w:r>
      <w:r w:rsidR="002246F4" w:rsidRPr="002246F4">
        <w:rPr>
          <w:b/>
        </w:rPr>
        <w:t xml:space="preserve">предоставления субсидий из бюджета </w:t>
      </w:r>
      <w:r w:rsidR="002246F4">
        <w:rPr>
          <w:b/>
        </w:rPr>
        <w:t xml:space="preserve">Забайкальского края </w:t>
      </w:r>
      <w:r w:rsidR="002246F4" w:rsidRPr="002246F4">
        <w:rPr>
          <w:b/>
        </w:rPr>
        <w:t>юридическим лицам, 100 процентов акций (долей) которых принадле</w:t>
      </w:r>
      <w:r w:rsidR="002246F4" w:rsidRPr="00AF343C">
        <w:rPr>
          <w:b/>
        </w:rPr>
        <w:t>ж</w:t>
      </w:r>
      <w:r w:rsidR="00AF343C" w:rsidRPr="00AF343C">
        <w:rPr>
          <w:b/>
        </w:rPr>
        <w:t>а</w:t>
      </w:r>
      <w:r w:rsidR="002246F4" w:rsidRPr="00AF343C">
        <w:rPr>
          <w:b/>
        </w:rPr>
        <w:t>т</w:t>
      </w:r>
      <w:r w:rsidR="002246F4" w:rsidRPr="002246F4">
        <w:rPr>
          <w:b/>
        </w:rPr>
        <w:t xml:space="preserve"> </w:t>
      </w:r>
      <w:r w:rsidR="002246F4">
        <w:rPr>
          <w:b/>
        </w:rPr>
        <w:t>Забайкальскому краю</w:t>
      </w:r>
      <w:r w:rsidR="002246F4" w:rsidRPr="002246F4">
        <w:rPr>
          <w:b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</w:t>
      </w:r>
      <w:r w:rsidR="00BC611C">
        <w:rPr>
          <w:b/>
        </w:rPr>
        <w:t xml:space="preserve"> </w:t>
      </w:r>
      <w:r w:rsidR="002246F4" w:rsidRPr="002246F4">
        <w:rPr>
          <w:b/>
        </w:rPr>
        <w:t>Российской Федерации</w:t>
      </w:r>
    </w:p>
    <w:p w14:paraId="7021494E" w14:textId="77777777" w:rsidR="00F13CF9" w:rsidRDefault="00F13CF9" w:rsidP="00AF5854">
      <w:pPr>
        <w:ind w:firstLine="709"/>
        <w:jc w:val="both"/>
        <w:rPr>
          <w:sz w:val="28"/>
          <w:szCs w:val="28"/>
        </w:rPr>
      </w:pPr>
    </w:p>
    <w:p w14:paraId="7655171E" w14:textId="56A26751" w:rsidR="00E20AFD" w:rsidRDefault="00E20AFD" w:rsidP="00AF5854">
      <w:pPr>
        <w:ind w:firstLine="709"/>
        <w:jc w:val="both"/>
        <w:rPr>
          <w:color w:val="000000"/>
          <w:spacing w:val="40"/>
          <w:sz w:val="28"/>
          <w:szCs w:val="28"/>
        </w:rPr>
      </w:pPr>
      <w:r w:rsidRPr="00E20AFD">
        <w:rPr>
          <w:sz w:val="28"/>
          <w:szCs w:val="28"/>
        </w:rPr>
        <w:t xml:space="preserve">В </w:t>
      </w:r>
      <w:r w:rsidR="0004371C">
        <w:rPr>
          <w:sz w:val="28"/>
          <w:szCs w:val="28"/>
        </w:rPr>
        <w:t>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>
        <w:rPr>
          <w:sz w:val="28"/>
          <w:szCs w:val="28"/>
        </w:rPr>
        <w:t xml:space="preserve"> </w:t>
      </w:r>
      <w:r>
        <w:rPr>
          <w:b/>
          <w:color w:val="000000"/>
          <w:spacing w:val="40"/>
          <w:sz w:val="28"/>
          <w:szCs w:val="28"/>
        </w:rPr>
        <w:t>постановляет</w:t>
      </w:r>
      <w:r>
        <w:rPr>
          <w:color w:val="000000"/>
          <w:spacing w:val="40"/>
          <w:sz w:val="28"/>
          <w:szCs w:val="28"/>
        </w:rPr>
        <w:t>:</w:t>
      </w:r>
    </w:p>
    <w:p w14:paraId="5CE88525" w14:textId="77777777" w:rsidR="00521AC7" w:rsidRPr="00E20AFD" w:rsidRDefault="00521AC7" w:rsidP="0001599C">
      <w:pPr>
        <w:jc w:val="both"/>
        <w:rPr>
          <w:sz w:val="28"/>
          <w:szCs w:val="28"/>
        </w:rPr>
      </w:pPr>
    </w:p>
    <w:p w14:paraId="071D53AE" w14:textId="2C7FF383" w:rsidR="0004371C" w:rsidRDefault="0004371C" w:rsidP="0004371C">
      <w:pPr>
        <w:pStyle w:val="a3"/>
        <w:ind w:left="0" w:firstLine="0"/>
      </w:pPr>
      <w:r>
        <w:t xml:space="preserve"> </w:t>
      </w:r>
      <w:r>
        <w:tab/>
      </w:r>
      <w:r w:rsidRPr="0004371C">
        <w:t xml:space="preserve">Внести в Порядок предоставления субсидий из бюджета </w:t>
      </w:r>
      <w:r>
        <w:t>Забайкальского края </w:t>
      </w:r>
      <w:r w:rsidRPr="0004371C">
        <w:t>юридическим лицам, 100 процентов акций (долей) которых принадлежат Забайкальскому краю,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</w:t>
      </w:r>
      <w:r w:rsidRPr="0004371C">
        <w:br/>
        <w:t>Российской Федерации</w:t>
      </w:r>
      <w:r w:rsidR="008B5025">
        <w:t xml:space="preserve">, утвержденный </w:t>
      </w:r>
      <w:r w:rsidR="005C4CDC">
        <w:t>постановлением Правительства Забайкальского края от 16 декабря 2022 года № 623, следующие изменения:</w:t>
      </w:r>
    </w:p>
    <w:p w14:paraId="30A3F794" w14:textId="0DA9E0AF" w:rsidR="00324132" w:rsidRDefault="00324132" w:rsidP="00191361">
      <w:pPr>
        <w:pStyle w:val="a3"/>
        <w:ind w:left="0" w:firstLine="709"/>
      </w:pPr>
      <w:r>
        <w:t>1) изложить подпункт 6 пункта 9</w:t>
      </w:r>
      <w:r w:rsidR="005C4CDC">
        <w:t xml:space="preserve"> </w:t>
      </w:r>
      <w:r>
        <w:t>в следующей редакции:</w:t>
      </w:r>
    </w:p>
    <w:p w14:paraId="2FE9B184" w14:textId="787421DA" w:rsidR="00324132" w:rsidRDefault="00324132" w:rsidP="00324132">
      <w:pPr>
        <w:pStyle w:val="a3"/>
        <w:ind w:left="0" w:firstLine="709"/>
      </w:pPr>
      <w:r>
        <w:t xml:space="preserve">«6) обязанность юридического лица, которому предоставляется субсидия, осуществлять закупки за счет полученных средств в порядке, установленном </w:t>
      </w:r>
      <w:r>
        <w:rPr>
          <w:bCs/>
        </w:rPr>
        <w:t>п</w:t>
      </w:r>
      <w:r w:rsidRPr="006E41CC">
        <w:rPr>
          <w:bCs/>
        </w:rPr>
        <w:t>оложения</w:t>
      </w:r>
      <w:r>
        <w:rPr>
          <w:bCs/>
        </w:rPr>
        <w:t>ми</w:t>
      </w:r>
      <w:r w:rsidRPr="006E41CC">
        <w:rPr>
          <w:bCs/>
        </w:rPr>
        <w:t xml:space="preserve"> Федерального закона</w:t>
      </w:r>
      <w:r>
        <w:rPr>
          <w:bCs/>
        </w:rPr>
        <w:t xml:space="preserve"> от 5 апреля 2013 года № 44-ФЗ «</w:t>
      </w:r>
      <w:r w:rsidRPr="00A56B8F">
        <w:rPr>
          <w:bCs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</w:rPr>
        <w:t>».</w:t>
      </w:r>
      <w:r>
        <w:t>».</w:t>
      </w:r>
    </w:p>
    <w:p w14:paraId="198F3318" w14:textId="77777777" w:rsidR="00505C40" w:rsidRDefault="00505C40" w:rsidP="00505C40">
      <w:pPr>
        <w:pStyle w:val="a3"/>
        <w:ind w:left="0" w:firstLine="0"/>
      </w:pPr>
    </w:p>
    <w:p w14:paraId="25A7EA0D" w14:textId="768A28BA" w:rsidR="00505C40" w:rsidRPr="00324132" w:rsidRDefault="00505C40" w:rsidP="00505C40">
      <w:pPr>
        <w:pStyle w:val="a3"/>
        <w:ind w:left="0" w:firstLine="0"/>
      </w:pPr>
    </w:p>
    <w:p w14:paraId="35CAAF64" w14:textId="55D913BF" w:rsidR="00505C40" w:rsidRDefault="00324132" w:rsidP="00505C40">
      <w:pPr>
        <w:pStyle w:val="a3"/>
        <w:ind w:left="0" w:firstLine="0"/>
      </w:pPr>
      <w:r>
        <w:t>Первый заместитель</w:t>
      </w:r>
    </w:p>
    <w:p w14:paraId="7931700F" w14:textId="68C9A48D" w:rsidR="00505C40" w:rsidRDefault="002A0A38" w:rsidP="00505C40">
      <w:pPr>
        <w:pStyle w:val="a3"/>
        <w:ind w:left="0" w:firstLine="0"/>
      </w:pPr>
      <w:r>
        <w:t>п</w:t>
      </w:r>
      <w:r w:rsidR="00505C40">
        <w:t>редседателя Правительства</w:t>
      </w:r>
    </w:p>
    <w:p w14:paraId="7B8D7B2E" w14:textId="7FC04B78" w:rsidR="00505C40" w:rsidRPr="0004371C" w:rsidRDefault="00505C40" w:rsidP="00505C40">
      <w:pPr>
        <w:pStyle w:val="a3"/>
        <w:ind w:left="0" w:firstLine="0"/>
      </w:pPr>
      <w:r>
        <w:t xml:space="preserve">Забайкальского края                                                                               </w:t>
      </w:r>
      <w:proofErr w:type="spellStart"/>
      <w:r>
        <w:t>А.И.Кефер</w:t>
      </w:r>
      <w:proofErr w:type="spellEnd"/>
    </w:p>
    <w:p w14:paraId="0A4EA886" w14:textId="77777777" w:rsidR="00C61F7E" w:rsidRDefault="00C61F7E" w:rsidP="005C4CDC">
      <w:pPr>
        <w:pStyle w:val="a3"/>
        <w:ind w:left="0" w:firstLine="142"/>
        <w:jc w:val="center"/>
      </w:pPr>
    </w:p>
    <w:sectPr w:rsidR="00C61F7E" w:rsidSect="005B2768">
      <w:headerReference w:type="default" r:id="rId9"/>
      <w:pgSz w:w="11907" w:h="16840" w:code="9"/>
      <w:pgMar w:top="851" w:right="567" w:bottom="851" w:left="1985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0689" w14:textId="77777777" w:rsidR="004A3379" w:rsidRDefault="004A3379">
      <w:r>
        <w:separator/>
      </w:r>
    </w:p>
  </w:endnote>
  <w:endnote w:type="continuationSeparator" w:id="0">
    <w:p w14:paraId="2E332D82" w14:textId="77777777" w:rsidR="004A3379" w:rsidRDefault="004A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FB4F" w14:textId="77777777" w:rsidR="004A3379" w:rsidRDefault="004A3379">
      <w:r>
        <w:separator/>
      </w:r>
    </w:p>
  </w:footnote>
  <w:footnote w:type="continuationSeparator" w:id="0">
    <w:p w14:paraId="3E609BC0" w14:textId="77777777" w:rsidR="004A3379" w:rsidRDefault="004A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270462"/>
      <w:docPartObj>
        <w:docPartGallery w:val="Page Numbers (Top of Page)"/>
        <w:docPartUnique/>
      </w:docPartObj>
    </w:sdtPr>
    <w:sdtEndPr/>
    <w:sdtContent>
      <w:p w14:paraId="21991C01" w14:textId="3E044D4E" w:rsidR="002714C1" w:rsidRDefault="00271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F2">
          <w:rPr>
            <w:noProof/>
          </w:rPr>
          <w:t>2</w:t>
        </w:r>
        <w:r>
          <w:fldChar w:fldCharType="end"/>
        </w:r>
      </w:p>
    </w:sdtContent>
  </w:sdt>
  <w:p w14:paraId="09D403BF" w14:textId="77777777" w:rsidR="002714C1" w:rsidRDefault="002714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84D67"/>
    <w:multiLevelType w:val="hybridMultilevel"/>
    <w:tmpl w:val="60FE6A48"/>
    <w:lvl w:ilvl="0" w:tplc="DB5AA6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500D4"/>
    <w:multiLevelType w:val="hybridMultilevel"/>
    <w:tmpl w:val="D152F0F2"/>
    <w:lvl w:ilvl="0" w:tplc="39A27F38">
      <w:start w:val="2"/>
      <w:numFmt w:val="upperRoman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B23"/>
    <w:multiLevelType w:val="hybridMultilevel"/>
    <w:tmpl w:val="33826A34"/>
    <w:lvl w:ilvl="0" w:tplc="48A41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5E6C22"/>
    <w:multiLevelType w:val="hybridMultilevel"/>
    <w:tmpl w:val="4C7A5000"/>
    <w:lvl w:ilvl="0" w:tplc="CB38A884">
      <w:start w:val="6"/>
      <w:numFmt w:val="decimal"/>
      <w:lvlText w:val="%1."/>
      <w:lvlJc w:val="left"/>
      <w:pPr>
        <w:ind w:left="998" w:hanging="28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500C"/>
    <w:multiLevelType w:val="hybridMultilevel"/>
    <w:tmpl w:val="20D4B608"/>
    <w:lvl w:ilvl="0" w:tplc="D682BD9E">
      <w:start w:val="1"/>
      <w:numFmt w:val="upperRoman"/>
      <w:lvlText w:val="%1."/>
      <w:lvlJc w:val="left"/>
      <w:pPr>
        <w:ind w:left="3944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148C1E">
      <w:numFmt w:val="bullet"/>
      <w:lvlText w:val="•"/>
      <w:lvlJc w:val="left"/>
      <w:pPr>
        <w:ind w:left="4588" w:hanging="240"/>
      </w:pPr>
      <w:rPr>
        <w:rFonts w:hint="default"/>
        <w:lang w:val="ru-RU" w:eastAsia="ru-RU" w:bidi="ru-RU"/>
      </w:rPr>
    </w:lvl>
    <w:lvl w:ilvl="2" w:tplc="DCC89D6E">
      <w:numFmt w:val="bullet"/>
      <w:lvlText w:val="•"/>
      <w:lvlJc w:val="left"/>
      <w:pPr>
        <w:ind w:left="5237" w:hanging="240"/>
      </w:pPr>
      <w:rPr>
        <w:rFonts w:hint="default"/>
        <w:lang w:val="ru-RU" w:eastAsia="ru-RU" w:bidi="ru-RU"/>
      </w:rPr>
    </w:lvl>
    <w:lvl w:ilvl="3" w:tplc="2F9259B0">
      <w:numFmt w:val="bullet"/>
      <w:lvlText w:val="•"/>
      <w:lvlJc w:val="left"/>
      <w:pPr>
        <w:ind w:left="5885" w:hanging="240"/>
      </w:pPr>
      <w:rPr>
        <w:rFonts w:hint="default"/>
        <w:lang w:val="ru-RU" w:eastAsia="ru-RU" w:bidi="ru-RU"/>
      </w:rPr>
    </w:lvl>
    <w:lvl w:ilvl="4" w:tplc="4CDAD3FA">
      <w:numFmt w:val="bullet"/>
      <w:lvlText w:val="•"/>
      <w:lvlJc w:val="left"/>
      <w:pPr>
        <w:ind w:left="6534" w:hanging="240"/>
      </w:pPr>
      <w:rPr>
        <w:rFonts w:hint="default"/>
        <w:lang w:val="ru-RU" w:eastAsia="ru-RU" w:bidi="ru-RU"/>
      </w:rPr>
    </w:lvl>
    <w:lvl w:ilvl="5" w:tplc="C346DC38">
      <w:numFmt w:val="bullet"/>
      <w:lvlText w:val="•"/>
      <w:lvlJc w:val="left"/>
      <w:pPr>
        <w:ind w:left="7183" w:hanging="240"/>
      </w:pPr>
      <w:rPr>
        <w:rFonts w:hint="default"/>
        <w:lang w:val="ru-RU" w:eastAsia="ru-RU" w:bidi="ru-RU"/>
      </w:rPr>
    </w:lvl>
    <w:lvl w:ilvl="6" w:tplc="DFBCC328">
      <w:numFmt w:val="bullet"/>
      <w:lvlText w:val="•"/>
      <w:lvlJc w:val="left"/>
      <w:pPr>
        <w:ind w:left="7831" w:hanging="240"/>
      </w:pPr>
      <w:rPr>
        <w:rFonts w:hint="default"/>
        <w:lang w:val="ru-RU" w:eastAsia="ru-RU" w:bidi="ru-RU"/>
      </w:rPr>
    </w:lvl>
    <w:lvl w:ilvl="7" w:tplc="4D1C9888">
      <w:numFmt w:val="bullet"/>
      <w:lvlText w:val="•"/>
      <w:lvlJc w:val="left"/>
      <w:pPr>
        <w:ind w:left="8480" w:hanging="240"/>
      </w:pPr>
      <w:rPr>
        <w:rFonts w:hint="default"/>
        <w:lang w:val="ru-RU" w:eastAsia="ru-RU" w:bidi="ru-RU"/>
      </w:rPr>
    </w:lvl>
    <w:lvl w:ilvl="8" w:tplc="46A69EB4">
      <w:numFmt w:val="bullet"/>
      <w:lvlText w:val="•"/>
      <w:lvlJc w:val="left"/>
      <w:pPr>
        <w:ind w:left="912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55D10CB7"/>
    <w:multiLevelType w:val="hybridMultilevel"/>
    <w:tmpl w:val="7B0CE868"/>
    <w:lvl w:ilvl="0" w:tplc="70BEBD02">
      <w:start w:val="1"/>
      <w:numFmt w:val="decimal"/>
      <w:lvlText w:val="%1."/>
      <w:lvlJc w:val="left"/>
      <w:pPr>
        <w:ind w:left="856" w:hanging="288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1" w:tplc="CFB4D830">
      <w:numFmt w:val="bullet"/>
      <w:lvlText w:val="•"/>
      <w:lvlJc w:val="left"/>
      <w:pPr>
        <w:ind w:left="2160" w:hanging="288"/>
      </w:pPr>
      <w:rPr>
        <w:rFonts w:hint="default"/>
        <w:lang w:val="ru-RU" w:eastAsia="ru-RU" w:bidi="ru-RU"/>
      </w:rPr>
    </w:lvl>
    <w:lvl w:ilvl="2" w:tplc="4260D7A2">
      <w:numFmt w:val="bullet"/>
      <w:lvlText w:val="•"/>
      <w:lvlJc w:val="left"/>
      <w:pPr>
        <w:ind w:left="3063" w:hanging="288"/>
      </w:pPr>
      <w:rPr>
        <w:rFonts w:hint="default"/>
        <w:lang w:val="ru-RU" w:eastAsia="ru-RU" w:bidi="ru-RU"/>
      </w:rPr>
    </w:lvl>
    <w:lvl w:ilvl="3" w:tplc="F7FC33AA">
      <w:numFmt w:val="bullet"/>
      <w:lvlText w:val="•"/>
      <w:lvlJc w:val="left"/>
      <w:pPr>
        <w:ind w:left="3965" w:hanging="288"/>
      </w:pPr>
      <w:rPr>
        <w:rFonts w:hint="default"/>
        <w:lang w:val="ru-RU" w:eastAsia="ru-RU" w:bidi="ru-RU"/>
      </w:rPr>
    </w:lvl>
    <w:lvl w:ilvl="4" w:tplc="6C42B09A">
      <w:numFmt w:val="bullet"/>
      <w:lvlText w:val="•"/>
      <w:lvlJc w:val="left"/>
      <w:pPr>
        <w:ind w:left="4868" w:hanging="288"/>
      </w:pPr>
      <w:rPr>
        <w:rFonts w:hint="default"/>
        <w:lang w:val="ru-RU" w:eastAsia="ru-RU" w:bidi="ru-RU"/>
      </w:rPr>
    </w:lvl>
    <w:lvl w:ilvl="5" w:tplc="7EF87904">
      <w:numFmt w:val="bullet"/>
      <w:lvlText w:val="•"/>
      <w:lvlJc w:val="left"/>
      <w:pPr>
        <w:ind w:left="5771" w:hanging="288"/>
      </w:pPr>
      <w:rPr>
        <w:rFonts w:hint="default"/>
        <w:lang w:val="ru-RU" w:eastAsia="ru-RU" w:bidi="ru-RU"/>
      </w:rPr>
    </w:lvl>
    <w:lvl w:ilvl="6" w:tplc="25E8B9BE">
      <w:numFmt w:val="bullet"/>
      <w:lvlText w:val="•"/>
      <w:lvlJc w:val="left"/>
      <w:pPr>
        <w:ind w:left="6673" w:hanging="288"/>
      </w:pPr>
      <w:rPr>
        <w:rFonts w:hint="default"/>
        <w:lang w:val="ru-RU" w:eastAsia="ru-RU" w:bidi="ru-RU"/>
      </w:rPr>
    </w:lvl>
    <w:lvl w:ilvl="7" w:tplc="41E8B5B2">
      <w:numFmt w:val="bullet"/>
      <w:lvlText w:val="•"/>
      <w:lvlJc w:val="left"/>
      <w:pPr>
        <w:ind w:left="7576" w:hanging="288"/>
      </w:pPr>
      <w:rPr>
        <w:rFonts w:hint="default"/>
        <w:lang w:val="ru-RU" w:eastAsia="ru-RU" w:bidi="ru-RU"/>
      </w:rPr>
    </w:lvl>
    <w:lvl w:ilvl="8" w:tplc="E3ACF51A">
      <w:numFmt w:val="bullet"/>
      <w:lvlText w:val="•"/>
      <w:lvlJc w:val="left"/>
      <w:pPr>
        <w:ind w:left="8479" w:hanging="288"/>
      </w:pPr>
      <w:rPr>
        <w:rFonts w:hint="default"/>
        <w:lang w:val="ru-RU" w:eastAsia="ru-RU" w:bidi="ru-RU"/>
      </w:rPr>
    </w:lvl>
  </w:abstractNum>
  <w:abstractNum w:abstractNumId="7" w15:restartNumberingAfterBreak="0">
    <w:nsid w:val="5606788F"/>
    <w:multiLevelType w:val="hybridMultilevel"/>
    <w:tmpl w:val="D47404A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1F574C"/>
    <w:multiLevelType w:val="hybridMultilevel"/>
    <w:tmpl w:val="B176A8D6"/>
    <w:lvl w:ilvl="0" w:tplc="757A5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45"/>
    <w:rsid w:val="000010DE"/>
    <w:rsid w:val="00001B26"/>
    <w:rsid w:val="00004394"/>
    <w:rsid w:val="00010CC2"/>
    <w:rsid w:val="000130AC"/>
    <w:rsid w:val="0001599C"/>
    <w:rsid w:val="00017A81"/>
    <w:rsid w:val="00023A55"/>
    <w:rsid w:val="000317DA"/>
    <w:rsid w:val="00032C0D"/>
    <w:rsid w:val="00034622"/>
    <w:rsid w:val="00034697"/>
    <w:rsid w:val="000407AE"/>
    <w:rsid w:val="00042FAC"/>
    <w:rsid w:val="0004371C"/>
    <w:rsid w:val="000530E6"/>
    <w:rsid w:val="000563EC"/>
    <w:rsid w:val="0006128F"/>
    <w:rsid w:val="0006441A"/>
    <w:rsid w:val="000648C3"/>
    <w:rsid w:val="000650FC"/>
    <w:rsid w:val="00065E43"/>
    <w:rsid w:val="00075368"/>
    <w:rsid w:val="00080171"/>
    <w:rsid w:val="00080CC1"/>
    <w:rsid w:val="0008222A"/>
    <w:rsid w:val="000A1CC7"/>
    <w:rsid w:val="000A435C"/>
    <w:rsid w:val="000B4DCB"/>
    <w:rsid w:val="000B7F4E"/>
    <w:rsid w:val="000C00C6"/>
    <w:rsid w:val="000C2751"/>
    <w:rsid w:val="000C6846"/>
    <w:rsid w:val="000D398C"/>
    <w:rsid w:val="000D66AA"/>
    <w:rsid w:val="000E22E9"/>
    <w:rsid w:val="000E7B9F"/>
    <w:rsid w:val="00101698"/>
    <w:rsid w:val="00105038"/>
    <w:rsid w:val="001064B3"/>
    <w:rsid w:val="001134CC"/>
    <w:rsid w:val="00122B6B"/>
    <w:rsid w:val="0012337C"/>
    <w:rsid w:val="001239C1"/>
    <w:rsid w:val="001248C6"/>
    <w:rsid w:val="00130390"/>
    <w:rsid w:val="00133853"/>
    <w:rsid w:val="001354DA"/>
    <w:rsid w:val="00136B54"/>
    <w:rsid w:val="00140C80"/>
    <w:rsid w:val="001446AD"/>
    <w:rsid w:val="00145C21"/>
    <w:rsid w:val="00150D8C"/>
    <w:rsid w:val="0015227A"/>
    <w:rsid w:val="00153882"/>
    <w:rsid w:val="00155673"/>
    <w:rsid w:val="00155D0A"/>
    <w:rsid w:val="00162415"/>
    <w:rsid w:val="00162D37"/>
    <w:rsid w:val="00162E02"/>
    <w:rsid w:val="00170EF0"/>
    <w:rsid w:val="001724F2"/>
    <w:rsid w:val="00185BB7"/>
    <w:rsid w:val="00191361"/>
    <w:rsid w:val="00191C9D"/>
    <w:rsid w:val="0019496A"/>
    <w:rsid w:val="001963B0"/>
    <w:rsid w:val="001A043E"/>
    <w:rsid w:val="001A0E85"/>
    <w:rsid w:val="001A213A"/>
    <w:rsid w:val="001A3753"/>
    <w:rsid w:val="001A3FDC"/>
    <w:rsid w:val="001A52E5"/>
    <w:rsid w:val="001B21FB"/>
    <w:rsid w:val="001B30C8"/>
    <w:rsid w:val="001B67B1"/>
    <w:rsid w:val="001B7919"/>
    <w:rsid w:val="001C4506"/>
    <w:rsid w:val="001C5CA3"/>
    <w:rsid w:val="001C6D81"/>
    <w:rsid w:val="001C7A71"/>
    <w:rsid w:val="001E0426"/>
    <w:rsid w:val="001E114D"/>
    <w:rsid w:val="001E39B3"/>
    <w:rsid w:val="001E43F1"/>
    <w:rsid w:val="001E48F6"/>
    <w:rsid w:val="001F2705"/>
    <w:rsid w:val="001F638B"/>
    <w:rsid w:val="001F7DEA"/>
    <w:rsid w:val="00204C1F"/>
    <w:rsid w:val="00205EB3"/>
    <w:rsid w:val="00216006"/>
    <w:rsid w:val="002177B7"/>
    <w:rsid w:val="0022288E"/>
    <w:rsid w:val="00223670"/>
    <w:rsid w:val="002246F4"/>
    <w:rsid w:val="0022636F"/>
    <w:rsid w:val="00226B5F"/>
    <w:rsid w:val="00236857"/>
    <w:rsid w:val="0024344C"/>
    <w:rsid w:val="0025019D"/>
    <w:rsid w:val="00255542"/>
    <w:rsid w:val="00255817"/>
    <w:rsid w:val="002559B2"/>
    <w:rsid w:val="00256BDA"/>
    <w:rsid w:val="002579C5"/>
    <w:rsid w:val="00264333"/>
    <w:rsid w:val="002714C1"/>
    <w:rsid w:val="00272DA5"/>
    <w:rsid w:val="00273A3B"/>
    <w:rsid w:val="002741B0"/>
    <w:rsid w:val="00283731"/>
    <w:rsid w:val="002928C2"/>
    <w:rsid w:val="00295EF6"/>
    <w:rsid w:val="002A0A38"/>
    <w:rsid w:val="002A61ED"/>
    <w:rsid w:val="002B5B5F"/>
    <w:rsid w:val="002B5EA8"/>
    <w:rsid w:val="002C0D20"/>
    <w:rsid w:val="002C779D"/>
    <w:rsid w:val="002D00C7"/>
    <w:rsid w:val="002D1957"/>
    <w:rsid w:val="002D52D5"/>
    <w:rsid w:val="002E7AB6"/>
    <w:rsid w:val="002F0FCF"/>
    <w:rsid w:val="002F4FBE"/>
    <w:rsid w:val="002F5D48"/>
    <w:rsid w:val="003043CA"/>
    <w:rsid w:val="003105A9"/>
    <w:rsid w:val="00322122"/>
    <w:rsid w:val="00324132"/>
    <w:rsid w:val="00334D4C"/>
    <w:rsid w:val="00337270"/>
    <w:rsid w:val="00337DD0"/>
    <w:rsid w:val="0034539F"/>
    <w:rsid w:val="00351482"/>
    <w:rsid w:val="00352785"/>
    <w:rsid w:val="00356BEF"/>
    <w:rsid w:val="00357040"/>
    <w:rsid w:val="0036017C"/>
    <w:rsid w:val="003610CA"/>
    <w:rsid w:val="00365B20"/>
    <w:rsid w:val="00367149"/>
    <w:rsid w:val="00371C05"/>
    <w:rsid w:val="00375BA0"/>
    <w:rsid w:val="0038549A"/>
    <w:rsid w:val="00386B11"/>
    <w:rsid w:val="00390AD7"/>
    <w:rsid w:val="00391B54"/>
    <w:rsid w:val="0039668E"/>
    <w:rsid w:val="00397554"/>
    <w:rsid w:val="003A06AF"/>
    <w:rsid w:val="003A212E"/>
    <w:rsid w:val="003A5637"/>
    <w:rsid w:val="003B172A"/>
    <w:rsid w:val="003C0024"/>
    <w:rsid w:val="003C3E7F"/>
    <w:rsid w:val="003C44C2"/>
    <w:rsid w:val="003D13F3"/>
    <w:rsid w:val="003D6BE2"/>
    <w:rsid w:val="003D6E8D"/>
    <w:rsid w:val="003E017E"/>
    <w:rsid w:val="003E241E"/>
    <w:rsid w:val="003E6730"/>
    <w:rsid w:val="003F3BFB"/>
    <w:rsid w:val="003F6386"/>
    <w:rsid w:val="00403684"/>
    <w:rsid w:val="00406BA1"/>
    <w:rsid w:val="0041396C"/>
    <w:rsid w:val="00431DE4"/>
    <w:rsid w:val="00434549"/>
    <w:rsid w:val="00441001"/>
    <w:rsid w:val="0045014D"/>
    <w:rsid w:val="004517FF"/>
    <w:rsid w:val="004529F3"/>
    <w:rsid w:val="00455169"/>
    <w:rsid w:val="00456915"/>
    <w:rsid w:val="0047712E"/>
    <w:rsid w:val="00482843"/>
    <w:rsid w:val="0048377E"/>
    <w:rsid w:val="0049125D"/>
    <w:rsid w:val="00491855"/>
    <w:rsid w:val="00492A23"/>
    <w:rsid w:val="00493F23"/>
    <w:rsid w:val="00494F5F"/>
    <w:rsid w:val="00496151"/>
    <w:rsid w:val="004977CA"/>
    <w:rsid w:val="004A0100"/>
    <w:rsid w:val="004A3379"/>
    <w:rsid w:val="004A50E9"/>
    <w:rsid w:val="004B594A"/>
    <w:rsid w:val="004B7F05"/>
    <w:rsid w:val="004C2A3E"/>
    <w:rsid w:val="004C2B11"/>
    <w:rsid w:val="004C2FAC"/>
    <w:rsid w:val="004D3DAD"/>
    <w:rsid w:val="004D5F65"/>
    <w:rsid w:val="004E05BD"/>
    <w:rsid w:val="004E1FFB"/>
    <w:rsid w:val="004F4689"/>
    <w:rsid w:val="004F7047"/>
    <w:rsid w:val="0050594B"/>
    <w:rsid w:val="00505C40"/>
    <w:rsid w:val="00506010"/>
    <w:rsid w:val="005126ED"/>
    <w:rsid w:val="00514159"/>
    <w:rsid w:val="00514969"/>
    <w:rsid w:val="0052141B"/>
    <w:rsid w:val="00521AC7"/>
    <w:rsid w:val="00550A80"/>
    <w:rsid w:val="005522DF"/>
    <w:rsid w:val="005528B9"/>
    <w:rsid w:val="005575BA"/>
    <w:rsid w:val="0056176B"/>
    <w:rsid w:val="0056300A"/>
    <w:rsid w:val="005630B2"/>
    <w:rsid w:val="00563662"/>
    <w:rsid w:val="005654C0"/>
    <w:rsid w:val="005661B6"/>
    <w:rsid w:val="00572E77"/>
    <w:rsid w:val="00582B0E"/>
    <w:rsid w:val="00584D27"/>
    <w:rsid w:val="00587A62"/>
    <w:rsid w:val="00594169"/>
    <w:rsid w:val="005961DD"/>
    <w:rsid w:val="00596A89"/>
    <w:rsid w:val="005A41F8"/>
    <w:rsid w:val="005A4576"/>
    <w:rsid w:val="005B2768"/>
    <w:rsid w:val="005B52D9"/>
    <w:rsid w:val="005B5907"/>
    <w:rsid w:val="005C440E"/>
    <w:rsid w:val="005C49BD"/>
    <w:rsid w:val="005C4CDC"/>
    <w:rsid w:val="005C60B2"/>
    <w:rsid w:val="005D0081"/>
    <w:rsid w:val="005D09A7"/>
    <w:rsid w:val="005D52B0"/>
    <w:rsid w:val="005D730A"/>
    <w:rsid w:val="005D7376"/>
    <w:rsid w:val="005E5BFB"/>
    <w:rsid w:val="005E631B"/>
    <w:rsid w:val="005F7257"/>
    <w:rsid w:val="005F7ED9"/>
    <w:rsid w:val="00603379"/>
    <w:rsid w:val="00604A18"/>
    <w:rsid w:val="00606894"/>
    <w:rsid w:val="00616BE1"/>
    <w:rsid w:val="00620C03"/>
    <w:rsid w:val="00622478"/>
    <w:rsid w:val="0062381B"/>
    <w:rsid w:val="00624A09"/>
    <w:rsid w:val="00624A77"/>
    <w:rsid w:val="006255CC"/>
    <w:rsid w:val="00626EED"/>
    <w:rsid w:val="0062719D"/>
    <w:rsid w:val="006325DA"/>
    <w:rsid w:val="00632DD4"/>
    <w:rsid w:val="00643403"/>
    <w:rsid w:val="00643DE8"/>
    <w:rsid w:val="00644675"/>
    <w:rsid w:val="00647461"/>
    <w:rsid w:val="00650A8E"/>
    <w:rsid w:val="00657132"/>
    <w:rsid w:val="00665E52"/>
    <w:rsid w:val="006678AF"/>
    <w:rsid w:val="00671204"/>
    <w:rsid w:val="00674F5F"/>
    <w:rsid w:val="0067608D"/>
    <w:rsid w:val="0067798E"/>
    <w:rsid w:val="00686653"/>
    <w:rsid w:val="00691D2C"/>
    <w:rsid w:val="0069696F"/>
    <w:rsid w:val="006A05BB"/>
    <w:rsid w:val="006A41F6"/>
    <w:rsid w:val="006A43D8"/>
    <w:rsid w:val="006B14F2"/>
    <w:rsid w:val="006B3263"/>
    <w:rsid w:val="006B79CA"/>
    <w:rsid w:val="006C1422"/>
    <w:rsid w:val="006C256F"/>
    <w:rsid w:val="006C29F0"/>
    <w:rsid w:val="006C2A31"/>
    <w:rsid w:val="006C47D7"/>
    <w:rsid w:val="006C6DB8"/>
    <w:rsid w:val="006D5A6C"/>
    <w:rsid w:val="006D6A70"/>
    <w:rsid w:val="006D706D"/>
    <w:rsid w:val="006E605B"/>
    <w:rsid w:val="006F24E0"/>
    <w:rsid w:val="006F411A"/>
    <w:rsid w:val="007019F4"/>
    <w:rsid w:val="00702D8C"/>
    <w:rsid w:val="00703E60"/>
    <w:rsid w:val="00704636"/>
    <w:rsid w:val="00705121"/>
    <w:rsid w:val="007167FE"/>
    <w:rsid w:val="0072061D"/>
    <w:rsid w:val="007216C9"/>
    <w:rsid w:val="007322FD"/>
    <w:rsid w:val="00740CBB"/>
    <w:rsid w:val="00742C40"/>
    <w:rsid w:val="00742F7B"/>
    <w:rsid w:val="0074395E"/>
    <w:rsid w:val="00747EB4"/>
    <w:rsid w:val="0075048A"/>
    <w:rsid w:val="00761E08"/>
    <w:rsid w:val="007673FF"/>
    <w:rsid w:val="00774CF0"/>
    <w:rsid w:val="00787447"/>
    <w:rsid w:val="00787DB0"/>
    <w:rsid w:val="00791808"/>
    <w:rsid w:val="007921F4"/>
    <w:rsid w:val="00792A21"/>
    <w:rsid w:val="00793DA0"/>
    <w:rsid w:val="0079641A"/>
    <w:rsid w:val="007966FE"/>
    <w:rsid w:val="007979A0"/>
    <w:rsid w:val="007A1AE8"/>
    <w:rsid w:val="007A2CB7"/>
    <w:rsid w:val="007A7C72"/>
    <w:rsid w:val="007B3A08"/>
    <w:rsid w:val="007B5E8C"/>
    <w:rsid w:val="007B5FFC"/>
    <w:rsid w:val="007B7BD0"/>
    <w:rsid w:val="007C0937"/>
    <w:rsid w:val="007C367A"/>
    <w:rsid w:val="007C3A88"/>
    <w:rsid w:val="007C43DE"/>
    <w:rsid w:val="007D0BD6"/>
    <w:rsid w:val="007D2B0A"/>
    <w:rsid w:val="007E26B2"/>
    <w:rsid w:val="007E40F3"/>
    <w:rsid w:val="007F1E1F"/>
    <w:rsid w:val="007F56A2"/>
    <w:rsid w:val="007F6FD3"/>
    <w:rsid w:val="00801D77"/>
    <w:rsid w:val="00803C3C"/>
    <w:rsid w:val="00816951"/>
    <w:rsid w:val="00822667"/>
    <w:rsid w:val="00823F24"/>
    <w:rsid w:val="00833DE1"/>
    <w:rsid w:val="00841D97"/>
    <w:rsid w:val="00843B15"/>
    <w:rsid w:val="00844F49"/>
    <w:rsid w:val="00853D1C"/>
    <w:rsid w:val="0086067A"/>
    <w:rsid w:val="0086512D"/>
    <w:rsid w:val="00865D1E"/>
    <w:rsid w:val="008665B1"/>
    <w:rsid w:val="00870FB9"/>
    <w:rsid w:val="00871EC8"/>
    <w:rsid w:val="00883A51"/>
    <w:rsid w:val="008849C9"/>
    <w:rsid w:val="0088641D"/>
    <w:rsid w:val="00887AA7"/>
    <w:rsid w:val="008904E0"/>
    <w:rsid w:val="00890FFE"/>
    <w:rsid w:val="00891F7F"/>
    <w:rsid w:val="008932AA"/>
    <w:rsid w:val="008976E2"/>
    <w:rsid w:val="008A39DE"/>
    <w:rsid w:val="008A57D1"/>
    <w:rsid w:val="008B3516"/>
    <w:rsid w:val="008B4884"/>
    <w:rsid w:val="008B5025"/>
    <w:rsid w:val="008B7AB6"/>
    <w:rsid w:val="008C23BE"/>
    <w:rsid w:val="008C4EBA"/>
    <w:rsid w:val="008C5FEC"/>
    <w:rsid w:val="008D5363"/>
    <w:rsid w:val="008E3244"/>
    <w:rsid w:val="008F20B2"/>
    <w:rsid w:val="008F7B8F"/>
    <w:rsid w:val="008F7DA5"/>
    <w:rsid w:val="009111FD"/>
    <w:rsid w:val="00913441"/>
    <w:rsid w:val="00920DFD"/>
    <w:rsid w:val="009342D5"/>
    <w:rsid w:val="00936D29"/>
    <w:rsid w:val="0094751A"/>
    <w:rsid w:val="009476DB"/>
    <w:rsid w:val="00947F9A"/>
    <w:rsid w:val="00956024"/>
    <w:rsid w:val="009610AE"/>
    <w:rsid w:val="00963AF0"/>
    <w:rsid w:val="00964D14"/>
    <w:rsid w:val="00965C81"/>
    <w:rsid w:val="00966FAC"/>
    <w:rsid w:val="00970512"/>
    <w:rsid w:val="009714A2"/>
    <w:rsid w:val="00973C67"/>
    <w:rsid w:val="009766AF"/>
    <w:rsid w:val="00984E2B"/>
    <w:rsid w:val="009A36D4"/>
    <w:rsid w:val="009A681E"/>
    <w:rsid w:val="009B478D"/>
    <w:rsid w:val="009C2080"/>
    <w:rsid w:val="009C318F"/>
    <w:rsid w:val="009C4718"/>
    <w:rsid w:val="009C47FA"/>
    <w:rsid w:val="009C4A1D"/>
    <w:rsid w:val="009C60C4"/>
    <w:rsid w:val="009D074B"/>
    <w:rsid w:val="009D1C7C"/>
    <w:rsid w:val="009D44FB"/>
    <w:rsid w:val="009D51A1"/>
    <w:rsid w:val="009D7843"/>
    <w:rsid w:val="009E11D9"/>
    <w:rsid w:val="009E2A44"/>
    <w:rsid w:val="009E2B17"/>
    <w:rsid w:val="009E4BEE"/>
    <w:rsid w:val="009E507B"/>
    <w:rsid w:val="009F4305"/>
    <w:rsid w:val="009F4AE0"/>
    <w:rsid w:val="009F555D"/>
    <w:rsid w:val="009F6224"/>
    <w:rsid w:val="009F629F"/>
    <w:rsid w:val="009F6A9C"/>
    <w:rsid w:val="00A00433"/>
    <w:rsid w:val="00A05AFE"/>
    <w:rsid w:val="00A14FA0"/>
    <w:rsid w:val="00A1657D"/>
    <w:rsid w:val="00A22729"/>
    <w:rsid w:val="00A227E7"/>
    <w:rsid w:val="00A25040"/>
    <w:rsid w:val="00A305FE"/>
    <w:rsid w:val="00A31EAA"/>
    <w:rsid w:val="00A34E89"/>
    <w:rsid w:val="00A40080"/>
    <w:rsid w:val="00A4532A"/>
    <w:rsid w:val="00A45479"/>
    <w:rsid w:val="00A456A0"/>
    <w:rsid w:val="00A4680F"/>
    <w:rsid w:val="00A535AE"/>
    <w:rsid w:val="00A55B63"/>
    <w:rsid w:val="00A627CB"/>
    <w:rsid w:val="00A64F74"/>
    <w:rsid w:val="00A66F77"/>
    <w:rsid w:val="00A763B7"/>
    <w:rsid w:val="00A773C3"/>
    <w:rsid w:val="00A77E74"/>
    <w:rsid w:val="00A80125"/>
    <w:rsid w:val="00A81277"/>
    <w:rsid w:val="00A816EA"/>
    <w:rsid w:val="00A81845"/>
    <w:rsid w:val="00A83974"/>
    <w:rsid w:val="00A85088"/>
    <w:rsid w:val="00A8513C"/>
    <w:rsid w:val="00A932BC"/>
    <w:rsid w:val="00A93BC5"/>
    <w:rsid w:val="00A94A1C"/>
    <w:rsid w:val="00A95D56"/>
    <w:rsid w:val="00A97D5B"/>
    <w:rsid w:val="00AA0586"/>
    <w:rsid w:val="00AA1750"/>
    <w:rsid w:val="00AA217F"/>
    <w:rsid w:val="00AA25B5"/>
    <w:rsid w:val="00AA2AE3"/>
    <w:rsid w:val="00AB39BC"/>
    <w:rsid w:val="00AB5A38"/>
    <w:rsid w:val="00AB6380"/>
    <w:rsid w:val="00AB67D1"/>
    <w:rsid w:val="00AB7E3B"/>
    <w:rsid w:val="00AC090D"/>
    <w:rsid w:val="00AC0D0A"/>
    <w:rsid w:val="00AC6847"/>
    <w:rsid w:val="00AC7301"/>
    <w:rsid w:val="00AD4931"/>
    <w:rsid w:val="00AE25A2"/>
    <w:rsid w:val="00AE2B2F"/>
    <w:rsid w:val="00AF1CAB"/>
    <w:rsid w:val="00AF343C"/>
    <w:rsid w:val="00AF375D"/>
    <w:rsid w:val="00AF5854"/>
    <w:rsid w:val="00AF615D"/>
    <w:rsid w:val="00B02774"/>
    <w:rsid w:val="00B048F6"/>
    <w:rsid w:val="00B103AB"/>
    <w:rsid w:val="00B13E12"/>
    <w:rsid w:val="00B14D6C"/>
    <w:rsid w:val="00B17CD3"/>
    <w:rsid w:val="00B2059B"/>
    <w:rsid w:val="00B212C8"/>
    <w:rsid w:val="00B221A4"/>
    <w:rsid w:val="00B22B68"/>
    <w:rsid w:val="00B27DBC"/>
    <w:rsid w:val="00B31C18"/>
    <w:rsid w:val="00B34360"/>
    <w:rsid w:val="00B34800"/>
    <w:rsid w:val="00B3645E"/>
    <w:rsid w:val="00B4753A"/>
    <w:rsid w:val="00B4773D"/>
    <w:rsid w:val="00B552DC"/>
    <w:rsid w:val="00B63E10"/>
    <w:rsid w:val="00B66854"/>
    <w:rsid w:val="00B71B30"/>
    <w:rsid w:val="00B71BFF"/>
    <w:rsid w:val="00B743FD"/>
    <w:rsid w:val="00B75ADB"/>
    <w:rsid w:val="00B773CB"/>
    <w:rsid w:val="00B773F8"/>
    <w:rsid w:val="00B77C35"/>
    <w:rsid w:val="00B821FE"/>
    <w:rsid w:val="00B850A9"/>
    <w:rsid w:val="00BA0DD5"/>
    <w:rsid w:val="00BA18A4"/>
    <w:rsid w:val="00BA7E62"/>
    <w:rsid w:val="00BB4E79"/>
    <w:rsid w:val="00BB4F39"/>
    <w:rsid w:val="00BB6700"/>
    <w:rsid w:val="00BB743B"/>
    <w:rsid w:val="00BC266D"/>
    <w:rsid w:val="00BC611C"/>
    <w:rsid w:val="00BD15DE"/>
    <w:rsid w:val="00BD45E1"/>
    <w:rsid w:val="00BD5E0F"/>
    <w:rsid w:val="00BE12B5"/>
    <w:rsid w:val="00BE2AB8"/>
    <w:rsid w:val="00BF1C8A"/>
    <w:rsid w:val="00BF5E41"/>
    <w:rsid w:val="00BF6292"/>
    <w:rsid w:val="00BF63F3"/>
    <w:rsid w:val="00C00B24"/>
    <w:rsid w:val="00C0345C"/>
    <w:rsid w:val="00C05F68"/>
    <w:rsid w:val="00C07C22"/>
    <w:rsid w:val="00C106C8"/>
    <w:rsid w:val="00C11965"/>
    <w:rsid w:val="00C165B5"/>
    <w:rsid w:val="00C23114"/>
    <w:rsid w:val="00C238B8"/>
    <w:rsid w:val="00C25471"/>
    <w:rsid w:val="00C31E8A"/>
    <w:rsid w:val="00C43C11"/>
    <w:rsid w:val="00C45A31"/>
    <w:rsid w:val="00C4611D"/>
    <w:rsid w:val="00C51B07"/>
    <w:rsid w:val="00C53634"/>
    <w:rsid w:val="00C5604F"/>
    <w:rsid w:val="00C61022"/>
    <w:rsid w:val="00C61F7E"/>
    <w:rsid w:val="00C63AD4"/>
    <w:rsid w:val="00C64506"/>
    <w:rsid w:val="00C65CCB"/>
    <w:rsid w:val="00C66F53"/>
    <w:rsid w:val="00C71013"/>
    <w:rsid w:val="00C719F8"/>
    <w:rsid w:val="00C72264"/>
    <w:rsid w:val="00C72951"/>
    <w:rsid w:val="00C74B58"/>
    <w:rsid w:val="00C759D3"/>
    <w:rsid w:val="00C8349F"/>
    <w:rsid w:val="00C84755"/>
    <w:rsid w:val="00C91397"/>
    <w:rsid w:val="00C920FA"/>
    <w:rsid w:val="00CA0485"/>
    <w:rsid w:val="00CA3F4D"/>
    <w:rsid w:val="00CA593B"/>
    <w:rsid w:val="00CA5A0B"/>
    <w:rsid w:val="00CA6852"/>
    <w:rsid w:val="00CB7D6B"/>
    <w:rsid w:val="00CC3116"/>
    <w:rsid w:val="00CC6B24"/>
    <w:rsid w:val="00CD0575"/>
    <w:rsid w:val="00CD08FA"/>
    <w:rsid w:val="00CD1ED3"/>
    <w:rsid w:val="00CE3531"/>
    <w:rsid w:val="00CE65F7"/>
    <w:rsid w:val="00CF1860"/>
    <w:rsid w:val="00CF2877"/>
    <w:rsid w:val="00CF2902"/>
    <w:rsid w:val="00CF6C1E"/>
    <w:rsid w:val="00CF7249"/>
    <w:rsid w:val="00CF7566"/>
    <w:rsid w:val="00D00CD1"/>
    <w:rsid w:val="00D11050"/>
    <w:rsid w:val="00D12389"/>
    <w:rsid w:val="00D1519C"/>
    <w:rsid w:val="00D267CB"/>
    <w:rsid w:val="00D3386E"/>
    <w:rsid w:val="00D35E55"/>
    <w:rsid w:val="00D44512"/>
    <w:rsid w:val="00D449EA"/>
    <w:rsid w:val="00D46436"/>
    <w:rsid w:val="00D56C08"/>
    <w:rsid w:val="00D5774F"/>
    <w:rsid w:val="00D57D01"/>
    <w:rsid w:val="00D626F2"/>
    <w:rsid w:val="00D6472A"/>
    <w:rsid w:val="00D762FC"/>
    <w:rsid w:val="00D812C1"/>
    <w:rsid w:val="00D8416F"/>
    <w:rsid w:val="00D84B62"/>
    <w:rsid w:val="00D850E6"/>
    <w:rsid w:val="00D910C6"/>
    <w:rsid w:val="00D93194"/>
    <w:rsid w:val="00D96D7A"/>
    <w:rsid w:val="00DA1F34"/>
    <w:rsid w:val="00DA355A"/>
    <w:rsid w:val="00DA3561"/>
    <w:rsid w:val="00DA6ADD"/>
    <w:rsid w:val="00DA732E"/>
    <w:rsid w:val="00DB00A6"/>
    <w:rsid w:val="00DB1655"/>
    <w:rsid w:val="00DB53AE"/>
    <w:rsid w:val="00DC4F57"/>
    <w:rsid w:val="00DC692F"/>
    <w:rsid w:val="00DC69FA"/>
    <w:rsid w:val="00DC7D0A"/>
    <w:rsid w:val="00DD41B1"/>
    <w:rsid w:val="00DE1A70"/>
    <w:rsid w:val="00DE5602"/>
    <w:rsid w:val="00DE639A"/>
    <w:rsid w:val="00DF1FA4"/>
    <w:rsid w:val="00DF4E88"/>
    <w:rsid w:val="00DF65BA"/>
    <w:rsid w:val="00DF718D"/>
    <w:rsid w:val="00DF7298"/>
    <w:rsid w:val="00E0036E"/>
    <w:rsid w:val="00E0193D"/>
    <w:rsid w:val="00E03161"/>
    <w:rsid w:val="00E056B4"/>
    <w:rsid w:val="00E11C2A"/>
    <w:rsid w:val="00E12535"/>
    <w:rsid w:val="00E12642"/>
    <w:rsid w:val="00E13A6C"/>
    <w:rsid w:val="00E151C2"/>
    <w:rsid w:val="00E17A29"/>
    <w:rsid w:val="00E20AFD"/>
    <w:rsid w:val="00E30455"/>
    <w:rsid w:val="00E30721"/>
    <w:rsid w:val="00E309D6"/>
    <w:rsid w:val="00E368FE"/>
    <w:rsid w:val="00E36D3F"/>
    <w:rsid w:val="00E36E03"/>
    <w:rsid w:val="00E372C7"/>
    <w:rsid w:val="00E43E3B"/>
    <w:rsid w:val="00E443C2"/>
    <w:rsid w:val="00E458FC"/>
    <w:rsid w:val="00E459D5"/>
    <w:rsid w:val="00E56DD6"/>
    <w:rsid w:val="00E60FE9"/>
    <w:rsid w:val="00E611B2"/>
    <w:rsid w:val="00E66955"/>
    <w:rsid w:val="00E76414"/>
    <w:rsid w:val="00E8017F"/>
    <w:rsid w:val="00E81BD3"/>
    <w:rsid w:val="00E86D45"/>
    <w:rsid w:val="00E93122"/>
    <w:rsid w:val="00E93788"/>
    <w:rsid w:val="00EA1BB3"/>
    <w:rsid w:val="00EA5191"/>
    <w:rsid w:val="00EA72B1"/>
    <w:rsid w:val="00EB2CD0"/>
    <w:rsid w:val="00EB7E6A"/>
    <w:rsid w:val="00EC14C1"/>
    <w:rsid w:val="00EC2893"/>
    <w:rsid w:val="00EC4A31"/>
    <w:rsid w:val="00ED0A5B"/>
    <w:rsid w:val="00ED20D3"/>
    <w:rsid w:val="00ED54A0"/>
    <w:rsid w:val="00EE2101"/>
    <w:rsid w:val="00EE307C"/>
    <w:rsid w:val="00EF2D95"/>
    <w:rsid w:val="00EF4BDC"/>
    <w:rsid w:val="00F01692"/>
    <w:rsid w:val="00F05D9F"/>
    <w:rsid w:val="00F10888"/>
    <w:rsid w:val="00F11E6A"/>
    <w:rsid w:val="00F13448"/>
    <w:rsid w:val="00F136ED"/>
    <w:rsid w:val="00F13CF9"/>
    <w:rsid w:val="00F170CE"/>
    <w:rsid w:val="00F24EA0"/>
    <w:rsid w:val="00F2589A"/>
    <w:rsid w:val="00F26B52"/>
    <w:rsid w:val="00F30FD6"/>
    <w:rsid w:val="00F31153"/>
    <w:rsid w:val="00F31AE4"/>
    <w:rsid w:val="00F32DEC"/>
    <w:rsid w:val="00F3712D"/>
    <w:rsid w:val="00F37507"/>
    <w:rsid w:val="00F511FD"/>
    <w:rsid w:val="00F56C35"/>
    <w:rsid w:val="00F6658D"/>
    <w:rsid w:val="00F67787"/>
    <w:rsid w:val="00F722DE"/>
    <w:rsid w:val="00F74D81"/>
    <w:rsid w:val="00F810A6"/>
    <w:rsid w:val="00F81AA7"/>
    <w:rsid w:val="00F82EC4"/>
    <w:rsid w:val="00F8580E"/>
    <w:rsid w:val="00F85EE1"/>
    <w:rsid w:val="00F870DD"/>
    <w:rsid w:val="00F90D77"/>
    <w:rsid w:val="00F9180D"/>
    <w:rsid w:val="00FA05BC"/>
    <w:rsid w:val="00FA09EE"/>
    <w:rsid w:val="00FA21FC"/>
    <w:rsid w:val="00FA38E2"/>
    <w:rsid w:val="00FC3983"/>
    <w:rsid w:val="00FC7825"/>
    <w:rsid w:val="00FD025D"/>
    <w:rsid w:val="00FE2AD6"/>
    <w:rsid w:val="00FE39AD"/>
    <w:rsid w:val="00FE63B8"/>
    <w:rsid w:val="00FE6D00"/>
    <w:rsid w:val="00FE7652"/>
    <w:rsid w:val="00FF003F"/>
    <w:rsid w:val="00FF463B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F05E6"/>
  <w15:docId w15:val="{9C6CE4E6-FD5B-40E0-A149-7A66C084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641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paragraph" w:styleId="a6">
    <w:name w:val="header"/>
    <w:basedOn w:val="a"/>
    <w:link w:val="a7"/>
    <w:uiPriority w:val="99"/>
    <w:unhideWhenUsed/>
    <w:rsid w:val="00396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68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396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68E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39"/>
    <w:rsid w:val="002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11E6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b">
    <w:name w:val="Hyperlink"/>
    <w:basedOn w:val="a0"/>
    <w:uiPriority w:val="99"/>
    <w:unhideWhenUsed/>
    <w:rsid w:val="000563E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C00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00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00C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00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00C6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C00C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00C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CD59-D6E0-486D-8F98-E4953CC7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Баранова</dc:creator>
  <cp:lastModifiedBy>user</cp:lastModifiedBy>
  <cp:revision>7</cp:revision>
  <dcterms:created xsi:type="dcterms:W3CDTF">2023-01-11T13:10:00Z</dcterms:created>
  <dcterms:modified xsi:type="dcterms:W3CDTF">2023-01-17T04:04:00Z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2021-02-04T00:00:00Z</vt:filetime>
  </property>
</Properties>
</file>