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21B2" w14:textId="77777777" w:rsidR="00D16CE8" w:rsidRDefault="00652D0B" w:rsidP="00652D0B">
      <w:pPr>
        <w:pStyle w:val="af7"/>
        <w:rPr>
          <w:sz w:val="2"/>
          <w:szCs w:val="2"/>
        </w:rPr>
      </w:pPr>
      <w:bookmarkStart w:id="0" w:name="OLE_LINK3"/>
      <w:r>
        <w:rPr>
          <w:sz w:val="2"/>
          <w:szCs w:val="2"/>
        </w:rPr>
        <w:br w:type="textWrapping" w:clear="all"/>
      </w:r>
    </w:p>
    <w:p w14:paraId="0EF46430" w14:textId="77777777" w:rsidR="00D16CE8" w:rsidRDefault="005B4E8A" w:rsidP="00D16CE8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61F807" wp14:editId="2674C570">
            <wp:simplePos x="0" y="0"/>
            <wp:positionH relativeFrom="column">
              <wp:posOffset>2517775</wp:posOffset>
            </wp:positionH>
            <wp:positionV relativeFrom="paragraph">
              <wp:posOffset>8890</wp:posOffset>
            </wp:positionV>
            <wp:extent cx="828675" cy="876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B43398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2C2C23DD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3468A05D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2CDCE9C7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3201308A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72AFEF47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627B6C21" w14:textId="77777777" w:rsidR="00652D0B" w:rsidRDefault="00652D0B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33F01936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1D0403B0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3E0E2CF6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40DFB1C8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14:paraId="60B42C62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B178690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0922FC8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33FF409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781B1B9" w14:textId="77777777"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14:paraId="658BBF60" w14:textId="77777777"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3D39B66B" w14:textId="77777777"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14:paraId="6A17F9F7" w14:textId="77777777" w:rsidR="00E03D1A" w:rsidRDefault="00D16CE8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14:paraId="34DD636E" w14:textId="77777777" w:rsidR="007B734C" w:rsidRDefault="007B734C" w:rsidP="00E03D1A">
      <w:pPr>
        <w:shd w:val="clear" w:color="auto" w:fill="FFFFFF"/>
        <w:jc w:val="center"/>
        <w:rPr>
          <w:bCs/>
          <w:spacing w:val="-6"/>
          <w:sz w:val="36"/>
          <w:szCs w:val="36"/>
        </w:rPr>
      </w:pPr>
    </w:p>
    <w:p w14:paraId="7DA8E8DF" w14:textId="063FF568" w:rsidR="00AF0106" w:rsidRDefault="00AF0106" w:rsidP="00AF01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перераспределении бюджетных ассигнований, направляемых на обеспечение вы</w:t>
      </w:r>
      <w:r w:rsidR="006A288F">
        <w:rPr>
          <w:b/>
          <w:sz w:val="28"/>
          <w:szCs w:val="28"/>
        </w:rPr>
        <w:t>платы заработной платы отдельным категориям</w:t>
      </w:r>
      <w:r>
        <w:rPr>
          <w:b/>
          <w:sz w:val="28"/>
          <w:szCs w:val="28"/>
        </w:rPr>
        <w:t xml:space="preserve"> работников, в 2023 году</w:t>
      </w:r>
    </w:p>
    <w:p w14:paraId="1E613CE9" w14:textId="77777777" w:rsidR="00E03D1A" w:rsidRDefault="00E03D1A" w:rsidP="00E03D1A">
      <w:pPr>
        <w:shd w:val="clear" w:color="auto" w:fill="FFFFFF"/>
        <w:jc w:val="center"/>
        <w:rPr>
          <w:bCs/>
          <w:spacing w:val="-6"/>
          <w:sz w:val="36"/>
          <w:szCs w:val="36"/>
        </w:rPr>
      </w:pPr>
    </w:p>
    <w:p w14:paraId="2A016C1F" w14:textId="77777777" w:rsidR="00D34E7A" w:rsidRPr="00D34E7A" w:rsidRDefault="00D34E7A" w:rsidP="002C7297">
      <w:pPr>
        <w:ind w:firstLine="708"/>
        <w:jc w:val="both"/>
        <w:rPr>
          <w:sz w:val="36"/>
          <w:szCs w:val="36"/>
        </w:rPr>
      </w:pPr>
    </w:p>
    <w:p w14:paraId="1148B9F6" w14:textId="647AA1AA" w:rsidR="005A34B6" w:rsidRDefault="00CA1D80" w:rsidP="00CA1D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1D80">
        <w:rPr>
          <w:bCs/>
          <w:sz w:val="28"/>
          <w:szCs w:val="28"/>
        </w:rPr>
        <w:t>В соответствии с частями 18 и 23</w:t>
      </w:r>
      <w:r w:rsidR="00537AA1">
        <w:rPr>
          <w:bCs/>
          <w:sz w:val="28"/>
          <w:szCs w:val="28"/>
        </w:rPr>
        <w:t xml:space="preserve"> статьи 10 Федерального закона </w:t>
      </w:r>
      <w:r w:rsidRPr="00CA1D80">
        <w:rPr>
          <w:bCs/>
          <w:sz w:val="28"/>
          <w:szCs w:val="28"/>
        </w:rPr>
        <w:t xml:space="preserve">от </w:t>
      </w:r>
      <w:r w:rsidR="005B4B0E">
        <w:rPr>
          <w:bCs/>
          <w:sz w:val="28"/>
          <w:szCs w:val="28"/>
        </w:rPr>
        <w:t xml:space="preserve">    </w:t>
      </w:r>
      <w:r w:rsidRPr="00CA1D80">
        <w:rPr>
          <w:bCs/>
          <w:sz w:val="28"/>
          <w:szCs w:val="28"/>
        </w:rPr>
        <w:t xml:space="preserve">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</w:t>
      </w:r>
      <w:proofErr w:type="gramStart"/>
      <w:r w:rsidRPr="00CA1D80">
        <w:rPr>
          <w:bCs/>
          <w:sz w:val="28"/>
          <w:szCs w:val="28"/>
        </w:rPr>
        <w:t xml:space="preserve">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 w:rsidR="005A34B6">
        <w:rPr>
          <w:rFonts w:eastAsia="Calibri"/>
          <w:sz w:val="28"/>
          <w:szCs w:val="28"/>
          <w:lang w:eastAsia="en-US"/>
        </w:rPr>
        <w:t>в целях финансового обеспечения выплаты заработной платы отдельным категориям работников,</w:t>
      </w:r>
      <w:r w:rsidR="009D29E1" w:rsidRPr="009D29E1">
        <w:rPr>
          <w:rFonts w:eastAsia="Calibri"/>
          <w:sz w:val="28"/>
          <w:szCs w:val="28"/>
          <w:lang w:eastAsia="en-US"/>
        </w:rPr>
        <w:t xml:space="preserve"> </w:t>
      </w:r>
      <w:r w:rsidR="009D29E1">
        <w:rPr>
          <w:rFonts w:eastAsia="Calibri"/>
          <w:sz w:val="28"/>
          <w:szCs w:val="28"/>
          <w:lang w:eastAsia="en-US"/>
        </w:rPr>
        <w:t xml:space="preserve">реализации мероприятий, связанных с </w:t>
      </w:r>
      <w:r w:rsidR="00CD26AE" w:rsidRPr="00CD26AE">
        <w:rPr>
          <w:rFonts w:eastAsia="Calibri"/>
          <w:sz w:val="28"/>
          <w:szCs w:val="28"/>
          <w:lang w:eastAsia="en-US"/>
        </w:rPr>
        <w:t>предотвращением влияния ухудшения экономической ситуации на развитие отраслей экономики</w:t>
      </w:r>
      <w:r w:rsidR="00CD26AE">
        <w:rPr>
          <w:rFonts w:eastAsia="Calibri"/>
          <w:sz w:val="28"/>
          <w:szCs w:val="28"/>
          <w:lang w:eastAsia="en-US"/>
        </w:rPr>
        <w:t>,</w:t>
      </w:r>
      <w:r w:rsidR="00CD26AE" w:rsidRPr="00CD26AE">
        <w:rPr>
          <w:rFonts w:eastAsia="Calibri"/>
          <w:sz w:val="28"/>
          <w:szCs w:val="28"/>
          <w:lang w:eastAsia="en-US"/>
        </w:rPr>
        <w:t xml:space="preserve"> </w:t>
      </w:r>
      <w:r w:rsidR="005A34B6" w:rsidRPr="00CA2977">
        <w:rPr>
          <w:bCs/>
          <w:sz w:val="28"/>
          <w:szCs w:val="28"/>
        </w:rPr>
        <w:t xml:space="preserve">Правительство Забайкальского края </w:t>
      </w:r>
      <w:r w:rsidR="005A34B6" w:rsidRPr="00E74756">
        <w:rPr>
          <w:b/>
          <w:bCs/>
          <w:spacing w:val="40"/>
          <w:sz w:val="28"/>
          <w:szCs w:val="28"/>
        </w:rPr>
        <w:t>постановляет</w:t>
      </w:r>
      <w:r w:rsidR="005A34B6" w:rsidRPr="00E74756">
        <w:rPr>
          <w:bCs/>
          <w:spacing w:val="40"/>
          <w:sz w:val="28"/>
          <w:szCs w:val="28"/>
        </w:rPr>
        <w:t>:</w:t>
      </w:r>
      <w:proofErr w:type="gramEnd"/>
    </w:p>
    <w:p w14:paraId="2E12D727" w14:textId="77777777" w:rsidR="005A34B6" w:rsidRPr="00D12BA9" w:rsidRDefault="005A34B6" w:rsidP="005A34B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689DA082" w14:textId="6EE59B21" w:rsidR="009D29E1" w:rsidRDefault="005A34B6" w:rsidP="005A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FB1">
        <w:rPr>
          <w:sz w:val="28"/>
          <w:szCs w:val="28"/>
        </w:rPr>
        <w:t xml:space="preserve">1. </w:t>
      </w:r>
      <w:r w:rsidR="009D29E1" w:rsidRPr="009D29E1">
        <w:rPr>
          <w:sz w:val="28"/>
          <w:szCs w:val="28"/>
        </w:rPr>
        <w:t xml:space="preserve">Определить финансовое обеспечение </w:t>
      </w:r>
      <w:r w:rsidR="009D29E1">
        <w:rPr>
          <w:rFonts w:eastAsia="Calibri"/>
          <w:sz w:val="28"/>
          <w:szCs w:val="28"/>
          <w:lang w:eastAsia="en-US"/>
        </w:rPr>
        <w:t>выплаты заработной платы отдельным категориям работников</w:t>
      </w:r>
      <w:r w:rsidR="009D29E1" w:rsidRPr="009D29E1">
        <w:rPr>
          <w:sz w:val="28"/>
          <w:szCs w:val="28"/>
        </w:rPr>
        <w:t xml:space="preserve"> целью перераспределения бюджетных ассигнований.</w:t>
      </w:r>
    </w:p>
    <w:p w14:paraId="23D4C345" w14:textId="7097C156" w:rsidR="005A34B6" w:rsidRPr="00050FB1" w:rsidRDefault="009D29E1" w:rsidP="005A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A34B6" w:rsidRPr="00050FB1">
        <w:rPr>
          <w:sz w:val="28"/>
          <w:szCs w:val="28"/>
        </w:rPr>
        <w:t>Министерству финансов Забайкальского края внести изменения в сводную бюджетную роспись бюд</w:t>
      </w:r>
      <w:r w:rsidR="00CA1D80">
        <w:rPr>
          <w:sz w:val="28"/>
          <w:szCs w:val="28"/>
        </w:rPr>
        <w:t>жета Забайкальского края на 2023</w:t>
      </w:r>
      <w:r w:rsidR="005A34B6" w:rsidRPr="00050FB1">
        <w:rPr>
          <w:sz w:val="28"/>
          <w:szCs w:val="28"/>
        </w:rPr>
        <w:t xml:space="preserve"> год и плановый период 202</w:t>
      </w:r>
      <w:r w:rsidR="00CA1D80">
        <w:rPr>
          <w:sz w:val="28"/>
          <w:szCs w:val="28"/>
        </w:rPr>
        <w:t>4</w:t>
      </w:r>
      <w:r w:rsidR="005A34B6" w:rsidRPr="00050FB1">
        <w:rPr>
          <w:sz w:val="28"/>
          <w:szCs w:val="28"/>
        </w:rPr>
        <w:t xml:space="preserve"> и 202</w:t>
      </w:r>
      <w:r w:rsidR="00CA1D80">
        <w:rPr>
          <w:sz w:val="28"/>
          <w:szCs w:val="28"/>
        </w:rPr>
        <w:t>5</w:t>
      </w:r>
      <w:r w:rsidR="005A34B6" w:rsidRPr="00050FB1">
        <w:rPr>
          <w:sz w:val="28"/>
          <w:szCs w:val="28"/>
        </w:rPr>
        <w:t xml:space="preserve"> годов в части перераспределения бюджетных ассигнований, предусмотренных Законом Забайк</w:t>
      </w:r>
      <w:r w:rsidR="00537AA1">
        <w:rPr>
          <w:sz w:val="28"/>
          <w:szCs w:val="28"/>
        </w:rPr>
        <w:t>альского края от 22 декабря 2022</w:t>
      </w:r>
      <w:r w:rsidR="005A34B6" w:rsidRPr="00050FB1">
        <w:rPr>
          <w:sz w:val="28"/>
          <w:szCs w:val="28"/>
        </w:rPr>
        <w:t xml:space="preserve"> года № </w:t>
      </w:r>
      <w:r w:rsidR="00537AA1">
        <w:rPr>
          <w:sz w:val="28"/>
          <w:szCs w:val="28"/>
        </w:rPr>
        <w:t>2134</w:t>
      </w:r>
      <w:r w:rsidR="005A34B6" w:rsidRPr="00050FB1">
        <w:rPr>
          <w:sz w:val="28"/>
          <w:szCs w:val="28"/>
        </w:rPr>
        <w:t>-ЗЗК «О бюджете Забайкальского края на 202</w:t>
      </w:r>
      <w:r w:rsidR="00A80153">
        <w:rPr>
          <w:sz w:val="28"/>
          <w:szCs w:val="28"/>
        </w:rPr>
        <w:t>3</w:t>
      </w:r>
      <w:r w:rsidR="005A34B6" w:rsidRPr="00050FB1">
        <w:rPr>
          <w:sz w:val="28"/>
          <w:szCs w:val="28"/>
        </w:rPr>
        <w:t xml:space="preserve"> год и плановый период 202</w:t>
      </w:r>
      <w:r w:rsidR="00A80153">
        <w:rPr>
          <w:sz w:val="28"/>
          <w:szCs w:val="28"/>
        </w:rPr>
        <w:t>4</w:t>
      </w:r>
      <w:r w:rsidR="005A34B6" w:rsidRPr="00050FB1">
        <w:rPr>
          <w:sz w:val="28"/>
          <w:szCs w:val="28"/>
        </w:rPr>
        <w:t xml:space="preserve"> и 202</w:t>
      </w:r>
      <w:r w:rsidR="00A80153">
        <w:rPr>
          <w:sz w:val="28"/>
          <w:szCs w:val="28"/>
        </w:rPr>
        <w:t>5</w:t>
      </w:r>
      <w:r w:rsidR="005A34B6" w:rsidRPr="00050FB1">
        <w:rPr>
          <w:sz w:val="28"/>
          <w:szCs w:val="28"/>
        </w:rPr>
        <w:t xml:space="preserve"> годов» Министерству образования и науки Забайкальского края в сумме</w:t>
      </w:r>
      <w:proofErr w:type="gramEnd"/>
      <w:r w:rsidR="005A34B6" w:rsidRPr="00050FB1">
        <w:rPr>
          <w:sz w:val="28"/>
          <w:szCs w:val="28"/>
        </w:rPr>
        <w:t xml:space="preserve"> </w:t>
      </w:r>
      <w:r w:rsidR="00F55061">
        <w:rPr>
          <w:sz w:val="28"/>
          <w:szCs w:val="28"/>
        </w:rPr>
        <w:t>691</w:t>
      </w:r>
      <w:r w:rsidR="005A34B6">
        <w:rPr>
          <w:sz w:val="28"/>
          <w:szCs w:val="28"/>
        </w:rPr>
        <w:t> </w:t>
      </w:r>
      <w:r w:rsidR="00F55061">
        <w:rPr>
          <w:sz w:val="28"/>
          <w:szCs w:val="28"/>
        </w:rPr>
        <w:t>268</w:t>
      </w:r>
      <w:r w:rsidR="00537AA1">
        <w:rPr>
          <w:sz w:val="28"/>
          <w:szCs w:val="28"/>
        </w:rPr>
        <w:t> </w:t>
      </w:r>
      <w:r w:rsidR="005A34B6">
        <w:rPr>
          <w:sz w:val="28"/>
          <w:szCs w:val="28"/>
        </w:rPr>
        <w:t>000</w:t>
      </w:r>
      <w:r w:rsidR="00537AA1">
        <w:rPr>
          <w:sz w:val="28"/>
          <w:szCs w:val="28"/>
        </w:rPr>
        <w:t xml:space="preserve"> </w:t>
      </w:r>
      <w:r w:rsidR="005A34B6" w:rsidRPr="00050FB1">
        <w:rPr>
          <w:sz w:val="28"/>
          <w:szCs w:val="28"/>
        </w:rPr>
        <w:t>(</w:t>
      </w:r>
      <w:r w:rsidR="00F55061">
        <w:rPr>
          <w:sz w:val="28"/>
          <w:szCs w:val="28"/>
        </w:rPr>
        <w:t>шестьсот девяносто один</w:t>
      </w:r>
      <w:r w:rsidR="005A34B6" w:rsidRPr="00050FB1">
        <w:rPr>
          <w:sz w:val="28"/>
          <w:szCs w:val="28"/>
        </w:rPr>
        <w:t xml:space="preserve"> миллион</w:t>
      </w:r>
      <w:r w:rsidR="00F55061">
        <w:rPr>
          <w:sz w:val="28"/>
          <w:szCs w:val="28"/>
        </w:rPr>
        <w:t xml:space="preserve"> двести шестьдесят восемь</w:t>
      </w:r>
      <w:r w:rsidR="005A34B6" w:rsidRPr="00050FB1">
        <w:rPr>
          <w:sz w:val="28"/>
          <w:szCs w:val="28"/>
        </w:rPr>
        <w:t xml:space="preserve"> тысяч) рублей</w:t>
      </w:r>
      <w:r w:rsidR="005A34B6">
        <w:rPr>
          <w:sz w:val="28"/>
          <w:szCs w:val="28"/>
        </w:rPr>
        <w:t>,</w:t>
      </w:r>
      <w:r w:rsidR="005A34B6" w:rsidRPr="00050FB1">
        <w:rPr>
          <w:sz w:val="28"/>
          <w:szCs w:val="28"/>
        </w:rPr>
        <w:t xml:space="preserve"> согласно приложению № 1 к настоящему постановлению.</w:t>
      </w:r>
    </w:p>
    <w:p w14:paraId="3453E836" w14:textId="10896B99" w:rsidR="005A34B6" w:rsidRPr="00050FB1" w:rsidRDefault="009D29E1" w:rsidP="005A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34B6">
        <w:rPr>
          <w:sz w:val="28"/>
          <w:szCs w:val="28"/>
        </w:rPr>
        <w:t xml:space="preserve">. </w:t>
      </w:r>
      <w:proofErr w:type="gramStart"/>
      <w:r w:rsidR="005A34B6">
        <w:rPr>
          <w:sz w:val="28"/>
          <w:szCs w:val="28"/>
        </w:rPr>
        <w:t>Перераспределить субвенции</w:t>
      </w:r>
      <w:r w:rsidR="005A34B6" w:rsidRPr="00050FB1">
        <w:rPr>
          <w:sz w:val="28"/>
          <w:szCs w:val="28"/>
        </w:rPr>
        <w:t xml:space="preserve"> из бюджета Забайкальского края бюджетам муниципальных районов, муниципальных и городских округов </w:t>
      </w:r>
      <w:r w:rsidR="005A34B6">
        <w:rPr>
          <w:sz w:val="28"/>
          <w:szCs w:val="28"/>
        </w:rPr>
        <w:t xml:space="preserve">Забайкальского края </w:t>
      </w:r>
      <w:r w:rsidR="005A34B6" w:rsidRPr="00050FB1">
        <w:rPr>
          <w:sz w:val="28"/>
          <w:szCs w:val="28"/>
        </w:rPr>
        <w:t xml:space="preserve">на обеспечение государственных гарантий реализации </w:t>
      </w:r>
      <w:r w:rsidR="005A34B6" w:rsidRPr="00050FB1">
        <w:rPr>
          <w:sz w:val="28"/>
          <w:szCs w:val="28"/>
        </w:rPr>
        <w:lastRenderedPageBreak/>
        <w:t>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537AA1">
        <w:rPr>
          <w:sz w:val="28"/>
          <w:szCs w:val="28"/>
        </w:rPr>
        <w:t xml:space="preserve"> на 2023</w:t>
      </w:r>
      <w:r w:rsidR="005A34B6" w:rsidRPr="00050FB1">
        <w:rPr>
          <w:sz w:val="28"/>
          <w:szCs w:val="28"/>
        </w:rPr>
        <w:t xml:space="preserve"> год </w:t>
      </w:r>
      <w:r w:rsidR="005A34B6" w:rsidRPr="0064766D">
        <w:rPr>
          <w:sz w:val="28"/>
          <w:szCs w:val="28"/>
        </w:rPr>
        <w:t>в</w:t>
      </w:r>
      <w:proofErr w:type="gramEnd"/>
      <w:r w:rsidR="005A34B6" w:rsidRPr="0064766D">
        <w:rPr>
          <w:sz w:val="28"/>
          <w:szCs w:val="28"/>
        </w:rPr>
        <w:t xml:space="preserve"> сумме </w:t>
      </w:r>
      <w:r w:rsidR="00F55061">
        <w:rPr>
          <w:sz w:val="28"/>
          <w:szCs w:val="28"/>
        </w:rPr>
        <w:t xml:space="preserve">691 268 000 </w:t>
      </w:r>
      <w:r w:rsidR="00F55061" w:rsidRPr="00050FB1">
        <w:rPr>
          <w:sz w:val="28"/>
          <w:szCs w:val="28"/>
        </w:rPr>
        <w:t>(</w:t>
      </w:r>
      <w:r w:rsidR="00F55061">
        <w:rPr>
          <w:sz w:val="28"/>
          <w:szCs w:val="28"/>
        </w:rPr>
        <w:t>шестьсот девяносто один</w:t>
      </w:r>
      <w:r w:rsidR="00F55061" w:rsidRPr="00050FB1">
        <w:rPr>
          <w:sz w:val="28"/>
          <w:szCs w:val="28"/>
        </w:rPr>
        <w:t xml:space="preserve"> миллион</w:t>
      </w:r>
      <w:r w:rsidR="00F55061">
        <w:rPr>
          <w:sz w:val="28"/>
          <w:szCs w:val="28"/>
        </w:rPr>
        <w:t xml:space="preserve"> двести шестьдесят восемь</w:t>
      </w:r>
      <w:r w:rsidR="00F55061" w:rsidRPr="00050FB1">
        <w:rPr>
          <w:sz w:val="28"/>
          <w:szCs w:val="28"/>
        </w:rPr>
        <w:t xml:space="preserve"> тысяч) </w:t>
      </w:r>
      <w:r w:rsidR="00D956C5" w:rsidRPr="00050FB1">
        <w:rPr>
          <w:sz w:val="28"/>
          <w:szCs w:val="28"/>
        </w:rPr>
        <w:t xml:space="preserve"> </w:t>
      </w:r>
      <w:r w:rsidR="005A34B6" w:rsidRPr="00050FB1">
        <w:rPr>
          <w:sz w:val="28"/>
          <w:szCs w:val="28"/>
        </w:rPr>
        <w:t>рублей</w:t>
      </w:r>
      <w:r w:rsidR="005A34B6" w:rsidRPr="0064766D">
        <w:rPr>
          <w:sz w:val="28"/>
          <w:szCs w:val="28"/>
        </w:rPr>
        <w:t xml:space="preserve"> </w:t>
      </w:r>
      <w:r w:rsidR="005A34B6" w:rsidRPr="00050FB1">
        <w:rPr>
          <w:sz w:val="28"/>
          <w:szCs w:val="28"/>
        </w:rPr>
        <w:t>согласно приложению № 2 к настоящему постановлению.</w:t>
      </w:r>
    </w:p>
    <w:p w14:paraId="120037A9" w14:textId="4857F341" w:rsidR="005A34B6" w:rsidRDefault="009D29E1" w:rsidP="005A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34B6" w:rsidRPr="00050FB1">
        <w:rPr>
          <w:sz w:val="28"/>
          <w:szCs w:val="28"/>
        </w:rPr>
        <w:t>. Министерству финансов Забайкальского края подготовить предложения о внесении соответствующих изменений в</w:t>
      </w:r>
      <w:r w:rsidR="00537AA1">
        <w:rPr>
          <w:sz w:val="28"/>
          <w:szCs w:val="28"/>
        </w:rPr>
        <w:t xml:space="preserve"> Закон Забайкальского края от 22 декабря 2022</w:t>
      </w:r>
      <w:r w:rsidR="005A34B6" w:rsidRPr="00050FB1">
        <w:rPr>
          <w:sz w:val="28"/>
          <w:szCs w:val="28"/>
        </w:rPr>
        <w:t xml:space="preserve"> года № </w:t>
      </w:r>
      <w:r w:rsidR="00537AA1">
        <w:rPr>
          <w:sz w:val="28"/>
          <w:szCs w:val="28"/>
        </w:rPr>
        <w:t>2134</w:t>
      </w:r>
      <w:r w:rsidR="005A34B6" w:rsidRPr="00050FB1">
        <w:rPr>
          <w:sz w:val="28"/>
          <w:szCs w:val="28"/>
        </w:rPr>
        <w:t xml:space="preserve">-ЗЗК «О бюджете Забайкальского края на </w:t>
      </w:r>
      <w:r w:rsidR="00537AA1">
        <w:rPr>
          <w:sz w:val="28"/>
          <w:szCs w:val="28"/>
        </w:rPr>
        <w:t>2023</w:t>
      </w:r>
      <w:r w:rsidR="005A34B6" w:rsidRPr="00050FB1">
        <w:rPr>
          <w:sz w:val="28"/>
          <w:szCs w:val="28"/>
        </w:rPr>
        <w:t xml:space="preserve"> год и плановый период 202</w:t>
      </w:r>
      <w:r w:rsidR="00537AA1">
        <w:rPr>
          <w:sz w:val="28"/>
          <w:szCs w:val="28"/>
        </w:rPr>
        <w:t>4</w:t>
      </w:r>
      <w:r w:rsidR="005A34B6" w:rsidRPr="00050FB1">
        <w:rPr>
          <w:sz w:val="28"/>
          <w:szCs w:val="28"/>
        </w:rPr>
        <w:t xml:space="preserve"> и 202</w:t>
      </w:r>
      <w:r w:rsidR="00537AA1">
        <w:rPr>
          <w:sz w:val="28"/>
          <w:szCs w:val="28"/>
        </w:rPr>
        <w:t>5</w:t>
      </w:r>
      <w:r w:rsidR="005A34B6" w:rsidRPr="00050FB1">
        <w:rPr>
          <w:sz w:val="28"/>
          <w:szCs w:val="28"/>
        </w:rPr>
        <w:t xml:space="preserve"> годов».</w:t>
      </w:r>
    </w:p>
    <w:p w14:paraId="79BC738A" w14:textId="77777777" w:rsidR="00537AA1" w:rsidRDefault="00537AA1" w:rsidP="005A3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B7CC90" w14:textId="77777777" w:rsidR="00996BBC" w:rsidRDefault="00996BBC" w:rsidP="00180D94">
      <w:pPr>
        <w:tabs>
          <w:tab w:val="left" w:pos="709"/>
          <w:tab w:val="left" w:pos="851"/>
          <w:tab w:val="left" w:pos="5145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14:paraId="50632C4C" w14:textId="77777777" w:rsidR="00530C0E" w:rsidRPr="00C211B6" w:rsidRDefault="00530C0E" w:rsidP="00180D94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14:paraId="07A73388" w14:textId="77777777" w:rsidR="00E02C50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530C0E">
        <w:rPr>
          <w:sz w:val="28"/>
          <w:szCs w:val="28"/>
        </w:rPr>
        <w:t>председателя</w:t>
      </w:r>
    </w:p>
    <w:p w14:paraId="28F7F2DD" w14:textId="69BBCA81" w:rsidR="003E2011" w:rsidRDefault="00F46E73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CD1">
        <w:rPr>
          <w:sz w:val="28"/>
          <w:szCs w:val="28"/>
        </w:rPr>
        <w:t xml:space="preserve">равительства Забайкальского </w:t>
      </w:r>
      <w:r w:rsidR="002A7102">
        <w:rPr>
          <w:sz w:val="28"/>
          <w:szCs w:val="28"/>
        </w:rPr>
        <w:t>края</w:t>
      </w:r>
      <w:r w:rsidR="00080CD1">
        <w:rPr>
          <w:sz w:val="28"/>
          <w:szCs w:val="28"/>
        </w:rPr>
        <w:t xml:space="preserve">   </w:t>
      </w:r>
      <w:r w:rsidR="002A7102">
        <w:rPr>
          <w:sz w:val="28"/>
          <w:szCs w:val="28"/>
        </w:rPr>
        <w:t xml:space="preserve">     </w:t>
      </w:r>
      <w:r w:rsidR="004E34D9">
        <w:rPr>
          <w:sz w:val="28"/>
          <w:szCs w:val="28"/>
        </w:rPr>
        <w:t xml:space="preserve">            </w:t>
      </w:r>
      <w:r w:rsidR="00E02C50">
        <w:rPr>
          <w:sz w:val="28"/>
          <w:szCs w:val="28"/>
        </w:rPr>
        <w:t xml:space="preserve">                            </w:t>
      </w:r>
      <w:r w:rsidR="004E34D9">
        <w:rPr>
          <w:sz w:val="28"/>
          <w:szCs w:val="28"/>
        </w:rPr>
        <w:t xml:space="preserve"> </w:t>
      </w:r>
      <w:r w:rsidR="002A7102">
        <w:rPr>
          <w:sz w:val="28"/>
          <w:szCs w:val="28"/>
        </w:rPr>
        <w:t xml:space="preserve">   </w:t>
      </w:r>
      <w:proofErr w:type="spellStart"/>
      <w:r w:rsidR="004E34D9">
        <w:rPr>
          <w:sz w:val="28"/>
          <w:szCs w:val="28"/>
        </w:rPr>
        <w:t>А.И.Кефер</w:t>
      </w:r>
      <w:proofErr w:type="spellEnd"/>
      <w:r w:rsidR="002A7102">
        <w:rPr>
          <w:sz w:val="28"/>
          <w:szCs w:val="28"/>
        </w:rPr>
        <w:t xml:space="preserve"> </w:t>
      </w:r>
    </w:p>
    <w:p w14:paraId="4B2CC846" w14:textId="77777777" w:rsidR="005E3490" w:rsidRDefault="005E3490" w:rsidP="002F37C1">
      <w:pPr>
        <w:jc w:val="both"/>
        <w:rPr>
          <w:sz w:val="28"/>
          <w:szCs w:val="28"/>
        </w:rPr>
        <w:sectPr w:rsidR="005E3490" w:rsidSect="00530C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1134" w:left="1985" w:header="624" w:footer="709" w:gutter="0"/>
          <w:pgNumType w:start="1"/>
          <w:cols w:space="708"/>
          <w:titlePg/>
          <w:docGrid w:linePitch="360"/>
        </w:sectPr>
      </w:pPr>
    </w:p>
    <w:p w14:paraId="146F1557" w14:textId="327F4F28" w:rsidR="005136ED" w:rsidRPr="0059328C" w:rsidRDefault="005136ED" w:rsidP="005136ED">
      <w:pPr>
        <w:spacing w:line="360" w:lineRule="auto"/>
        <w:ind w:left="5103" w:firstLine="6804"/>
        <w:jc w:val="right"/>
        <w:outlineLvl w:val="0"/>
        <w:rPr>
          <w:color w:val="000000"/>
          <w:sz w:val="28"/>
          <w:szCs w:val="28"/>
        </w:rPr>
      </w:pPr>
      <w:bookmarkStart w:id="1" w:name="_Hlk138779505"/>
      <w:r>
        <w:rPr>
          <w:color w:val="000000"/>
          <w:sz w:val="28"/>
          <w:szCs w:val="28"/>
        </w:rPr>
        <w:lastRenderedPageBreak/>
        <w:t>ПРИЛОЖЕНИЕ № 1</w:t>
      </w:r>
    </w:p>
    <w:p w14:paraId="049277A3" w14:textId="77777777" w:rsidR="005136ED" w:rsidRPr="0059328C" w:rsidRDefault="005136ED" w:rsidP="005136ED">
      <w:pPr>
        <w:ind w:left="5103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59328C">
        <w:rPr>
          <w:color w:val="000000"/>
          <w:sz w:val="28"/>
          <w:szCs w:val="28"/>
        </w:rPr>
        <w:t>к постановлению Правительства</w:t>
      </w:r>
    </w:p>
    <w:p w14:paraId="02045134" w14:textId="77777777" w:rsidR="005136ED" w:rsidRPr="0059328C" w:rsidRDefault="005136ED" w:rsidP="005136ED">
      <w:pPr>
        <w:ind w:left="5103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59328C">
        <w:rPr>
          <w:color w:val="000000"/>
          <w:sz w:val="28"/>
          <w:szCs w:val="28"/>
        </w:rPr>
        <w:t>Забайкальского края</w:t>
      </w:r>
    </w:p>
    <w:bookmarkEnd w:id="1"/>
    <w:p w14:paraId="533DA670" w14:textId="77777777" w:rsidR="005D4E97" w:rsidRPr="00DF4CF9" w:rsidRDefault="005D4E97" w:rsidP="005D4E97">
      <w:pPr>
        <w:tabs>
          <w:tab w:val="left" w:pos="2640"/>
        </w:tabs>
        <w:jc w:val="center"/>
        <w:outlineLvl w:val="0"/>
        <w:rPr>
          <w:b/>
          <w:sz w:val="28"/>
          <w:szCs w:val="28"/>
        </w:rPr>
      </w:pPr>
      <w:r w:rsidRPr="00DF4CF9">
        <w:rPr>
          <w:b/>
          <w:sz w:val="28"/>
          <w:szCs w:val="28"/>
        </w:rPr>
        <w:t>ПЕРЕРАСПРЕДЕЛЕНИЕ</w:t>
      </w:r>
    </w:p>
    <w:p w14:paraId="7F26EC54" w14:textId="1B804235" w:rsidR="005D4E97" w:rsidRPr="00DF4CF9" w:rsidRDefault="005D4E97" w:rsidP="005D4E97">
      <w:pPr>
        <w:tabs>
          <w:tab w:val="left" w:pos="2640"/>
        </w:tabs>
        <w:jc w:val="center"/>
        <w:rPr>
          <w:b/>
          <w:sz w:val="28"/>
          <w:szCs w:val="28"/>
        </w:rPr>
      </w:pPr>
      <w:r w:rsidRPr="00DF4CF9">
        <w:rPr>
          <w:b/>
          <w:sz w:val="28"/>
          <w:szCs w:val="28"/>
        </w:rPr>
        <w:t>бюджетных ассигнований, направляемых на</w:t>
      </w:r>
      <w:r w:rsidRPr="00DF4CF9">
        <w:rPr>
          <w:b/>
          <w:sz w:val="28"/>
          <w:szCs w:val="28"/>
        </w:rPr>
        <w:br/>
        <w:t>обеспечение выплаты зараб</w:t>
      </w:r>
      <w:r w:rsidR="006A288F">
        <w:rPr>
          <w:b/>
          <w:sz w:val="28"/>
          <w:szCs w:val="28"/>
        </w:rPr>
        <w:t>отной платы отдельным категориям</w:t>
      </w:r>
      <w:r w:rsidRPr="00786AE1">
        <w:rPr>
          <w:b/>
          <w:sz w:val="28"/>
          <w:szCs w:val="28"/>
        </w:rPr>
        <w:t xml:space="preserve"> </w:t>
      </w:r>
      <w:r w:rsidR="00537AA1">
        <w:rPr>
          <w:b/>
          <w:sz w:val="28"/>
          <w:szCs w:val="28"/>
        </w:rPr>
        <w:t xml:space="preserve">работников, </w:t>
      </w:r>
      <w:r w:rsidRPr="00085C29">
        <w:rPr>
          <w:b/>
          <w:sz w:val="28"/>
          <w:szCs w:val="28"/>
        </w:rPr>
        <w:t>в 2023 году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"/>
        <w:gridCol w:w="5033"/>
        <w:gridCol w:w="1194"/>
        <w:gridCol w:w="1151"/>
        <w:gridCol w:w="921"/>
        <w:gridCol w:w="2345"/>
        <w:gridCol w:w="921"/>
        <w:gridCol w:w="2682"/>
      </w:tblGrid>
      <w:tr w:rsidR="005D4E97" w:rsidRPr="00786AE1" w14:paraId="0C536219" w14:textId="77777777" w:rsidTr="005136ED">
        <w:trPr>
          <w:trHeight w:val="9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3F6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634CE7FE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6AE1">
              <w:rPr>
                <w:b/>
                <w:color w:val="000000"/>
              </w:rPr>
              <w:t xml:space="preserve">№ </w:t>
            </w:r>
            <w:proofErr w:type="gramStart"/>
            <w:r w:rsidRPr="00786AE1">
              <w:rPr>
                <w:b/>
                <w:color w:val="000000"/>
              </w:rPr>
              <w:t>п</w:t>
            </w:r>
            <w:proofErr w:type="gramEnd"/>
            <w:r w:rsidRPr="00786AE1">
              <w:rPr>
                <w:b/>
                <w:color w:val="000000"/>
              </w:rPr>
              <w:t>/п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DAE2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E140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6AE1">
              <w:rPr>
                <w:b/>
                <w:color w:val="000000"/>
              </w:rPr>
              <w:t xml:space="preserve">Код </w:t>
            </w:r>
            <w:proofErr w:type="spellStart"/>
            <w:r w:rsidRPr="00786AE1">
              <w:rPr>
                <w:b/>
                <w:color w:val="000000"/>
              </w:rPr>
              <w:t>ве</w:t>
            </w:r>
            <w:proofErr w:type="spellEnd"/>
            <w:r w:rsidRPr="00786AE1">
              <w:rPr>
                <w:b/>
                <w:color w:val="000000"/>
              </w:rPr>
              <w:t>-</w:t>
            </w:r>
          </w:p>
          <w:p w14:paraId="196F233A" w14:textId="1F140556" w:rsidR="005D4E97" w:rsidRPr="00786AE1" w:rsidRDefault="00C0646C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дом</w:t>
            </w:r>
            <w:r w:rsidR="005D4E97" w:rsidRPr="00786AE1">
              <w:rPr>
                <w:b/>
                <w:color w:val="000000"/>
              </w:rPr>
              <w:t>ства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2CC7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РЗ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BDC9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786AE1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ACA5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ЦСР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33F8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86AE1">
              <w:rPr>
                <w:b/>
                <w:color w:val="000000"/>
              </w:rPr>
              <w:t>ВР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9EDD" w14:textId="77777777" w:rsidR="005D4E97" w:rsidRPr="00786AE1" w:rsidRDefault="005D4E97" w:rsidP="005D4E97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86AE1">
              <w:rPr>
                <w:b/>
                <w:color w:val="000000"/>
              </w:rPr>
              <w:t>Сумма,</w:t>
            </w:r>
            <w:r w:rsidRPr="00786AE1">
              <w:rPr>
                <w:b/>
                <w:color w:val="000000"/>
                <w:lang w:val="en-US"/>
              </w:rPr>
              <w:t xml:space="preserve"> </w:t>
            </w:r>
            <w:r w:rsidRPr="00786AE1">
              <w:rPr>
                <w:b/>
                <w:color w:val="000000"/>
              </w:rPr>
              <w:t>рублей</w:t>
            </w:r>
          </w:p>
        </w:tc>
      </w:tr>
    </w:tbl>
    <w:p w14:paraId="75E71C71" w14:textId="77777777" w:rsidR="005D4E97" w:rsidRPr="00786AE1" w:rsidRDefault="005D4E97" w:rsidP="005D4E97">
      <w:pPr>
        <w:keepNext/>
        <w:keepLines/>
        <w:spacing w:line="240" w:lineRule="atLeast"/>
      </w:pP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6"/>
        <w:gridCol w:w="5123"/>
        <w:gridCol w:w="1165"/>
        <w:gridCol w:w="1164"/>
        <w:gridCol w:w="930"/>
        <w:gridCol w:w="2335"/>
        <w:gridCol w:w="930"/>
        <w:gridCol w:w="2725"/>
      </w:tblGrid>
      <w:tr w:rsidR="005D4E97" w:rsidRPr="00786AE1" w14:paraId="746F8AA7" w14:textId="77777777" w:rsidTr="005136ED">
        <w:trPr>
          <w:cantSplit/>
          <w:trHeight w:val="14"/>
          <w:tblHeader/>
        </w:trPr>
        <w:tc>
          <w:tcPr>
            <w:tcW w:w="796" w:type="dxa"/>
            <w:shd w:val="clear" w:color="auto" w:fill="auto"/>
            <w:vAlign w:val="center"/>
          </w:tcPr>
          <w:p w14:paraId="3E3B0034" w14:textId="77777777" w:rsidR="005D4E97" w:rsidRPr="00786AE1" w:rsidRDefault="005D4E97" w:rsidP="005D4E97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1</w:t>
            </w:r>
          </w:p>
        </w:tc>
        <w:tc>
          <w:tcPr>
            <w:tcW w:w="5123" w:type="dxa"/>
            <w:shd w:val="clear" w:color="auto" w:fill="auto"/>
            <w:vAlign w:val="center"/>
          </w:tcPr>
          <w:p w14:paraId="7883ACF8" w14:textId="77777777" w:rsidR="005D4E97" w:rsidRPr="00786AE1" w:rsidRDefault="005D4E97" w:rsidP="005D4E97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2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6E8F9D61" w14:textId="77777777" w:rsidR="005D4E97" w:rsidRPr="00786AE1" w:rsidRDefault="005D4E97" w:rsidP="005D4E97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69572AD" w14:textId="77777777" w:rsidR="005D4E97" w:rsidRPr="00786AE1" w:rsidRDefault="005D4E97" w:rsidP="005D4E97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E5D01A1" w14:textId="77777777" w:rsidR="005D4E97" w:rsidRPr="00786AE1" w:rsidRDefault="005D4E97" w:rsidP="005D4E97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5</w:t>
            </w:r>
          </w:p>
        </w:tc>
        <w:tc>
          <w:tcPr>
            <w:tcW w:w="2335" w:type="dxa"/>
            <w:shd w:val="clear" w:color="auto" w:fill="auto"/>
            <w:noWrap/>
            <w:vAlign w:val="center"/>
            <w:hideMark/>
          </w:tcPr>
          <w:p w14:paraId="511472D3" w14:textId="77777777" w:rsidR="005D4E97" w:rsidRPr="00786AE1" w:rsidRDefault="005D4E97" w:rsidP="005D4E97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6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1885F3BA" w14:textId="77777777" w:rsidR="005D4E97" w:rsidRPr="00786AE1" w:rsidRDefault="005D4E97" w:rsidP="005D4E97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7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65E3EFB3" w14:textId="77777777" w:rsidR="005D4E97" w:rsidRPr="00786AE1" w:rsidRDefault="005D4E97" w:rsidP="005D4E97">
            <w:pPr>
              <w:keepNext/>
              <w:keepLines/>
              <w:jc w:val="center"/>
              <w:rPr>
                <w:color w:val="201F35"/>
              </w:rPr>
            </w:pPr>
            <w:r w:rsidRPr="00786AE1">
              <w:rPr>
                <w:color w:val="201F35"/>
              </w:rPr>
              <w:t>8</w:t>
            </w:r>
          </w:p>
        </w:tc>
      </w:tr>
      <w:tr w:rsidR="005D4E97" w:rsidRPr="00786AE1" w14:paraId="50341ABF" w14:textId="77777777" w:rsidTr="005136ED">
        <w:trPr>
          <w:cantSplit/>
          <w:trHeight w:val="231"/>
        </w:trPr>
        <w:tc>
          <w:tcPr>
            <w:tcW w:w="796" w:type="dxa"/>
            <w:shd w:val="clear" w:color="auto" w:fill="auto"/>
          </w:tcPr>
          <w:p w14:paraId="762726B2" w14:textId="77777777" w:rsidR="005D4E97" w:rsidRPr="00786AE1" w:rsidRDefault="005D4E97" w:rsidP="005D4E97">
            <w:pPr>
              <w:jc w:val="center"/>
              <w:rPr>
                <w:b/>
                <w:bCs/>
                <w:color w:val="000000"/>
              </w:rPr>
            </w:pPr>
            <w:r w:rsidRPr="00786AE1">
              <w:rPr>
                <w:b/>
                <w:bCs/>
                <w:color w:val="000000"/>
              </w:rPr>
              <w:t>1</w:t>
            </w:r>
          </w:p>
        </w:tc>
        <w:tc>
          <w:tcPr>
            <w:tcW w:w="5123" w:type="dxa"/>
            <w:shd w:val="clear" w:color="auto" w:fill="auto"/>
          </w:tcPr>
          <w:p w14:paraId="5704686F" w14:textId="77777777" w:rsidR="005D4E97" w:rsidRPr="00786AE1" w:rsidRDefault="005D4E97" w:rsidP="005D4E97">
            <w:pPr>
              <w:rPr>
                <w:b/>
                <w:bCs/>
                <w:color w:val="000000"/>
              </w:rPr>
            </w:pPr>
            <w:r w:rsidRPr="00786AE1">
              <w:rPr>
                <w:b/>
                <w:bCs/>
                <w:color w:val="000000"/>
              </w:rPr>
              <w:t>Министерство образования и науки Забайкальского края</w:t>
            </w:r>
          </w:p>
        </w:tc>
        <w:tc>
          <w:tcPr>
            <w:tcW w:w="1165" w:type="dxa"/>
            <w:shd w:val="clear" w:color="auto" w:fill="auto"/>
            <w:noWrap/>
          </w:tcPr>
          <w:p w14:paraId="5F274835" w14:textId="77777777" w:rsidR="005D4E97" w:rsidRPr="00786AE1" w:rsidRDefault="005D4E97" w:rsidP="005D4E97">
            <w:pPr>
              <w:jc w:val="center"/>
              <w:rPr>
                <w:b/>
                <w:bCs/>
                <w:color w:val="000000"/>
              </w:rPr>
            </w:pPr>
          </w:p>
          <w:p w14:paraId="010A09F3" w14:textId="77777777" w:rsidR="005D4E97" w:rsidRPr="00786AE1" w:rsidRDefault="005D4E97" w:rsidP="005D4E97">
            <w:pPr>
              <w:jc w:val="center"/>
              <w:rPr>
                <w:b/>
                <w:bCs/>
                <w:color w:val="000000"/>
              </w:rPr>
            </w:pPr>
            <w:r w:rsidRPr="00786AE1">
              <w:rPr>
                <w:b/>
                <w:bCs/>
                <w:color w:val="000000"/>
              </w:rPr>
              <w:t>026</w:t>
            </w:r>
          </w:p>
        </w:tc>
        <w:tc>
          <w:tcPr>
            <w:tcW w:w="1164" w:type="dxa"/>
            <w:shd w:val="clear" w:color="auto" w:fill="auto"/>
            <w:noWrap/>
          </w:tcPr>
          <w:p w14:paraId="792C69F1" w14:textId="77777777" w:rsidR="005D4E97" w:rsidRPr="00786AE1" w:rsidRDefault="005D4E97" w:rsidP="005D4E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shd w:val="clear" w:color="auto" w:fill="auto"/>
          </w:tcPr>
          <w:p w14:paraId="37E94B5F" w14:textId="77777777" w:rsidR="005D4E97" w:rsidRPr="00786AE1" w:rsidRDefault="005D4E97" w:rsidP="005D4E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5" w:type="dxa"/>
            <w:shd w:val="clear" w:color="auto" w:fill="auto"/>
            <w:noWrap/>
          </w:tcPr>
          <w:p w14:paraId="0BFD5475" w14:textId="77777777" w:rsidR="005D4E97" w:rsidRPr="00786AE1" w:rsidRDefault="005D4E97" w:rsidP="005D4E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14:paraId="109DB0EC" w14:textId="77777777" w:rsidR="005D4E97" w:rsidRPr="00786AE1" w:rsidRDefault="005D4E97" w:rsidP="005D4E9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5" w:type="dxa"/>
            <w:shd w:val="clear" w:color="auto" w:fill="auto"/>
            <w:noWrap/>
          </w:tcPr>
          <w:p w14:paraId="0C990BDA" w14:textId="77777777" w:rsidR="005D4E97" w:rsidRPr="00786AE1" w:rsidRDefault="005D4E97" w:rsidP="005D4E97">
            <w:pPr>
              <w:ind w:left="-28"/>
              <w:jc w:val="center"/>
              <w:rPr>
                <w:b/>
                <w:bCs/>
                <w:color w:val="000000"/>
              </w:rPr>
            </w:pPr>
          </w:p>
          <w:p w14:paraId="666873EC" w14:textId="42454D01" w:rsidR="005D4E97" w:rsidRPr="00081896" w:rsidRDefault="00081896" w:rsidP="005D4E97">
            <w:pPr>
              <w:ind w:left="-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00</w:t>
            </w:r>
          </w:p>
        </w:tc>
      </w:tr>
      <w:tr w:rsidR="005D4E97" w:rsidRPr="00786AE1" w14:paraId="2C6C230E" w14:textId="77777777" w:rsidTr="005136ED">
        <w:trPr>
          <w:cantSplit/>
          <w:trHeight w:val="786"/>
        </w:trPr>
        <w:tc>
          <w:tcPr>
            <w:tcW w:w="796" w:type="dxa"/>
            <w:shd w:val="clear" w:color="auto" w:fill="auto"/>
          </w:tcPr>
          <w:p w14:paraId="79F2EE72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1.1</w:t>
            </w:r>
          </w:p>
        </w:tc>
        <w:tc>
          <w:tcPr>
            <w:tcW w:w="5123" w:type="dxa"/>
            <w:shd w:val="clear" w:color="auto" w:fill="auto"/>
          </w:tcPr>
          <w:p w14:paraId="77B27C2E" w14:textId="57B82724" w:rsidR="005D4E97" w:rsidRPr="00537AA1" w:rsidRDefault="00537AA1" w:rsidP="005D4E97">
            <w:pPr>
              <w:rPr>
                <w:bCs/>
                <w:color w:val="000000"/>
                <w:sz w:val="22"/>
                <w:szCs w:val="22"/>
              </w:rPr>
            </w:pPr>
            <w:r w:rsidRPr="00537AA1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65" w:type="dxa"/>
            <w:shd w:val="clear" w:color="auto" w:fill="auto"/>
            <w:noWrap/>
            <w:hideMark/>
          </w:tcPr>
          <w:p w14:paraId="1552D8CA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26537C66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6BD825AD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5E2A48C5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17368F33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026</w:t>
            </w:r>
          </w:p>
        </w:tc>
        <w:tc>
          <w:tcPr>
            <w:tcW w:w="1164" w:type="dxa"/>
            <w:shd w:val="clear" w:color="auto" w:fill="auto"/>
            <w:noWrap/>
            <w:hideMark/>
          </w:tcPr>
          <w:p w14:paraId="23206501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2CCFAA29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35BFB5B8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16AB30FC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4082DE8E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07</w:t>
            </w:r>
          </w:p>
        </w:tc>
        <w:tc>
          <w:tcPr>
            <w:tcW w:w="930" w:type="dxa"/>
            <w:shd w:val="clear" w:color="auto" w:fill="auto"/>
          </w:tcPr>
          <w:p w14:paraId="77A0D176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6F90A0F0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1A7B07CF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7CE743F9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4F279500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01</w:t>
            </w:r>
          </w:p>
        </w:tc>
        <w:tc>
          <w:tcPr>
            <w:tcW w:w="2335" w:type="dxa"/>
            <w:shd w:val="clear" w:color="auto" w:fill="auto"/>
            <w:noWrap/>
            <w:hideMark/>
          </w:tcPr>
          <w:p w14:paraId="3C8C1045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6458F6CA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4400876A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6357B3CA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369934C2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14 1 01 71201</w:t>
            </w:r>
          </w:p>
          <w:p w14:paraId="2E89D14B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0" w:type="dxa"/>
            <w:shd w:val="clear" w:color="auto" w:fill="auto"/>
            <w:noWrap/>
            <w:hideMark/>
          </w:tcPr>
          <w:p w14:paraId="782EE36A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39D74A0D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1340A7D2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3272E7A0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</w:p>
          <w:p w14:paraId="7D2CB1C6" w14:textId="77777777" w:rsidR="005D4E97" w:rsidRPr="00786AE1" w:rsidRDefault="005D4E97" w:rsidP="005D4E97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530</w:t>
            </w:r>
          </w:p>
        </w:tc>
        <w:tc>
          <w:tcPr>
            <w:tcW w:w="2725" w:type="dxa"/>
            <w:shd w:val="clear" w:color="auto" w:fill="auto"/>
            <w:noWrap/>
            <w:hideMark/>
          </w:tcPr>
          <w:p w14:paraId="36ACF22A" w14:textId="77777777" w:rsidR="005D4E97" w:rsidRPr="00786AE1" w:rsidRDefault="005D4E97" w:rsidP="005D4E97">
            <w:pPr>
              <w:ind w:left="-28"/>
              <w:jc w:val="center"/>
              <w:rPr>
                <w:bCs/>
                <w:color w:val="000000"/>
              </w:rPr>
            </w:pPr>
          </w:p>
          <w:p w14:paraId="23D30B0E" w14:textId="77777777" w:rsidR="005D4E97" w:rsidRPr="00786AE1" w:rsidRDefault="005D4E97" w:rsidP="005D4E97">
            <w:pPr>
              <w:ind w:left="-28"/>
              <w:jc w:val="center"/>
              <w:rPr>
                <w:bCs/>
                <w:color w:val="000000"/>
              </w:rPr>
            </w:pPr>
          </w:p>
          <w:p w14:paraId="725BCABC" w14:textId="77777777" w:rsidR="005D4E97" w:rsidRPr="00786AE1" w:rsidRDefault="005D4E97" w:rsidP="005D4E97">
            <w:pPr>
              <w:ind w:left="-28"/>
              <w:jc w:val="center"/>
              <w:rPr>
                <w:bCs/>
                <w:color w:val="000000"/>
              </w:rPr>
            </w:pPr>
          </w:p>
          <w:p w14:paraId="467D8668" w14:textId="77777777" w:rsidR="005D4E97" w:rsidRPr="00786AE1" w:rsidRDefault="005D4E97" w:rsidP="005D4E97">
            <w:pPr>
              <w:ind w:left="-28"/>
              <w:jc w:val="center"/>
              <w:rPr>
                <w:bCs/>
                <w:color w:val="000000"/>
              </w:rPr>
            </w:pPr>
          </w:p>
          <w:p w14:paraId="589A2436" w14:textId="2F98358E" w:rsidR="005D4E97" w:rsidRPr="00786AE1" w:rsidRDefault="005D4E97" w:rsidP="00C9645A">
            <w:pPr>
              <w:jc w:val="center"/>
              <w:rPr>
                <w:bCs/>
                <w:color w:val="000000"/>
              </w:rPr>
            </w:pPr>
            <w:r w:rsidRPr="00786AE1">
              <w:rPr>
                <w:bCs/>
                <w:color w:val="000000"/>
              </w:rPr>
              <w:t>+</w:t>
            </w:r>
            <w:r w:rsidR="00C9645A">
              <w:rPr>
                <w:bCs/>
                <w:color w:val="000000"/>
              </w:rPr>
              <w:t>691 268</w:t>
            </w:r>
            <w:r>
              <w:rPr>
                <w:bCs/>
                <w:color w:val="000000"/>
              </w:rPr>
              <w:t xml:space="preserve"> 000,00 </w:t>
            </w:r>
          </w:p>
        </w:tc>
      </w:tr>
      <w:tr w:rsidR="005D4E97" w:rsidRPr="00786AE1" w14:paraId="144AF179" w14:textId="77777777" w:rsidTr="005136ED">
        <w:trPr>
          <w:trHeight w:val="1207"/>
        </w:trPr>
        <w:tc>
          <w:tcPr>
            <w:tcW w:w="796" w:type="dxa"/>
            <w:shd w:val="clear" w:color="auto" w:fill="auto"/>
          </w:tcPr>
          <w:p w14:paraId="4B899817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1.2</w:t>
            </w:r>
          </w:p>
        </w:tc>
        <w:tc>
          <w:tcPr>
            <w:tcW w:w="5123" w:type="dxa"/>
            <w:shd w:val="clear" w:color="auto" w:fill="auto"/>
          </w:tcPr>
          <w:p w14:paraId="789C998C" w14:textId="0DD14467" w:rsidR="005D4E97" w:rsidRPr="00537AA1" w:rsidRDefault="00537AA1" w:rsidP="005D4E97">
            <w:pPr>
              <w:rPr>
                <w:color w:val="000000"/>
                <w:sz w:val="22"/>
                <w:szCs w:val="22"/>
              </w:rPr>
            </w:pPr>
            <w:r w:rsidRPr="00537AA1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65" w:type="dxa"/>
            <w:shd w:val="clear" w:color="auto" w:fill="auto"/>
            <w:noWrap/>
          </w:tcPr>
          <w:p w14:paraId="2ABB7EFB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7603250B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71B10A3C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2FE28793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2077DBE9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313C346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6DB2A363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026</w:t>
            </w:r>
          </w:p>
        </w:tc>
        <w:tc>
          <w:tcPr>
            <w:tcW w:w="1164" w:type="dxa"/>
            <w:shd w:val="clear" w:color="auto" w:fill="auto"/>
            <w:noWrap/>
          </w:tcPr>
          <w:p w14:paraId="7932FC9B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3411B8E0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26EE38E0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1C08B880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159AD926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708947B1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5D9036AD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07</w:t>
            </w:r>
          </w:p>
        </w:tc>
        <w:tc>
          <w:tcPr>
            <w:tcW w:w="930" w:type="dxa"/>
            <w:shd w:val="clear" w:color="auto" w:fill="auto"/>
          </w:tcPr>
          <w:p w14:paraId="008E81EA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761A932B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748CDC6B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5AF0ED9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67D7389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46A28299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6378F295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02</w:t>
            </w:r>
          </w:p>
        </w:tc>
        <w:tc>
          <w:tcPr>
            <w:tcW w:w="2335" w:type="dxa"/>
            <w:shd w:val="clear" w:color="auto" w:fill="auto"/>
            <w:noWrap/>
          </w:tcPr>
          <w:p w14:paraId="31FF378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27018052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7FA49A8F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68CA58CE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35BDD697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4EDE2D1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3C744A62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14 2 01 71201</w:t>
            </w:r>
          </w:p>
          <w:p w14:paraId="54565D9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  <w:shd w:val="clear" w:color="auto" w:fill="auto"/>
            <w:noWrap/>
          </w:tcPr>
          <w:p w14:paraId="1050D7A7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086DCFD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77CAA74B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3480D9B0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4E2C0EED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0B4579B6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035AE5E8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530</w:t>
            </w:r>
          </w:p>
        </w:tc>
        <w:tc>
          <w:tcPr>
            <w:tcW w:w="2725" w:type="dxa"/>
            <w:shd w:val="clear" w:color="auto" w:fill="auto"/>
            <w:noWrap/>
          </w:tcPr>
          <w:p w14:paraId="51329DE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1DE01EE7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3A0E4D0C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51AEA9FD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34BC2694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3120C32C" w14:textId="77777777" w:rsidR="005D4E97" w:rsidRPr="00786AE1" w:rsidRDefault="005D4E97" w:rsidP="005D4E97">
            <w:pPr>
              <w:jc w:val="center"/>
              <w:rPr>
                <w:color w:val="000000"/>
              </w:rPr>
            </w:pPr>
          </w:p>
          <w:p w14:paraId="50EC4CCB" w14:textId="5E6DD5B3" w:rsidR="005D4E97" w:rsidRPr="00786AE1" w:rsidRDefault="005D4E97" w:rsidP="00C9645A">
            <w:pPr>
              <w:jc w:val="center"/>
              <w:rPr>
                <w:color w:val="000000"/>
              </w:rPr>
            </w:pPr>
            <w:r w:rsidRPr="00786AE1">
              <w:rPr>
                <w:color w:val="000000"/>
              </w:rPr>
              <w:t>-</w:t>
            </w:r>
            <w:r w:rsidR="00C9645A">
              <w:rPr>
                <w:color w:val="000000"/>
              </w:rPr>
              <w:t>691 268</w:t>
            </w:r>
            <w:r w:rsidR="00081896">
              <w:rPr>
                <w:color w:val="000000"/>
              </w:rPr>
              <w:t xml:space="preserve"> 0</w:t>
            </w:r>
            <w:r w:rsidR="00081896">
              <w:rPr>
                <w:color w:val="000000"/>
                <w:lang w:val="en-US"/>
              </w:rPr>
              <w:t>00</w:t>
            </w:r>
            <w:r w:rsidRPr="00786AE1">
              <w:rPr>
                <w:color w:val="000000"/>
              </w:rPr>
              <w:t>,00</w:t>
            </w:r>
          </w:p>
        </w:tc>
      </w:tr>
    </w:tbl>
    <w:p w14:paraId="1A1E6DC0" w14:textId="77777777" w:rsidR="005D4E97" w:rsidRDefault="005D4E97" w:rsidP="005D4E9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1C651A78" w14:textId="77777777" w:rsidR="005D4E97" w:rsidRPr="00D95901" w:rsidRDefault="005D4E97" w:rsidP="005D4E97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EF7629">
        <w:rPr>
          <w:b/>
          <w:sz w:val="28"/>
          <w:szCs w:val="28"/>
        </w:rPr>
        <w:t>______________________</w:t>
      </w:r>
    </w:p>
    <w:p w14:paraId="6DB53E84" w14:textId="77777777" w:rsidR="005D4E97" w:rsidRDefault="005D4E97" w:rsidP="005D4E9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008FC3DC" w14:textId="44F8CE07" w:rsidR="005136ED" w:rsidRPr="0059328C" w:rsidRDefault="0081514B" w:rsidP="005136ED">
      <w:pPr>
        <w:spacing w:line="360" w:lineRule="auto"/>
        <w:ind w:left="5103" w:firstLine="6804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136ED">
        <w:rPr>
          <w:color w:val="000000"/>
          <w:sz w:val="28"/>
          <w:szCs w:val="28"/>
        </w:rPr>
        <w:t xml:space="preserve">ПРИЛОЖЕНИЕ № </w:t>
      </w:r>
      <w:r w:rsidR="00D21CF2">
        <w:rPr>
          <w:color w:val="000000"/>
          <w:sz w:val="28"/>
          <w:szCs w:val="28"/>
        </w:rPr>
        <w:t>2</w:t>
      </w:r>
    </w:p>
    <w:p w14:paraId="26598459" w14:textId="77777777" w:rsidR="005136ED" w:rsidRPr="0059328C" w:rsidRDefault="005136ED" w:rsidP="005136ED">
      <w:pPr>
        <w:ind w:left="5103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59328C">
        <w:rPr>
          <w:color w:val="000000"/>
          <w:sz w:val="28"/>
          <w:szCs w:val="28"/>
        </w:rPr>
        <w:t>к постановлению Правительства</w:t>
      </w:r>
    </w:p>
    <w:p w14:paraId="5337115D" w14:textId="77777777" w:rsidR="005136ED" w:rsidRPr="0059328C" w:rsidRDefault="005136ED" w:rsidP="005136ED">
      <w:pPr>
        <w:ind w:left="5103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59328C">
        <w:rPr>
          <w:color w:val="000000"/>
          <w:sz w:val="28"/>
          <w:szCs w:val="28"/>
        </w:rPr>
        <w:t>Забайкальского края</w:t>
      </w:r>
    </w:p>
    <w:p w14:paraId="4E2E9BB8" w14:textId="77777777" w:rsidR="005136ED" w:rsidRDefault="005136ED" w:rsidP="009B52B3">
      <w:pPr>
        <w:jc w:val="center"/>
        <w:rPr>
          <w:b/>
          <w:sz w:val="28"/>
          <w:szCs w:val="28"/>
        </w:rPr>
      </w:pPr>
    </w:p>
    <w:p w14:paraId="0561FD40" w14:textId="1D57D90D" w:rsidR="009B52B3" w:rsidRPr="009B52B3" w:rsidRDefault="009B52B3" w:rsidP="009B52B3">
      <w:pPr>
        <w:jc w:val="center"/>
        <w:rPr>
          <w:b/>
          <w:sz w:val="28"/>
          <w:szCs w:val="28"/>
        </w:rPr>
      </w:pPr>
      <w:r w:rsidRPr="009B52B3">
        <w:rPr>
          <w:b/>
          <w:sz w:val="28"/>
          <w:szCs w:val="28"/>
        </w:rPr>
        <w:t>ПЕРЕРАСПРЕДЕЛЕНИЕ</w:t>
      </w:r>
    </w:p>
    <w:p w14:paraId="160D3736" w14:textId="0FB066DD" w:rsidR="009B52B3" w:rsidRDefault="00537AA1" w:rsidP="009B52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субвенций бюджетам муниципальных районов, муниципальных и городских округов Забайкальского края на 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 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2023 год</w:t>
      </w:r>
      <w:proofErr w:type="gramEnd"/>
    </w:p>
    <w:p w14:paraId="35B8DAD8" w14:textId="77777777" w:rsidR="00537AA1" w:rsidRPr="009B52B3" w:rsidRDefault="00537AA1" w:rsidP="009B52B3">
      <w:pPr>
        <w:jc w:val="center"/>
        <w:rPr>
          <w:b/>
          <w:sz w:val="28"/>
          <w:szCs w:val="28"/>
        </w:rPr>
      </w:pPr>
    </w:p>
    <w:tbl>
      <w:tblPr>
        <w:tblW w:w="15173" w:type="dxa"/>
        <w:tblLayout w:type="fixed"/>
        <w:tblLook w:val="04A0" w:firstRow="1" w:lastRow="0" w:firstColumn="1" w:lastColumn="0" w:noHBand="0" w:noVBand="1"/>
      </w:tblPr>
      <w:tblGrid>
        <w:gridCol w:w="572"/>
        <w:gridCol w:w="4253"/>
        <w:gridCol w:w="1843"/>
        <w:gridCol w:w="1842"/>
        <w:gridCol w:w="1560"/>
        <w:gridCol w:w="1701"/>
        <w:gridCol w:w="1701"/>
        <w:gridCol w:w="1701"/>
      </w:tblGrid>
      <w:tr w:rsidR="009B52B3" w:rsidRPr="009B52B3" w14:paraId="2C9F8774" w14:textId="77777777" w:rsidTr="00537AA1">
        <w:trPr>
          <w:tblHeader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BCB0B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 xml:space="preserve">№ </w:t>
            </w:r>
            <w:proofErr w:type="gramStart"/>
            <w:r w:rsidRPr="009B52B3">
              <w:rPr>
                <w:rFonts w:eastAsiaTheme="minorEastAsia"/>
                <w:color w:val="000000"/>
              </w:rPr>
              <w:t>п</w:t>
            </w:r>
            <w:proofErr w:type="gramEnd"/>
            <w:r w:rsidRPr="009B52B3">
              <w:rPr>
                <w:rFonts w:eastAsiaTheme="minorEastAsia"/>
                <w:color w:val="000000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90FDB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21A80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Сумма (рублей)</w:t>
            </w:r>
          </w:p>
        </w:tc>
      </w:tr>
      <w:tr w:rsidR="009B52B3" w:rsidRPr="009B52B3" w14:paraId="0F784F89" w14:textId="77777777" w:rsidTr="00B16302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36A4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390C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E6AC8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36A5F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4B820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из них:</w:t>
            </w:r>
          </w:p>
        </w:tc>
      </w:tr>
      <w:tr w:rsidR="009B52B3" w:rsidRPr="009B52B3" w14:paraId="5B83FF2D" w14:textId="77777777" w:rsidTr="00B16302">
        <w:trPr>
          <w:trHeight w:val="299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FF2F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5B55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59AA1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9E8A7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F4A86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дошкольное образование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ADA42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общее образование</w:t>
            </w:r>
          </w:p>
        </w:tc>
      </w:tr>
      <w:tr w:rsidR="009B52B3" w:rsidRPr="009B52B3" w14:paraId="1EAC5A31" w14:textId="77777777" w:rsidTr="00B16302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13C15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F08E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B6C40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A5F9" w14:textId="77777777" w:rsidR="009B52B3" w:rsidRPr="009B52B3" w:rsidRDefault="009B52B3" w:rsidP="009B52B3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00951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22353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1D1CA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9F36B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9B52B3">
              <w:rPr>
                <w:rFonts w:eastAsiaTheme="minorEastAsia"/>
                <w:color w:val="000000"/>
              </w:rPr>
              <w:t>в том числе расходы на оплату труда</w:t>
            </w:r>
          </w:p>
        </w:tc>
      </w:tr>
    </w:tbl>
    <w:tbl>
      <w:tblPr>
        <w:tblStyle w:val="110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38"/>
        <w:gridCol w:w="1702"/>
        <w:gridCol w:w="1702"/>
        <w:gridCol w:w="1702"/>
        <w:gridCol w:w="1702"/>
        <w:gridCol w:w="1702"/>
      </w:tblGrid>
      <w:tr w:rsidR="009B52B3" w:rsidRPr="009B52B3" w14:paraId="1AC68A23" w14:textId="77777777" w:rsidTr="00F24811">
        <w:trPr>
          <w:tblHeader/>
        </w:trPr>
        <w:tc>
          <w:tcPr>
            <w:tcW w:w="567" w:type="dxa"/>
          </w:tcPr>
          <w:p w14:paraId="550CC91D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14:paraId="668C4A07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8" w:type="dxa"/>
          </w:tcPr>
          <w:p w14:paraId="2F00EF59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14:paraId="51EAE606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14:paraId="3B8752F7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14:paraId="51869EF4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14:paraId="348CCC96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14:paraId="18915715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</w:tr>
      <w:tr w:rsidR="00B16302" w:rsidRPr="009B52B3" w14:paraId="58CAE1A1" w14:textId="77777777" w:rsidTr="00F24811">
        <w:trPr>
          <w:trHeight w:val="338"/>
        </w:trPr>
        <w:tc>
          <w:tcPr>
            <w:tcW w:w="567" w:type="dxa"/>
          </w:tcPr>
          <w:p w14:paraId="4DAE1B75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14:paraId="2B6040EE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</w:rPr>
            </w:pPr>
            <w:r w:rsidRPr="009B52B3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Всего по краю,</w:t>
            </w:r>
          </w:p>
        </w:tc>
        <w:tc>
          <w:tcPr>
            <w:tcW w:w="1838" w:type="dxa"/>
          </w:tcPr>
          <w:p w14:paraId="26A7B3BE" w14:textId="29B9010D" w:rsidR="00B16302" w:rsidRPr="009B52B3" w:rsidRDefault="00BC712B" w:rsidP="000E1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13 491 035 504,0</w:t>
            </w:r>
          </w:p>
        </w:tc>
        <w:tc>
          <w:tcPr>
            <w:tcW w:w="1702" w:type="dxa"/>
          </w:tcPr>
          <w:p w14:paraId="0AA74C3B" w14:textId="5B7253EC" w:rsidR="00B16302" w:rsidRPr="009B52B3" w:rsidRDefault="00BC712B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13 246 788 400,0</w:t>
            </w:r>
          </w:p>
        </w:tc>
        <w:tc>
          <w:tcPr>
            <w:tcW w:w="1702" w:type="dxa"/>
          </w:tcPr>
          <w:p w14:paraId="4F241C7E" w14:textId="6B0B110B" w:rsidR="00B16302" w:rsidRPr="009B52B3" w:rsidRDefault="00BC712B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4 839 331 800,0</w:t>
            </w:r>
          </w:p>
        </w:tc>
        <w:tc>
          <w:tcPr>
            <w:tcW w:w="1702" w:type="dxa"/>
          </w:tcPr>
          <w:p w14:paraId="3765FC4B" w14:textId="024774A7" w:rsidR="00B16302" w:rsidRPr="009B52B3" w:rsidRDefault="00BC712B" w:rsidP="009B52B3">
            <w:pPr>
              <w:widowControl w:val="0"/>
              <w:autoSpaceDE w:val="0"/>
              <w:autoSpaceDN w:val="0"/>
              <w:adjustRightInd w:val="0"/>
              <w:ind w:left="-182" w:firstLine="182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4 774 669 400,0</w:t>
            </w:r>
          </w:p>
        </w:tc>
        <w:tc>
          <w:tcPr>
            <w:tcW w:w="1702" w:type="dxa"/>
          </w:tcPr>
          <w:p w14:paraId="5E8CA003" w14:textId="2FFA5929" w:rsidR="00B16302" w:rsidRPr="009B52B3" w:rsidRDefault="00BC712B" w:rsidP="00081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8 651 703 704,0</w:t>
            </w:r>
          </w:p>
        </w:tc>
        <w:tc>
          <w:tcPr>
            <w:tcW w:w="1702" w:type="dxa"/>
          </w:tcPr>
          <w:p w14:paraId="53E379F7" w14:textId="48E6F310" w:rsidR="00B16302" w:rsidRPr="009B52B3" w:rsidRDefault="00BC712B" w:rsidP="009B5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8 472 119 000,0</w:t>
            </w:r>
          </w:p>
        </w:tc>
      </w:tr>
      <w:tr w:rsidR="009B52B3" w:rsidRPr="009B52B3" w14:paraId="19876186" w14:textId="77777777" w:rsidTr="00F24811">
        <w:trPr>
          <w:trHeight w:val="338"/>
        </w:trPr>
        <w:tc>
          <w:tcPr>
            <w:tcW w:w="567" w:type="dxa"/>
          </w:tcPr>
          <w:p w14:paraId="7A3EC2B7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14:paraId="54C0CF87" w14:textId="77777777" w:rsidR="009B52B3" w:rsidRPr="009B52B3" w:rsidRDefault="009B52B3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38" w:type="dxa"/>
          </w:tcPr>
          <w:p w14:paraId="03E66136" w14:textId="77777777" w:rsidR="009B52B3" w:rsidRPr="003B0F68" w:rsidRDefault="009B52B3" w:rsidP="003B0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</w:tcPr>
          <w:p w14:paraId="382C0F10" w14:textId="77777777" w:rsidR="009B52B3" w:rsidRPr="003B0F68" w:rsidRDefault="009B52B3" w:rsidP="003B0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</w:tcPr>
          <w:p w14:paraId="0D4AA65E" w14:textId="77777777" w:rsidR="009B52B3" w:rsidRPr="003B0F68" w:rsidRDefault="009B52B3" w:rsidP="003B0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</w:tcPr>
          <w:p w14:paraId="03DD178E" w14:textId="77777777" w:rsidR="009B52B3" w:rsidRPr="003B0F68" w:rsidRDefault="009B52B3" w:rsidP="003B0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</w:tcPr>
          <w:p w14:paraId="53DD46ED" w14:textId="77777777" w:rsidR="009B52B3" w:rsidRPr="003B0F68" w:rsidRDefault="009B52B3" w:rsidP="003B0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2" w:type="dxa"/>
          </w:tcPr>
          <w:p w14:paraId="6AF6CF9B" w14:textId="77777777" w:rsidR="009B52B3" w:rsidRPr="003B0F68" w:rsidRDefault="009B52B3" w:rsidP="003B0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B16302" w:rsidRPr="009B52B3" w14:paraId="3F22AF60" w14:textId="77777777" w:rsidTr="00D351E8">
        <w:trPr>
          <w:trHeight w:val="338"/>
        </w:trPr>
        <w:tc>
          <w:tcPr>
            <w:tcW w:w="567" w:type="dxa"/>
            <w:hideMark/>
          </w:tcPr>
          <w:p w14:paraId="79B52107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3" w:type="dxa"/>
            <w:hideMark/>
          </w:tcPr>
          <w:p w14:paraId="34C0F118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«Агинский район» Забайкальского края</w:t>
            </w:r>
          </w:p>
        </w:tc>
        <w:tc>
          <w:tcPr>
            <w:tcW w:w="1838" w:type="dxa"/>
            <w:vAlign w:val="center"/>
          </w:tcPr>
          <w:p w14:paraId="68EE009B" w14:textId="6BF4418B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324 506 480,0</w:t>
            </w:r>
          </w:p>
        </w:tc>
        <w:tc>
          <w:tcPr>
            <w:tcW w:w="1702" w:type="dxa"/>
            <w:vAlign w:val="center"/>
          </w:tcPr>
          <w:p w14:paraId="0D9A20D0" w14:textId="0D8341AF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320 886 400,0</w:t>
            </w:r>
          </w:p>
        </w:tc>
        <w:tc>
          <w:tcPr>
            <w:tcW w:w="1702" w:type="dxa"/>
            <w:vAlign w:val="center"/>
          </w:tcPr>
          <w:p w14:paraId="6CE9919E" w14:textId="408310DF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103 707 400,0</w:t>
            </w:r>
          </w:p>
        </w:tc>
        <w:tc>
          <w:tcPr>
            <w:tcW w:w="1702" w:type="dxa"/>
            <w:vAlign w:val="center"/>
          </w:tcPr>
          <w:p w14:paraId="5784543B" w14:textId="3105954D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102 683 700,0</w:t>
            </w:r>
          </w:p>
        </w:tc>
        <w:tc>
          <w:tcPr>
            <w:tcW w:w="1702" w:type="dxa"/>
            <w:vAlign w:val="center"/>
          </w:tcPr>
          <w:p w14:paraId="0AA0429D" w14:textId="58E373D2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220 799 080,0</w:t>
            </w:r>
          </w:p>
        </w:tc>
        <w:tc>
          <w:tcPr>
            <w:tcW w:w="1702" w:type="dxa"/>
            <w:vAlign w:val="center"/>
          </w:tcPr>
          <w:p w14:paraId="41283915" w14:textId="129D0F9C" w:rsidR="00B16302" w:rsidRPr="003B0F6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A480E">
              <w:t>218 202 700,0</w:t>
            </w:r>
          </w:p>
        </w:tc>
      </w:tr>
      <w:tr w:rsidR="00B16302" w:rsidRPr="009B52B3" w14:paraId="2831B71F" w14:textId="77777777" w:rsidTr="00D351E8">
        <w:trPr>
          <w:trHeight w:val="338"/>
        </w:trPr>
        <w:tc>
          <w:tcPr>
            <w:tcW w:w="567" w:type="dxa"/>
            <w:hideMark/>
          </w:tcPr>
          <w:p w14:paraId="30AEBA10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3" w:type="dxa"/>
            <w:hideMark/>
          </w:tcPr>
          <w:p w14:paraId="6A8CB793" w14:textId="16B888F9" w:rsidR="00B16302" w:rsidRPr="009B52B3" w:rsidRDefault="00B16302" w:rsidP="0008189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</w:rPr>
              <w:t>Акшинского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муниципального</w:t>
            </w: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округ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а </w:t>
            </w: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Забайкальского края</w:t>
            </w:r>
          </w:p>
        </w:tc>
        <w:tc>
          <w:tcPr>
            <w:tcW w:w="1838" w:type="dxa"/>
            <w:vAlign w:val="center"/>
          </w:tcPr>
          <w:p w14:paraId="336B6276" w14:textId="173B6F71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151 744 400,0</w:t>
            </w:r>
          </w:p>
        </w:tc>
        <w:tc>
          <w:tcPr>
            <w:tcW w:w="1702" w:type="dxa"/>
            <w:vAlign w:val="center"/>
          </w:tcPr>
          <w:p w14:paraId="39AD1D76" w14:textId="4BBEC002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149 373 800,0</w:t>
            </w:r>
          </w:p>
        </w:tc>
        <w:tc>
          <w:tcPr>
            <w:tcW w:w="1702" w:type="dxa"/>
            <w:vAlign w:val="center"/>
          </w:tcPr>
          <w:p w14:paraId="4150147B" w14:textId="6CC7B4BA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41 262 200,0</w:t>
            </w:r>
          </w:p>
        </w:tc>
        <w:tc>
          <w:tcPr>
            <w:tcW w:w="1702" w:type="dxa"/>
            <w:vAlign w:val="center"/>
          </w:tcPr>
          <w:p w14:paraId="382E79A4" w14:textId="2E3E1B25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40 734 600,0</w:t>
            </w:r>
          </w:p>
        </w:tc>
        <w:tc>
          <w:tcPr>
            <w:tcW w:w="1702" w:type="dxa"/>
            <w:vAlign w:val="center"/>
          </w:tcPr>
          <w:p w14:paraId="69FD62F0" w14:textId="76D2FE37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110 482 200,0</w:t>
            </w:r>
          </w:p>
        </w:tc>
        <w:tc>
          <w:tcPr>
            <w:tcW w:w="1702" w:type="dxa"/>
            <w:vAlign w:val="center"/>
          </w:tcPr>
          <w:p w14:paraId="38C993A3" w14:textId="2D84E15C" w:rsidR="00B16302" w:rsidRPr="003B0F6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108 639 200,0</w:t>
            </w:r>
          </w:p>
        </w:tc>
      </w:tr>
      <w:tr w:rsidR="00B16302" w:rsidRPr="009B52B3" w14:paraId="02AB5EAE" w14:textId="77777777" w:rsidTr="00D351E8">
        <w:trPr>
          <w:trHeight w:val="338"/>
        </w:trPr>
        <w:tc>
          <w:tcPr>
            <w:tcW w:w="567" w:type="dxa"/>
            <w:hideMark/>
          </w:tcPr>
          <w:p w14:paraId="164AF11D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3" w:type="dxa"/>
            <w:hideMark/>
          </w:tcPr>
          <w:p w14:paraId="382D3A4E" w14:textId="63AB4A18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</w:rPr>
              <w:t>Александрово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</w:rPr>
              <w:t>-Заводского</w:t>
            </w:r>
          </w:p>
          <w:p w14:paraId="3A228240" w14:textId="0CB6F48B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муниципального</w:t>
            </w: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округ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а</w:t>
            </w:r>
          </w:p>
          <w:p w14:paraId="58EBA8C4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Забайкальского края</w:t>
            </w:r>
          </w:p>
        </w:tc>
        <w:tc>
          <w:tcPr>
            <w:tcW w:w="1838" w:type="dxa"/>
            <w:vAlign w:val="center"/>
          </w:tcPr>
          <w:p w14:paraId="63B64709" w14:textId="19D5D0A6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144 995 136,0</w:t>
            </w:r>
          </w:p>
        </w:tc>
        <w:tc>
          <w:tcPr>
            <w:tcW w:w="1702" w:type="dxa"/>
            <w:vAlign w:val="center"/>
          </w:tcPr>
          <w:p w14:paraId="62D00A52" w14:textId="6326F262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143 586 500,0</w:t>
            </w:r>
          </w:p>
        </w:tc>
        <w:tc>
          <w:tcPr>
            <w:tcW w:w="1702" w:type="dxa"/>
            <w:vAlign w:val="center"/>
          </w:tcPr>
          <w:p w14:paraId="6228D4C3" w14:textId="32A9E81D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29 661 500,0</w:t>
            </w:r>
          </w:p>
        </w:tc>
        <w:tc>
          <w:tcPr>
            <w:tcW w:w="1702" w:type="dxa"/>
            <w:vAlign w:val="center"/>
          </w:tcPr>
          <w:p w14:paraId="53772909" w14:textId="497ED433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29 350 500,0</w:t>
            </w:r>
          </w:p>
        </w:tc>
        <w:tc>
          <w:tcPr>
            <w:tcW w:w="1702" w:type="dxa"/>
            <w:vAlign w:val="center"/>
          </w:tcPr>
          <w:p w14:paraId="1D6E2333" w14:textId="7ED207E5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115 333 636,0</w:t>
            </w:r>
          </w:p>
        </w:tc>
        <w:tc>
          <w:tcPr>
            <w:tcW w:w="1702" w:type="dxa"/>
            <w:vAlign w:val="center"/>
          </w:tcPr>
          <w:p w14:paraId="254928B5" w14:textId="5C9B7DE8" w:rsidR="00B16302" w:rsidRPr="003B0F6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A480E">
              <w:t>114 236 000,0</w:t>
            </w:r>
          </w:p>
        </w:tc>
      </w:tr>
      <w:tr w:rsidR="00B16302" w:rsidRPr="009B52B3" w14:paraId="4B562965" w14:textId="77777777" w:rsidTr="00D351E8">
        <w:trPr>
          <w:trHeight w:val="338"/>
        </w:trPr>
        <w:tc>
          <w:tcPr>
            <w:tcW w:w="567" w:type="dxa"/>
            <w:hideMark/>
          </w:tcPr>
          <w:p w14:paraId="035BF229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3" w:type="dxa"/>
            <w:hideMark/>
          </w:tcPr>
          <w:p w14:paraId="7965C42B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Балейский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50239C14" w14:textId="50E2656D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259 701 540,0</w:t>
            </w:r>
          </w:p>
        </w:tc>
        <w:tc>
          <w:tcPr>
            <w:tcW w:w="1702" w:type="dxa"/>
            <w:vAlign w:val="center"/>
          </w:tcPr>
          <w:p w14:paraId="01278436" w14:textId="4A6021BB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256 428 800,0</w:t>
            </w:r>
          </w:p>
        </w:tc>
        <w:tc>
          <w:tcPr>
            <w:tcW w:w="1702" w:type="dxa"/>
            <w:vAlign w:val="center"/>
          </w:tcPr>
          <w:p w14:paraId="6407B008" w14:textId="0798423C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D57A4B">
              <w:t>87 686 800,0</w:t>
            </w:r>
          </w:p>
        </w:tc>
        <w:tc>
          <w:tcPr>
            <w:tcW w:w="1702" w:type="dxa"/>
            <w:vAlign w:val="center"/>
          </w:tcPr>
          <w:p w14:paraId="15F90764" w14:textId="46BE1706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86 729 700,0</w:t>
            </w:r>
          </w:p>
        </w:tc>
        <w:tc>
          <w:tcPr>
            <w:tcW w:w="1702" w:type="dxa"/>
            <w:vAlign w:val="center"/>
          </w:tcPr>
          <w:p w14:paraId="0D9D3629" w14:textId="071785DA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172 014 740,0</w:t>
            </w:r>
          </w:p>
        </w:tc>
        <w:tc>
          <w:tcPr>
            <w:tcW w:w="1702" w:type="dxa"/>
            <w:vAlign w:val="center"/>
          </w:tcPr>
          <w:p w14:paraId="63338A86" w14:textId="5F6F3477" w:rsidR="00B16302" w:rsidRPr="003B0F6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169 699 100,0</w:t>
            </w:r>
          </w:p>
        </w:tc>
      </w:tr>
      <w:tr w:rsidR="00B16302" w:rsidRPr="009B52B3" w14:paraId="48778B87" w14:textId="77777777" w:rsidTr="00D351E8">
        <w:trPr>
          <w:trHeight w:val="338"/>
        </w:trPr>
        <w:tc>
          <w:tcPr>
            <w:tcW w:w="567" w:type="dxa"/>
            <w:hideMark/>
          </w:tcPr>
          <w:p w14:paraId="437EE50D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253" w:type="dxa"/>
            <w:hideMark/>
          </w:tcPr>
          <w:p w14:paraId="762609FF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Борзинский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2C5A7985" w14:textId="5B0A7B5C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518 455 608,0</w:t>
            </w:r>
          </w:p>
        </w:tc>
        <w:tc>
          <w:tcPr>
            <w:tcW w:w="1702" w:type="dxa"/>
            <w:vAlign w:val="center"/>
          </w:tcPr>
          <w:p w14:paraId="25F49CCA" w14:textId="666415F9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507 188 600,0</w:t>
            </w:r>
          </w:p>
        </w:tc>
        <w:tc>
          <w:tcPr>
            <w:tcW w:w="1702" w:type="dxa"/>
            <w:vAlign w:val="center"/>
          </w:tcPr>
          <w:p w14:paraId="342FB113" w14:textId="657A080D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176 395 100,0</w:t>
            </w:r>
          </w:p>
        </w:tc>
        <w:tc>
          <w:tcPr>
            <w:tcW w:w="1702" w:type="dxa"/>
            <w:vAlign w:val="center"/>
          </w:tcPr>
          <w:p w14:paraId="24A8E884" w14:textId="5FF2B96E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D57A4B">
              <w:t>173 891 600,0</w:t>
            </w:r>
          </w:p>
        </w:tc>
        <w:tc>
          <w:tcPr>
            <w:tcW w:w="1702" w:type="dxa"/>
            <w:vAlign w:val="center"/>
          </w:tcPr>
          <w:p w14:paraId="7EECD5C8" w14:textId="5FF85C5D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342 060 508,0</w:t>
            </w:r>
          </w:p>
        </w:tc>
        <w:tc>
          <w:tcPr>
            <w:tcW w:w="1702" w:type="dxa"/>
            <w:vAlign w:val="center"/>
          </w:tcPr>
          <w:p w14:paraId="5ED264F2" w14:textId="4CB55257" w:rsidR="00B16302" w:rsidRPr="003B0F6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333 297 000,0</w:t>
            </w:r>
          </w:p>
        </w:tc>
      </w:tr>
      <w:tr w:rsidR="00B16302" w:rsidRPr="009B52B3" w14:paraId="58613B74" w14:textId="77777777" w:rsidTr="00D351E8">
        <w:trPr>
          <w:trHeight w:val="338"/>
        </w:trPr>
        <w:tc>
          <w:tcPr>
            <w:tcW w:w="567" w:type="dxa"/>
            <w:hideMark/>
          </w:tcPr>
          <w:p w14:paraId="2D309E4C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3" w:type="dxa"/>
            <w:hideMark/>
          </w:tcPr>
          <w:p w14:paraId="1644F36A" w14:textId="77777777" w:rsidR="00B16302" w:rsidRDefault="00B16302" w:rsidP="008D2C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</w:t>
            </w:r>
          </w:p>
          <w:p w14:paraId="3D35A4CC" w14:textId="262C5921" w:rsidR="00B16302" w:rsidRPr="00081896" w:rsidRDefault="00B16302" w:rsidP="008D2C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Газимуро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-Заводск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ий район» Забайкальского края, преобразованного в 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Газимуро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-Заводск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ий муниципальный округ Забайкальского края</w:t>
            </w: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8" w:type="dxa"/>
            <w:vAlign w:val="center"/>
          </w:tcPr>
          <w:p w14:paraId="4E00021F" w14:textId="139CE361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167 721 300,0</w:t>
            </w:r>
          </w:p>
        </w:tc>
        <w:tc>
          <w:tcPr>
            <w:tcW w:w="1702" w:type="dxa"/>
            <w:vAlign w:val="center"/>
          </w:tcPr>
          <w:p w14:paraId="715E3B32" w14:textId="16893BD8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165 435 400,0</w:t>
            </w:r>
          </w:p>
        </w:tc>
        <w:tc>
          <w:tcPr>
            <w:tcW w:w="1702" w:type="dxa"/>
            <w:vAlign w:val="center"/>
          </w:tcPr>
          <w:p w14:paraId="4711E87F" w14:textId="33DA44C6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49 695 800,0</w:t>
            </w:r>
          </w:p>
        </w:tc>
        <w:tc>
          <w:tcPr>
            <w:tcW w:w="1702" w:type="dxa"/>
            <w:vAlign w:val="center"/>
          </w:tcPr>
          <w:p w14:paraId="1511293B" w14:textId="60108AAF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49 127 100,0</w:t>
            </w:r>
          </w:p>
        </w:tc>
        <w:tc>
          <w:tcPr>
            <w:tcW w:w="1702" w:type="dxa"/>
            <w:vAlign w:val="center"/>
          </w:tcPr>
          <w:p w14:paraId="4E676EC9" w14:textId="620406E1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118 025 500,0</w:t>
            </w:r>
          </w:p>
        </w:tc>
        <w:tc>
          <w:tcPr>
            <w:tcW w:w="1702" w:type="dxa"/>
            <w:vAlign w:val="center"/>
          </w:tcPr>
          <w:p w14:paraId="7111F141" w14:textId="4F383F43" w:rsidR="00B16302" w:rsidRPr="003B0F6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116 308 300,0</w:t>
            </w:r>
          </w:p>
        </w:tc>
      </w:tr>
      <w:tr w:rsidR="00B16302" w:rsidRPr="009B52B3" w14:paraId="43108778" w14:textId="77777777" w:rsidTr="00D351E8">
        <w:trPr>
          <w:trHeight w:val="338"/>
        </w:trPr>
        <w:tc>
          <w:tcPr>
            <w:tcW w:w="567" w:type="dxa"/>
            <w:hideMark/>
          </w:tcPr>
          <w:p w14:paraId="2532C01D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53" w:type="dxa"/>
            <w:hideMark/>
          </w:tcPr>
          <w:p w14:paraId="2700CC63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Дульдургинский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64ADC01D" w14:textId="1195D0A5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306 770 668,0</w:t>
            </w:r>
          </w:p>
        </w:tc>
        <w:tc>
          <w:tcPr>
            <w:tcW w:w="1702" w:type="dxa"/>
            <w:vAlign w:val="center"/>
          </w:tcPr>
          <w:p w14:paraId="78B003AE" w14:textId="22E51793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302 628 700,0</w:t>
            </w:r>
          </w:p>
        </w:tc>
        <w:tc>
          <w:tcPr>
            <w:tcW w:w="1702" w:type="dxa"/>
            <w:vAlign w:val="center"/>
          </w:tcPr>
          <w:p w14:paraId="138A20AD" w14:textId="51EE4BA1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86 967 600,0</w:t>
            </w:r>
          </w:p>
        </w:tc>
        <w:tc>
          <w:tcPr>
            <w:tcW w:w="1702" w:type="dxa"/>
            <w:vAlign w:val="center"/>
          </w:tcPr>
          <w:p w14:paraId="35144711" w14:textId="2D890141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85 792 700,0</w:t>
            </w:r>
          </w:p>
        </w:tc>
        <w:tc>
          <w:tcPr>
            <w:tcW w:w="1702" w:type="dxa"/>
            <w:vAlign w:val="center"/>
          </w:tcPr>
          <w:p w14:paraId="65F7362F" w14:textId="70CFA609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219 803 068,0</w:t>
            </w:r>
          </w:p>
        </w:tc>
        <w:tc>
          <w:tcPr>
            <w:tcW w:w="1702" w:type="dxa"/>
            <w:vAlign w:val="center"/>
          </w:tcPr>
          <w:p w14:paraId="57E68F33" w14:textId="4A032BA3" w:rsidR="00B16302" w:rsidRPr="003B0F6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216 836 000,0</w:t>
            </w:r>
          </w:p>
        </w:tc>
      </w:tr>
      <w:tr w:rsidR="00B16302" w:rsidRPr="009B52B3" w14:paraId="56481FD2" w14:textId="77777777" w:rsidTr="00D351E8">
        <w:trPr>
          <w:trHeight w:val="338"/>
        </w:trPr>
        <w:tc>
          <w:tcPr>
            <w:tcW w:w="567" w:type="dxa"/>
            <w:hideMark/>
          </w:tcPr>
          <w:p w14:paraId="6C29EEAB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3" w:type="dxa"/>
            <w:hideMark/>
          </w:tcPr>
          <w:p w14:paraId="1FB5FB6D" w14:textId="77777777" w:rsidR="00B16302" w:rsidRPr="009B52B3" w:rsidRDefault="00B16302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«Забайкальский район» Забайкальского края</w:t>
            </w:r>
          </w:p>
        </w:tc>
        <w:tc>
          <w:tcPr>
            <w:tcW w:w="1838" w:type="dxa"/>
            <w:vAlign w:val="center"/>
          </w:tcPr>
          <w:p w14:paraId="237B4E41" w14:textId="07DE1E95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342 882 496,0</w:t>
            </w:r>
          </w:p>
        </w:tc>
        <w:tc>
          <w:tcPr>
            <w:tcW w:w="1702" w:type="dxa"/>
            <w:vAlign w:val="center"/>
          </w:tcPr>
          <w:p w14:paraId="4C75DC4B" w14:textId="3470709F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337 902 200,0</w:t>
            </w:r>
          </w:p>
        </w:tc>
        <w:tc>
          <w:tcPr>
            <w:tcW w:w="1702" w:type="dxa"/>
            <w:vAlign w:val="center"/>
          </w:tcPr>
          <w:p w14:paraId="60910A6D" w14:textId="2622C561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114 055 000,0</w:t>
            </w:r>
          </w:p>
        </w:tc>
        <w:tc>
          <w:tcPr>
            <w:tcW w:w="1702" w:type="dxa"/>
            <w:vAlign w:val="center"/>
          </w:tcPr>
          <w:p w14:paraId="3749E7FE" w14:textId="1BD73BEC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112 672 000,0</w:t>
            </w:r>
          </w:p>
        </w:tc>
        <w:tc>
          <w:tcPr>
            <w:tcW w:w="1702" w:type="dxa"/>
            <w:vAlign w:val="center"/>
          </w:tcPr>
          <w:p w14:paraId="2955C06F" w14:textId="6A26B50A" w:rsidR="00B16302" w:rsidRPr="005B148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228 827 496,0</w:t>
            </w:r>
          </w:p>
        </w:tc>
        <w:tc>
          <w:tcPr>
            <w:tcW w:w="1702" w:type="dxa"/>
            <w:vAlign w:val="center"/>
          </w:tcPr>
          <w:p w14:paraId="59C42EE6" w14:textId="0AF47E93" w:rsidR="00B16302" w:rsidRPr="003B0F68" w:rsidRDefault="00B16302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225 230 200,0</w:t>
            </w:r>
          </w:p>
        </w:tc>
      </w:tr>
      <w:tr w:rsidR="00466ADA" w:rsidRPr="009B52B3" w14:paraId="19648821" w14:textId="77777777" w:rsidTr="00D351E8">
        <w:trPr>
          <w:trHeight w:val="338"/>
        </w:trPr>
        <w:tc>
          <w:tcPr>
            <w:tcW w:w="567" w:type="dxa"/>
            <w:hideMark/>
          </w:tcPr>
          <w:p w14:paraId="27F99534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3" w:type="dxa"/>
            <w:hideMark/>
          </w:tcPr>
          <w:p w14:paraId="1B0A1684" w14:textId="77777777" w:rsidR="00466ADA" w:rsidRDefault="00466ADA" w:rsidP="008D2C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</w:t>
            </w:r>
          </w:p>
          <w:p w14:paraId="2CDDC488" w14:textId="4C1A07FF" w:rsidR="00466ADA" w:rsidRPr="00081896" w:rsidRDefault="00466ADA" w:rsidP="008D2C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«Калганский район» Забайкальского края, преобразованного в Калганский муниципальный округ Забайкальского края</w:t>
            </w:r>
          </w:p>
        </w:tc>
        <w:tc>
          <w:tcPr>
            <w:tcW w:w="1838" w:type="dxa"/>
            <w:vAlign w:val="center"/>
          </w:tcPr>
          <w:p w14:paraId="52C96AAC" w14:textId="5CAD395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110 768 200,0</w:t>
            </w:r>
          </w:p>
        </w:tc>
        <w:tc>
          <w:tcPr>
            <w:tcW w:w="1702" w:type="dxa"/>
            <w:vAlign w:val="center"/>
          </w:tcPr>
          <w:p w14:paraId="140E3D73" w14:textId="6071FD6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109 490 500,0</w:t>
            </w:r>
          </w:p>
        </w:tc>
        <w:tc>
          <w:tcPr>
            <w:tcW w:w="1702" w:type="dxa"/>
            <w:vAlign w:val="center"/>
          </w:tcPr>
          <w:p w14:paraId="01582D03" w14:textId="5BB2A4E7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19 499 800,0</w:t>
            </w:r>
          </w:p>
        </w:tc>
        <w:tc>
          <w:tcPr>
            <w:tcW w:w="1702" w:type="dxa"/>
            <w:vAlign w:val="center"/>
          </w:tcPr>
          <w:p w14:paraId="2EC38377" w14:textId="44AB2BAF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19 274 700,0</w:t>
            </w:r>
          </w:p>
        </w:tc>
        <w:tc>
          <w:tcPr>
            <w:tcW w:w="1702" w:type="dxa"/>
            <w:vAlign w:val="center"/>
          </w:tcPr>
          <w:p w14:paraId="1D9728A0" w14:textId="23B7590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91 268 400,0</w:t>
            </w:r>
          </w:p>
        </w:tc>
        <w:tc>
          <w:tcPr>
            <w:tcW w:w="1702" w:type="dxa"/>
            <w:vAlign w:val="center"/>
          </w:tcPr>
          <w:p w14:paraId="4AFE508A" w14:textId="2F710FC8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90 215 800,0</w:t>
            </w:r>
          </w:p>
        </w:tc>
      </w:tr>
      <w:tr w:rsidR="00466ADA" w:rsidRPr="009B52B3" w14:paraId="5F951FB3" w14:textId="77777777" w:rsidTr="00D351E8">
        <w:trPr>
          <w:trHeight w:val="585"/>
        </w:trPr>
        <w:tc>
          <w:tcPr>
            <w:tcW w:w="567" w:type="dxa"/>
            <w:hideMark/>
          </w:tcPr>
          <w:p w14:paraId="40C70885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3" w:type="dxa"/>
            <w:hideMark/>
          </w:tcPr>
          <w:p w14:paraId="2E9EA870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Карымский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17B0AD87" w14:textId="3E89E53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409 649 600,0</w:t>
            </w:r>
          </w:p>
        </w:tc>
        <w:tc>
          <w:tcPr>
            <w:tcW w:w="1702" w:type="dxa"/>
            <w:vAlign w:val="center"/>
          </w:tcPr>
          <w:p w14:paraId="6FFDC98A" w14:textId="3F1240C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401 476 400,0</w:t>
            </w:r>
          </w:p>
        </w:tc>
        <w:tc>
          <w:tcPr>
            <w:tcW w:w="1702" w:type="dxa"/>
            <w:vAlign w:val="center"/>
          </w:tcPr>
          <w:p w14:paraId="7629A77E" w14:textId="01C7AF1D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139 305 500,0</w:t>
            </w:r>
          </w:p>
        </w:tc>
        <w:tc>
          <w:tcPr>
            <w:tcW w:w="1702" w:type="dxa"/>
            <w:vAlign w:val="center"/>
          </w:tcPr>
          <w:p w14:paraId="370B906C" w14:textId="5A2D515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137 451 800,0</w:t>
            </w:r>
          </w:p>
        </w:tc>
        <w:tc>
          <w:tcPr>
            <w:tcW w:w="1702" w:type="dxa"/>
            <w:vAlign w:val="center"/>
          </w:tcPr>
          <w:p w14:paraId="51B05E9E" w14:textId="742FF7F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270 344 100,0</w:t>
            </w:r>
          </w:p>
        </w:tc>
        <w:tc>
          <w:tcPr>
            <w:tcW w:w="1702" w:type="dxa"/>
            <w:vAlign w:val="center"/>
          </w:tcPr>
          <w:p w14:paraId="762AB600" w14:textId="3AA535F5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264 024 600,0</w:t>
            </w:r>
          </w:p>
        </w:tc>
      </w:tr>
      <w:tr w:rsidR="00466ADA" w:rsidRPr="009B52B3" w14:paraId="53EE23A6" w14:textId="77777777" w:rsidTr="00D351E8">
        <w:tc>
          <w:tcPr>
            <w:tcW w:w="567" w:type="dxa"/>
          </w:tcPr>
          <w:p w14:paraId="76EE000C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3" w:type="dxa"/>
          </w:tcPr>
          <w:p w14:paraId="2384CD63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Бюджет муниципального района «Город 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Краснокаменск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Краснокаменский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38C82090" w14:textId="1D854C58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26549">
              <w:t>790 780 200,0</w:t>
            </w:r>
          </w:p>
        </w:tc>
        <w:tc>
          <w:tcPr>
            <w:tcW w:w="1702" w:type="dxa"/>
            <w:vAlign w:val="center"/>
          </w:tcPr>
          <w:p w14:paraId="709606BB" w14:textId="15A5CDF8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226549">
              <w:t>776 765 900,0</w:t>
            </w:r>
          </w:p>
        </w:tc>
        <w:tc>
          <w:tcPr>
            <w:tcW w:w="1702" w:type="dxa"/>
            <w:vAlign w:val="center"/>
          </w:tcPr>
          <w:p w14:paraId="468D2CA5" w14:textId="3ECB62B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D57A4B">
              <w:t>370 332 900,0</w:t>
            </w:r>
          </w:p>
        </w:tc>
        <w:tc>
          <w:tcPr>
            <w:tcW w:w="1702" w:type="dxa"/>
            <w:vAlign w:val="center"/>
          </w:tcPr>
          <w:p w14:paraId="30F68165" w14:textId="309FD25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D57A4B">
              <w:t>366 914 600,0</w:t>
            </w:r>
          </w:p>
        </w:tc>
        <w:tc>
          <w:tcPr>
            <w:tcW w:w="1702" w:type="dxa"/>
            <w:vAlign w:val="center"/>
          </w:tcPr>
          <w:p w14:paraId="7BCED628" w14:textId="345E8C11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A480E">
              <w:t>420 447 300,0</w:t>
            </w:r>
          </w:p>
        </w:tc>
        <w:tc>
          <w:tcPr>
            <w:tcW w:w="1702" w:type="dxa"/>
            <w:vAlign w:val="center"/>
          </w:tcPr>
          <w:p w14:paraId="48FAADE6" w14:textId="15424915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A480E">
              <w:t>409 851 300,0</w:t>
            </w:r>
          </w:p>
        </w:tc>
      </w:tr>
      <w:tr w:rsidR="00466ADA" w:rsidRPr="009B52B3" w14:paraId="0D7ADD5D" w14:textId="77777777" w:rsidTr="00D351E8">
        <w:trPr>
          <w:trHeight w:val="338"/>
        </w:trPr>
        <w:tc>
          <w:tcPr>
            <w:tcW w:w="567" w:type="dxa"/>
            <w:hideMark/>
          </w:tcPr>
          <w:p w14:paraId="71DA8200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3" w:type="dxa"/>
            <w:hideMark/>
          </w:tcPr>
          <w:p w14:paraId="66BA2D03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Красночикойский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0F5DC567" w14:textId="063C0E6F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315 141 952,0</w:t>
            </w:r>
          </w:p>
        </w:tc>
        <w:tc>
          <w:tcPr>
            <w:tcW w:w="1702" w:type="dxa"/>
            <w:vAlign w:val="center"/>
          </w:tcPr>
          <w:p w14:paraId="1B6AB6D2" w14:textId="7BC37697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311 416 700,0</w:t>
            </w:r>
          </w:p>
        </w:tc>
        <w:tc>
          <w:tcPr>
            <w:tcW w:w="1702" w:type="dxa"/>
            <w:vAlign w:val="center"/>
          </w:tcPr>
          <w:p w14:paraId="67F444D1" w14:textId="4667E997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76 641 000,0</w:t>
            </w:r>
          </w:p>
        </w:tc>
        <w:tc>
          <w:tcPr>
            <w:tcW w:w="1702" w:type="dxa"/>
            <w:vAlign w:val="center"/>
          </w:tcPr>
          <w:p w14:paraId="2100FE6A" w14:textId="12D5896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75 300 300,0</w:t>
            </w:r>
          </w:p>
        </w:tc>
        <w:tc>
          <w:tcPr>
            <w:tcW w:w="1702" w:type="dxa"/>
            <w:vAlign w:val="center"/>
          </w:tcPr>
          <w:p w14:paraId="3E2CDEFB" w14:textId="5A29DF96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238 500 952,0</w:t>
            </w:r>
          </w:p>
        </w:tc>
        <w:tc>
          <w:tcPr>
            <w:tcW w:w="1702" w:type="dxa"/>
            <w:vAlign w:val="center"/>
          </w:tcPr>
          <w:p w14:paraId="5A731F0B" w14:textId="4EA75E7C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236 116 400,0</w:t>
            </w:r>
          </w:p>
        </w:tc>
      </w:tr>
      <w:tr w:rsidR="00466ADA" w:rsidRPr="009B52B3" w14:paraId="62614776" w14:textId="77777777" w:rsidTr="00D351E8">
        <w:trPr>
          <w:trHeight w:val="338"/>
        </w:trPr>
        <w:tc>
          <w:tcPr>
            <w:tcW w:w="567" w:type="dxa"/>
            <w:hideMark/>
          </w:tcPr>
          <w:p w14:paraId="3D8AEFA2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253" w:type="dxa"/>
            <w:hideMark/>
          </w:tcPr>
          <w:p w14:paraId="1617F232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Кыринский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2FB3218F" w14:textId="62E5457D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180 940 604,0</w:t>
            </w:r>
          </w:p>
        </w:tc>
        <w:tc>
          <w:tcPr>
            <w:tcW w:w="1702" w:type="dxa"/>
            <w:vAlign w:val="center"/>
          </w:tcPr>
          <w:p w14:paraId="061B4A09" w14:textId="0D87558F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178 367 500,0</w:t>
            </w:r>
          </w:p>
        </w:tc>
        <w:tc>
          <w:tcPr>
            <w:tcW w:w="1702" w:type="dxa"/>
            <w:vAlign w:val="center"/>
          </w:tcPr>
          <w:p w14:paraId="5FF40200" w14:textId="7CFE4F2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44 952 200,0</w:t>
            </w:r>
          </w:p>
        </w:tc>
        <w:tc>
          <w:tcPr>
            <w:tcW w:w="1702" w:type="dxa"/>
            <w:vAlign w:val="center"/>
          </w:tcPr>
          <w:p w14:paraId="2EFDA5D3" w14:textId="1D374C3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44 354 500,0</w:t>
            </w:r>
          </w:p>
        </w:tc>
        <w:tc>
          <w:tcPr>
            <w:tcW w:w="1702" w:type="dxa"/>
            <w:vAlign w:val="center"/>
          </w:tcPr>
          <w:p w14:paraId="53CF51BD" w14:textId="681140B4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135 988 404,0</w:t>
            </w:r>
          </w:p>
        </w:tc>
        <w:tc>
          <w:tcPr>
            <w:tcW w:w="1702" w:type="dxa"/>
            <w:vAlign w:val="center"/>
          </w:tcPr>
          <w:p w14:paraId="537FA171" w14:textId="19984BD3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134 013 000,0</w:t>
            </w:r>
          </w:p>
        </w:tc>
      </w:tr>
      <w:tr w:rsidR="00466ADA" w:rsidRPr="009B52B3" w14:paraId="19F09AFD" w14:textId="77777777" w:rsidTr="00D351E8">
        <w:trPr>
          <w:trHeight w:val="338"/>
        </w:trPr>
        <w:tc>
          <w:tcPr>
            <w:tcW w:w="567" w:type="dxa"/>
            <w:hideMark/>
          </w:tcPr>
          <w:p w14:paraId="48FF6AC9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253" w:type="dxa"/>
            <w:hideMark/>
          </w:tcPr>
          <w:p w14:paraId="09B07099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Могойтуйский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50DC4D50" w14:textId="0CD61ED1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416 160 640,0</w:t>
            </w:r>
          </w:p>
        </w:tc>
        <w:tc>
          <w:tcPr>
            <w:tcW w:w="1702" w:type="dxa"/>
            <w:vAlign w:val="center"/>
          </w:tcPr>
          <w:p w14:paraId="2E8EC497" w14:textId="0E0D2C3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409 585 800,0</w:t>
            </w:r>
          </w:p>
        </w:tc>
        <w:tc>
          <w:tcPr>
            <w:tcW w:w="1702" w:type="dxa"/>
            <w:vAlign w:val="center"/>
          </w:tcPr>
          <w:p w14:paraId="3618961E" w14:textId="30BA28D4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119 277 600,0</w:t>
            </w:r>
          </w:p>
        </w:tc>
        <w:tc>
          <w:tcPr>
            <w:tcW w:w="1702" w:type="dxa"/>
            <w:vAlign w:val="center"/>
          </w:tcPr>
          <w:p w14:paraId="6843DEC1" w14:textId="1F6530E4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117 379 100,0</w:t>
            </w:r>
          </w:p>
        </w:tc>
        <w:tc>
          <w:tcPr>
            <w:tcW w:w="1702" w:type="dxa"/>
            <w:vAlign w:val="center"/>
          </w:tcPr>
          <w:p w14:paraId="0EC5747F" w14:textId="1B63131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296 883 040,0</w:t>
            </w:r>
          </w:p>
        </w:tc>
        <w:tc>
          <w:tcPr>
            <w:tcW w:w="1702" w:type="dxa"/>
            <w:vAlign w:val="center"/>
          </w:tcPr>
          <w:p w14:paraId="4812F292" w14:textId="334E9AD4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292 206 700,0</w:t>
            </w:r>
          </w:p>
        </w:tc>
      </w:tr>
      <w:tr w:rsidR="00466ADA" w:rsidRPr="009B52B3" w14:paraId="02E069AF" w14:textId="77777777" w:rsidTr="00D351E8">
        <w:trPr>
          <w:trHeight w:val="338"/>
        </w:trPr>
        <w:tc>
          <w:tcPr>
            <w:tcW w:w="567" w:type="dxa"/>
            <w:hideMark/>
          </w:tcPr>
          <w:p w14:paraId="3E76AE7B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253" w:type="dxa"/>
            <w:hideMark/>
          </w:tcPr>
          <w:p w14:paraId="3FCC1E55" w14:textId="77777777" w:rsidR="00466ADA" w:rsidRDefault="00466ADA" w:rsidP="008D2C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</w:t>
            </w:r>
          </w:p>
          <w:p w14:paraId="6A1084F7" w14:textId="15765F83" w:rsidR="00466ADA" w:rsidRPr="009B52B3" w:rsidRDefault="00466ADA" w:rsidP="008D2C8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</w:rPr>
              <w:t>Могочинский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края, преобразованного в 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</w:rPr>
              <w:t>Могочинский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муниципальный округ Забайкальского края</w:t>
            </w:r>
          </w:p>
        </w:tc>
        <w:tc>
          <w:tcPr>
            <w:tcW w:w="1838" w:type="dxa"/>
            <w:vAlign w:val="center"/>
          </w:tcPr>
          <w:p w14:paraId="16C9E13B" w14:textId="1A0C392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299 783 500,0</w:t>
            </w:r>
          </w:p>
        </w:tc>
        <w:tc>
          <w:tcPr>
            <w:tcW w:w="1702" w:type="dxa"/>
            <w:vAlign w:val="center"/>
          </w:tcPr>
          <w:p w14:paraId="59D264AE" w14:textId="438AE3C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294 384 300,0</w:t>
            </w:r>
          </w:p>
        </w:tc>
        <w:tc>
          <w:tcPr>
            <w:tcW w:w="1702" w:type="dxa"/>
            <w:vAlign w:val="center"/>
          </w:tcPr>
          <w:p w14:paraId="776D55A7" w14:textId="661B7018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89 449 100,0</w:t>
            </w:r>
          </w:p>
        </w:tc>
        <w:tc>
          <w:tcPr>
            <w:tcW w:w="1702" w:type="dxa"/>
            <w:vAlign w:val="center"/>
          </w:tcPr>
          <w:p w14:paraId="387BDDD5" w14:textId="62E5C43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88 196 700,0</w:t>
            </w:r>
          </w:p>
        </w:tc>
        <w:tc>
          <w:tcPr>
            <w:tcW w:w="1702" w:type="dxa"/>
            <w:vAlign w:val="center"/>
          </w:tcPr>
          <w:p w14:paraId="02F9F918" w14:textId="0F700424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210 334 400,0</w:t>
            </w:r>
          </w:p>
        </w:tc>
        <w:tc>
          <w:tcPr>
            <w:tcW w:w="1702" w:type="dxa"/>
            <w:vAlign w:val="center"/>
          </w:tcPr>
          <w:p w14:paraId="4AD5B07C" w14:textId="6C90E7C0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206 187 600,0</w:t>
            </w:r>
          </w:p>
        </w:tc>
      </w:tr>
      <w:tr w:rsidR="00466ADA" w:rsidRPr="009B52B3" w14:paraId="18DF990C" w14:textId="77777777" w:rsidTr="00D351E8">
        <w:trPr>
          <w:trHeight w:val="338"/>
        </w:trPr>
        <w:tc>
          <w:tcPr>
            <w:tcW w:w="567" w:type="dxa"/>
            <w:hideMark/>
          </w:tcPr>
          <w:p w14:paraId="76430084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253" w:type="dxa"/>
            <w:hideMark/>
          </w:tcPr>
          <w:p w14:paraId="0377ACAA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«Нерчинский район» Забайкальского края</w:t>
            </w:r>
          </w:p>
        </w:tc>
        <w:tc>
          <w:tcPr>
            <w:tcW w:w="1838" w:type="dxa"/>
            <w:vAlign w:val="center"/>
          </w:tcPr>
          <w:p w14:paraId="21279E99" w14:textId="5114A9A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333 534 500,0</w:t>
            </w:r>
          </w:p>
        </w:tc>
        <w:tc>
          <w:tcPr>
            <w:tcW w:w="1702" w:type="dxa"/>
            <w:vAlign w:val="center"/>
          </w:tcPr>
          <w:p w14:paraId="07FC06D6" w14:textId="23D956E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327 525 700,0</w:t>
            </w:r>
          </w:p>
        </w:tc>
        <w:tc>
          <w:tcPr>
            <w:tcW w:w="1702" w:type="dxa"/>
            <w:vAlign w:val="center"/>
          </w:tcPr>
          <w:p w14:paraId="6A9EFC82" w14:textId="2D8A3AD4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97 484 900,0</w:t>
            </w:r>
          </w:p>
        </w:tc>
        <w:tc>
          <w:tcPr>
            <w:tcW w:w="1702" w:type="dxa"/>
            <w:vAlign w:val="center"/>
          </w:tcPr>
          <w:p w14:paraId="7049ECFA" w14:textId="2D05A0AF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96 155 100,0</w:t>
            </w:r>
          </w:p>
        </w:tc>
        <w:tc>
          <w:tcPr>
            <w:tcW w:w="1702" w:type="dxa"/>
            <w:vAlign w:val="center"/>
          </w:tcPr>
          <w:p w14:paraId="5F152649" w14:textId="20D732CB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236 049 600,0</w:t>
            </w:r>
          </w:p>
        </w:tc>
        <w:tc>
          <w:tcPr>
            <w:tcW w:w="1702" w:type="dxa"/>
            <w:vAlign w:val="center"/>
          </w:tcPr>
          <w:p w14:paraId="496A94E9" w14:textId="5842557B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231 370 600,0</w:t>
            </w:r>
          </w:p>
        </w:tc>
      </w:tr>
      <w:tr w:rsidR="00466ADA" w:rsidRPr="009B52B3" w14:paraId="2A04132B" w14:textId="77777777" w:rsidTr="00D351E8">
        <w:trPr>
          <w:trHeight w:val="338"/>
        </w:trPr>
        <w:tc>
          <w:tcPr>
            <w:tcW w:w="567" w:type="dxa"/>
            <w:hideMark/>
          </w:tcPr>
          <w:p w14:paraId="54FF1223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253" w:type="dxa"/>
            <w:hideMark/>
          </w:tcPr>
          <w:p w14:paraId="31E1FE7E" w14:textId="0265E501" w:rsidR="00466ADA" w:rsidRPr="00F24811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Нерчинско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</w:rPr>
              <w:t>-Заводского муниципального</w:t>
            </w: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округ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а </w:t>
            </w: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Забайкальского края</w:t>
            </w:r>
          </w:p>
        </w:tc>
        <w:tc>
          <w:tcPr>
            <w:tcW w:w="1838" w:type="dxa"/>
            <w:vAlign w:val="center"/>
          </w:tcPr>
          <w:p w14:paraId="45ECEB95" w14:textId="081FDF0F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194 210 600,0</w:t>
            </w:r>
          </w:p>
        </w:tc>
        <w:tc>
          <w:tcPr>
            <w:tcW w:w="1702" w:type="dxa"/>
            <w:vAlign w:val="center"/>
          </w:tcPr>
          <w:p w14:paraId="2D169BBB" w14:textId="71250E68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192 209 300,0</w:t>
            </w:r>
          </w:p>
        </w:tc>
        <w:tc>
          <w:tcPr>
            <w:tcW w:w="1702" w:type="dxa"/>
            <w:vAlign w:val="center"/>
          </w:tcPr>
          <w:p w14:paraId="57611E4A" w14:textId="557FBB8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44 290 300,0</w:t>
            </w:r>
          </w:p>
        </w:tc>
        <w:tc>
          <w:tcPr>
            <w:tcW w:w="1702" w:type="dxa"/>
            <w:vAlign w:val="center"/>
          </w:tcPr>
          <w:p w14:paraId="43D3D00E" w14:textId="5F14560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43 863 200,0</w:t>
            </w:r>
          </w:p>
        </w:tc>
        <w:tc>
          <w:tcPr>
            <w:tcW w:w="1702" w:type="dxa"/>
            <w:vAlign w:val="center"/>
          </w:tcPr>
          <w:p w14:paraId="2FE17464" w14:textId="008071E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149 920 300,0</w:t>
            </w:r>
          </w:p>
        </w:tc>
        <w:tc>
          <w:tcPr>
            <w:tcW w:w="1702" w:type="dxa"/>
            <w:vAlign w:val="center"/>
          </w:tcPr>
          <w:p w14:paraId="773AE8DB" w14:textId="1955F98B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148 346 100,0</w:t>
            </w:r>
          </w:p>
        </w:tc>
      </w:tr>
      <w:tr w:rsidR="00466ADA" w:rsidRPr="009B52B3" w14:paraId="7586F9A6" w14:textId="77777777" w:rsidTr="00D351E8">
        <w:trPr>
          <w:trHeight w:val="338"/>
        </w:trPr>
        <w:tc>
          <w:tcPr>
            <w:tcW w:w="567" w:type="dxa"/>
            <w:hideMark/>
          </w:tcPr>
          <w:p w14:paraId="79602AF7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253" w:type="dxa"/>
            <w:hideMark/>
          </w:tcPr>
          <w:p w14:paraId="795D3778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Оловяннинский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0825EC76" w14:textId="3E702DF6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367 997 400,0</w:t>
            </w:r>
          </w:p>
        </w:tc>
        <w:tc>
          <w:tcPr>
            <w:tcW w:w="1702" w:type="dxa"/>
            <w:vAlign w:val="center"/>
          </w:tcPr>
          <w:p w14:paraId="31ED13B4" w14:textId="49BCBA5B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362 373 500,0</w:t>
            </w:r>
          </w:p>
        </w:tc>
        <w:tc>
          <w:tcPr>
            <w:tcW w:w="1702" w:type="dxa"/>
            <w:vAlign w:val="center"/>
          </w:tcPr>
          <w:p w14:paraId="6F19BA01" w14:textId="60497B2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105 238 100,0</w:t>
            </w:r>
          </w:p>
        </w:tc>
        <w:tc>
          <w:tcPr>
            <w:tcW w:w="1702" w:type="dxa"/>
            <w:vAlign w:val="center"/>
          </w:tcPr>
          <w:p w14:paraId="49019B7E" w14:textId="625D8A4B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103 941 000,0</w:t>
            </w:r>
          </w:p>
        </w:tc>
        <w:tc>
          <w:tcPr>
            <w:tcW w:w="1702" w:type="dxa"/>
            <w:vAlign w:val="center"/>
          </w:tcPr>
          <w:p w14:paraId="5DB71699" w14:textId="4934342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262 759 300,0</w:t>
            </w:r>
          </w:p>
        </w:tc>
        <w:tc>
          <w:tcPr>
            <w:tcW w:w="1702" w:type="dxa"/>
            <w:vAlign w:val="center"/>
          </w:tcPr>
          <w:p w14:paraId="53EAE604" w14:textId="7A0E78E1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258 432 500,0</w:t>
            </w:r>
          </w:p>
        </w:tc>
      </w:tr>
      <w:tr w:rsidR="00466ADA" w:rsidRPr="009B52B3" w14:paraId="29B405CF" w14:textId="77777777" w:rsidTr="00D351E8">
        <w:trPr>
          <w:trHeight w:val="338"/>
        </w:trPr>
        <w:tc>
          <w:tcPr>
            <w:tcW w:w="567" w:type="dxa"/>
            <w:hideMark/>
          </w:tcPr>
          <w:p w14:paraId="5624391C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253" w:type="dxa"/>
            <w:hideMark/>
          </w:tcPr>
          <w:p w14:paraId="1FF42A0A" w14:textId="77777777" w:rsidR="00A9385E" w:rsidRDefault="00A9385E" w:rsidP="00A9385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</w:t>
            </w:r>
          </w:p>
          <w:p w14:paraId="46AFBEEA" w14:textId="76135553" w:rsidR="00466ADA" w:rsidRPr="009B52B3" w:rsidRDefault="00A9385E" w:rsidP="00A9385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</w:rPr>
              <w:t>Ононский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края, преобразованного в 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</w:rPr>
              <w:t>Ононский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муниципальный округ Забайкаль</w:t>
            </w:r>
            <w:bookmarkStart w:id="2" w:name="_GoBack"/>
            <w:bookmarkEnd w:id="2"/>
            <w:r>
              <w:rPr>
                <w:rFonts w:eastAsiaTheme="minorEastAsia"/>
                <w:color w:val="000000"/>
                <w:sz w:val="22"/>
                <w:szCs w:val="22"/>
              </w:rPr>
              <w:t>ского края</w:t>
            </w:r>
          </w:p>
        </w:tc>
        <w:tc>
          <w:tcPr>
            <w:tcW w:w="1838" w:type="dxa"/>
            <w:vAlign w:val="center"/>
          </w:tcPr>
          <w:p w14:paraId="5F3BE562" w14:textId="4A9F045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193 743 524,0</w:t>
            </w:r>
          </w:p>
        </w:tc>
        <w:tc>
          <w:tcPr>
            <w:tcW w:w="1702" w:type="dxa"/>
            <w:vAlign w:val="center"/>
          </w:tcPr>
          <w:p w14:paraId="17DBBA4B" w14:textId="6D57A62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191 695 900,0</w:t>
            </w:r>
          </w:p>
        </w:tc>
        <w:tc>
          <w:tcPr>
            <w:tcW w:w="1702" w:type="dxa"/>
            <w:vAlign w:val="center"/>
          </w:tcPr>
          <w:p w14:paraId="638692FB" w14:textId="35C4EB1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48 513 900,0</w:t>
            </w:r>
          </w:p>
        </w:tc>
        <w:tc>
          <w:tcPr>
            <w:tcW w:w="1702" w:type="dxa"/>
            <w:vAlign w:val="center"/>
          </w:tcPr>
          <w:p w14:paraId="3CC188D1" w14:textId="3DE6D32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47 945 200,0</w:t>
            </w:r>
          </w:p>
        </w:tc>
        <w:tc>
          <w:tcPr>
            <w:tcW w:w="1702" w:type="dxa"/>
            <w:vAlign w:val="center"/>
          </w:tcPr>
          <w:p w14:paraId="67AA8766" w14:textId="10982426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145 229 624,0</w:t>
            </w:r>
          </w:p>
        </w:tc>
        <w:tc>
          <w:tcPr>
            <w:tcW w:w="1702" w:type="dxa"/>
            <w:vAlign w:val="center"/>
          </w:tcPr>
          <w:p w14:paraId="14194D37" w14:textId="64E8CD01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143 750 700,0</w:t>
            </w:r>
          </w:p>
        </w:tc>
      </w:tr>
      <w:tr w:rsidR="00466ADA" w:rsidRPr="009B52B3" w14:paraId="7659B132" w14:textId="77777777" w:rsidTr="00D351E8">
        <w:trPr>
          <w:trHeight w:val="338"/>
        </w:trPr>
        <w:tc>
          <w:tcPr>
            <w:tcW w:w="567" w:type="dxa"/>
            <w:hideMark/>
          </w:tcPr>
          <w:p w14:paraId="7A4F8CF8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253" w:type="dxa"/>
            <w:hideMark/>
          </w:tcPr>
          <w:p w14:paraId="58DFFDD4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838" w:type="dxa"/>
            <w:vAlign w:val="center"/>
          </w:tcPr>
          <w:p w14:paraId="241991E6" w14:textId="6B45A22C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257 013 300,0</w:t>
            </w:r>
          </w:p>
        </w:tc>
        <w:tc>
          <w:tcPr>
            <w:tcW w:w="1702" w:type="dxa"/>
            <w:vAlign w:val="center"/>
          </w:tcPr>
          <w:p w14:paraId="03FEDCE8" w14:textId="557681B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253 234 000,0</w:t>
            </w:r>
          </w:p>
        </w:tc>
        <w:tc>
          <w:tcPr>
            <w:tcW w:w="1702" w:type="dxa"/>
            <w:vAlign w:val="center"/>
          </w:tcPr>
          <w:p w14:paraId="636D542C" w14:textId="75B8740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89 618 300,0</w:t>
            </w:r>
          </w:p>
        </w:tc>
        <w:tc>
          <w:tcPr>
            <w:tcW w:w="1702" w:type="dxa"/>
            <w:vAlign w:val="center"/>
          </w:tcPr>
          <w:p w14:paraId="7442F60C" w14:textId="0FBB8C86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88 669 700,0</w:t>
            </w:r>
          </w:p>
        </w:tc>
        <w:tc>
          <w:tcPr>
            <w:tcW w:w="1702" w:type="dxa"/>
            <w:vAlign w:val="center"/>
          </w:tcPr>
          <w:p w14:paraId="47E610F0" w14:textId="1A116FA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167 395 000,0</w:t>
            </w:r>
          </w:p>
        </w:tc>
        <w:tc>
          <w:tcPr>
            <w:tcW w:w="1702" w:type="dxa"/>
            <w:vAlign w:val="center"/>
          </w:tcPr>
          <w:p w14:paraId="60249449" w14:textId="2CFF809F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164 564 300,0</w:t>
            </w:r>
          </w:p>
        </w:tc>
      </w:tr>
      <w:tr w:rsidR="00466ADA" w:rsidRPr="009B52B3" w14:paraId="70A18D96" w14:textId="77777777" w:rsidTr="00D351E8">
        <w:trPr>
          <w:trHeight w:val="338"/>
        </w:trPr>
        <w:tc>
          <w:tcPr>
            <w:tcW w:w="567" w:type="dxa"/>
            <w:hideMark/>
          </w:tcPr>
          <w:p w14:paraId="69EFD4F4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253" w:type="dxa"/>
            <w:hideMark/>
          </w:tcPr>
          <w:p w14:paraId="30C99658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«Сретенский район» Забайкальского края</w:t>
            </w:r>
          </w:p>
        </w:tc>
        <w:tc>
          <w:tcPr>
            <w:tcW w:w="1838" w:type="dxa"/>
            <w:vAlign w:val="center"/>
          </w:tcPr>
          <w:p w14:paraId="4099718E" w14:textId="5F76DC2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379 904 788,0</w:t>
            </w:r>
          </w:p>
        </w:tc>
        <w:tc>
          <w:tcPr>
            <w:tcW w:w="1702" w:type="dxa"/>
            <w:vAlign w:val="center"/>
          </w:tcPr>
          <w:p w14:paraId="59A62848" w14:textId="1B346377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376 272 800,0</w:t>
            </w:r>
          </w:p>
        </w:tc>
        <w:tc>
          <w:tcPr>
            <w:tcW w:w="1702" w:type="dxa"/>
            <w:vAlign w:val="center"/>
          </w:tcPr>
          <w:p w14:paraId="566427E0" w14:textId="63071BAB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123 589 400,0</w:t>
            </w:r>
          </w:p>
        </w:tc>
        <w:tc>
          <w:tcPr>
            <w:tcW w:w="1702" w:type="dxa"/>
            <w:vAlign w:val="center"/>
          </w:tcPr>
          <w:p w14:paraId="5B5A8E6C" w14:textId="52AA96C8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122 314 100,0</w:t>
            </w:r>
          </w:p>
        </w:tc>
        <w:tc>
          <w:tcPr>
            <w:tcW w:w="1702" w:type="dxa"/>
            <w:vAlign w:val="center"/>
          </w:tcPr>
          <w:p w14:paraId="3C169B1A" w14:textId="163A78D0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256 315 388,0</w:t>
            </w:r>
          </w:p>
        </w:tc>
        <w:tc>
          <w:tcPr>
            <w:tcW w:w="1702" w:type="dxa"/>
            <w:vAlign w:val="center"/>
          </w:tcPr>
          <w:p w14:paraId="4A49146E" w14:textId="262DAE90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253 958 700,0</w:t>
            </w:r>
          </w:p>
        </w:tc>
      </w:tr>
      <w:tr w:rsidR="00466ADA" w:rsidRPr="009B52B3" w14:paraId="5177F44A" w14:textId="77777777" w:rsidTr="00D351E8">
        <w:trPr>
          <w:trHeight w:val="338"/>
        </w:trPr>
        <w:tc>
          <w:tcPr>
            <w:tcW w:w="567" w:type="dxa"/>
            <w:hideMark/>
          </w:tcPr>
          <w:p w14:paraId="00C1943B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253" w:type="dxa"/>
            <w:hideMark/>
          </w:tcPr>
          <w:p w14:paraId="1D603BBB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Тунгиро-Олёкминский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0FE0336E" w14:textId="141A6D6F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29 562 500,0</w:t>
            </w:r>
          </w:p>
        </w:tc>
        <w:tc>
          <w:tcPr>
            <w:tcW w:w="1702" w:type="dxa"/>
            <w:vAlign w:val="center"/>
          </w:tcPr>
          <w:p w14:paraId="2721AE4F" w14:textId="70A69DB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29 201 400,0</w:t>
            </w:r>
          </w:p>
        </w:tc>
        <w:tc>
          <w:tcPr>
            <w:tcW w:w="1702" w:type="dxa"/>
            <w:vAlign w:val="center"/>
          </w:tcPr>
          <w:p w14:paraId="5228D664" w14:textId="3578639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13 022 100,0</w:t>
            </w:r>
          </w:p>
        </w:tc>
        <w:tc>
          <w:tcPr>
            <w:tcW w:w="1702" w:type="dxa"/>
            <w:vAlign w:val="center"/>
          </w:tcPr>
          <w:p w14:paraId="03B599AE" w14:textId="198983CC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12 920 500,0</w:t>
            </w:r>
          </w:p>
        </w:tc>
        <w:tc>
          <w:tcPr>
            <w:tcW w:w="1702" w:type="dxa"/>
            <w:vAlign w:val="center"/>
          </w:tcPr>
          <w:p w14:paraId="68D54DD3" w14:textId="36D38C2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16 540 400,0</w:t>
            </w:r>
          </w:p>
        </w:tc>
        <w:tc>
          <w:tcPr>
            <w:tcW w:w="1702" w:type="dxa"/>
            <w:vAlign w:val="center"/>
          </w:tcPr>
          <w:p w14:paraId="5A177889" w14:textId="4EB6DD63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16 280 900,0</w:t>
            </w:r>
          </w:p>
        </w:tc>
      </w:tr>
      <w:tr w:rsidR="00466ADA" w:rsidRPr="009B52B3" w14:paraId="5E46989C" w14:textId="77777777" w:rsidTr="00D351E8">
        <w:trPr>
          <w:trHeight w:val="338"/>
        </w:trPr>
        <w:tc>
          <w:tcPr>
            <w:tcW w:w="567" w:type="dxa"/>
            <w:hideMark/>
          </w:tcPr>
          <w:p w14:paraId="01E39088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253" w:type="dxa"/>
            <w:hideMark/>
          </w:tcPr>
          <w:p w14:paraId="3514D9F3" w14:textId="11654DFA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rFonts w:eastAsiaTheme="minorEastAsia"/>
                <w:color w:val="000000"/>
                <w:sz w:val="22"/>
                <w:szCs w:val="22"/>
              </w:rPr>
              <w:t>Тунгокоченского</w:t>
            </w:r>
            <w:proofErr w:type="spellEnd"/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Theme="minorEastAsia"/>
                <w:color w:val="000000"/>
                <w:sz w:val="22"/>
                <w:szCs w:val="22"/>
              </w:rPr>
              <w:t>муниципального</w:t>
            </w:r>
            <w:proofErr w:type="gramEnd"/>
          </w:p>
          <w:p w14:paraId="7BFA03E9" w14:textId="766D1A4D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округ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а</w:t>
            </w: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Забайкальского края</w:t>
            </w:r>
          </w:p>
        </w:tc>
        <w:tc>
          <w:tcPr>
            <w:tcW w:w="1838" w:type="dxa"/>
            <w:vAlign w:val="center"/>
          </w:tcPr>
          <w:p w14:paraId="4174EA2B" w14:textId="4280820B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197 021 800,0</w:t>
            </w:r>
          </w:p>
        </w:tc>
        <w:tc>
          <w:tcPr>
            <w:tcW w:w="1702" w:type="dxa"/>
            <w:vAlign w:val="center"/>
          </w:tcPr>
          <w:p w14:paraId="3D485C72" w14:textId="28F7B1C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194 606 300,0</w:t>
            </w:r>
          </w:p>
        </w:tc>
        <w:tc>
          <w:tcPr>
            <w:tcW w:w="1702" w:type="dxa"/>
            <w:vAlign w:val="center"/>
          </w:tcPr>
          <w:p w14:paraId="1C0F5FAD" w14:textId="4F81A50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66 441 700,0</w:t>
            </w:r>
          </w:p>
        </w:tc>
        <w:tc>
          <w:tcPr>
            <w:tcW w:w="1702" w:type="dxa"/>
            <w:vAlign w:val="center"/>
          </w:tcPr>
          <w:p w14:paraId="14D636A8" w14:textId="4CFEEE7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65 800 400,0</w:t>
            </w:r>
          </w:p>
        </w:tc>
        <w:tc>
          <w:tcPr>
            <w:tcW w:w="1702" w:type="dxa"/>
            <w:vAlign w:val="center"/>
          </w:tcPr>
          <w:p w14:paraId="78FB9774" w14:textId="37151108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130 580 100,0</w:t>
            </w:r>
          </w:p>
        </w:tc>
        <w:tc>
          <w:tcPr>
            <w:tcW w:w="1702" w:type="dxa"/>
            <w:vAlign w:val="center"/>
          </w:tcPr>
          <w:p w14:paraId="66EE47D5" w14:textId="029E94FE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128 805 900,0</w:t>
            </w:r>
          </w:p>
        </w:tc>
      </w:tr>
      <w:tr w:rsidR="00466ADA" w:rsidRPr="009B52B3" w14:paraId="20C57545" w14:textId="77777777" w:rsidTr="00D351E8">
        <w:trPr>
          <w:trHeight w:val="338"/>
        </w:trPr>
        <w:tc>
          <w:tcPr>
            <w:tcW w:w="567" w:type="dxa"/>
            <w:hideMark/>
          </w:tcPr>
          <w:p w14:paraId="55597788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253" w:type="dxa"/>
            <w:hideMark/>
          </w:tcPr>
          <w:p w14:paraId="644B7498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Улётовский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3DC4E367" w14:textId="1238EF1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271 540 844,0</w:t>
            </w:r>
          </w:p>
        </w:tc>
        <w:tc>
          <w:tcPr>
            <w:tcW w:w="1702" w:type="dxa"/>
            <w:vAlign w:val="center"/>
          </w:tcPr>
          <w:p w14:paraId="4554CDBE" w14:textId="0F97A6C7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268 816 300,0</w:t>
            </w:r>
          </w:p>
        </w:tc>
        <w:tc>
          <w:tcPr>
            <w:tcW w:w="1702" w:type="dxa"/>
            <w:vAlign w:val="center"/>
          </w:tcPr>
          <w:p w14:paraId="6165DE5E" w14:textId="5AB7332C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80 769 100,0</w:t>
            </w:r>
          </w:p>
        </w:tc>
        <w:tc>
          <w:tcPr>
            <w:tcW w:w="1702" w:type="dxa"/>
            <w:vAlign w:val="center"/>
          </w:tcPr>
          <w:p w14:paraId="1C10AF04" w14:textId="5CBF99F8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79 895 500,0</w:t>
            </w:r>
          </w:p>
        </w:tc>
        <w:tc>
          <w:tcPr>
            <w:tcW w:w="1702" w:type="dxa"/>
            <w:vAlign w:val="center"/>
          </w:tcPr>
          <w:p w14:paraId="4716F163" w14:textId="5690B63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190 771 744,0</w:t>
            </w:r>
          </w:p>
        </w:tc>
        <w:tc>
          <w:tcPr>
            <w:tcW w:w="1702" w:type="dxa"/>
            <w:vAlign w:val="center"/>
          </w:tcPr>
          <w:p w14:paraId="56374100" w14:textId="3F0846F6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188 920 800,0</w:t>
            </w:r>
          </w:p>
        </w:tc>
      </w:tr>
      <w:tr w:rsidR="00466ADA" w:rsidRPr="009B52B3" w14:paraId="102A2CB3" w14:textId="77777777" w:rsidTr="00D351E8">
        <w:trPr>
          <w:trHeight w:val="338"/>
        </w:trPr>
        <w:tc>
          <w:tcPr>
            <w:tcW w:w="567" w:type="dxa"/>
            <w:hideMark/>
          </w:tcPr>
          <w:p w14:paraId="52308A7E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253" w:type="dxa"/>
            <w:hideMark/>
          </w:tcPr>
          <w:p w14:paraId="2B3DE6FB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Хилокский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00D2F18C" w14:textId="2E33AE2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305 855 304,0</w:t>
            </w:r>
          </w:p>
        </w:tc>
        <w:tc>
          <w:tcPr>
            <w:tcW w:w="1702" w:type="dxa"/>
            <w:vAlign w:val="center"/>
          </w:tcPr>
          <w:p w14:paraId="37892A7A" w14:textId="1E5DC47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299 731 700,0</w:t>
            </w:r>
          </w:p>
        </w:tc>
        <w:tc>
          <w:tcPr>
            <w:tcW w:w="1702" w:type="dxa"/>
            <w:vAlign w:val="center"/>
          </w:tcPr>
          <w:p w14:paraId="242F6104" w14:textId="5D8B4510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87 928 200,0</w:t>
            </w:r>
          </w:p>
        </w:tc>
        <w:tc>
          <w:tcPr>
            <w:tcW w:w="1702" w:type="dxa"/>
            <w:vAlign w:val="center"/>
          </w:tcPr>
          <w:p w14:paraId="48A99B76" w14:textId="73E3765C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86 635 900,0</w:t>
            </w:r>
          </w:p>
        </w:tc>
        <w:tc>
          <w:tcPr>
            <w:tcW w:w="1702" w:type="dxa"/>
            <w:vAlign w:val="center"/>
          </w:tcPr>
          <w:p w14:paraId="2DBDE2DF" w14:textId="63BED30B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217 927 104,0</w:t>
            </w:r>
          </w:p>
        </w:tc>
        <w:tc>
          <w:tcPr>
            <w:tcW w:w="1702" w:type="dxa"/>
            <w:vAlign w:val="center"/>
          </w:tcPr>
          <w:p w14:paraId="68B55927" w14:textId="3AED777A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213 095 800,0</w:t>
            </w:r>
          </w:p>
        </w:tc>
      </w:tr>
      <w:tr w:rsidR="00466ADA" w:rsidRPr="009B52B3" w14:paraId="44A7F6C4" w14:textId="77777777" w:rsidTr="00D351E8">
        <w:trPr>
          <w:trHeight w:val="681"/>
        </w:trPr>
        <w:tc>
          <w:tcPr>
            <w:tcW w:w="567" w:type="dxa"/>
            <w:hideMark/>
          </w:tcPr>
          <w:p w14:paraId="3D018859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253" w:type="dxa"/>
            <w:hideMark/>
          </w:tcPr>
          <w:p w14:paraId="7ED89672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«Чернышевский район» Забайкальского края</w:t>
            </w:r>
          </w:p>
        </w:tc>
        <w:tc>
          <w:tcPr>
            <w:tcW w:w="1838" w:type="dxa"/>
            <w:vAlign w:val="center"/>
          </w:tcPr>
          <w:p w14:paraId="561084A1" w14:textId="71F2889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389 737 216,0</w:t>
            </w:r>
          </w:p>
        </w:tc>
        <w:tc>
          <w:tcPr>
            <w:tcW w:w="1702" w:type="dxa"/>
            <w:vAlign w:val="center"/>
          </w:tcPr>
          <w:p w14:paraId="52BD0002" w14:textId="64252748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382 238 400,0</w:t>
            </w:r>
          </w:p>
        </w:tc>
        <w:tc>
          <w:tcPr>
            <w:tcW w:w="1702" w:type="dxa"/>
            <w:vAlign w:val="center"/>
          </w:tcPr>
          <w:p w14:paraId="37B63FAB" w14:textId="1E5379D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125 121 700,0</w:t>
            </w:r>
          </w:p>
        </w:tc>
        <w:tc>
          <w:tcPr>
            <w:tcW w:w="1702" w:type="dxa"/>
            <w:vAlign w:val="center"/>
          </w:tcPr>
          <w:p w14:paraId="65B54F05" w14:textId="07B55F2F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123 545 100,0</w:t>
            </w:r>
          </w:p>
        </w:tc>
        <w:tc>
          <w:tcPr>
            <w:tcW w:w="1702" w:type="dxa"/>
            <w:vAlign w:val="center"/>
          </w:tcPr>
          <w:p w14:paraId="77A57317" w14:textId="3363230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264 615 516,0</w:t>
            </w:r>
          </w:p>
        </w:tc>
        <w:tc>
          <w:tcPr>
            <w:tcW w:w="1702" w:type="dxa"/>
            <w:vAlign w:val="center"/>
          </w:tcPr>
          <w:p w14:paraId="213D385C" w14:textId="30D24D59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258 693 300,0</w:t>
            </w:r>
          </w:p>
        </w:tc>
      </w:tr>
      <w:tr w:rsidR="00466ADA" w:rsidRPr="009B52B3" w14:paraId="2E087FE4" w14:textId="77777777" w:rsidTr="00D351E8">
        <w:trPr>
          <w:trHeight w:val="338"/>
        </w:trPr>
        <w:tc>
          <w:tcPr>
            <w:tcW w:w="567" w:type="dxa"/>
            <w:hideMark/>
          </w:tcPr>
          <w:p w14:paraId="7AB292C5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253" w:type="dxa"/>
            <w:hideMark/>
          </w:tcPr>
          <w:p w14:paraId="2FB57A0A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«Читинский район» Забайкальского края</w:t>
            </w:r>
          </w:p>
        </w:tc>
        <w:tc>
          <w:tcPr>
            <w:tcW w:w="1838" w:type="dxa"/>
            <w:vAlign w:val="center"/>
          </w:tcPr>
          <w:p w14:paraId="6017AFD1" w14:textId="5D30826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768 984 120,0</w:t>
            </w:r>
          </w:p>
        </w:tc>
        <w:tc>
          <w:tcPr>
            <w:tcW w:w="1702" w:type="dxa"/>
            <w:vAlign w:val="center"/>
          </w:tcPr>
          <w:p w14:paraId="07C0CB22" w14:textId="0905185B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756 707 100,0</w:t>
            </w:r>
          </w:p>
        </w:tc>
        <w:tc>
          <w:tcPr>
            <w:tcW w:w="1702" w:type="dxa"/>
            <w:vAlign w:val="center"/>
          </w:tcPr>
          <w:p w14:paraId="0A3D818A" w14:textId="1E33D82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264 021 300,0</w:t>
            </w:r>
          </w:p>
        </w:tc>
        <w:tc>
          <w:tcPr>
            <w:tcW w:w="1702" w:type="dxa"/>
            <w:vAlign w:val="center"/>
          </w:tcPr>
          <w:p w14:paraId="749F48B9" w14:textId="6BAFF0C6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261 136 700,0</w:t>
            </w:r>
          </w:p>
        </w:tc>
        <w:tc>
          <w:tcPr>
            <w:tcW w:w="1702" w:type="dxa"/>
            <w:vAlign w:val="center"/>
          </w:tcPr>
          <w:p w14:paraId="1DB5C6E3" w14:textId="4B4F111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504 962 820,0</w:t>
            </w:r>
          </w:p>
        </w:tc>
        <w:tc>
          <w:tcPr>
            <w:tcW w:w="1702" w:type="dxa"/>
            <w:vAlign w:val="center"/>
          </w:tcPr>
          <w:p w14:paraId="619BB8AC" w14:textId="6F0DA5B1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495 570 400,0</w:t>
            </w:r>
          </w:p>
        </w:tc>
      </w:tr>
      <w:tr w:rsidR="00466ADA" w:rsidRPr="009B52B3" w14:paraId="3A3B0938" w14:textId="77777777" w:rsidTr="00D351E8">
        <w:trPr>
          <w:trHeight w:val="338"/>
        </w:trPr>
        <w:tc>
          <w:tcPr>
            <w:tcW w:w="567" w:type="dxa"/>
            <w:hideMark/>
          </w:tcPr>
          <w:p w14:paraId="171F2CC4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253" w:type="dxa"/>
            <w:hideMark/>
          </w:tcPr>
          <w:p w14:paraId="22051400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Шелопугинский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37DD11B4" w14:textId="6BE7083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119 674 448,0</w:t>
            </w:r>
          </w:p>
        </w:tc>
        <w:tc>
          <w:tcPr>
            <w:tcW w:w="1702" w:type="dxa"/>
            <w:vAlign w:val="center"/>
          </w:tcPr>
          <w:p w14:paraId="36FCE7BB" w14:textId="35D1101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118 478 800,0</w:t>
            </w:r>
          </w:p>
        </w:tc>
        <w:tc>
          <w:tcPr>
            <w:tcW w:w="1702" w:type="dxa"/>
            <w:vAlign w:val="center"/>
          </w:tcPr>
          <w:p w14:paraId="1F52B366" w14:textId="44D03CDD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35 054 100,0</w:t>
            </w:r>
          </w:p>
        </w:tc>
        <w:tc>
          <w:tcPr>
            <w:tcW w:w="1702" w:type="dxa"/>
            <w:vAlign w:val="center"/>
          </w:tcPr>
          <w:p w14:paraId="42B907F4" w14:textId="3D67F97C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34 731 000,0</w:t>
            </w:r>
          </w:p>
        </w:tc>
        <w:tc>
          <w:tcPr>
            <w:tcW w:w="1702" w:type="dxa"/>
            <w:vAlign w:val="center"/>
          </w:tcPr>
          <w:p w14:paraId="4F72E272" w14:textId="6CF709F0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84 620 348,0</w:t>
            </w:r>
          </w:p>
        </w:tc>
        <w:tc>
          <w:tcPr>
            <w:tcW w:w="1702" w:type="dxa"/>
            <w:vAlign w:val="center"/>
          </w:tcPr>
          <w:p w14:paraId="05662235" w14:textId="799A6465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83 747 800,0</w:t>
            </w:r>
          </w:p>
        </w:tc>
      </w:tr>
      <w:tr w:rsidR="00466ADA" w:rsidRPr="009B52B3" w14:paraId="61A8908A" w14:textId="77777777" w:rsidTr="00D351E8">
        <w:trPr>
          <w:trHeight w:val="338"/>
        </w:trPr>
        <w:tc>
          <w:tcPr>
            <w:tcW w:w="567" w:type="dxa"/>
            <w:hideMark/>
          </w:tcPr>
          <w:p w14:paraId="05DD8B81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29.</w:t>
            </w:r>
          </w:p>
        </w:tc>
        <w:tc>
          <w:tcPr>
            <w:tcW w:w="4253" w:type="dxa"/>
            <w:hideMark/>
          </w:tcPr>
          <w:p w14:paraId="1F3D8565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муниципального района «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Шилкинский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район» Забайкальского края</w:t>
            </w:r>
          </w:p>
        </w:tc>
        <w:tc>
          <w:tcPr>
            <w:tcW w:w="1838" w:type="dxa"/>
            <w:vAlign w:val="center"/>
          </w:tcPr>
          <w:p w14:paraId="163329A5" w14:textId="1CA6C17C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509 883 200,0</w:t>
            </w:r>
          </w:p>
        </w:tc>
        <w:tc>
          <w:tcPr>
            <w:tcW w:w="1702" w:type="dxa"/>
            <w:vAlign w:val="center"/>
          </w:tcPr>
          <w:p w14:paraId="43D14A06" w14:textId="60BB4BA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500 767 800,0</w:t>
            </w:r>
          </w:p>
        </w:tc>
        <w:tc>
          <w:tcPr>
            <w:tcW w:w="1702" w:type="dxa"/>
            <w:vAlign w:val="center"/>
          </w:tcPr>
          <w:p w14:paraId="4F11B307" w14:textId="10785E41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160 138 900,0</w:t>
            </w:r>
          </w:p>
        </w:tc>
        <w:tc>
          <w:tcPr>
            <w:tcW w:w="1702" w:type="dxa"/>
            <w:vAlign w:val="center"/>
          </w:tcPr>
          <w:p w14:paraId="750DEE21" w14:textId="22711104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157 900 400,0</w:t>
            </w:r>
          </w:p>
        </w:tc>
        <w:tc>
          <w:tcPr>
            <w:tcW w:w="1702" w:type="dxa"/>
            <w:vAlign w:val="center"/>
          </w:tcPr>
          <w:p w14:paraId="327558FB" w14:textId="72B4D4E9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349 744 300,0</w:t>
            </w:r>
          </w:p>
        </w:tc>
        <w:tc>
          <w:tcPr>
            <w:tcW w:w="1702" w:type="dxa"/>
            <w:vAlign w:val="center"/>
          </w:tcPr>
          <w:p w14:paraId="5AE36BB9" w14:textId="4C41C946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342 867 400,0</w:t>
            </w:r>
          </w:p>
        </w:tc>
      </w:tr>
      <w:tr w:rsidR="00466ADA" w:rsidRPr="009B52B3" w14:paraId="7F0B3A06" w14:textId="77777777" w:rsidTr="00D351E8">
        <w:trPr>
          <w:trHeight w:val="338"/>
        </w:trPr>
        <w:tc>
          <w:tcPr>
            <w:tcW w:w="567" w:type="dxa"/>
            <w:hideMark/>
          </w:tcPr>
          <w:p w14:paraId="1ABDF366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253" w:type="dxa"/>
            <w:hideMark/>
          </w:tcPr>
          <w:p w14:paraId="042F4DCD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Каларского</w:t>
            </w:r>
            <w:proofErr w:type="spell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 муниципального округа Забайкальского края</w:t>
            </w:r>
          </w:p>
        </w:tc>
        <w:tc>
          <w:tcPr>
            <w:tcW w:w="1838" w:type="dxa"/>
            <w:vAlign w:val="center"/>
          </w:tcPr>
          <w:p w14:paraId="25C8585D" w14:textId="3072241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7FAB">
              <w:t>196 242 100,0</w:t>
            </w:r>
          </w:p>
        </w:tc>
        <w:tc>
          <w:tcPr>
            <w:tcW w:w="1702" w:type="dxa"/>
            <w:vAlign w:val="center"/>
          </w:tcPr>
          <w:p w14:paraId="11F2A5AE" w14:textId="2A34A8D0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7FAB">
              <w:t>194 159 800,0</w:t>
            </w:r>
          </w:p>
        </w:tc>
        <w:tc>
          <w:tcPr>
            <w:tcW w:w="1702" w:type="dxa"/>
            <w:vAlign w:val="center"/>
          </w:tcPr>
          <w:p w14:paraId="24CAB90A" w14:textId="5BFBF3D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7FAB">
              <w:t>68 139 100,0</w:t>
            </w:r>
          </w:p>
        </w:tc>
        <w:tc>
          <w:tcPr>
            <w:tcW w:w="1702" w:type="dxa"/>
            <w:vAlign w:val="center"/>
          </w:tcPr>
          <w:p w14:paraId="10296A49" w14:textId="1E699E44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7FAB">
              <w:t>67 559 500,0</w:t>
            </w:r>
          </w:p>
        </w:tc>
        <w:tc>
          <w:tcPr>
            <w:tcW w:w="1702" w:type="dxa"/>
            <w:vAlign w:val="center"/>
          </w:tcPr>
          <w:p w14:paraId="1FDF2818" w14:textId="143FDED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7FAB">
              <w:t>128 103 000,0</w:t>
            </w:r>
          </w:p>
        </w:tc>
        <w:tc>
          <w:tcPr>
            <w:tcW w:w="1702" w:type="dxa"/>
            <w:vAlign w:val="center"/>
          </w:tcPr>
          <w:p w14:paraId="4F11F5B0" w14:textId="67B1F45C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97FAB">
              <w:t>126 600 300,0</w:t>
            </w:r>
          </w:p>
        </w:tc>
      </w:tr>
      <w:tr w:rsidR="00466ADA" w:rsidRPr="009B52B3" w14:paraId="64184372" w14:textId="77777777" w:rsidTr="00D351E8">
        <w:trPr>
          <w:trHeight w:val="338"/>
        </w:trPr>
        <w:tc>
          <w:tcPr>
            <w:tcW w:w="567" w:type="dxa"/>
            <w:hideMark/>
          </w:tcPr>
          <w:p w14:paraId="6CBDF741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253" w:type="dxa"/>
            <w:hideMark/>
          </w:tcPr>
          <w:p w14:paraId="4EC37B36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838" w:type="dxa"/>
            <w:vAlign w:val="center"/>
          </w:tcPr>
          <w:p w14:paraId="3C5AB789" w14:textId="411A584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9A7">
              <w:t>290 647 724,0</w:t>
            </w:r>
          </w:p>
        </w:tc>
        <w:tc>
          <w:tcPr>
            <w:tcW w:w="1702" w:type="dxa"/>
            <w:vAlign w:val="center"/>
          </w:tcPr>
          <w:p w14:paraId="7F3FD257" w14:textId="1AE7AF07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9A7">
              <w:t>286 895 300,0</w:t>
            </w:r>
          </w:p>
        </w:tc>
        <w:tc>
          <w:tcPr>
            <w:tcW w:w="1702" w:type="dxa"/>
            <w:vAlign w:val="center"/>
          </w:tcPr>
          <w:p w14:paraId="4E755010" w14:textId="379EED5E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9A7">
              <w:t>71 778 700,0</w:t>
            </w:r>
          </w:p>
        </w:tc>
        <w:tc>
          <w:tcPr>
            <w:tcW w:w="1702" w:type="dxa"/>
            <w:vAlign w:val="center"/>
          </w:tcPr>
          <w:p w14:paraId="058D446B" w14:textId="45C6B423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9A7">
              <w:t>70 867 600,0</w:t>
            </w:r>
          </w:p>
        </w:tc>
        <w:tc>
          <w:tcPr>
            <w:tcW w:w="1702" w:type="dxa"/>
            <w:vAlign w:val="center"/>
          </w:tcPr>
          <w:p w14:paraId="17865EBE" w14:textId="66AAF696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9A7">
              <w:t>218 869 024,0</w:t>
            </w:r>
          </w:p>
        </w:tc>
        <w:tc>
          <w:tcPr>
            <w:tcW w:w="1702" w:type="dxa"/>
            <w:vAlign w:val="center"/>
          </w:tcPr>
          <w:p w14:paraId="18ED5666" w14:textId="15739F35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859A7">
              <w:t>216 027 700,0</w:t>
            </w:r>
          </w:p>
        </w:tc>
      </w:tr>
      <w:tr w:rsidR="00466ADA" w:rsidRPr="009B52B3" w14:paraId="145F9352" w14:textId="77777777" w:rsidTr="00D351E8">
        <w:trPr>
          <w:trHeight w:val="338"/>
        </w:trPr>
        <w:tc>
          <w:tcPr>
            <w:tcW w:w="567" w:type="dxa"/>
            <w:hideMark/>
          </w:tcPr>
          <w:p w14:paraId="11E055B1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253" w:type="dxa"/>
            <w:hideMark/>
          </w:tcPr>
          <w:p w14:paraId="664422A4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 xml:space="preserve">Бюджет городского округа «Поселок </w:t>
            </w:r>
            <w:proofErr w:type="gramStart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Агинское</w:t>
            </w:r>
            <w:proofErr w:type="gramEnd"/>
            <w:r w:rsidRPr="009B52B3">
              <w:rPr>
                <w:rFonts w:eastAsiaTheme="minorEastAsia"/>
                <w:color w:val="000000"/>
                <w:sz w:val="22"/>
                <w:szCs w:val="22"/>
              </w:rPr>
              <w:t>» Забайкальского края</w:t>
            </w:r>
          </w:p>
        </w:tc>
        <w:tc>
          <w:tcPr>
            <w:tcW w:w="1838" w:type="dxa"/>
            <w:vAlign w:val="center"/>
          </w:tcPr>
          <w:p w14:paraId="016CECA5" w14:textId="56C98700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361 116 000,0</w:t>
            </w:r>
          </w:p>
        </w:tc>
        <w:tc>
          <w:tcPr>
            <w:tcW w:w="1702" w:type="dxa"/>
            <w:vAlign w:val="center"/>
          </w:tcPr>
          <w:p w14:paraId="4ABF1EC7" w14:textId="00A2B35D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353 633 700,0</w:t>
            </w:r>
          </w:p>
        </w:tc>
        <w:tc>
          <w:tcPr>
            <w:tcW w:w="1702" w:type="dxa"/>
            <w:vAlign w:val="center"/>
          </w:tcPr>
          <w:p w14:paraId="210C91E9" w14:textId="11716E50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144 211 800,0</w:t>
            </w:r>
          </w:p>
        </w:tc>
        <w:tc>
          <w:tcPr>
            <w:tcW w:w="1702" w:type="dxa"/>
            <w:vAlign w:val="center"/>
          </w:tcPr>
          <w:p w14:paraId="7A465FDF" w14:textId="1E7C197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142 515 400,0</w:t>
            </w:r>
          </w:p>
        </w:tc>
        <w:tc>
          <w:tcPr>
            <w:tcW w:w="1702" w:type="dxa"/>
            <w:vAlign w:val="center"/>
          </w:tcPr>
          <w:p w14:paraId="78D8F21B" w14:textId="195B1A0D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216 904 200,0</w:t>
            </w:r>
          </w:p>
        </w:tc>
        <w:tc>
          <w:tcPr>
            <w:tcW w:w="1702" w:type="dxa"/>
            <w:vAlign w:val="center"/>
          </w:tcPr>
          <w:p w14:paraId="35CCFF01" w14:textId="2C28F52F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211 118 300,0</w:t>
            </w:r>
          </w:p>
        </w:tc>
      </w:tr>
      <w:tr w:rsidR="00466ADA" w:rsidRPr="009B52B3" w14:paraId="35EE9048" w14:textId="77777777" w:rsidTr="00D351E8">
        <w:trPr>
          <w:trHeight w:val="338"/>
        </w:trPr>
        <w:tc>
          <w:tcPr>
            <w:tcW w:w="567" w:type="dxa"/>
            <w:hideMark/>
          </w:tcPr>
          <w:p w14:paraId="31A36EFB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253" w:type="dxa"/>
            <w:hideMark/>
          </w:tcPr>
          <w:p w14:paraId="65E563E1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838" w:type="dxa"/>
            <w:vAlign w:val="center"/>
          </w:tcPr>
          <w:p w14:paraId="2C35A0A1" w14:textId="1814A1A6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184 987 712,0</w:t>
            </w:r>
          </w:p>
        </w:tc>
        <w:tc>
          <w:tcPr>
            <w:tcW w:w="1702" w:type="dxa"/>
            <w:vAlign w:val="center"/>
          </w:tcPr>
          <w:p w14:paraId="20601DED" w14:textId="5116B345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181 426 000,0</w:t>
            </w:r>
          </w:p>
        </w:tc>
        <w:tc>
          <w:tcPr>
            <w:tcW w:w="1702" w:type="dxa"/>
            <w:vAlign w:val="center"/>
          </w:tcPr>
          <w:p w14:paraId="2268D3FB" w14:textId="60DA6CBD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79 682 600,0</w:t>
            </w:r>
          </w:p>
        </w:tc>
        <w:tc>
          <w:tcPr>
            <w:tcW w:w="1702" w:type="dxa"/>
            <w:vAlign w:val="center"/>
          </w:tcPr>
          <w:p w14:paraId="2A991795" w14:textId="7C134BE7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78 657 700,0</w:t>
            </w:r>
          </w:p>
        </w:tc>
        <w:tc>
          <w:tcPr>
            <w:tcW w:w="1702" w:type="dxa"/>
            <w:vAlign w:val="center"/>
          </w:tcPr>
          <w:p w14:paraId="4E2A68F9" w14:textId="2AEF44AA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105 305 112,0</w:t>
            </w:r>
          </w:p>
        </w:tc>
        <w:tc>
          <w:tcPr>
            <w:tcW w:w="1702" w:type="dxa"/>
            <w:vAlign w:val="center"/>
          </w:tcPr>
          <w:p w14:paraId="4C09FAFD" w14:textId="3FA8E7CC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102 768 300,0</w:t>
            </w:r>
          </w:p>
        </w:tc>
      </w:tr>
      <w:tr w:rsidR="00466ADA" w:rsidRPr="009B52B3" w14:paraId="721D0497" w14:textId="77777777" w:rsidTr="00D351E8">
        <w:trPr>
          <w:trHeight w:val="709"/>
        </w:trPr>
        <w:tc>
          <w:tcPr>
            <w:tcW w:w="567" w:type="dxa"/>
            <w:hideMark/>
          </w:tcPr>
          <w:p w14:paraId="1C21E1DD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253" w:type="dxa"/>
            <w:hideMark/>
          </w:tcPr>
          <w:p w14:paraId="5AE2AE9B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городского округа «Город Чита»</w:t>
            </w:r>
          </w:p>
        </w:tc>
        <w:tc>
          <w:tcPr>
            <w:tcW w:w="1838" w:type="dxa"/>
            <w:vAlign w:val="center"/>
          </w:tcPr>
          <w:p w14:paraId="4551498C" w14:textId="72B3DD70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3 294 454 100,0</w:t>
            </w:r>
          </w:p>
        </w:tc>
        <w:tc>
          <w:tcPr>
            <w:tcW w:w="1702" w:type="dxa"/>
            <w:vAlign w:val="center"/>
          </w:tcPr>
          <w:p w14:paraId="5A7F6683" w14:textId="1C6E50E0" w:rsidR="00466ADA" w:rsidRPr="00D351E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51E8">
              <w:rPr>
                <w:sz w:val="22"/>
                <w:szCs w:val="22"/>
              </w:rPr>
              <w:t>3 208 860 400,0</w:t>
            </w:r>
          </w:p>
        </w:tc>
        <w:tc>
          <w:tcPr>
            <w:tcW w:w="1702" w:type="dxa"/>
            <w:vAlign w:val="center"/>
          </w:tcPr>
          <w:p w14:paraId="648C8395" w14:textId="4D67B95E" w:rsidR="00466ADA" w:rsidRPr="00D351E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51E8">
              <w:rPr>
                <w:sz w:val="22"/>
                <w:szCs w:val="22"/>
              </w:rPr>
              <w:t>1 532 105 500,0</w:t>
            </w:r>
          </w:p>
        </w:tc>
        <w:tc>
          <w:tcPr>
            <w:tcW w:w="1702" w:type="dxa"/>
            <w:vAlign w:val="center"/>
          </w:tcPr>
          <w:p w14:paraId="7DA0DCB7" w14:textId="53165F9E" w:rsidR="00466ADA" w:rsidRPr="00D351E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51E8">
              <w:rPr>
                <w:sz w:val="22"/>
                <w:szCs w:val="22"/>
              </w:rPr>
              <w:t>1 507 046 400,0</w:t>
            </w:r>
          </w:p>
        </w:tc>
        <w:tc>
          <w:tcPr>
            <w:tcW w:w="1702" w:type="dxa"/>
            <w:vAlign w:val="center"/>
          </w:tcPr>
          <w:p w14:paraId="1F4066C6" w14:textId="06DEC367" w:rsidR="00466ADA" w:rsidRPr="00D351E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51E8">
              <w:rPr>
                <w:sz w:val="22"/>
                <w:szCs w:val="22"/>
              </w:rPr>
              <w:t>1 762 348 600,0</w:t>
            </w:r>
          </w:p>
        </w:tc>
        <w:tc>
          <w:tcPr>
            <w:tcW w:w="1702" w:type="dxa"/>
            <w:vAlign w:val="center"/>
          </w:tcPr>
          <w:p w14:paraId="04B36B03" w14:textId="796896D3" w:rsidR="00466ADA" w:rsidRPr="00D351E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D351E8">
              <w:rPr>
                <w:sz w:val="22"/>
                <w:szCs w:val="22"/>
              </w:rPr>
              <w:t>1 701 814 000,0</w:t>
            </w:r>
          </w:p>
        </w:tc>
      </w:tr>
      <w:tr w:rsidR="00466ADA" w:rsidRPr="009B52B3" w14:paraId="541A4696" w14:textId="77777777" w:rsidTr="00D351E8">
        <w:trPr>
          <w:trHeight w:val="338"/>
        </w:trPr>
        <w:tc>
          <w:tcPr>
            <w:tcW w:w="567" w:type="dxa"/>
            <w:hideMark/>
          </w:tcPr>
          <w:p w14:paraId="5E45FF07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253" w:type="dxa"/>
            <w:hideMark/>
          </w:tcPr>
          <w:p w14:paraId="3E559838" w14:textId="77777777" w:rsidR="00466ADA" w:rsidRPr="009B52B3" w:rsidRDefault="00466ADA" w:rsidP="009B52B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B52B3">
              <w:rPr>
                <w:rFonts w:eastAsiaTheme="minorEastAsia"/>
                <w:color w:val="000000"/>
                <w:sz w:val="22"/>
                <w:szCs w:val="22"/>
              </w:rPr>
              <w:t>Бюджет городского округа закрытое административно-территориальное образование поселок Горный Забайкальского края</w:t>
            </w:r>
          </w:p>
        </w:tc>
        <w:tc>
          <w:tcPr>
            <w:tcW w:w="1838" w:type="dxa"/>
            <w:vAlign w:val="center"/>
          </w:tcPr>
          <w:p w14:paraId="74BD6CAA" w14:textId="0E7086C6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104 922 000,0</w:t>
            </w:r>
          </w:p>
        </w:tc>
        <w:tc>
          <w:tcPr>
            <w:tcW w:w="1702" w:type="dxa"/>
            <w:vAlign w:val="center"/>
          </w:tcPr>
          <w:p w14:paraId="21FEAB2C" w14:textId="2757FB27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26549">
              <w:t>103 036 700,0</w:t>
            </w:r>
          </w:p>
        </w:tc>
        <w:tc>
          <w:tcPr>
            <w:tcW w:w="1702" w:type="dxa"/>
            <w:vAlign w:val="center"/>
          </w:tcPr>
          <w:p w14:paraId="41F982BD" w14:textId="524296F2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53 292 600,0</w:t>
            </w:r>
          </w:p>
        </w:tc>
        <w:tc>
          <w:tcPr>
            <w:tcW w:w="1702" w:type="dxa"/>
            <w:vAlign w:val="center"/>
          </w:tcPr>
          <w:p w14:paraId="1C1958A4" w14:textId="6E975551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A4B">
              <w:t>52 715 400,0</w:t>
            </w:r>
          </w:p>
        </w:tc>
        <w:tc>
          <w:tcPr>
            <w:tcW w:w="1702" w:type="dxa"/>
            <w:vAlign w:val="center"/>
          </w:tcPr>
          <w:p w14:paraId="136A461A" w14:textId="287E6110" w:rsidR="00466ADA" w:rsidRPr="005B148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  <w:r w:rsidRPr="00EA480E">
              <w:t>51 629 400,0</w:t>
            </w:r>
          </w:p>
        </w:tc>
        <w:tc>
          <w:tcPr>
            <w:tcW w:w="1702" w:type="dxa"/>
            <w:vAlign w:val="center"/>
          </w:tcPr>
          <w:p w14:paraId="6F100199" w14:textId="2A260CBF" w:rsidR="00466ADA" w:rsidRPr="003B0F68" w:rsidRDefault="00466ADA" w:rsidP="00D35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A480E">
              <w:t>50 321 300,0</w:t>
            </w:r>
          </w:p>
        </w:tc>
      </w:tr>
    </w:tbl>
    <w:p w14:paraId="0F12DA03" w14:textId="77777777" w:rsidR="009B52B3" w:rsidRPr="009B52B3" w:rsidRDefault="009B52B3" w:rsidP="009B52B3">
      <w:pPr>
        <w:tabs>
          <w:tab w:val="left" w:pos="7500"/>
        </w:tabs>
        <w:jc w:val="center"/>
        <w:rPr>
          <w:sz w:val="28"/>
          <w:szCs w:val="28"/>
          <w:lang w:val="en-US"/>
        </w:rPr>
      </w:pPr>
    </w:p>
    <w:p w14:paraId="61425FAF" w14:textId="77777777" w:rsidR="009B52B3" w:rsidRPr="009B52B3" w:rsidRDefault="009B52B3" w:rsidP="009B52B3">
      <w:pPr>
        <w:tabs>
          <w:tab w:val="left" w:pos="7500"/>
        </w:tabs>
        <w:jc w:val="center"/>
        <w:rPr>
          <w:sz w:val="28"/>
          <w:szCs w:val="28"/>
          <w:lang w:val="en-US"/>
        </w:rPr>
      </w:pPr>
    </w:p>
    <w:p w14:paraId="4A5D9810" w14:textId="77777777" w:rsidR="009B52B3" w:rsidRPr="009B52B3" w:rsidRDefault="009B52B3" w:rsidP="009B52B3">
      <w:pPr>
        <w:tabs>
          <w:tab w:val="left" w:pos="7500"/>
        </w:tabs>
        <w:jc w:val="center"/>
        <w:rPr>
          <w:sz w:val="28"/>
          <w:szCs w:val="28"/>
          <w:lang w:val="en-US"/>
        </w:rPr>
      </w:pPr>
      <w:r w:rsidRPr="009B52B3">
        <w:rPr>
          <w:sz w:val="28"/>
          <w:szCs w:val="28"/>
          <w:lang w:val="en-US"/>
        </w:rPr>
        <w:t>________________________</w:t>
      </w:r>
    </w:p>
    <w:p w14:paraId="6F8E93B7" w14:textId="77777777" w:rsidR="009B52B3" w:rsidRDefault="009B52B3" w:rsidP="005D4E97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p w14:paraId="4BC5C419" w14:textId="77777777" w:rsidR="009B52B3" w:rsidRDefault="009B52B3" w:rsidP="005D4E97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p w14:paraId="7D00CD38" w14:textId="77777777" w:rsidR="009B52B3" w:rsidRDefault="009B52B3" w:rsidP="005D4E97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p w14:paraId="22CDCAE4" w14:textId="77777777" w:rsidR="009B52B3" w:rsidRDefault="009B52B3" w:rsidP="005D4E97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p w14:paraId="4BED55BC" w14:textId="77777777" w:rsidR="009B52B3" w:rsidRDefault="009B52B3" w:rsidP="005D4E97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p w14:paraId="6AFEDD05" w14:textId="77777777" w:rsidR="009B52B3" w:rsidRDefault="009B52B3" w:rsidP="005D4E97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p w14:paraId="4E71ECD8" w14:textId="77777777" w:rsidR="009B52B3" w:rsidRDefault="009B52B3" w:rsidP="005D4E97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</w:p>
    <w:p w14:paraId="7C60C6B5" w14:textId="77777777" w:rsidR="009B52B3" w:rsidRDefault="009B52B3" w:rsidP="00D21CF2">
      <w:pPr>
        <w:spacing w:line="360" w:lineRule="auto"/>
        <w:outlineLvl w:val="0"/>
        <w:rPr>
          <w:color w:val="000000"/>
          <w:sz w:val="28"/>
          <w:szCs w:val="28"/>
        </w:rPr>
      </w:pPr>
    </w:p>
    <w:p w14:paraId="35C69D26" w14:textId="552ECC66" w:rsidR="00F409FF" w:rsidRDefault="00F409FF" w:rsidP="00F24811">
      <w:pPr>
        <w:spacing w:line="360" w:lineRule="auto"/>
        <w:ind w:left="5103"/>
        <w:jc w:val="right"/>
        <w:outlineLvl w:val="0"/>
        <w:rPr>
          <w:sz w:val="28"/>
          <w:szCs w:val="28"/>
        </w:rPr>
      </w:pPr>
    </w:p>
    <w:sectPr w:rsidR="00F409FF" w:rsidSect="00F24811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05791" w14:textId="77777777" w:rsidR="00795257" w:rsidRDefault="00795257" w:rsidP="003C25B6">
      <w:r>
        <w:separator/>
      </w:r>
    </w:p>
  </w:endnote>
  <w:endnote w:type="continuationSeparator" w:id="0">
    <w:p w14:paraId="1E459A01" w14:textId="77777777" w:rsidR="00795257" w:rsidRDefault="00795257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D37D6" w14:textId="77777777" w:rsidR="00466ADA" w:rsidRDefault="00466AD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06406" w14:textId="77777777" w:rsidR="00466ADA" w:rsidRDefault="00466ADA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04CE" w14:textId="77777777" w:rsidR="00466ADA" w:rsidRDefault="00466AD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922A" w14:textId="77777777" w:rsidR="00795257" w:rsidRDefault="00795257" w:rsidP="003C25B6">
      <w:r>
        <w:separator/>
      </w:r>
    </w:p>
  </w:footnote>
  <w:footnote w:type="continuationSeparator" w:id="0">
    <w:p w14:paraId="494E32C1" w14:textId="77777777" w:rsidR="00795257" w:rsidRDefault="00795257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9185D" w14:textId="77777777" w:rsidR="00466ADA" w:rsidRDefault="00466ADA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1784DB3" w14:textId="77777777" w:rsidR="00466ADA" w:rsidRDefault="00466A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CD44" w14:textId="77777777" w:rsidR="00466ADA" w:rsidRDefault="00466ADA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385E">
      <w:rPr>
        <w:rStyle w:val="ac"/>
        <w:noProof/>
      </w:rPr>
      <w:t>6</w:t>
    </w:r>
    <w:r>
      <w:rPr>
        <w:rStyle w:val="ac"/>
      </w:rPr>
      <w:fldChar w:fldCharType="end"/>
    </w:r>
  </w:p>
  <w:p w14:paraId="5C17A735" w14:textId="77777777" w:rsidR="00466ADA" w:rsidRDefault="00466A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268B7" w14:textId="77777777" w:rsidR="00466ADA" w:rsidRDefault="00466A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000111"/>
    <w:rsid w:val="000005B5"/>
    <w:rsid w:val="000039D0"/>
    <w:rsid w:val="00004EE2"/>
    <w:rsid w:val="00005520"/>
    <w:rsid w:val="00006282"/>
    <w:rsid w:val="000126F0"/>
    <w:rsid w:val="00013CA9"/>
    <w:rsid w:val="00013F18"/>
    <w:rsid w:val="00013F68"/>
    <w:rsid w:val="00014690"/>
    <w:rsid w:val="000175F2"/>
    <w:rsid w:val="0001797E"/>
    <w:rsid w:val="00017A8B"/>
    <w:rsid w:val="00023499"/>
    <w:rsid w:val="00025A98"/>
    <w:rsid w:val="00026D60"/>
    <w:rsid w:val="00030684"/>
    <w:rsid w:val="00030AD4"/>
    <w:rsid w:val="00030B67"/>
    <w:rsid w:val="000310FC"/>
    <w:rsid w:val="0003760B"/>
    <w:rsid w:val="00043387"/>
    <w:rsid w:val="00047087"/>
    <w:rsid w:val="000475AE"/>
    <w:rsid w:val="00051E66"/>
    <w:rsid w:val="0005269F"/>
    <w:rsid w:val="00052D7F"/>
    <w:rsid w:val="00054570"/>
    <w:rsid w:val="00055203"/>
    <w:rsid w:val="000563F4"/>
    <w:rsid w:val="00056882"/>
    <w:rsid w:val="000605B5"/>
    <w:rsid w:val="000610B5"/>
    <w:rsid w:val="0006278D"/>
    <w:rsid w:val="0006342A"/>
    <w:rsid w:val="00063E57"/>
    <w:rsid w:val="0006463B"/>
    <w:rsid w:val="00065FEF"/>
    <w:rsid w:val="00070CAE"/>
    <w:rsid w:val="0007139F"/>
    <w:rsid w:val="00071CF7"/>
    <w:rsid w:val="00073686"/>
    <w:rsid w:val="00074F1A"/>
    <w:rsid w:val="00076024"/>
    <w:rsid w:val="00077F2D"/>
    <w:rsid w:val="00080CD1"/>
    <w:rsid w:val="00081896"/>
    <w:rsid w:val="00084B15"/>
    <w:rsid w:val="000904CF"/>
    <w:rsid w:val="00091176"/>
    <w:rsid w:val="00094CC1"/>
    <w:rsid w:val="00094D91"/>
    <w:rsid w:val="00095EDF"/>
    <w:rsid w:val="00096B5A"/>
    <w:rsid w:val="000A12B6"/>
    <w:rsid w:val="000A180D"/>
    <w:rsid w:val="000A2E87"/>
    <w:rsid w:val="000A461F"/>
    <w:rsid w:val="000A4DB5"/>
    <w:rsid w:val="000A7739"/>
    <w:rsid w:val="000B05D0"/>
    <w:rsid w:val="000B061A"/>
    <w:rsid w:val="000B1277"/>
    <w:rsid w:val="000B3A55"/>
    <w:rsid w:val="000B3E3B"/>
    <w:rsid w:val="000B5A41"/>
    <w:rsid w:val="000B6536"/>
    <w:rsid w:val="000B6E81"/>
    <w:rsid w:val="000B7CB8"/>
    <w:rsid w:val="000C2353"/>
    <w:rsid w:val="000C48E9"/>
    <w:rsid w:val="000C524F"/>
    <w:rsid w:val="000D05AC"/>
    <w:rsid w:val="000D1452"/>
    <w:rsid w:val="000D158D"/>
    <w:rsid w:val="000D15FD"/>
    <w:rsid w:val="000D3AA0"/>
    <w:rsid w:val="000D3BB3"/>
    <w:rsid w:val="000D3CBC"/>
    <w:rsid w:val="000D7049"/>
    <w:rsid w:val="000E149F"/>
    <w:rsid w:val="000E1537"/>
    <w:rsid w:val="000E166E"/>
    <w:rsid w:val="000E1752"/>
    <w:rsid w:val="000E1C31"/>
    <w:rsid w:val="000E60BF"/>
    <w:rsid w:val="000E722F"/>
    <w:rsid w:val="000E7F17"/>
    <w:rsid w:val="000F3234"/>
    <w:rsid w:val="000F39CC"/>
    <w:rsid w:val="000F445B"/>
    <w:rsid w:val="000F4606"/>
    <w:rsid w:val="000F69CF"/>
    <w:rsid w:val="00100F29"/>
    <w:rsid w:val="00103D47"/>
    <w:rsid w:val="0010419C"/>
    <w:rsid w:val="00104FA3"/>
    <w:rsid w:val="001063EE"/>
    <w:rsid w:val="00107D83"/>
    <w:rsid w:val="00112947"/>
    <w:rsid w:val="0011392D"/>
    <w:rsid w:val="00114086"/>
    <w:rsid w:val="001151D0"/>
    <w:rsid w:val="00115A58"/>
    <w:rsid w:val="00116AC4"/>
    <w:rsid w:val="0012328E"/>
    <w:rsid w:val="001259DC"/>
    <w:rsid w:val="001272B3"/>
    <w:rsid w:val="00130BCC"/>
    <w:rsid w:val="00131138"/>
    <w:rsid w:val="00132344"/>
    <w:rsid w:val="00135162"/>
    <w:rsid w:val="001414BE"/>
    <w:rsid w:val="0014215F"/>
    <w:rsid w:val="001451D3"/>
    <w:rsid w:val="0014781E"/>
    <w:rsid w:val="00150D38"/>
    <w:rsid w:val="00151B20"/>
    <w:rsid w:val="00152CD8"/>
    <w:rsid w:val="001574B1"/>
    <w:rsid w:val="0015781F"/>
    <w:rsid w:val="00157F61"/>
    <w:rsid w:val="00160602"/>
    <w:rsid w:val="0016101D"/>
    <w:rsid w:val="00162609"/>
    <w:rsid w:val="00167BCA"/>
    <w:rsid w:val="00170088"/>
    <w:rsid w:val="00170EEE"/>
    <w:rsid w:val="0017139D"/>
    <w:rsid w:val="001802C9"/>
    <w:rsid w:val="00180D94"/>
    <w:rsid w:val="00181DAC"/>
    <w:rsid w:val="00182905"/>
    <w:rsid w:val="00182A23"/>
    <w:rsid w:val="00183BC7"/>
    <w:rsid w:val="001873D7"/>
    <w:rsid w:val="00187CA4"/>
    <w:rsid w:val="00190A00"/>
    <w:rsid w:val="0019170D"/>
    <w:rsid w:val="00191DB9"/>
    <w:rsid w:val="00192112"/>
    <w:rsid w:val="00193FF6"/>
    <w:rsid w:val="0019431B"/>
    <w:rsid w:val="001973C0"/>
    <w:rsid w:val="001A0945"/>
    <w:rsid w:val="001A1B93"/>
    <w:rsid w:val="001A29FE"/>
    <w:rsid w:val="001A32EC"/>
    <w:rsid w:val="001A6124"/>
    <w:rsid w:val="001B439E"/>
    <w:rsid w:val="001B4A89"/>
    <w:rsid w:val="001B4D7E"/>
    <w:rsid w:val="001B7728"/>
    <w:rsid w:val="001B79B8"/>
    <w:rsid w:val="001B7C98"/>
    <w:rsid w:val="001B7CA9"/>
    <w:rsid w:val="001C27ED"/>
    <w:rsid w:val="001C6C52"/>
    <w:rsid w:val="001C79CB"/>
    <w:rsid w:val="001D1B43"/>
    <w:rsid w:val="001D5FF0"/>
    <w:rsid w:val="001E1C6F"/>
    <w:rsid w:val="001E2A75"/>
    <w:rsid w:val="001E352F"/>
    <w:rsid w:val="001E416A"/>
    <w:rsid w:val="001E4738"/>
    <w:rsid w:val="001E542D"/>
    <w:rsid w:val="001E605B"/>
    <w:rsid w:val="001F1B41"/>
    <w:rsid w:val="001F226A"/>
    <w:rsid w:val="001F2715"/>
    <w:rsid w:val="001F40AB"/>
    <w:rsid w:val="001F5292"/>
    <w:rsid w:val="001F5777"/>
    <w:rsid w:val="001F5F61"/>
    <w:rsid w:val="002052D3"/>
    <w:rsid w:val="00205427"/>
    <w:rsid w:val="00205685"/>
    <w:rsid w:val="00206137"/>
    <w:rsid w:val="00212705"/>
    <w:rsid w:val="00212B90"/>
    <w:rsid w:val="00213834"/>
    <w:rsid w:val="002144EA"/>
    <w:rsid w:val="00215118"/>
    <w:rsid w:val="00216111"/>
    <w:rsid w:val="0021685A"/>
    <w:rsid w:val="002178C8"/>
    <w:rsid w:val="0022076F"/>
    <w:rsid w:val="002211DD"/>
    <w:rsid w:val="002216F7"/>
    <w:rsid w:val="0022292A"/>
    <w:rsid w:val="002268AC"/>
    <w:rsid w:val="002274B8"/>
    <w:rsid w:val="00230A99"/>
    <w:rsid w:val="0023140F"/>
    <w:rsid w:val="00233343"/>
    <w:rsid w:val="00234967"/>
    <w:rsid w:val="00237DD9"/>
    <w:rsid w:val="00243096"/>
    <w:rsid w:val="00243318"/>
    <w:rsid w:val="00243AFC"/>
    <w:rsid w:val="002441A6"/>
    <w:rsid w:val="00244EDD"/>
    <w:rsid w:val="00244EEB"/>
    <w:rsid w:val="0025083A"/>
    <w:rsid w:val="0025292B"/>
    <w:rsid w:val="00253479"/>
    <w:rsid w:val="00253C12"/>
    <w:rsid w:val="00262DA8"/>
    <w:rsid w:val="00265A96"/>
    <w:rsid w:val="00265EE1"/>
    <w:rsid w:val="002672A6"/>
    <w:rsid w:val="00267A58"/>
    <w:rsid w:val="00271839"/>
    <w:rsid w:val="002718FA"/>
    <w:rsid w:val="0027229A"/>
    <w:rsid w:val="00274D9C"/>
    <w:rsid w:val="00277565"/>
    <w:rsid w:val="00277DE3"/>
    <w:rsid w:val="00280502"/>
    <w:rsid w:val="00280BBF"/>
    <w:rsid w:val="002854AE"/>
    <w:rsid w:val="00292135"/>
    <w:rsid w:val="00297B9A"/>
    <w:rsid w:val="002A1519"/>
    <w:rsid w:val="002A1D02"/>
    <w:rsid w:val="002A21EC"/>
    <w:rsid w:val="002A3EE1"/>
    <w:rsid w:val="002A5975"/>
    <w:rsid w:val="002A6839"/>
    <w:rsid w:val="002A6892"/>
    <w:rsid w:val="002A7102"/>
    <w:rsid w:val="002A735D"/>
    <w:rsid w:val="002B0593"/>
    <w:rsid w:val="002B1E7C"/>
    <w:rsid w:val="002B1EDA"/>
    <w:rsid w:val="002B5432"/>
    <w:rsid w:val="002C10B2"/>
    <w:rsid w:val="002C10CC"/>
    <w:rsid w:val="002C141B"/>
    <w:rsid w:val="002C174A"/>
    <w:rsid w:val="002C227F"/>
    <w:rsid w:val="002C340A"/>
    <w:rsid w:val="002C3898"/>
    <w:rsid w:val="002C3B35"/>
    <w:rsid w:val="002C5E62"/>
    <w:rsid w:val="002C6D15"/>
    <w:rsid w:val="002C7297"/>
    <w:rsid w:val="002D3225"/>
    <w:rsid w:val="002E1270"/>
    <w:rsid w:val="002E19B1"/>
    <w:rsid w:val="002E28C9"/>
    <w:rsid w:val="002E3935"/>
    <w:rsid w:val="002E4C9B"/>
    <w:rsid w:val="002E64E8"/>
    <w:rsid w:val="002F08A3"/>
    <w:rsid w:val="002F106B"/>
    <w:rsid w:val="002F259D"/>
    <w:rsid w:val="002F37C1"/>
    <w:rsid w:val="002F592D"/>
    <w:rsid w:val="002F598E"/>
    <w:rsid w:val="002F5EA7"/>
    <w:rsid w:val="002F6553"/>
    <w:rsid w:val="00301D34"/>
    <w:rsid w:val="00302635"/>
    <w:rsid w:val="00302E47"/>
    <w:rsid w:val="00306435"/>
    <w:rsid w:val="00306BCF"/>
    <w:rsid w:val="00315C4B"/>
    <w:rsid w:val="00315E65"/>
    <w:rsid w:val="00317413"/>
    <w:rsid w:val="00317A5A"/>
    <w:rsid w:val="0032276C"/>
    <w:rsid w:val="003232BE"/>
    <w:rsid w:val="00323DCD"/>
    <w:rsid w:val="0032452C"/>
    <w:rsid w:val="003279F3"/>
    <w:rsid w:val="003339AC"/>
    <w:rsid w:val="0034033A"/>
    <w:rsid w:val="00343F7F"/>
    <w:rsid w:val="00344C09"/>
    <w:rsid w:val="00344E91"/>
    <w:rsid w:val="0034597D"/>
    <w:rsid w:val="003510AF"/>
    <w:rsid w:val="0035149D"/>
    <w:rsid w:val="00353FCD"/>
    <w:rsid w:val="00354A4C"/>
    <w:rsid w:val="00356BD2"/>
    <w:rsid w:val="00362F00"/>
    <w:rsid w:val="00365CF5"/>
    <w:rsid w:val="003666D5"/>
    <w:rsid w:val="00366F5E"/>
    <w:rsid w:val="00367A06"/>
    <w:rsid w:val="003732A5"/>
    <w:rsid w:val="003750BA"/>
    <w:rsid w:val="00377296"/>
    <w:rsid w:val="003816DB"/>
    <w:rsid w:val="00381CBE"/>
    <w:rsid w:val="003827AE"/>
    <w:rsid w:val="003831A2"/>
    <w:rsid w:val="003833D2"/>
    <w:rsid w:val="003847C6"/>
    <w:rsid w:val="00384D84"/>
    <w:rsid w:val="00385EEB"/>
    <w:rsid w:val="00386D01"/>
    <w:rsid w:val="00386EA9"/>
    <w:rsid w:val="00391973"/>
    <w:rsid w:val="00391BDF"/>
    <w:rsid w:val="003A139B"/>
    <w:rsid w:val="003A2592"/>
    <w:rsid w:val="003A2BAC"/>
    <w:rsid w:val="003A5A84"/>
    <w:rsid w:val="003A7A85"/>
    <w:rsid w:val="003B06BB"/>
    <w:rsid w:val="003B0F68"/>
    <w:rsid w:val="003B176C"/>
    <w:rsid w:val="003B409F"/>
    <w:rsid w:val="003B4311"/>
    <w:rsid w:val="003B4983"/>
    <w:rsid w:val="003B6750"/>
    <w:rsid w:val="003C0DC0"/>
    <w:rsid w:val="003C25B6"/>
    <w:rsid w:val="003C2D93"/>
    <w:rsid w:val="003C3F1F"/>
    <w:rsid w:val="003C4B44"/>
    <w:rsid w:val="003C4D5A"/>
    <w:rsid w:val="003C6D89"/>
    <w:rsid w:val="003C7E2E"/>
    <w:rsid w:val="003D2933"/>
    <w:rsid w:val="003D2CEB"/>
    <w:rsid w:val="003D2DC8"/>
    <w:rsid w:val="003D4382"/>
    <w:rsid w:val="003D4CC1"/>
    <w:rsid w:val="003E0401"/>
    <w:rsid w:val="003E1393"/>
    <w:rsid w:val="003E2011"/>
    <w:rsid w:val="003E268C"/>
    <w:rsid w:val="003E2F41"/>
    <w:rsid w:val="003E42E2"/>
    <w:rsid w:val="003E4944"/>
    <w:rsid w:val="003E70D8"/>
    <w:rsid w:val="003E7CDD"/>
    <w:rsid w:val="003F02AE"/>
    <w:rsid w:val="003F13AE"/>
    <w:rsid w:val="003F31A3"/>
    <w:rsid w:val="003F40D9"/>
    <w:rsid w:val="004045C1"/>
    <w:rsid w:val="0041009B"/>
    <w:rsid w:val="00410B91"/>
    <w:rsid w:val="0041432D"/>
    <w:rsid w:val="00415202"/>
    <w:rsid w:val="004160D3"/>
    <w:rsid w:val="00417896"/>
    <w:rsid w:val="00420DAA"/>
    <w:rsid w:val="00422AAC"/>
    <w:rsid w:val="004238F6"/>
    <w:rsid w:val="004251EA"/>
    <w:rsid w:val="00427910"/>
    <w:rsid w:val="00430685"/>
    <w:rsid w:val="00430ED4"/>
    <w:rsid w:val="004316D9"/>
    <w:rsid w:val="004319FE"/>
    <w:rsid w:val="004339CE"/>
    <w:rsid w:val="00441C7F"/>
    <w:rsid w:val="00441F93"/>
    <w:rsid w:val="00442688"/>
    <w:rsid w:val="0044536A"/>
    <w:rsid w:val="004453C2"/>
    <w:rsid w:val="0044637D"/>
    <w:rsid w:val="0044659C"/>
    <w:rsid w:val="00452091"/>
    <w:rsid w:val="00452EC0"/>
    <w:rsid w:val="00457526"/>
    <w:rsid w:val="00457C39"/>
    <w:rsid w:val="00460C51"/>
    <w:rsid w:val="00462978"/>
    <w:rsid w:val="00464598"/>
    <w:rsid w:val="00466ADA"/>
    <w:rsid w:val="00467897"/>
    <w:rsid w:val="004720F2"/>
    <w:rsid w:val="004727FA"/>
    <w:rsid w:val="004745AA"/>
    <w:rsid w:val="00474DB3"/>
    <w:rsid w:val="004751DA"/>
    <w:rsid w:val="004834D1"/>
    <w:rsid w:val="004839D7"/>
    <w:rsid w:val="0048454B"/>
    <w:rsid w:val="004846D3"/>
    <w:rsid w:val="004846EB"/>
    <w:rsid w:val="004862D4"/>
    <w:rsid w:val="004862D8"/>
    <w:rsid w:val="00486C08"/>
    <w:rsid w:val="00487707"/>
    <w:rsid w:val="004916C6"/>
    <w:rsid w:val="00491B26"/>
    <w:rsid w:val="00491FE7"/>
    <w:rsid w:val="00492C20"/>
    <w:rsid w:val="004958CA"/>
    <w:rsid w:val="004A1FED"/>
    <w:rsid w:val="004A4088"/>
    <w:rsid w:val="004A538C"/>
    <w:rsid w:val="004A54B1"/>
    <w:rsid w:val="004A6593"/>
    <w:rsid w:val="004A7C11"/>
    <w:rsid w:val="004B50D0"/>
    <w:rsid w:val="004B5343"/>
    <w:rsid w:val="004C165D"/>
    <w:rsid w:val="004C1A56"/>
    <w:rsid w:val="004C3C69"/>
    <w:rsid w:val="004C4EEB"/>
    <w:rsid w:val="004C4F96"/>
    <w:rsid w:val="004C5389"/>
    <w:rsid w:val="004C5541"/>
    <w:rsid w:val="004C5A5B"/>
    <w:rsid w:val="004C5C4D"/>
    <w:rsid w:val="004C64F5"/>
    <w:rsid w:val="004D31BC"/>
    <w:rsid w:val="004D56E9"/>
    <w:rsid w:val="004D5FB3"/>
    <w:rsid w:val="004D62F3"/>
    <w:rsid w:val="004D7653"/>
    <w:rsid w:val="004D7C43"/>
    <w:rsid w:val="004E34D9"/>
    <w:rsid w:val="004E35EA"/>
    <w:rsid w:val="004E6D1B"/>
    <w:rsid w:val="004F0406"/>
    <w:rsid w:val="004F1A35"/>
    <w:rsid w:val="004F235F"/>
    <w:rsid w:val="004F3122"/>
    <w:rsid w:val="004F4339"/>
    <w:rsid w:val="004F5726"/>
    <w:rsid w:val="004F616E"/>
    <w:rsid w:val="004F6BA1"/>
    <w:rsid w:val="004F76EB"/>
    <w:rsid w:val="005014AC"/>
    <w:rsid w:val="00501DCA"/>
    <w:rsid w:val="00505ED9"/>
    <w:rsid w:val="00511B88"/>
    <w:rsid w:val="005123B9"/>
    <w:rsid w:val="005136ED"/>
    <w:rsid w:val="00514D29"/>
    <w:rsid w:val="00515485"/>
    <w:rsid w:val="005156A0"/>
    <w:rsid w:val="00516AFA"/>
    <w:rsid w:val="005174D4"/>
    <w:rsid w:val="0051785C"/>
    <w:rsid w:val="005207B2"/>
    <w:rsid w:val="0052339B"/>
    <w:rsid w:val="00526A1F"/>
    <w:rsid w:val="00527794"/>
    <w:rsid w:val="00530C0E"/>
    <w:rsid w:val="00531A06"/>
    <w:rsid w:val="005322F5"/>
    <w:rsid w:val="0053289A"/>
    <w:rsid w:val="00532ED3"/>
    <w:rsid w:val="0053364E"/>
    <w:rsid w:val="00533B87"/>
    <w:rsid w:val="00534192"/>
    <w:rsid w:val="00535619"/>
    <w:rsid w:val="00535B4A"/>
    <w:rsid w:val="00537AA1"/>
    <w:rsid w:val="00540378"/>
    <w:rsid w:val="00544B00"/>
    <w:rsid w:val="005478C3"/>
    <w:rsid w:val="00555B75"/>
    <w:rsid w:val="00557282"/>
    <w:rsid w:val="005601C8"/>
    <w:rsid w:val="00560B3F"/>
    <w:rsid w:val="00564CC0"/>
    <w:rsid w:val="0056561B"/>
    <w:rsid w:val="00567365"/>
    <w:rsid w:val="00567F1F"/>
    <w:rsid w:val="005764FD"/>
    <w:rsid w:val="00583D1A"/>
    <w:rsid w:val="005912C4"/>
    <w:rsid w:val="00597BFD"/>
    <w:rsid w:val="005A028F"/>
    <w:rsid w:val="005A13B3"/>
    <w:rsid w:val="005A1FAA"/>
    <w:rsid w:val="005A34B6"/>
    <w:rsid w:val="005A6F2E"/>
    <w:rsid w:val="005A74E8"/>
    <w:rsid w:val="005A7C3D"/>
    <w:rsid w:val="005B1488"/>
    <w:rsid w:val="005B3DFB"/>
    <w:rsid w:val="005B4746"/>
    <w:rsid w:val="005B4B0E"/>
    <w:rsid w:val="005B4E8A"/>
    <w:rsid w:val="005C2616"/>
    <w:rsid w:val="005C37E6"/>
    <w:rsid w:val="005D14BE"/>
    <w:rsid w:val="005D2C65"/>
    <w:rsid w:val="005D3D77"/>
    <w:rsid w:val="005D4E97"/>
    <w:rsid w:val="005D5961"/>
    <w:rsid w:val="005D75FA"/>
    <w:rsid w:val="005E3490"/>
    <w:rsid w:val="005E49C1"/>
    <w:rsid w:val="005E7839"/>
    <w:rsid w:val="005F0E98"/>
    <w:rsid w:val="005F2A43"/>
    <w:rsid w:val="005F4409"/>
    <w:rsid w:val="005F61C6"/>
    <w:rsid w:val="005F6B78"/>
    <w:rsid w:val="00601461"/>
    <w:rsid w:val="00601BD1"/>
    <w:rsid w:val="00602945"/>
    <w:rsid w:val="00602CB8"/>
    <w:rsid w:val="00603044"/>
    <w:rsid w:val="00603E6D"/>
    <w:rsid w:val="00603EF2"/>
    <w:rsid w:val="00604126"/>
    <w:rsid w:val="00604A8A"/>
    <w:rsid w:val="006055B9"/>
    <w:rsid w:val="006061EA"/>
    <w:rsid w:val="00606C93"/>
    <w:rsid w:val="00611087"/>
    <w:rsid w:val="00611387"/>
    <w:rsid w:val="0061186B"/>
    <w:rsid w:val="00614D75"/>
    <w:rsid w:val="006160C8"/>
    <w:rsid w:val="00617D8F"/>
    <w:rsid w:val="00620D3B"/>
    <w:rsid w:val="00622A0E"/>
    <w:rsid w:val="0062313E"/>
    <w:rsid w:val="00624439"/>
    <w:rsid w:val="006275EE"/>
    <w:rsid w:val="006276E0"/>
    <w:rsid w:val="0063132B"/>
    <w:rsid w:val="00634554"/>
    <w:rsid w:val="0063666D"/>
    <w:rsid w:val="006423BE"/>
    <w:rsid w:val="006453C9"/>
    <w:rsid w:val="006470F8"/>
    <w:rsid w:val="00650338"/>
    <w:rsid w:val="00652462"/>
    <w:rsid w:val="00652D0B"/>
    <w:rsid w:val="006530EB"/>
    <w:rsid w:val="00653310"/>
    <w:rsid w:val="006543EB"/>
    <w:rsid w:val="00655311"/>
    <w:rsid w:val="00660609"/>
    <w:rsid w:val="0066320C"/>
    <w:rsid w:val="00663845"/>
    <w:rsid w:val="00664E29"/>
    <w:rsid w:val="006653A6"/>
    <w:rsid w:val="006655BC"/>
    <w:rsid w:val="00667942"/>
    <w:rsid w:val="0067070A"/>
    <w:rsid w:val="006712EC"/>
    <w:rsid w:val="00671B73"/>
    <w:rsid w:val="006765EA"/>
    <w:rsid w:val="00676A7C"/>
    <w:rsid w:val="00676BB5"/>
    <w:rsid w:val="006770AB"/>
    <w:rsid w:val="00677AC8"/>
    <w:rsid w:val="00682CE9"/>
    <w:rsid w:val="006843DA"/>
    <w:rsid w:val="0068544B"/>
    <w:rsid w:val="006869C9"/>
    <w:rsid w:val="00687CBD"/>
    <w:rsid w:val="006901FF"/>
    <w:rsid w:val="00690204"/>
    <w:rsid w:val="00691769"/>
    <w:rsid w:val="00693A4A"/>
    <w:rsid w:val="0069585C"/>
    <w:rsid w:val="00695AB1"/>
    <w:rsid w:val="006A1C95"/>
    <w:rsid w:val="006A288F"/>
    <w:rsid w:val="006A4815"/>
    <w:rsid w:val="006A5170"/>
    <w:rsid w:val="006B0DBE"/>
    <w:rsid w:val="006B2BB1"/>
    <w:rsid w:val="006B364A"/>
    <w:rsid w:val="006C0218"/>
    <w:rsid w:val="006C2526"/>
    <w:rsid w:val="006C3073"/>
    <w:rsid w:val="006C3E1C"/>
    <w:rsid w:val="006C5260"/>
    <w:rsid w:val="006C5F71"/>
    <w:rsid w:val="006C7A79"/>
    <w:rsid w:val="006D104D"/>
    <w:rsid w:val="006D7D49"/>
    <w:rsid w:val="006E1A24"/>
    <w:rsid w:val="006E1C65"/>
    <w:rsid w:val="006E2F3E"/>
    <w:rsid w:val="006E39BB"/>
    <w:rsid w:val="006E424E"/>
    <w:rsid w:val="006F0665"/>
    <w:rsid w:val="006F0C81"/>
    <w:rsid w:val="006F2DC2"/>
    <w:rsid w:val="006F358E"/>
    <w:rsid w:val="006F4B27"/>
    <w:rsid w:val="007011ED"/>
    <w:rsid w:val="00704ACA"/>
    <w:rsid w:val="0071089B"/>
    <w:rsid w:val="007140D0"/>
    <w:rsid w:val="007153EC"/>
    <w:rsid w:val="00716370"/>
    <w:rsid w:val="007201C6"/>
    <w:rsid w:val="00720BEA"/>
    <w:rsid w:val="00720FCC"/>
    <w:rsid w:val="007217DB"/>
    <w:rsid w:val="007233E6"/>
    <w:rsid w:val="00723EC1"/>
    <w:rsid w:val="00724635"/>
    <w:rsid w:val="00725310"/>
    <w:rsid w:val="0072659D"/>
    <w:rsid w:val="00726B20"/>
    <w:rsid w:val="00731D6D"/>
    <w:rsid w:val="007349B8"/>
    <w:rsid w:val="00735177"/>
    <w:rsid w:val="00737126"/>
    <w:rsid w:val="00741843"/>
    <w:rsid w:val="007430E2"/>
    <w:rsid w:val="0074405A"/>
    <w:rsid w:val="007448CE"/>
    <w:rsid w:val="00746564"/>
    <w:rsid w:val="00746F94"/>
    <w:rsid w:val="00752C4E"/>
    <w:rsid w:val="00753CFF"/>
    <w:rsid w:val="00754F53"/>
    <w:rsid w:val="00756867"/>
    <w:rsid w:val="0075693B"/>
    <w:rsid w:val="00756F55"/>
    <w:rsid w:val="007632DC"/>
    <w:rsid w:val="00763B7C"/>
    <w:rsid w:val="0076436B"/>
    <w:rsid w:val="00766226"/>
    <w:rsid w:val="007662DB"/>
    <w:rsid w:val="007675D9"/>
    <w:rsid w:val="00771B39"/>
    <w:rsid w:val="00771B5A"/>
    <w:rsid w:val="00774D40"/>
    <w:rsid w:val="00774E30"/>
    <w:rsid w:val="00775000"/>
    <w:rsid w:val="00780D20"/>
    <w:rsid w:val="00781497"/>
    <w:rsid w:val="00781A00"/>
    <w:rsid w:val="00781F45"/>
    <w:rsid w:val="00783004"/>
    <w:rsid w:val="00783AF7"/>
    <w:rsid w:val="00784C81"/>
    <w:rsid w:val="007878A9"/>
    <w:rsid w:val="007904B1"/>
    <w:rsid w:val="00793033"/>
    <w:rsid w:val="00795257"/>
    <w:rsid w:val="007968A9"/>
    <w:rsid w:val="00797D47"/>
    <w:rsid w:val="007B03A3"/>
    <w:rsid w:val="007B1DD2"/>
    <w:rsid w:val="007B1EA9"/>
    <w:rsid w:val="007B28FB"/>
    <w:rsid w:val="007B5BFE"/>
    <w:rsid w:val="007B6A14"/>
    <w:rsid w:val="007B6BEB"/>
    <w:rsid w:val="007B734C"/>
    <w:rsid w:val="007B7DF1"/>
    <w:rsid w:val="007B7E47"/>
    <w:rsid w:val="007B7F8D"/>
    <w:rsid w:val="007C07CB"/>
    <w:rsid w:val="007C3593"/>
    <w:rsid w:val="007C3D83"/>
    <w:rsid w:val="007C46D8"/>
    <w:rsid w:val="007C48B7"/>
    <w:rsid w:val="007C4973"/>
    <w:rsid w:val="007C6211"/>
    <w:rsid w:val="007C67FA"/>
    <w:rsid w:val="007D0042"/>
    <w:rsid w:val="007D34FC"/>
    <w:rsid w:val="007D6204"/>
    <w:rsid w:val="007E04E1"/>
    <w:rsid w:val="007E1577"/>
    <w:rsid w:val="007E4B33"/>
    <w:rsid w:val="007E4C30"/>
    <w:rsid w:val="007E50D3"/>
    <w:rsid w:val="007E5626"/>
    <w:rsid w:val="007F1043"/>
    <w:rsid w:val="007F3698"/>
    <w:rsid w:val="007F42AA"/>
    <w:rsid w:val="007F745B"/>
    <w:rsid w:val="00801A68"/>
    <w:rsid w:val="00801BF2"/>
    <w:rsid w:val="00805609"/>
    <w:rsid w:val="00807B09"/>
    <w:rsid w:val="008106F1"/>
    <w:rsid w:val="00810742"/>
    <w:rsid w:val="00810871"/>
    <w:rsid w:val="00810D31"/>
    <w:rsid w:val="00813785"/>
    <w:rsid w:val="00814503"/>
    <w:rsid w:val="00814BC6"/>
    <w:rsid w:val="0081514B"/>
    <w:rsid w:val="0081523F"/>
    <w:rsid w:val="00816951"/>
    <w:rsid w:val="00821529"/>
    <w:rsid w:val="00822875"/>
    <w:rsid w:val="008229AC"/>
    <w:rsid w:val="00822C3C"/>
    <w:rsid w:val="00825648"/>
    <w:rsid w:val="008262C6"/>
    <w:rsid w:val="008303C8"/>
    <w:rsid w:val="00830AC5"/>
    <w:rsid w:val="00831BF9"/>
    <w:rsid w:val="00834571"/>
    <w:rsid w:val="00834604"/>
    <w:rsid w:val="00836C54"/>
    <w:rsid w:val="00842386"/>
    <w:rsid w:val="008443C7"/>
    <w:rsid w:val="00847132"/>
    <w:rsid w:val="008519A1"/>
    <w:rsid w:val="00851A5B"/>
    <w:rsid w:val="008547D1"/>
    <w:rsid w:val="00854E5F"/>
    <w:rsid w:val="008566EC"/>
    <w:rsid w:val="00856EF6"/>
    <w:rsid w:val="00857296"/>
    <w:rsid w:val="00861E90"/>
    <w:rsid w:val="00861F52"/>
    <w:rsid w:val="008638C0"/>
    <w:rsid w:val="00863A30"/>
    <w:rsid w:val="00864239"/>
    <w:rsid w:val="00865B7B"/>
    <w:rsid w:val="00866059"/>
    <w:rsid w:val="00866224"/>
    <w:rsid w:val="00871CAE"/>
    <w:rsid w:val="00874997"/>
    <w:rsid w:val="008806C0"/>
    <w:rsid w:val="008816A2"/>
    <w:rsid w:val="00884048"/>
    <w:rsid w:val="0088423C"/>
    <w:rsid w:val="00885FD1"/>
    <w:rsid w:val="00890DCB"/>
    <w:rsid w:val="00892128"/>
    <w:rsid w:val="00892A7F"/>
    <w:rsid w:val="00893F00"/>
    <w:rsid w:val="008953E8"/>
    <w:rsid w:val="008A11D2"/>
    <w:rsid w:val="008A1479"/>
    <w:rsid w:val="008A2091"/>
    <w:rsid w:val="008A783B"/>
    <w:rsid w:val="008B1DD2"/>
    <w:rsid w:val="008B24B3"/>
    <w:rsid w:val="008B53F3"/>
    <w:rsid w:val="008B7FEF"/>
    <w:rsid w:val="008C165D"/>
    <w:rsid w:val="008C18A1"/>
    <w:rsid w:val="008C3110"/>
    <w:rsid w:val="008C3933"/>
    <w:rsid w:val="008C3D02"/>
    <w:rsid w:val="008C63DE"/>
    <w:rsid w:val="008C6492"/>
    <w:rsid w:val="008C7BF6"/>
    <w:rsid w:val="008D137D"/>
    <w:rsid w:val="008D23C2"/>
    <w:rsid w:val="008D2C81"/>
    <w:rsid w:val="008D2EA6"/>
    <w:rsid w:val="008D72A1"/>
    <w:rsid w:val="008E1EC8"/>
    <w:rsid w:val="008E5DA1"/>
    <w:rsid w:val="008E6E16"/>
    <w:rsid w:val="008F044F"/>
    <w:rsid w:val="008F2788"/>
    <w:rsid w:val="008F3293"/>
    <w:rsid w:val="008F4108"/>
    <w:rsid w:val="008F74A7"/>
    <w:rsid w:val="008F75A2"/>
    <w:rsid w:val="009002AB"/>
    <w:rsid w:val="00901694"/>
    <w:rsid w:val="00902651"/>
    <w:rsid w:val="00903ED8"/>
    <w:rsid w:val="00907386"/>
    <w:rsid w:val="009132CE"/>
    <w:rsid w:val="00916F00"/>
    <w:rsid w:val="00920088"/>
    <w:rsid w:val="00920990"/>
    <w:rsid w:val="00921099"/>
    <w:rsid w:val="0092190C"/>
    <w:rsid w:val="00922A49"/>
    <w:rsid w:val="00922ACA"/>
    <w:rsid w:val="00931A20"/>
    <w:rsid w:val="00931B2A"/>
    <w:rsid w:val="00932BCA"/>
    <w:rsid w:val="009340A8"/>
    <w:rsid w:val="009350FE"/>
    <w:rsid w:val="00942FD2"/>
    <w:rsid w:val="00944F89"/>
    <w:rsid w:val="009451CE"/>
    <w:rsid w:val="009452E2"/>
    <w:rsid w:val="00945D3E"/>
    <w:rsid w:val="009510D1"/>
    <w:rsid w:val="0095163A"/>
    <w:rsid w:val="00951FB8"/>
    <w:rsid w:val="0096068D"/>
    <w:rsid w:val="0096195B"/>
    <w:rsid w:val="00963860"/>
    <w:rsid w:val="009669E0"/>
    <w:rsid w:val="00967C5B"/>
    <w:rsid w:val="00970503"/>
    <w:rsid w:val="00972A13"/>
    <w:rsid w:val="0097314B"/>
    <w:rsid w:val="0097331C"/>
    <w:rsid w:val="00973794"/>
    <w:rsid w:val="00974582"/>
    <w:rsid w:val="0097705D"/>
    <w:rsid w:val="00981732"/>
    <w:rsid w:val="00981A70"/>
    <w:rsid w:val="009826F3"/>
    <w:rsid w:val="009846F5"/>
    <w:rsid w:val="00984B28"/>
    <w:rsid w:val="00985B16"/>
    <w:rsid w:val="00987999"/>
    <w:rsid w:val="00991160"/>
    <w:rsid w:val="009935D5"/>
    <w:rsid w:val="00993BC6"/>
    <w:rsid w:val="00995144"/>
    <w:rsid w:val="009964B6"/>
    <w:rsid w:val="00996B08"/>
    <w:rsid w:val="00996BBC"/>
    <w:rsid w:val="00996D5D"/>
    <w:rsid w:val="009974E5"/>
    <w:rsid w:val="00997787"/>
    <w:rsid w:val="009A0E2D"/>
    <w:rsid w:val="009A1320"/>
    <w:rsid w:val="009A1B36"/>
    <w:rsid w:val="009A66A9"/>
    <w:rsid w:val="009A69B7"/>
    <w:rsid w:val="009A73FA"/>
    <w:rsid w:val="009B1BBA"/>
    <w:rsid w:val="009B32F8"/>
    <w:rsid w:val="009B4EC3"/>
    <w:rsid w:val="009B52B3"/>
    <w:rsid w:val="009B6698"/>
    <w:rsid w:val="009B686C"/>
    <w:rsid w:val="009B7C40"/>
    <w:rsid w:val="009C0BBB"/>
    <w:rsid w:val="009C0DAC"/>
    <w:rsid w:val="009C3918"/>
    <w:rsid w:val="009C44F2"/>
    <w:rsid w:val="009C47B2"/>
    <w:rsid w:val="009C54A7"/>
    <w:rsid w:val="009C5B4F"/>
    <w:rsid w:val="009C698D"/>
    <w:rsid w:val="009D1B7F"/>
    <w:rsid w:val="009D29E1"/>
    <w:rsid w:val="009D2ECB"/>
    <w:rsid w:val="009D33D2"/>
    <w:rsid w:val="009D4F65"/>
    <w:rsid w:val="009D5AD7"/>
    <w:rsid w:val="009D7F97"/>
    <w:rsid w:val="009E08F4"/>
    <w:rsid w:val="009E3810"/>
    <w:rsid w:val="009E42BA"/>
    <w:rsid w:val="009E4AEC"/>
    <w:rsid w:val="009E4D55"/>
    <w:rsid w:val="009E742D"/>
    <w:rsid w:val="009F4262"/>
    <w:rsid w:val="009F52CB"/>
    <w:rsid w:val="00A012E2"/>
    <w:rsid w:val="00A02423"/>
    <w:rsid w:val="00A03C10"/>
    <w:rsid w:val="00A04A80"/>
    <w:rsid w:val="00A1158B"/>
    <w:rsid w:val="00A118F3"/>
    <w:rsid w:val="00A124C3"/>
    <w:rsid w:val="00A1253F"/>
    <w:rsid w:val="00A14EDF"/>
    <w:rsid w:val="00A15D5F"/>
    <w:rsid w:val="00A15F3A"/>
    <w:rsid w:val="00A30BFA"/>
    <w:rsid w:val="00A31FF8"/>
    <w:rsid w:val="00A3323A"/>
    <w:rsid w:val="00A33CEE"/>
    <w:rsid w:val="00A33D71"/>
    <w:rsid w:val="00A34A75"/>
    <w:rsid w:val="00A34B9A"/>
    <w:rsid w:val="00A357F3"/>
    <w:rsid w:val="00A37553"/>
    <w:rsid w:val="00A41110"/>
    <w:rsid w:val="00A41CA2"/>
    <w:rsid w:val="00A421B1"/>
    <w:rsid w:val="00A43771"/>
    <w:rsid w:val="00A46D2D"/>
    <w:rsid w:val="00A51E5D"/>
    <w:rsid w:val="00A53CFB"/>
    <w:rsid w:val="00A5665A"/>
    <w:rsid w:val="00A579D3"/>
    <w:rsid w:val="00A57CB8"/>
    <w:rsid w:val="00A64586"/>
    <w:rsid w:val="00A64EB1"/>
    <w:rsid w:val="00A65893"/>
    <w:rsid w:val="00A677A0"/>
    <w:rsid w:val="00A67C71"/>
    <w:rsid w:val="00A7068A"/>
    <w:rsid w:val="00A71B2A"/>
    <w:rsid w:val="00A72636"/>
    <w:rsid w:val="00A72C85"/>
    <w:rsid w:val="00A736B8"/>
    <w:rsid w:val="00A74828"/>
    <w:rsid w:val="00A753C4"/>
    <w:rsid w:val="00A76102"/>
    <w:rsid w:val="00A761B2"/>
    <w:rsid w:val="00A764BF"/>
    <w:rsid w:val="00A76B31"/>
    <w:rsid w:val="00A80153"/>
    <w:rsid w:val="00A80545"/>
    <w:rsid w:val="00A84A0B"/>
    <w:rsid w:val="00A86FFD"/>
    <w:rsid w:val="00A9385E"/>
    <w:rsid w:val="00A956C5"/>
    <w:rsid w:val="00A95D45"/>
    <w:rsid w:val="00A9609F"/>
    <w:rsid w:val="00A96F44"/>
    <w:rsid w:val="00A976EA"/>
    <w:rsid w:val="00AA07E7"/>
    <w:rsid w:val="00AA1790"/>
    <w:rsid w:val="00AA56F8"/>
    <w:rsid w:val="00AA7807"/>
    <w:rsid w:val="00AB0FB3"/>
    <w:rsid w:val="00AB1D6C"/>
    <w:rsid w:val="00AB26BA"/>
    <w:rsid w:val="00AB4415"/>
    <w:rsid w:val="00AB5BBD"/>
    <w:rsid w:val="00AB5BE0"/>
    <w:rsid w:val="00AB7B79"/>
    <w:rsid w:val="00AC1F0F"/>
    <w:rsid w:val="00AC2E4D"/>
    <w:rsid w:val="00AC464D"/>
    <w:rsid w:val="00AC6612"/>
    <w:rsid w:val="00AD2328"/>
    <w:rsid w:val="00AD296B"/>
    <w:rsid w:val="00AD3098"/>
    <w:rsid w:val="00AD5139"/>
    <w:rsid w:val="00AD5D44"/>
    <w:rsid w:val="00AD6F06"/>
    <w:rsid w:val="00AE1C09"/>
    <w:rsid w:val="00AE3DC0"/>
    <w:rsid w:val="00AE4713"/>
    <w:rsid w:val="00AE499C"/>
    <w:rsid w:val="00AE65DC"/>
    <w:rsid w:val="00AE7B39"/>
    <w:rsid w:val="00AF0106"/>
    <w:rsid w:val="00AF0895"/>
    <w:rsid w:val="00AF1574"/>
    <w:rsid w:val="00AF1F67"/>
    <w:rsid w:val="00AF3CCB"/>
    <w:rsid w:val="00AF4000"/>
    <w:rsid w:val="00AF6865"/>
    <w:rsid w:val="00AF7B50"/>
    <w:rsid w:val="00B009CD"/>
    <w:rsid w:val="00B0210A"/>
    <w:rsid w:val="00B0266D"/>
    <w:rsid w:val="00B044E2"/>
    <w:rsid w:val="00B05A70"/>
    <w:rsid w:val="00B06509"/>
    <w:rsid w:val="00B10124"/>
    <w:rsid w:val="00B1224E"/>
    <w:rsid w:val="00B12482"/>
    <w:rsid w:val="00B130F5"/>
    <w:rsid w:val="00B15399"/>
    <w:rsid w:val="00B16302"/>
    <w:rsid w:val="00B17A2E"/>
    <w:rsid w:val="00B17B77"/>
    <w:rsid w:val="00B21243"/>
    <w:rsid w:val="00B21F1A"/>
    <w:rsid w:val="00B24793"/>
    <w:rsid w:val="00B257D9"/>
    <w:rsid w:val="00B26514"/>
    <w:rsid w:val="00B265D7"/>
    <w:rsid w:val="00B27868"/>
    <w:rsid w:val="00B3043A"/>
    <w:rsid w:val="00B31649"/>
    <w:rsid w:val="00B32E80"/>
    <w:rsid w:val="00B34CF8"/>
    <w:rsid w:val="00B35365"/>
    <w:rsid w:val="00B37957"/>
    <w:rsid w:val="00B434C4"/>
    <w:rsid w:val="00B43980"/>
    <w:rsid w:val="00B47E11"/>
    <w:rsid w:val="00B5278D"/>
    <w:rsid w:val="00B53AF3"/>
    <w:rsid w:val="00B54B7F"/>
    <w:rsid w:val="00B562A1"/>
    <w:rsid w:val="00B57C17"/>
    <w:rsid w:val="00B610B7"/>
    <w:rsid w:val="00B6114F"/>
    <w:rsid w:val="00B62BCC"/>
    <w:rsid w:val="00B6366B"/>
    <w:rsid w:val="00B63861"/>
    <w:rsid w:val="00B70681"/>
    <w:rsid w:val="00B71F31"/>
    <w:rsid w:val="00B72369"/>
    <w:rsid w:val="00B743A6"/>
    <w:rsid w:val="00B76EFF"/>
    <w:rsid w:val="00B779DC"/>
    <w:rsid w:val="00B81D8A"/>
    <w:rsid w:val="00B867A0"/>
    <w:rsid w:val="00B86895"/>
    <w:rsid w:val="00B873C0"/>
    <w:rsid w:val="00B91F22"/>
    <w:rsid w:val="00B92581"/>
    <w:rsid w:val="00B92777"/>
    <w:rsid w:val="00B969A7"/>
    <w:rsid w:val="00BA0BB4"/>
    <w:rsid w:val="00BA1A3E"/>
    <w:rsid w:val="00BA2A96"/>
    <w:rsid w:val="00BA3644"/>
    <w:rsid w:val="00BA36C4"/>
    <w:rsid w:val="00BA384A"/>
    <w:rsid w:val="00BA3CA7"/>
    <w:rsid w:val="00BA4FCB"/>
    <w:rsid w:val="00BB074D"/>
    <w:rsid w:val="00BB1010"/>
    <w:rsid w:val="00BB1351"/>
    <w:rsid w:val="00BB1CD9"/>
    <w:rsid w:val="00BB2044"/>
    <w:rsid w:val="00BB245A"/>
    <w:rsid w:val="00BB2A0D"/>
    <w:rsid w:val="00BB2B67"/>
    <w:rsid w:val="00BB2BE9"/>
    <w:rsid w:val="00BB3BB4"/>
    <w:rsid w:val="00BB3F80"/>
    <w:rsid w:val="00BB4143"/>
    <w:rsid w:val="00BB4FD5"/>
    <w:rsid w:val="00BB713F"/>
    <w:rsid w:val="00BB7736"/>
    <w:rsid w:val="00BC03E3"/>
    <w:rsid w:val="00BC1472"/>
    <w:rsid w:val="00BC23A2"/>
    <w:rsid w:val="00BC5EAB"/>
    <w:rsid w:val="00BC712B"/>
    <w:rsid w:val="00BD0D06"/>
    <w:rsid w:val="00BD0F1D"/>
    <w:rsid w:val="00BD1E10"/>
    <w:rsid w:val="00BD30F5"/>
    <w:rsid w:val="00BE4204"/>
    <w:rsid w:val="00BE4DFA"/>
    <w:rsid w:val="00BE6B8E"/>
    <w:rsid w:val="00BE6E0E"/>
    <w:rsid w:val="00BE7ED9"/>
    <w:rsid w:val="00BF2098"/>
    <w:rsid w:val="00BF481C"/>
    <w:rsid w:val="00C0018F"/>
    <w:rsid w:val="00C025A0"/>
    <w:rsid w:val="00C037FE"/>
    <w:rsid w:val="00C061DD"/>
    <w:rsid w:val="00C06392"/>
    <w:rsid w:val="00C0646C"/>
    <w:rsid w:val="00C14BF3"/>
    <w:rsid w:val="00C14FA3"/>
    <w:rsid w:val="00C211B6"/>
    <w:rsid w:val="00C227D3"/>
    <w:rsid w:val="00C234E6"/>
    <w:rsid w:val="00C246B3"/>
    <w:rsid w:val="00C316AB"/>
    <w:rsid w:val="00C338BA"/>
    <w:rsid w:val="00C340D3"/>
    <w:rsid w:val="00C373F0"/>
    <w:rsid w:val="00C403E4"/>
    <w:rsid w:val="00C42496"/>
    <w:rsid w:val="00C45792"/>
    <w:rsid w:val="00C47489"/>
    <w:rsid w:val="00C504A1"/>
    <w:rsid w:val="00C5283C"/>
    <w:rsid w:val="00C54B03"/>
    <w:rsid w:val="00C559F6"/>
    <w:rsid w:val="00C57772"/>
    <w:rsid w:val="00C617E8"/>
    <w:rsid w:val="00C63024"/>
    <w:rsid w:val="00C667DC"/>
    <w:rsid w:val="00C71840"/>
    <w:rsid w:val="00C743DC"/>
    <w:rsid w:val="00C7534F"/>
    <w:rsid w:val="00C75F81"/>
    <w:rsid w:val="00C7620C"/>
    <w:rsid w:val="00C76632"/>
    <w:rsid w:val="00C7787C"/>
    <w:rsid w:val="00C8249D"/>
    <w:rsid w:val="00C83265"/>
    <w:rsid w:val="00C835B9"/>
    <w:rsid w:val="00C8691D"/>
    <w:rsid w:val="00C90633"/>
    <w:rsid w:val="00C91C18"/>
    <w:rsid w:val="00C9645A"/>
    <w:rsid w:val="00C96B93"/>
    <w:rsid w:val="00C96C35"/>
    <w:rsid w:val="00CA174F"/>
    <w:rsid w:val="00CA1D80"/>
    <w:rsid w:val="00CA2939"/>
    <w:rsid w:val="00CA45A5"/>
    <w:rsid w:val="00CA60BD"/>
    <w:rsid w:val="00CB1B0D"/>
    <w:rsid w:val="00CB1DB3"/>
    <w:rsid w:val="00CB36FD"/>
    <w:rsid w:val="00CB556A"/>
    <w:rsid w:val="00CB698E"/>
    <w:rsid w:val="00CB7D38"/>
    <w:rsid w:val="00CC094B"/>
    <w:rsid w:val="00CC1F1A"/>
    <w:rsid w:val="00CC5D07"/>
    <w:rsid w:val="00CC6F2F"/>
    <w:rsid w:val="00CC78EA"/>
    <w:rsid w:val="00CD26AE"/>
    <w:rsid w:val="00CD592E"/>
    <w:rsid w:val="00CD5DF7"/>
    <w:rsid w:val="00CD7C2C"/>
    <w:rsid w:val="00CE02A2"/>
    <w:rsid w:val="00CE14F8"/>
    <w:rsid w:val="00CE2ED6"/>
    <w:rsid w:val="00CF1F6B"/>
    <w:rsid w:val="00CF3A2E"/>
    <w:rsid w:val="00CF4382"/>
    <w:rsid w:val="00CF58B7"/>
    <w:rsid w:val="00CF7A01"/>
    <w:rsid w:val="00CF7ED9"/>
    <w:rsid w:val="00D04679"/>
    <w:rsid w:val="00D065D3"/>
    <w:rsid w:val="00D13124"/>
    <w:rsid w:val="00D13E6C"/>
    <w:rsid w:val="00D154A0"/>
    <w:rsid w:val="00D1567F"/>
    <w:rsid w:val="00D16CE8"/>
    <w:rsid w:val="00D20EC1"/>
    <w:rsid w:val="00D21AC9"/>
    <w:rsid w:val="00D21CF2"/>
    <w:rsid w:val="00D22FE6"/>
    <w:rsid w:val="00D234BA"/>
    <w:rsid w:val="00D274E2"/>
    <w:rsid w:val="00D34E7A"/>
    <w:rsid w:val="00D351E8"/>
    <w:rsid w:val="00D356C0"/>
    <w:rsid w:val="00D36AFE"/>
    <w:rsid w:val="00D40EB4"/>
    <w:rsid w:val="00D4161C"/>
    <w:rsid w:val="00D44A22"/>
    <w:rsid w:val="00D45439"/>
    <w:rsid w:val="00D45C13"/>
    <w:rsid w:val="00D4631F"/>
    <w:rsid w:val="00D46EE2"/>
    <w:rsid w:val="00D475E9"/>
    <w:rsid w:val="00D50E2C"/>
    <w:rsid w:val="00D53F67"/>
    <w:rsid w:val="00D55919"/>
    <w:rsid w:val="00D57228"/>
    <w:rsid w:val="00D618DE"/>
    <w:rsid w:val="00D639A9"/>
    <w:rsid w:val="00D67EE5"/>
    <w:rsid w:val="00D7196A"/>
    <w:rsid w:val="00D72DF4"/>
    <w:rsid w:val="00D73E74"/>
    <w:rsid w:val="00D75817"/>
    <w:rsid w:val="00D76208"/>
    <w:rsid w:val="00D806DC"/>
    <w:rsid w:val="00D83431"/>
    <w:rsid w:val="00D83E25"/>
    <w:rsid w:val="00D844FE"/>
    <w:rsid w:val="00D86EBF"/>
    <w:rsid w:val="00D87339"/>
    <w:rsid w:val="00D87899"/>
    <w:rsid w:val="00D920B4"/>
    <w:rsid w:val="00D92A4B"/>
    <w:rsid w:val="00D9375B"/>
    <w:rsid w:val="00D956C5"/>
    <w:rsid w:val="00D959FA"/>
    <w:rsid w:val="00DA065F"/>
    <w:rsid w:val="00DA0ABB"/>
    <w:rsid w:val="00DA2073"/>
    <w:rsid w:val="00DA2270"/>
    <w:rsid w:val="00DA391A"/>
    <w:rsid w:val="00DA4647"/>
    <w:rsid w:val="00DA4905"/>
    <w:rsid w:val="00DA5BAC"/>
    <w:rsid w:val="00DB0FEB"/>
    <w:rsid w:val="00DB29D7"/>
    <w:rsid w:val="00DB2D80"/>
    <w:rsid w:val="00DB2DAB"/>
    <w:rsid w:val="00DB2EA8"/>
    <w:rsid w:val="00DB3031"/>
    <w:rsid w:val="00DB3C67"/>
    <w:rsid w:val="00DB597E"/>
    <w:rsid w:val="00DB6615"/>
    <w:rsid w:val="00DB68EA"/>
    <w:rsid w:val="00DC1DA1"/>
    <w:rsid w:val="00DC46A7"/>
    <w:rsid w:val="00DC54BD"/>
    <w:rsid w:val="00DC5934"/>
    <w:rsid w:val="00DC77E7"/>
    <w:rsid w:val="00DD1E8B"/>
    <w:rsid w:val="00DD2491"/>
    <w:rsid w:val="00DD5A2B"/>
    <w:rsid w:val="00DD77EE"/>
    <w:rsid w:val="00DD7DCD"/>
    <w:rsid w:val="00DE0F70"/>
    <w:rsid w:val="00DE2C78"/>
    <w:rsid w:val="00DE2F7D"/>
    <w:rsid w:val="00DE33C8"/>
    <w:rsid w:val="00DE378C"/>
    <w:rsid w:val="00DE45B7"/>
    <w:rsid w:val="00DE4CF5"/>
    <w:rsid w:val="00DE75C9"/>
    <w:rsid w:val="00DF3332"/>
    <w:rsid w:val="00DF47E0"/>
    <w:rsid w:val="00DF6331"/>
    <w:rsid w:val="00DF72A3"/>
    <w:rsid w:val="00E00D6D"/>
    <w:rsid w:val="00E01503"/>
    <w:rsid w:val="00E02C50"/>
    <w:rsid w:val="00E034D8"/>
    <w:rsid w:val="00E03A70"/>
    <w:rsid w:val="00E03D1A"/>
    <w:rsid w:val="00E05745"/>
    <w:rsid w:val="00E07A73"/>
    <w:rsid w:val="00E13992"/>
    <w:rsid w:val="00E15D97"/>
    <w:rsid w:val="00E165B6"/>
    <w:rsid w:val="00E16691"/>
    <w:rsid w:val="00E16964"/>
    <w:rsid w:val="00E200D9"/>
    <w:rsid w:val="00E20FCD"/>
    <w:rsid w:val="00E21089"/>
    <w:rsid w:val="00E24EEC"/>
    <w:rsid w:val="00E25FFD"/>
    <w:rsid w:val="00E35F0C"/>
    <w:rsid w:val="00E40600"/>
    <w:rsid w:val="00E41F06"/>
    <w:rsid w:val="00E4340E"/>
    <w:rsid w:val="00E434E9"/>
    <w:rsid w:val="00E44D93"/>
    <w:rsid w:val="00E457EE"/>
    <w:rsid w:val="00E45A96"/>
    <w:rsid w:val="00E45ABF"/>
    <w:rsid w:val="00E46236"/>
    <w:rsid w:val="00E468BD"/>
    <w:rsid w:val="00E47ECE"/>
    <w:rsid w:val="00E51BEC"/>
    <w:rsid w:val="00E5268A"/>
    <w:rsid w:val="00E54FEF"/>
    <w:rsid w:val="00E61218"/>
    <w:rsid w:val="00E6235D"/>
    <w:rsid w:val="00E62E1F"/>
    <w:rsid w:val="00E6681A"/>
    <w:rsid w:val="00E67806"/>
    <w:rsid w:val="00E7057C"/>
    <w:rsid w:val="00E73965"/>
    <w:rsid w:val="00E7614E"/>
    <w:rsid w:val="00E76DB3"/>
    <w:rsid w:val="00E76E08"/>
    <w:rsid w:val="00E7704D"/>
    <w:rsid w:val="00E7721F"/>
    <w:rsid w:val="00E801DD"/>
    <w:rsid w:val="00E81548"/>
    <w:rsid w:val="00E82AFF"/>
    <w:rsid w:val="00E83B10"/>
    <w:rsid w:val="00E851B5"/>
    <w:rsid w:val="00E85500"/>
    <w:rsid w:val="00E87CE2"/>
    <w:rsid w:val="00E9030B"/>
    <w:rsid w:val="00E92968"/>
    <w:rsid w:val="00E940A9"/>
    <w:rsid w:val="00E94E38"/>
    <w:rsid w:val="00EA08E0"/>
    <w:rsid w:val="00EA1617"/>
    <w:rsid w:val="00EA161F"/>
    <w:rsid w:val="00EA28F3"/>
    <w:rsid w:val="00EA72C3"/>
    <w:rsid w:val="00EB2501"/>
    <w:rsid w:val="00EB2B0F"/>
    <w:rsid w:val="00EB4490"/>
    <w:rsid w:val="00EB5A3F"/>
    <w:rsid w:val="00EC3A29"/>
    <w:rsid w:val="00EC502D"/>
    <w:rsid w:val="00EC5628"/>
    <w:rsid w:val="00ED07B9"/>
    <w:rsid w:val="00ED0AD1"/>
    <w:rsid w:val="00ED163D"/>
    <w:rsid w:val="00ED300E"/>
    <w:rsid w:val="00ED42B3"/>
    <w:rsid w:val="00ED47EC"/>
    <w:rsid w:val="00ED5996"/>
    <w:rsid w:val="00ED7B2F"/>
    <w:rsid w:val="00EE2E02"/>
    <w:rsid w:val="00EE56C6"/>
    <w:rsid w:val="00EE5D3F"/>
    <w:rsid w:val="00EF024B"/>
    <w:rsid w:val="00EF0E4F"/>
    <w:rsid w:val="00EF1DFA"/>
    <w:rsid w:val="00EF24B9"/>
    <w:rsid w:val="00EF2E4E"/>
    <w:rsid w:val="00EF2FC5"/>
    <w:rsid w:val="00EF3663"/>
    <w:rsid w:val="00EF3F36"/>
    <w:rsid w:val="00F0048A"/>
    <w:rsid w:val="00F0459B"/>
    <w:rsid w:val="00F078A6"/>
    <w:rsid w:val="00F114E5"/>
    <w:rsid w:val="00F122AF"/>
    <w:rsid w:val="00F12337"/>
    <w:rsid w:val="00F13777"/>
    <w:rsid w:val="00F14875"/>
    <w:rsid w:val="00F15153"/>
    <w:rsid w:val="00F15E1D"/>
    <w:rsid w:val="00F2275C"/>
    <w:rsid w:val="00F227D2"/>
    <w:rsid w:val="00F24811"/>
    <w:rsid w:val="00F249C3"/>
    <w:rsid w:val="00F25984"/>
    <w:rsid w:val="00F26C24"/>
    <w:rsid w:val="00F27D14"/>
    <w:rsid w:val="00F30605"/>
    <w:rsid w:val="00F30996"/>
    <w:rsid w:val="00F30B7C"/>
    <w:rsid w:val="00F339C5"/>
    <w:rsid w:val="00F33E3D"/>
    <w:rsid w:val="00F35199"/>
    <w:rsid w:val="00F36FA8"/>
    <w:rsid w:val="00F3798F"/>
    <w:rsid w:val="00F40178"/>
    <w:rsid w:val="00F409FF"/>
    <w:rsid w:val="00F42AA6"/>
    <w:rsid w:val="00F42FC7"/>
    <w:rsid w:val="00F44409"/>
    <w:rsid w:val="00F44C0C"/>
    <w:rsid w:val="00F45C23"/>
    <w:rsid w:val="00F461D6"/>
    <w:rsid w:val="00F46E73"/>
    <w:rsid w:val="00F4775D"/>
    <w:rsid w:val="00F47D47"/>
    <w:rsid w:val="00F525B5"/>
    <w:rsid w:val="00F52D26"/>
    <w:rsid w:val="00F53EF6"/>
    <w:rsid w:val="00F5455A"/>
    <w:rsid w:val="00F54FA9"/>
    <w:rsid w:val="00F55061"/>
    <w:rsid w:val="00F61BCC"/>
    <w:rsid w:val="00F6274D"/>
    <w:rsid w:val="00F63D23"/>
    <w:rsid w:val="00F63F26"/>
    <w:rsid w:val="00F64722"/>
    <w:rsid w:val="00F6653D"/>
    <w:rsid w:val="00F72BD4"/>
    <w:rsid w:val="00F73806"/>
    <w:rsid w:val="00F7442A"/>
    <w:rsid w:val="00F75FDA"/>
    <w:rsid w:val="00F84BC9"/>
    <w:rsid w:val="00F87F7F"/>
    <w:rsid w:val="00F906AE"/>
    <w:rsid w:val="00F9156B"/>
    <w:rsid w:val="00F946BD"/>
    <w:rsid w:val="00FA0070"/>
    <w:rsid w:val="00FA4D55"/>
    <w:rsid w:val="00FA618E"/>
    <w:rsid w:val="00FB24CD"/>
    <w:rsid w:val="00FB481E"/>
    <w:rsid w:val="00FB4CD8"/>
    <w:rsid w:val="00FB5509"/>
    <w:rsid w:val="00FB6DB9"/>
    <w:rsid w:val="00FB7C0E"/>
    <w:rsid w:val="00FC4CBB"/>
    <w:rsid w:val="00FC7ED1"/>
    <w:rsid w:val="00FD0D70"/>
    <w:rsid w:val="00FD164B"/>
    <w:rsid w:val="00FD232E"/>
    <w:rsid w:val="00FD6303"/>
    <w:rsid w:val="00FE2C66"/>
    <w:rsid w:val="00FE325D"/>
    <w:rsid w:val="00FE6F0B"/>
    <w:rsid w:val="00FE6F3D"/>
    <w:rsid w:val="00FE7D36"/>
    <w:rsid w:val="00FF2580"/>
    <w:rsid w:val="00FF2895"/>
    <w:rsid w:val="00FF5CE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D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  <w:style w:type="paragraph" w:styleId="af7">
    <w:name w:val="No Spacing"/>
    <w:uiPriority w:val="1"/>
    <w:qFormat/>
    <w:rsid w:val="009E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67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996BBC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f1"/>
    <w:uiPriority w:val="59"/>
    <w:rsid w:val="009B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  <w:style w:type="paragraph" w:styleId="af7">
    <w:name w:val="No Spacing"/>
    <w:uiPriority w:val="1"/>
    <w:qFormat/>
    <w:rsid w:val="009E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67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Hyperlink"/>
    <w:basedOn w:val="a0"/>
    <w:uiPriority w:val="99"/>
    <w:semiHidden/>
    <w:unhideWhenUsed/>
    <w:rsid w:val="00996BBC"/>
    <w:rPr>
      <w:color w:val="0000FF" w:themeColor="hyperlink"/>
      <w:u w:val="single"/>
    </w:rPr>
  </w:style>
  <w:style w:type="table" w:customStyle="1" w:styleId="110">
    <w:name w:val="Сетка таблицы11"/>
    <w:basedOn w:val="a1"/>
    <w:next w:val="af1"/>
    <w:uiPriority w:val="59"/>
    <w:rsid w:val="009B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8FE3-B811-41AF-848B-D877E9A6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user</cp:lastModifiedBy>
  <cp:revision>7</cp:revision>
  <cp:lastPrinted>2023-06-30T00:07:00Z</cp:lastPrinted>
  <dcterms:created xsi:type="dcterms:W3CDTF">2023-06-30T00:17:00Z</dcterms:created>
  <dcterms:modified xsi:type="dcterms:W3CDTF">2023-09-14T06:17:00Z</dcterms:modified>
</cp:coreProperties>
</file>