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018" w:rsidRPr="00334E2E" w:rsidRDefault="002E152D" w:rsidP="002E152D">
      <w:pPr>
        <w:keepNext/>
        <w:ind w:firstLine="0"/>
        <w:jc w:val="right"/>
        <w:outlineLvl w:val="0"/>
        <w:rPr>
          <w:lang w:eastAsia="ru-RU"/>
        </w:rPr>
      </w:pPr>
      <w:r>
        <w:rPr>
          <w:lang w:eastAsia="ru-RU"/>
        </w:rPr>
        <w:t>Приложение № 3</w:t>
      </w:r>
    </w:p>
    <w:tbl>
      <w:tblPr>
        <w:tblStyle w:val="a8"/>
        <w:tblW w:w="0" w:type="auto"/>
        <w:tblLook w:val="04A0"/>
      </w:tblPr>
      <w:tblGrid>
        <w:gridCol w:w="2943"/>
        <w:gridCol w:w="7088"/>
      </w:tblGrid>
      <w:tr w:rsidR="00D95018" w:rsidRPr="00334E2E" w:rsidTr="002E152D">
        <w:tc>
          <w:tcPr>
            <w:tcW w:w="2943" w:type="dxa"/>
          </w:tcPr>
          <w:p w:rsidR="00D95018" w:rsidRPr="00334E2E" w:rsidRDefault="00D95018" w:rsidP="0003281E">
            <w:pPr>
              <w:ind w:firstLine="0"/>
              <w:jc w:val="center"/>
              <w:rPr>
                <w:color w:val="000000"/>
                <w:lang w:eastAsia="ru-RU"/>
              </w:rPr>
            </w:pPr>
            <w:r w:rsidRPr="00334E2E">
              <w:rPr>
                <w:noProof/>
                <w:lang w:eastAsia="ru-RU"/>
              </w:rPr>
              <w:drawing>
                <wp:inline distT="0" distB="0" distL="0" distR="0">
                  <wp:extent cx="896169" cy="889000"/>
                  <wp:effectExtent l="0" t="0" r="0" b="6350"/>
                  <wp:docPr id="1" name="Рисунок 1" descr="D:\Documents\Конкурс\Конкурс 2018\logotip_mintrud_z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ocuments\Конкурс\Конкурс 2018\logotip_mintrud_z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6978" cy="8898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8" w:type="dxa"/>
          </w:tcPr>
          <w:p w:rsidR="00D95018" w:rsidRPr="0039554E" w:rsidRDefault="00D95018" w:rsidP="00D95018">
            <w:pPr>
              <w:keepNext/>
              <w:ind w:firstLine="0"/>
              <w:jc w:val="center"/>
              <w:outlineLvl w:val="0"/>
              <w:rPr>
                <w:b/>
                <w:lang w:eastAsia="ru-RU"/>
              </w:rPr>
            </w:pPr>
            <w:r w:rsidRPr="0039554E">
              <w:rPr>
                <w:b/>
                <w:lang w:eastAsia="ru-RU"/>
              </w:rPr>
              <w:t xml:space="preserve">Показатели, </w:t>
            </w:r>
          </w:p>
          <w:p w:rsidR="00D95018" w:rsidRPr="0039554E" w:rsidRDefault="00D95018" w:rsidP="00D95018">
            <w:pPr>
              <w:keepNext/>
              <w:ind w:firstLine="0"/>
              <w:jc w:val="center"/>
              <w:outlineLvl w:val="0"/>
              <w:rPr>
                <w:b/>
                <w:szCs w:val="20"/>
                <w:lang w:eastAsia="ru-RU"/>
              </w:rPr>
            </w:pPr>
            <w:proofErr w:type="gramStart"/>
            <w:r w:rsidRPr="0039554E">
              <w:rPr>
                <w:b/>
                <w:szCs w:val="20"/>
                <w:lang w:eastAsia="ru-RU"/>
              </w:rPr>
              <w:t>характеризующие</w:t>
            </w:r>
            <w:proofErr w:type="gramEnd"/>
            <w:r w:rsidRPr="0039554E">
              <w:rPr>
                <w:b/>
                <w:szCs w:val="20"/>
                <w:lang w:eastAsia="ru-RU"/>
              </w:rPr>
              <w:t xml:space="preserve"> работу специалиста по охране труда за 2018 год </w:t>
            </w:r>
          </w:p>
          <w:p w:rsidR="00D95018" w:rsidRPr="00334E2E" w:rsidRDefault="00D95018" w:rsidP="0003281E">
            <w:pPr>
              <w:ind w:firstLine="33"/>
              <w:jc w:val="center"/>
              <w:rPr>
                <w:color w:val="000000"/>
                <w:lang w:eastAsia="ru-RU"/>
              </w:rPr>
            </w:pPr>
          </w:p>
        </w:tc>
      </w:tr>
    </w:tbl>
    <w:p w:rsidR="00384FBE" w:rsidRPr="00334E2E" w:rsidRDefault="00384FBE" w:rsidP="00384FBE">
      <w:pPr>
        <w:ind w:firstLine="0"/>
        <w:jc w:val="left"/>
        <w:rPr>
          <w:color w:val="000000"/>
          <w:lang w:eastAsia="ru-RU"/>
        </w:rPr>
      </w:pPr>
    </w:p>
    <w:p w:rsidR="00384FBE" w:rsidRPr="00334E2E" w:rsidRDefault="00384FBE" w:rsidP="00384FBE">
      <w:pPr>
        <w:pStyle w:val="a3"/>
        <w:numPr>
          <w:ilvl w:val="0"/>
          <w:numId w:val="1"/>
        </w:numPr>
        <w:tabs>
          <w:tab w:val="left" w:pos="284"/>
        </w:tabs>
        <w:ind w:left="284" w:hanging="284"/>
        <w:jc w:val="left"/>
        <w:rPr>
          <w:color w:val="000000"/>
          <w:lang w:eastAsia="ru-RU"/>
        </w:rPr>
      </w:pPr>
      <w:r w:rsidRPr="00334E2E">
        <w:rPr>
          <w:color w:val="000000"/>
          <w:lang w:eastAsia="ru-RU"/>
        </w:rPr>
        <w:t>Ф.И.О. специалиста по охране труда ___________________________</w:t>
      </w:r>
      <w:r w:rsidR="00D679D2">
        <w:rPr>
          <w:color w:val="000000"/>
          <w:lang w:eastAsia="ru-RU"/>
        </w:rPr>
        <w:t>______</w:t>
      </w:r>
      <w:r w:rsidRPr="00334E2E">
        <w:rPr>
          <w:color w:val="000000"/>
          <w:lang w:eastAsia="ru-RU"/>
        </w:rPr>
        <w:t>__</w:t>
      </w:r>
    </w:p>
    <w:p w:rsidR="00384FBE" w:rsidRPr="00334E2E" w:rsidRDefault="00384FBE" w:rsidP="00384FBE">
      <w:pPr>
        <w:pStyle w:val="a3"/>
        <w:numPr>
          <w:ilvl w:val="0"/>
          <w:numId w:val="1"/>
        </w:numPr>
        <w:tabs>
          <w:tab w:val="left" w:pos="284"/>
        </w:tabs>
        <w:ind w:left="284" w:hanging="284"/>
        <w:jc w:val="left"/>
        <w:rPr>
          <w:color w:val="000000"/>
          <w:lang w:eastAsia="ru-RU"/>
        </w:rPr>
      </w:pPr>
      <w:r w:rsidRPr="00334E2E">
        <w:rPr>
          <w:color w:val="000000"/>
          <w:lang w:eastAsia="ru-RU"/>
        </w:rPr>
        <w:t xml:space="preserve">Стаж работы  специалистом по охране труда </w:t>
      </w:r>
      <w:r w:rsidR="00D679D2">
        <w:rPr>
          <w:color w:val="000000"/>
          <w:lang w:eastAsia="ru-RU"/>
        </w:rPr>
        <w:t>_________________________</w:t>
      </w:r>
      <w:r w:rsidRPr="00334E2E">
        <w:rPr>
          <w:color w:val="000000"/>
          <w:lang w:eastAsia="ru-RU"/>
        </w:rPr>
        <w:t>___</w:t>
      </w:r>
    </w:p>
    <w:p w:rsidR="00384FBE" w:rsidRPr="00334E2E" w:rsidRDefault="00384FBE" w:rsidP="00384FBE">
      <w:pPr>
        <w:pStyle w:val="a3"/>
        <w:numPr>
          <w:ilvl w:val="0"/>
          <w:numId w:val="1"/>
        </w:numPr>
        <w:tabs>
          <w:tab w:val="left" w:pos="284"/>
        </w:tabs>
        <w:ind w:left="284" w:hanging="284"/>
        <w:jc w:val="left"/>
        <w:rPr>
          <w:color w:val="000000"/>
          <w:lang w:eastAsia="ru-RU"/>
        </w:rPr>
      </w:pPr>
      <w:r w:rsidRPr="00334E2E">
        <w:rPr>
          <w:color w:val="000000"/>
          <w:lang w:eastAsia="ru-RU"/>
        </w:rPr>
        <w:t>Организация (полное наименование) ___________________________________</w:t>
      </w:r>
    </w:p>
    <w:p w:rsidR="00384FBE" w:rsidRPr="00334E2E" w:rsidRDefault="00384FBE" w:rsidP="00384FBE">
      <w:pPr>
        <w:pStyle w:val="a3"/>
        <w:numPr>
          <w:ilvl w:val="0"/>
          <w:numId w:val="1"/>
        </w:numPr>
        <w:tabs>
          <w:tab w:val="left" w:pos="284"/>
        </w:tabs>
        <w:ind w:left="284" w:hanging="284"/>
        <w:jc w:val="left"/>
        <w:rPr>
          <w:color w:val="000000"/>
          <w:lang w:eastAsia="ru-RU"/>
        </w:rPr>
      </w:pPr>
      <w:r w:rsidRPr="00334E2E">
        <w:rPr>
          <w:color w:val="000000"/>
          <w:lang w:eastAsia="ru-RU"/>
        </w:rPr>
        <w:t>Юридический адрес организации ______________________________________</w:t>
      </w:r>
    </w:p>
    <w:p w:rsidR="00384FBE" w:rsidRPr="00334E2E" w:rsidRDefault="00384FBE" w:rsidP="00384FBE">
      <w:pPr>
        <w:pStyle w:val="a3"/>
        <w:numPr>
          <w:ilvl w:val="0"/>
          <w:numId w:val="1"/>
        </w:numPr>
        <w:tabs>
          <w:tab w:val="left" w:pos="284"/>
        </w:tabs>
        <w:ind w:left="284" w:hanging="284"/>
        <w:jc w:val="left"/>
        <w:rPr>
          <w:color w:val="000000"/>
          <w:lang w:eastAsia="ru-RU"/>
        </w:rPr>
      </w:pPr>
      <w:r w:rsidRPr="00334E2E">
        <w:rPr>
          <w:color w:val="000000"/>
          <w:lang w:eastAsia="ru-RU"/>
        </w:rPr>
        <w:t>Почтовый адрес, телефон, факс. _______________________________________</w:t>
      </w:r>
    </w:p>
    <w:p w:rsidR="00384FBE" w:rsidRPr="00334E2E" w:rsidRDefault="00384FBE" w:rsidP="00384FBE">
      <w:pPr>
        <w:pStyle w:val="a3"/>
        <w:numPr>
          <w:ilvl w:val="0"/>
          <w:numId w:val="1"/>
        </w:numPr>
        <w:tabs>
          <w:tab w:val="left" w:pos="284"/>
        </w:tabs>
        <w:ind w:left="284" w:hanging="284"/>
        <w:jc w:val="left"/>
        <w:rPr>
          <w:color w:val="000000"/>
          <w:lang w:eastAsia="ru-RU"/>
        </w:rPr>
      </w:pPr>
      <w:r w:rsidRPr="00334E2E">
        <w:rPr>
          <w:color w:val="000000"/>
          <w:lang w:eastAsia="ru-RU"/>
        </w:rPr>
        <w:t>Основной вид деятельности (код по ОКВЭД) и отраслевая группа (в соответствии с настоящим Положением) ________________________________</w:t>
      </w:r>
    </w:p>
    <w:p w:rsidR="00384FBE" w:rsidRPr="00334E2E" w:rsidRDefault="00384FBE" w:rsidP="00384FBE">
      <w:pPr>
        <w:pStyle w:val="a3"/>
        <w:numPr>
          <w:ilvl w:val="0"/>
          <w:numId w:val="1"/>
        </w:numPr>
        <w:tabs>
          <w:tab w:val="left" w:pos="284"/>
        </w:tabs>
        <w:ind w:left="284" w:hanging="284"/>
        <w:jc w:val="left"/>
        <w:rPr>
          <w:color w:val="000000"/>
          <w:lang w:eastAsia="ru-RU"/>
        </w:rPr>
      </w:pPr>
      <w:r w:rsidRPr="00334E2E">
        <w:rPr>
          <w:color w:val="000000"/>
          <w:lang w:eastAsia="ru-RU"/>
        </w:rPr>
        <w:t>Среднесписочная численность работников _______, в том числе: женщин _______, лиц моложе 18 лет ______.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7087"/>
        <w:gridCol w:w="1135"/>
        <w:gridCol w:w="1134"/>
      </w:tblGrid>
      <w:tr w:rsidR="00384FBE" w:rsidRPr="00334E2E" w:rsidTr="00E51C78">
        <w:trPr>
          <w:trHeight w:val="516"/>
        </w:trPr>
        <w:tc>
          <w:tcPr>
            <w:tcW w:w="567" w:type="dxa"/>
            <w:vAlign w:val="center"/>
          </w:tcPr>
          <w:p w:rsidR="00384FBE" w:rsidRPr="00334E2E" w:rsidRDefault="00384FBE" w:rsidP="00E51C78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334E2E">
              <w:rPr>
                <w:sz w:val="24"/>
                <w:szCs w:val="24"/>
                <w:lang w:eastAsia="ru-RU"/>
              </w:rPr>
              <w:t xml:space="preserve">№ </w:t>
            </w:r>
          </w:p>
          <w:p w:rsidR="00384FBE" w:rsidRPr="00334E2E" w:rsidRDefault="00384FBE" w:rsidP="00E51C78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proofErr w:type="gramStart"/>
            <w:r w:rsidRPr="00334E2E">
              <w:rPr>
                <w:sz w:val="24"/>
                <w:szCs w:val="24"/>
                <w:lang w:eastAsia="ru-RU"/>
              </w:rPr>
              <w:t>п</w:t>
            </w:r>
            <w:proofErr w:type="gramEnd"/>
            <w:r w:rsidRPr="00334E2E">
              <w:rPr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087" w:type="dxa"/>
            <w:vAlign w:val="center"/>
          </w:tcPr>
          <w:p w:rsidR="00384FBE" w:rsidRPr="00334E2E" w:rsidRDefault="00384FBE" w:rsidP="00E51C78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334E2E">
              <w:rPr>
                <w:sz w:val="24"/>
                <w:szCs w:val="24"/>
                <w:lang w:eastAsia="ru-RU"/>
              </w:rPr>
              <w:t>Критерии оценки</w:t>
            </w:r>
          </w:p>
        </w:tc>
        <w:tc>
          <w:tcPr>
            <w:tcW w:w="1135" w:type="dxa"/>
          </w:tcPr>
          <w:p w:rsidR="00384FBE" w:rsidRPr="00334E2E" w:rsidRDefault="00384FBE" w:rsidP="00E51C78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34E2E">
              <w:rPr>
                <w:color w:val="000000"/>
                <w:sz w:val="24"/>
                <w:szCs w:val="24"/>
                <w:lang w:eastAsia="ru-RU"/>
              </w:rPr>
              <w:t xml:space="preserve">Данные за </w:t>
            </w:r>
            <w:r w:rsidR="00E60356" w:rsidRPr="00334E2E">
              <w:rPr>
                <w:color w:val="000000"/>
                <w:sz w:val="24"/>
                <w:szCs w:val="24"/>
                <w:lang w:eastAsia="ru-RU"/>
              </w:rPr>
              <w:t>2018</w:t>
            </w:r>
            <w:r w:rsidRPr="00334E2E">
              <w:rPr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</w:tcPr>
          <w:p w:rsidR="00384FBE" w:rsidRPr="00334E2E" w:rsidRDefault="00384FBE" w:rsidP="00E51C78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34E2E">
              <w:rPr>
                <w:color w:val="000000"/>
                <w:sz w:val="24"/>
                <w:szCs w:val="24"/>
                <w:lang w:eastAsia="ru-RU"/>
              </w:rPr>
              <w:t xml:space="preserve">Данные за </w:t>
            </w:r>
            <w:r w:rsidR="00E60356" w:rsidRPr="00334E2E">
              <w:rPr>
                <w:color w:val="000000"/>
                <w:sz w:val="24"/>
                <w:szCs w:val="24"/>
                <w:lang w:eastAsia="ru-RU"/>
              </w:rPr>
              <w:t>2017</w:t>
            </w:r>
            <w:r w:rsidRPr="00334E2E">
              <w:rPr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B07A05" w:rsidRPr="00334E2E" w:rsidTr="00E51C78">
        <w:trPr>
          <w:trHeight w:val="240"/>
        </w:trPr>
        <w:tc>
          <w:tcPr>
            <w:tcW w:w="567" w:type="dxa"/>
            <w:vMerge w:val="restart"/>
          </w:tcPr>
          <w:p w:rsidR="00B07A05" w:rsidRPr="00334E2E" w:rsidRDefault="00B07A05" w:rsidP="00E51C7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334E2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7" w:type="dxa"/>
          </w:tcPr>
          <w:p w:rsidR="00B07A05" w:rsidRPr="00334E2E" w:rsidRDefault="00B07A05" w:rsidP="00E51C78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334E2E">
              <w:rPr>
                <w:sz w:val="24"/>
                <w:szCs w:val="24"/>
                <w:lang w:eastAsia="ru-RU"/>
              </w:rPr>
              <w:t>Количество обученных требованиям охраны труда работников на специализированных курсах по охране труда (</w:t>
            </w:r>
            <w:proofErr w:type="gramStart"/>
            <w:r w:rsidRPr="00334E2E">
              <w:rPr>
                <w:sz w:val="24"/>
                <w:szCs w:val="24"/>
                <w:lang w:eastAsia="ru-RU"/>
              </w:rPr>
              <w:t>указать</w:t>
            </w:r>
            <w:r w:rsidRPr="00334E2E">
              <w:rPr>
                <w:color w:val="000000"/>
                <w:sz w:val="24"/>
                <w:szCs w:val="24"/>
                <w:lang w:eastAsia="ru-RU"/>
              </w:rPr>
              <w:t xml:space="preserve"> № и дату выдачи удостоверения/ нет</w:t>
            </w:r>
            <w:proofErr w:type="gramEnd"/>
            <w:r w:rsidRPr="00334E2E">
              <w:rPr>
                <w:color w:val="000000"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1135" w:type="dxa"/>
          </w:tcPr>
          <w:p w:rsidR="00B07A05" w:rsidRPr="00334E2E" w:rsidRDefault="00B07A05" w:rsidP="00E51C7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07A05" w:rsidRPr="00334E2E" w:rsidRDefault="00B07A05" w:rsidP="00E51C7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07A05" w:rsidRPr="00334E2E" w:rsidTr="00E51C78">
        <w:trPr>
          <w:trHeight w:val="240"/>
        </w:trPr>
        <w:tc>
          <w:tcPr>
            <w:tcW w:w="567" w:type="dxa"/>
            <w:vMerge/>
          </w:tcPr>
          <w:p w:rsidR="00B07A05" w:rsidRPr="00334E2E" w:rsidRDefault="00B07A05" w:rsidP="00E51C7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</w:tcPr>
          <w:p w:rsidR="00B07A05" w:rsidRPr="00334E2E" w:rsidRDefault="00B07A05" w:rsidP="00E60356">
            <w:pPr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334E2E">
              <w:rPr>
                <w:color w:val="000000"/>
                <w:sz w:val="24"/>
                <w:szCs w:val="24"/>
                <w:lang w:eastAsia="ru-RU"/>
              </w:rPr>
              <w:t>- руководителя организации;</w:t>
            </w:r>
          </w:p>
        </w:tc>
        <w:tc>
          <w:tcPr>
            <w:tcW w:w="1135" w:type="dxa"/>
          </w:tcPr>
          <w:p w:rsidR="00B07A05" w:rsidRPr="00334E2E" w:rsidRDefault="00B07A05" w:rsidP="00E51C7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07A05" w:rsidRPr="00334E2E" w:rsidRDefault="00B07A05" w:rsidP="00E51C7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07A05" w:rsidRPr="00334E2E" w:rsidTr="00E51C78">
        <w:trPr>
          <w:trHeight w:val="240"/>
        </w:trPr>
        <w:tc>
          <w:tcPr>
            <w:tcW w:w="567" w:type="dxa"/>
            <w:vMerge/>
          </w:tcPr>
          <w:p w:rsidR="00B07A05" w:rsidRPr="00334E2E" w:rsidRDefault="00B07A05" w:rsidP="00E51C7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</w:tcPr>
          <w:p w:rsidR="00B07A05" w:rsidRPr="00334E2E" w:rsidRDefault="00B07A05" w:rsidP="00E51C78">
            <w:pPr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334E2E">
              <w:rPr>
                <w:color w:val="000000"/>
                <w:sz w:val="24"/>
                <w:szCs w:val="24"/>
                <w:lang w:eastAsia="ru-RU"/>
              </w:rPr>
              <w:t>- специалиста по охране труда;</w:t>
            </w:r>
          </w:p>
        </w:tc>
        <w:tc>
          <w:tcPr>
            <w:tcW w:w="1135" w:type="dxa"/>
          </w:tcPr>
          <w:p w:rsidR="00B07A05" w:rsidRPr="00334E2E" w:rsidRDefault="00B07A05" w:rsidP="00E51C7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07A05" w:rsidRPr="00334E2E" w:rsidRDefault="00B07A05" w:rsidP="00E51C7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07A05" w:rsidRPr="00334E2E" w:rsidTr="00E51C78">
        <w:trPr>
          <w:trHeight w:val="240"/>
        </w:trPr>
        <w:tc>
          <w:tcPr>
            <w:tcW w:w="567" w:type="dxa"/>
            <w:vMerge/>
          </w:tcPr>
          <w:p w:rsidR="00B07A05" w:rsidRPr="00334E2E" w:rsidRDefault="00B07A05" w:rsidP="00E51C7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</w:tcPr>
          <w:p w:rsidR="00B07A05" w:rsidRPr="00334E2E" w:rsidRDefault="00B07A05" w:rsidP="00663398">
            <w:pPr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334E2E">
              <w:rPr>
                <w:color w:val="000000"/>
                <w:sz w:val="24"/>
                <w:szCs w:val="24"/>
                <w:lang w:eastAsia="ru-RU"/>
              </w:rPr>
              <w:t>- членов комиссии по охране труда;</w:t>
            </w:r>
          </w:p>
        </w:tc>
        <w:tc>
          <w:tcPr>
            <w:tcW w:w="1135" w:type="dxa"/>
          </w:tcPr>
          <w:p w:rsidR="00B07A05" w:rsidRPr="00334E2E" w:rsidRDefault="00B07A05" w:rsidP="00E51C7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07A05" w:rsidRPr="00334E2E" w:rsidRDefault="00B07A05" w:rsidP="00E51C7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07A05" w:rsidRPr="00334E2E" w:rsidTr="00E51C78">
        <w:trPr>
          <w:trHeight w:val="240"/>
        </w:trPr>
        <w:tc>
          <w:tcPr>
            <w:tcW w:w="567" w:type="dxa"/>
            <w:vMerge/>
          </w:tcPr>
          <w:p w:rsidR="00B07A05" w:rsidRPr="00334E2E" w:rsidRDefault="00B07A05" w:rsidP="00E51C7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</w:tcPr>
          <w:p w:rsidR="00B07A05" w:rsidRPr="00334E2E" w:rsidRDefault="00B07A05" w:rsidP="00663398">
            <w:pPr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334E2E">
              <w:rPr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334E2E">
              <w:rPr>
                <w:sz w:val="24"/>
                <w:szCs w:val="24"/>
              </w:rPr>
              <w:t>уполномоченных профсоюзов по охране труда</w:t>
            </w:r>
            <w:r>
              <w:rPr>
                <w:sz w:val="24"/>
                <w:szCs w:val="24"/>
              </w:rPr>
              <w:t>;</w:t>
            </w:r>
          </w:p>
        </w:tc>
        <w:tc>
          <w:tcPr>
            <w:tcW w:w="1135" w:type="dxa"/>
          </w:tcPr>
          <w:p w:rsidR="00B07A05" w:rsidRPr="00334E2E" w:rsidRDefault="00B07A05" w:rsidP="00E51C7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07A05" w:rsidRPr="00334E2E" w:rsidRDefault="00B07A05" w:rsidP="00E51C7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07A05" w:rsidRPr="00334E2E" w:rsidTr="00E51C78">
        <w:trPr>
          <w:trHeight w:val="240"/>
        </w:trPr>
        <w:tc>
          <w:tcPr>
            <w:tcW w:w="567" w:type="dxa"/>
            <w:vMerge/>
          </w:tcPr>
          <w:p w:rsidR="00B07A05" w:rsidRPr="00334E2E" w:rsidRDefault="00B07A05" w:rsidP="00E51C7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</w:tcPr>
          <w:p w:rsidR="00B07A05" w:rsidRPr="00334E2E" w:rsidRDefault="00B07A05" w:rsidP="00663398">
            <w:pPr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 наличие профсоюзной организации; да/нет</w:t>
            </w:r>
          </w:p>
        </w:tc>
        <w:tc>
          <w:tcPr>
            <w:tcW w:w="1135" w:type="dxa"/>
          </w:tcPr>
          <w:p w:rsidR="00B07A05" w:rsidRPr="00334E2E" w:rsidRDefault="00B07A05" w:rsidP="00E51C7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07A05" w:rsidRPr="00334E2E" w:rsidRDefault="00B07A05" w:rsidP="00E51C7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384FBE" w:rsidRPr="00334E2E" w:rsidTr="00E51C78">
        <w:trPr>
          <w:trHeight w:val="480"/>
        </w:trPr>
        <w:tc>
          <w:tcPr>
            <w:tcW w:w="567" w:type="dxa"/>
            <w:vMerge w:val="restart"/>
          </w:tcPr>
          <w:p w:rsidR="00384FBE" w:rsidRPr="00334E2E" w:rsidRDefault="00384FBE" w:rsidP="00E51C7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334E2E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7" w:type="dxa"/>
          </w:tcPr>
          <w:p w:rsidR="00384FBE" w:rsidRPr="00334E2E" w:rsidRDefault="00384FBE" w:rsidP="00E51C78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334E2E">
              <w:rPr>
                <w:sz w:val="24"/>
                <w:szCs w:val="24"/>
                <w:lang w:eastAsia="ru-RU"/>
              </w:rPr>
              <w:t xml:space="preserve">Наличие постоянно действующей системы </w:t>
            </w:r>
            <w:proofErr w:type="gramStart"/>
            <w:r w:rsidRPr="00334E2E">
              <w:rPr>
                <w:sz w:val="24"/>
                <w:szCs w:val="24"/>
                <w:lang w:eastAsia="ru-RU"/>
              </w:rPr>
              <w:t>обучения по охране</w:t>
            </w:r>
            <w:proofErr w:type="gramEnd"/>
            <w:r w:rsidRPr="00334E2E">
              <w:rPr>
                <w:sz w:val="24"/>
                <w:szCs w:val="24"/>
                <w:lang w:eastAsia="ru-RU"/>
              </w:rPr>
              <w:t xml:space="preserve"> труда работников предприятия:</w:t>
            </w:r>
          </w:p>
        </w:tc>
        <w:tc>
          <w:tcPr>
            <w:tcW w:w="1135" w:type="dxa"/>
          </w:tcPr>
          <w:p w:rsidR="00384FBE" w:rsidRPr="00334E2E" w:rsidRDefault="00384FBE" w:rsidP="00E51C78">
            <w:pPr>
              <w:ind w:firstLine="33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84FBE" w:rsidRPr="00334E2E" w:rsidRDefault="00384FBE" w:rsidP="00E51C7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384FBE" w:rsidRPr="00334E2E" w:rsidRDefault="00384FBE" w:rsidP="00E51C7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384FBE" w:rsidRPr="00334E2E" w:rsidTr="00E51C78">
        <w:trPr>
          <w:trHeight w:val="480"/>
        </w:trPr>
        <w:tc>
          <w:tcPr>
            <w:tcW w:w="567" w:type="dxa"/>
            <w:vMerge/>
          </w:tcPr>
          <w:p w:rsidR="00384FBE" w:rsidRPr="00334E2E" w:rsidRDefault="00384FBE" w:rsidP="00E51C7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</w:tcPr>
          <w:p w:rsidR="00384FBE" w:rsidRPr="00334E2E" w:rsidRDefault="00384FBE" w:rsidP="00E51C78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334E2E">
              <w:rPr>
                <w:sz w:val="24"/>
                <w:szCs w:val="24"/>
                <w:lang w:eastAsia="ru-RU"/>
              </w:rPr>
              <w:t>- приказ</w:t>
            </w:r>
            <w:r w:rsidR="009555DD" w:rsidRPr="00334E2E">
              <w:rPr>
                <w:sz w:val="24"/>
                <w:szCs w:val="24"/>
                <w:lang w:eastAsia="ru-RU"/>
              </w:rPr>
              <w:t>а</w:t>
            </w:r>
            <w:r w:rsidRPr="00334E2E">
              <w:rPr>
                <w:sz w:val="24"/>
                <w:szCs w:val="24"/>
                <w:lang w:eastAsia="ru-RU"/>
              </w:rPr>
              <w:t xml:space="preserve"> о создании комиссии по проверке знаний требований охраны труда, да/нет</w:t>
            </w:r>
          </w:p>
        </w:tc>
        <w:tc>
          <w:tcPr>
            <w:tcW w:w="1135" w:type="dxa"/>
          </w:tcPr>
          <w:p w:rsidR="00384FBE" w:rsidRPr="00334E2E" w:rsidRDefault="00384FBE" w:rsidP="00E51C78">
            <w:pPr>
              <w:ind w:firstLine="33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84FBE" w:rsidRPr="00334E2E" w:rsidRDefault="00384FBE" w:rsidP="00E51C7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384FBE" w:rsidRPr="00334E2E" w:rsidTr="00E51C78">
        <w:trPr>
          <w:trHeight w:val="258"/>
        </w:trPr>
        <w:tc>
          <w:tcPr>
            <w:tcW w:w="567" w:type="dxa"/>
            <w:vMerge/>
          </w:tcPr>
          <w:p w:rsidR="00384FBE" w:rsidRPr="00334E2E" w:rsidRDefault="00384FBE" w:rsidP="00E51C7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</w:tcPr>
          <w:p w:rsidR="00384FBE" w:rsidRPr="00334E2E" w:rsidRDefault="00384FBE" w:rsidP="009555DD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334E2E">
              <w:rPr>
                <w:sz w:val="24"/>
                <w:szCs w:val="24"/>
                <w:lang w:eastAsia="ru-RU"/>
              </w:rPr>
              <w:t>- программ обучения, да/нет</w:t>
            </w:r>
          </w:p>
        </w:tc>
        <w:tc>
          <w:tcPr>
            <w:tcW w:w="1135" w:type="dxa"/>
          </w:tcPr>
          <w:p w:rsidR="00384FBE" w:rsidRPr="00334E2E" w:rsidRDefault="00384FBE" w:rsidP="00E51C7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84FBE" w:rsidRPr="00334E2E" w:rsidRDefault="00384FBE" w:rsidP="00E51C7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384FBE" w:rsidRPr="00334E2E" w:rsidTr="00E51C78">
        <w:trPr>
          <w:trHeight w:val="205"/>
        </w:trPr>
        <w:tc>
          <w:tcPr>
            <w:tcW w:w="567" w:type="dxa"/>
            <w:vMerge/>
          </w:tcPr>
          <w:p w:rsidR="00384FBE" w:rsidRPr="00334E2E" w:rsidRDefault="00384FBE" w:rsidP="00E51C7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</w:tcPr>
          <w:p w:rsidR="00384FBE" w:rsidRPr="00334E2E" w:rsidRDefault="00384FBE" w:rsidP="009555DD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334E2E">
              <w:rPr>
                <w:sz w:val="24"/>
                <w:szCs w:val="24"/>
                <w:lang w:eastAsia="ru-RU"/>
              </w:rPr>
              <w:t>- графиков обучения, списков групп, да/нет</w:t>
            </w:r>
          </w:p>
        </w:tc>
        <w:tc>
          <w:tcPr>
            <w:tcW w:w="1135" w:type="dxa"/>
          </w:tcPr>
          <w:p w:rsidR="00384FBE" w:rsidRPr="00334E2E" w:rsidRDefault="00384FBE" w:rsidP="00E51C7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84FBE" w:rsidRPr="00334E2E" w:rsidRDefault="00384FBE" w:rsidP="00E51C7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384FBE" w:rsidRPr="00334E2E" w:rsidTr="00E51C78">
        <w:trPr>
          <w:trHeight w:val="205"/>
        </w:trPr>
        <w:tc>
          <w:tcPr>
            <w:tcW w:w="567" w:type="dxa"/>
            <w:vMerge/>
          </w:tcPr>
          <w:p w:rsidR="00384FBE" w:rsidRPr="00334E2E" w:rsidRDefault="00384FBE" w:rsidP="00E51C7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</w:tcPr>
          <w:p w:rsidR="00384FBE" w:rsidRPr="00334E2E" w:rsidRDefault="00384FBE" w:rsidP="009555DD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334E2E">
              <w:rPr>
                <w:sz w:val="24"/>
                <w:szCs w:val="24"/>
                <w:lang w:eastAsia="ru-RU"/>
              </w:rPr>
              <w:t>- протоколов проверки знаний требований по охране труда, да/нет</w:t>
            </w:r>
          </w:p>
        </w:tc>
        <w:tc>
          <w:tcPr>
            <w:tcW w:w="1135" w:type="dxa"/>
          </w:tcPr>
          <w:p w:rsidR="00384FBE" w:rsidRPr="00334E2E" w:rsidRDefault="00384FBE" w:rsidP="00E51C7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84FBE" w:rsidRPr="00334E2E" w:rsidRDefault="00384FBE" w:rsidP="00E51C7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384FBE" w:rsidRPr="00334E2E" w:rsidTr="00E51C78">
        <w:trPr>
          <w:trHeight w:val="205"/>
        </w:trPr>
        <w:tc>
          <w:tcPr>
            <w:tcW w:w="567" w:type="dxa"/>
            <w:vMerge/>
          </w:tcPr>
          <w:p w:rsidR="00384FBE" w:rsidRPr="00334E2E" w:rsidRDefault="00384FBE" w:rsidP="00E51C7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</w:tcPr>
          <w:p w:rsidR="00384FBE" w:rsidRPr="00334E2E" w:rsidRDefault="00384FBE" w:rsidP="00E51C78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334E2E">
              <w:rPr>
                <w:sz w:val="24"/>
                <w:szCs w:val="24"/>
                <w:lang w:eastAsia="ru-RU"/>
              </w:rPr>
              <w:t xml:space="preserve">- использование компьютерных программ </w:t>
            </w:r>
            <w:proofErr w:type="gramStart"/>
            <w:r w:rsidRPr="00334E2E">
              <w:rPr>
                <w:sz w:val="24"/>
                <w:szCs w:val="24"/>
                <w:lang w:eastAsia="ru-RU"/>
              </w:rPr>
              <w:t>обучения по охране</w:t>
            </w:r>
            <w:proofErr w:type="gramEnd"/>
            <w:r w:rsidRPr="00334E2E">
              <w:rPr>
                <w:sz w:val="24"/>
                <w:szCs w:val="24"/>
                <w:lang w:eastAsia="ru-RU"/>
              </w:rPr>
              <w:t xml:space="preserve"> труда, да/нет</w:t>
            </w:r>
          </w:p>
        </w:tc>
        <w:tc>
          <w:tcPr>
            <w:tcW w:w="1135" w:type="dxa"/>
          </w:tcPr>
          <w:p w:rsidR="00384FBE" w:rsidRPr="00334E2E" w:rsidRDefault="00384FBE" w:rsidP="00E51C7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84FBE" w:rsidRPr="00334E2E" w:rsidRDefault="00384FBE" w:rsidP="00E51C7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384FBE" w:rsidRPr="00334E2E" w:rsidTr="00E51C78">
        <w:trPr>
          <w:trHeight w:val="360"/>
        </w:trPr>
        <w:tc>
          <w:tcPr>
            <w:tcW w:w="567" w:type="dxa"/>
            <w:vMerge w:val="restart"/>
          </w:tcPr>
          <w:p w:rsidR="00384FBE" w:rsidRPr="00334E2E" w:rsidRDefault="00384FBE" w:rsidP="00E51C7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334E2E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7" w:type="dxa"/>
          </w:tcPr>
          <w:p w:rsidR="00384FBE" w:rsidRPr="00334E2E" w:rsidRDefault="00384FBE" w:rsidP="00E51C78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334E2E">
              <w:rPr>
                <w:sz w:val="24"/>
                <w:szCs w:val="24"/>
                <w:lang w:eastAsia="ru-RU"/>
              </w:rPr>
              <w:t>Уровень обучения и проверки знаний требований охраны тру</w:t>
            </w:r>
            <w:r w:rsidR="00663398" w:rsidRPr="00334E2E">
              <w:rPr>
                <w:sz w:val="24"/>
                <w:szCs w:val="24"/>
                <w:lang w:eastAsia="ru-RU"/>
              </w:rPr>
              <w:t>да работников</w:t>
            </w:r>
            <w:r w:rsidRPr="00334E2E">
              <w:rPr>
                <w:sz w:val="24"/>
                <w:szCs w:val="24"/>
                <w:lang w:eastAsia="ru-RU"/>
              </w:rPr>
              <w:t xml:space="preserve"> </w:t>
            </w:r>
            <w:r w:rsidR="00663398" w:rsidRPr="00334E2E">
              <w:rPr>
                <w:sz w:val="24"/>
                <w:szCs w:val="24"/>
                <w:lang w:eastAsia="ru-RU"/>
              </w:rPr>
              <w:t>(</w:t>
            </w:r>
            <w:r w:rsidRPr="00334E2E">
              <w:rPr>
                <w:sz w:val="24"/>
                <w:szCs w:val="24"/>
                <w:lang w:eastAsia="ru-RU"/>
              </w:rPr>
              <w:t>% от их общей численности</w:t>
            </w:r>
            <w:r w:rsidR="00663398" w:rsidRPr="00334E2E">
              <w:rPr>
                <w:sz w:val="24"/>
                <w:szCs w:val="24"/>
                <w:lang w:eastAsia="ru-RU"/>
              </w:rPr>
              <w:t>):</w:t>
            </w:r>
            <w:r w:rsidRPr="00334E2E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5" w:type="dxa"/>
          </w:tcPr>
          <w:p w:rsidR="00384FBE" w:rsidRPr="00334E2E" w:rsidRDefault="00384FBE" w:rsidP="00E51C7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84FBE" w:rsidRPr="00334E2E" w:rsidRDefault="00384FBE" w:rsidP="00E51C7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384FBE" w:rsidRPr="00334E2E" w:rsidTr="00663398">
        <w:trPr>
          <w:trHeight w:val="214"/>
        </w:trPr>
        <w:tc>
          <w:tcPr>
            <w:tcW w:w="567" w:type="dxa"/>
            <w:vMerge/>
          </w:tcPr>
          <w:p w:rsidR="00384FBE" w:rsidRPr="00334E2E" w:rsidRDefault="00384FBE" w:rsidP="00E51C7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</w:tcPr>
          <w:p w:rsidR="00384FBE" w:rsidRPr="00334E2E" w:rsidRDefault="00384FBE" w:rsidP="00E51C78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334E2E">
              <w:rPr>
                <w:sz w:val="24"/>
                <w:szCs w:val="24"/>
                <w:lang w:eastAsia="ru-RU"/>
              </w:rPr>
              <w:t>- руководителей и специалистов</w:t>
            </w:r>
            <w:r w:rsidR="00663398" w:rsidRPr="00334E2E">
              <w:rPr>
                <w:sz w:val="24"/>
                <w:szCs w:val="24"/>
                <w:lang w:eastAsia="ru-RU"/>
              </w:rPr>
              <w:t>;</w:t>
            </w:r>
          </w:p>
        </w:tc>
        <w:tc>
          <w:tcPr>
            <w:tcW w:w="1135" w:type="dxa"/>
          </w:tcPr>
          <w:p w:rsidR="00384FBE" w:rsidRPr="00334E2E" w:rsidRDefault="00384FBE" w:rsidP="00E51C7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84FBE" w:rsidRPr="00334E2E" w:rsidRDefault="00384FBE" w:rsidP="00E51C7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384FBE" w:rsidRPr="00334E2E" w:rsidTr="00E51C78">
        <w:trPr>
          <w:trHeight w:val="260"/>
        </w:trPr>
        <w:tc>
          <w:tcPr>
            <w:tcW w:w="567" w:type="dxa"/>
            <w:vMerge/>
          </w:tcPr>
          <w:p w:rsidR="00384FBE" w:rsidRPr="00334E2E" w:rsidRDefault="00384FBE" w:rsidP="00E51C7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</w:tcPr>
          <w:p w:rsidR="00384FBE" w:rsidRPr="00334E2E" w:rsidRDefault="00384FBE" w:rsidP="00E51C78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334E2E">
              <w:rPr>
                <w:sz w:val="24"/>
                <w:szCs w:val="24"/>
                <w:lang w:eastAsia="ru-RU"/>
              </w:rPr>
              <w:t>- работников рабочих профессий</w:t>
            </w:r>
          </w:p>
        </w:tc>
        <w:tc>
          <w:tcPr>
            <w:tcW w:w="1135" w:type="dxa"/>
          </w:tcPr>
          <w:p w:rsidR="00384FBE" w:rsidRPr="00334E2E" w:rsidRDefault="00384FBE" w:rsidP="00E51C7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84FBE" w:rsidRPr="00334E2E" w:rsidRDefault="00384FBE" w:rsidP="00E51C7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663398" w:rsidRPr="00334E2E" w:rsidTr="00E51C78">
        <w:trPr>
          <w:trHeight w:val="260"/>
        </w:trPr>
        <w:tc>
          <w:tcPr>
            <w:tcW w:w="567" w:type="dxa"/>
          </w:tcPr>
          <w:p w:rsidR="00663398" w:rsidRPr="00334E2E" w:rsidRDefault="00663398" w:rsidP="00401304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334E2E">
              <w:rPr>
                <w:sz w:val="24"/>
                <w:szCs w:val="24"/>
                <w:lang w:eastAsia="ru-RU"/>
              </w:rPr>
              <w:t>4</w:t>
            </w:r>
          </w:p>
          <w:p w:rsidR="00663398" w:rsidRPr="00334E2E" w:rsidRDefault="00663398" w:rsidP="00401304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</w:tcPr>
          <w:p w:rsidR="00663398" w:rsidRPr="00334E2E" w:rsidRDefault="00663398" w:rsidP="00E51C78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334E2E">
              <w:rPr>
                <w:color w:val="000000"/>
                <w:sz w:val="24"/>
                <w:szCs w:val="24"/>
                <w:lang w:eastAsia="ru-RU"/>
              </w:rPr>
              <w:t>Проведение ежегодного обучения работников рабочих профессий оказанию первой помощи пострадавшим, да/нет</w:t>
            </w:r>
          </w:p>
        </w:tc>
        <w:tc>
          <w:tcPr>
            <w:tcW w:w="1135" w:type="dxa"/>
          </w:tcPr>
          <w:p w:rsidR="00663398" w:rsidRPr="00334E2E" w:rsidRDefault="00663398" w:rsidP="00E51C7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63398" w:rsidRPr="00334E2E" w:rsidRDefault="00663398" w:rsidP="00E51C7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663398" w:rsidRPr="00334E2E" w:rsidTr="00E51C78">
        <w:trPr>
          <w:trHeight w:val="250"/>
        </w:trPr>
        <w:tc>
          <w:tcPr>
            <w:tcW w:w="567" w:type="dxa"/>
            <w:vMerge w:val="restart"/>
          </w:tcPr>
          <w:p w:rsidR="00663398" w:rsidRPr="00334E2E" w:rsidRDefault="00663398" w:rsidP="00401304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334E2E">
              <w:rPr>
                <w:sz w:val="24"/>
                <w:szCs w:val="24"/>
                <w:lang w:eastAsia="ru-RU"/>
              </w:rPr>
              <w:t>5</w:t>
            </w:r>
          </w:p>
          <w:p w:rsidR="00663398" w:rsidRPr="00334E2E" w:rsidRDefault="00663398" w:rsidP="00401304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663398" w:rsidRPr="00334E2E" w:rsidRDefault="00663398" w:rsidP="00401304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</w:tcPr>
          <w:p w:rsidR="00663398" w:rsidRPr="00334E2E" w:rsidRDefault="00663398" w:rsidP="00E51C78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334E2E">
              <w:rPr>
                <w:sz w:val="24"/>
                <w:szCs w:val="24"/>
                <w:lang w:eastAsia="ru-RU"/>
              </w:rPr>
              <w:t>Наличие журналов:</w:t>
            </w:r>
          </w:p>
        </w:tc>
        <w:tc>
          <w:tcPr>
            <w:tcW w:w="1135" w:type="dxa"/>
          </w:tcPr>
          <w:p w:rsidR="00663398" w:rsidRPr="00334E2E" w:rsidRDefault="00663398" w:rsidP="00E51C7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63398" w:rsidRPr="00334E2E" w:rsidRDefault="00663398" w:rsidP="00E51C7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663398" w:rsidRPr="00334E2E" w:rsidTr="00E51C78">
        <w:trPr>
          <w:trHeight w:val="226"/>
        </w:trPr>
        <w:tc>
          <w:tcPr>
            <w:tcW w:w="567" w:type="dxa"/>
            <w:vMerge/>
          </w:tcPr>
          <w:p w:rsidR="00663398" w:rsidRPr="00334E2E" w:rsidRDefault="00663398" w:rsidP="00E51C7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</w:tcPr>
          <w:p w:rsidR="00663398" w:rsidRPr="00334E2E" w:rsidRDefault="00663398" w:rsidP="00E51C78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334E2E">
              <w:rPr>
                <w:sz w:val="24"/>
                <w:szCs w:val="24"/>
                <w:lang w:eastAsia="ru-RU"/>
              </w:rPr>
              <w:t>- регистрации учета инструкций по охране труда, да/нет;</w:t>
            </w:r>
          </w:p>
        </w:tc>
        <w:tc>
          <w:tcPr>
            <w:tcW w:w="1135" w:type="dxa"/>
          </w:tcPr>
          <w:p w:rsidR="00663398" w:rsidRPr="00334E2E" w:rsidRDefault="00663398" w:rsidP="00E51C7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63398" w:rsidRPr="00334E2E" w:rsidRDefault="00663398" w:rsidP="00E51C7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663398" w:rsidRPr="00334E2E" w:rsidTr="00E51C78">
        <w:trPr>
          <w:trHeight w:val="124"/>
        </w:trPr>
        <w:tc>
          <w:tcPr>
            <w:tcW w:w="567" w:type="dxa"/>
            <w:vMerge/>
          </w:tcPr>
          <w:p w:rsidR="00663398" w:rsidRPr="00334E2E" w:rsidRDefault="00663398" w:rsidP="00E51C7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</w:tcPr>
          <w:p w:rsidR="00663398" w:rsidRPr="00334E2E" w:rsidRDefault="00663398" w:rsidP="00E51C78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334E2E">
              <w:rPr>
                <w:sz w:val="24"/>
                <w:szCs w:val="24"/>
                <w:lang w:eastAsia="ru-RU"/>
              </w:rPr>
              <w:t>- регистрации учета выдачи инструкций по охране труда, да/нет;</w:t>
            </w:r>
          </w:p>
        </w:tc>
        <w:tc>
          <w:tcPr>
            <w:tcW w:w="1135" w:type="dxa"/>
          </w:tcPr>
          <w:p w:rsidR="00663398" w:rsidRPr="00334E2E" w:rsidRDefault="00663398" w:rsidP="00E51C7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63398" w:rsidRPr="00334E2E" w:rsidRDefault="00663398" w:rsidP="00E51C7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663398" w:rsidRPr="00334E2E" w:rsidTr="00E51C78">
        <w:trPr>
          <w:trHeight w:val="105"/>
        </w:trPr>
        <w:tc>
          <w:tcPr>
            <w:tcW w:w="567" w:type="dxa"/>
            <w:vMerge/>
          </w:tcPr>
          <w:p w:rsidR="00663398" w:rsidRPr="00334E2E" w:rsidRDefault="00663398" w:rsidP="00E51C7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</w:tcPr>
          <w:p w:rsidR="00663398" w:rsidRPr="00334E2E" w:rsidRDefault="00663398" w:rsidP="00E51C78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334E2E">
              <w:rPr>
                <w:sz w:val="24"/>
                <w:szCs w:val="24"/>
                <w:lang w:eastAsia="ru-RU"/>
              </w:rPr>
              <w:t>- регистрации несчастных случаев на производстве, да/нет;</w:t>
            </w:r>
          </w:p>
        </w:tc>
        <w:tc>
          <w:tcPr>
            <w:tcW w:w="1135" w:type="dxa"/>
          </w:tcPr>
          <w:p w:rsidR="00663398" w:rsidRPr="00334E2E" w:rsidRDefault="00663398" w:rsidP="00E51C7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63398" w:rsidRPr="00334E2E" w:rsidRDefault="00663398" w:rsidP="00E51C7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663398" w:rsidRPr="00334E2E" w:rsidTr="00E51C78">
        <w:trPr>
          <w:trHeight w:val="228"/>
        </w:trPr>
        <w:tc>
          <w:tcPr>
            <w:tcW w:w="567" w:type="dxa"/>
            <w:vMerge/>
          </w:tcPr>
          <w:p w:rsidR="00663398" w:rsidRPr="00334E2E" w:rsidRDefault="00663398" w:rsidP="00E51C7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</w:tcPr>
          <w:p w:rsidR="00663398" w:rsidRPr="00334E2E" w:rsidRDefault="00663398" w:rsidP="00E51C78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334E2E">
              <w:rPr>
                <w:sz w:val="24"/>
                <w:szCs w:val="24"/>
                <w:lang w:eastAsia="ru-RU"/>
              </w:rPr>
              <w:t>- регистрации вводного инструктажа, да/нет;</w:t>
            </w:r>
          </w:p>
        </w:tc>
        <w:tc>
          <w:tcPr>
            <w:tcW w:w="1135" w:type="dxa"/>
          </w:tcPr>
          <w:p w:rsidR="00663398" w:rsidRPr="00334E2E" w:rsidRDefault="00663398" w:rsidP="00E51C7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63398" w:rsidRPr="00334E2E" w:rsidRDefault="00663398" w:rsidP="00E51C7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663398" w:rsidRPr="00334E2E" w:rsidTr="00663398">
        <w:trPr>
          <w:trHeight w:val="213"/>
        </w:trPr>
        <w:tc>
          <w:tcPr>
            <w:tcW w:w="567" w:type="dxa"/>
            <w:vMerge/>
          </w:tcPr>
          <w:p w:rsidR="00663398" w:rsidRPr="00334E2E" w:rsidRDefault="00663398" w:rsidP="00E51C7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</w:tcPr>
          <w:p w:rsidR="00663398" w:rsidRPr="00334E2E" w:rsidRDefault="00663398" w:rsidP="00E51C78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334E2E">
              <w:rPr>
                <w:sz w:val="24"/>
                <w:szCs w:val="24"/>
                <w:lang w:eastAsia="ru-RU"/>
              </w:rPr>
              <w:t>- регистрации инструктажа на рабочем месте, да/нет</w:t>
            </w:r>
          </w:p>
        </w:tc>
        <w:tc>
          <w:tcPr>
            <w:tcW w:w="1135" w:type="dxa"/>
          </w:tcPr>
          <w:p w:rsidR="00663398" w:rsidRPr="00334E2E" w:rsidRDefault="00663398" w:rsidP="00E51C7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63398" w:rsidRPr="00334E2E" w:rsidRDefault="00663398" w:rsidP="00E51C7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663398" w:rsidRPr="00334E2E" w:rsidTr="00E51C78">
        <w:trPr>
          <w:trHeight w:val="142"/>
        </w:trPr>
        <w:tc>
          <w:tcPr>
            <w:tcW w:w="567" w:type="dxa"/>
            <w:vMerge w:val="restart"/>
          </w:tcPr>
          <w:p w:rsidR="00663398" w:rsidRPr="00334E2E" w:rsidRDefault="00663398" w:rsidP="00401304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334E2E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7" w:type="dxa"/>
          </w:tcPr>
          <w:p w:rsidR="00663398" w:rsidRPr="00334E2E" w:rsidRDefault="00663398" w:rsidP="00E51C78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334E2E">
              <w:rPr>
                <w:sz w:val="24"/>
                <w:szCs w:val="24"/>
                <w:lang w:eastAsia="ru-RU"/>
              </w:rPr>
              <w:t>Наличие программ:</w:t>
            </w:r>
          </w:p>
        </w:tc>
        <w:tc>
          <w:tcPr>
            <w:tcW w:w="1135" w:type="dxa"/>
          </w:tcPr>
          <w:p w:rsidR="00663398" w:rsidRPr="00334E2E" w:rsidRDefault="00663398" w:rsidP="00E51C7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63398" w:rsidRPr="00334E2E" w:rsidRDefault="00663398" w:rsidP="00E51C7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663398" w:rsidRPr="00334E2E" w:rsidTr="00E51C78">
        <w:trPr>
          <w:trHeight w:val="142"/>
        </w:trPr>
        <w:tc>
          <w:tcPr>
            <w:tcW w:w="567" w:type="dxa"/>
            <w:vMerge/>
          </w:tcPr>
          <w:p w:rsidR="00663398" w:rsidRPr="00334E2E" w:rsidRDefault="00663398" w:rsidP="00E51C7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</w:tcPr>
          <w:p w:rsidR="00663398" w:rsidRPr="00334E2E" w:rsidRDefault="00663398" w:rsidP="00E51C78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334E2E">
              <w:rPr>
                <w:sz w:val="24"/>
                <w:szCs w:val="24"/>
                <w:lang w:eastAsia="ru-RU"/>
              </w:rPr>
              <w:t>вводного инструктажа, да/нет;</w:t>
            </w:r>
          </w:p>
        </w:tc>
        <w:tc>
          <w:tcPr>
            <w:tcW w:w="1135" w:type="dxa"/>
          </w:tcPr>
          <w:p w:rsidR="00663398" w:rsidRPr="00334E2E" w:rsidRDefault="00663398" w:rsidP="00E51C7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63398" w:rsidRPr="00334E2E" w:rsidRDefault="00663398" w:rsidP="00E51C7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41058" w:rsidRPr="00334E2E" w:rsidTr="00A41058">
        <w:trPr>
          <w:trHeight w:val="206"/>
        </w:trPr>
        <w:tc>
          <w:tcPr>
            <w:tcW w:w="567" w:type="dxa"/>
            <w:vMerge/>
          </w:tcPr>
          <w:p w:rsidR="00A41058" w:rsidRPr="00334E2E" w:rsidRDefault="00A41058" w:rsidP="00E51C7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</w:tcPr>
          <w:p w:rsidR="00A41058" w:rsidRPr="00334E2E" w:rsidRDefault="00A41058" w:rsidP="00E51C78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334E2E">
              <w:rPr>
                <w:sz w:val="24"/>
                <w:szCs w:val="24"/>
                <w:lang w:eastAsia="ru-RU"/>
              </w:rPr>
              <w:t>первичного инструктажа на рабочем месте, да/нет;</w:t>
            </w:r>
          </w:p>
        </w:tc>
        <w:tc>
          <w:tcPr>
            <w:tcW w:w="1135" w:type="dxa"/>
          </w:tcPr>
          <w:p w:rsidR="00A41058" w:rsidRPr="00334E2E" w:rsidRDefault="00A41058" w:rsidP="00E51C7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41058" w:rsidRPr="00334E2E" w:rsidRDefault="00A41058" w:rsidP="00E51C7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41058" w:rsidRPr="00334E2E" w:rsidTr="00E51C78">
        <w:trPr>
          <w:trHeight w:val="142"/>
        </w:trPr>
        <w:tc>
          <w:tcPr>
            <w:tcW w:w="567" w:type="dxa"/>
          </w:tcPr>
          <w:p w:rsidR="00A41058" w:rsidRPr="00334E2E" w:rsidRDefault="00A41058" w:rsidP="007117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334E2E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87" w:type="dxa"/>
          </w:tcPr>
          <w:p w:rsidR="00A41058" w:rsidRPr="00334E2E" w:rsidRDefault="00A41058" w:rsidP="00663398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334E2E">
              <w:rPr>
                <w:sz w:val="24"/>
                <w:szCs w:val="24"/>
                <w:lang w:eastAsia="ru-RU"/>
              </w:rPr>
              <w:t xml:space="preserve">Обеспеченность инструкциями по охране труда по профессиям и видам работ, %/нет          </w:t>
            </w:r>
          </w:p>
        </w:tc>
        <w:tc>
          <w:tcPr>
            <w:tcW w:w="1135" w:type="dxa"/>
          </w:tcPr>
          <w:p w:rsidR="00A41058" w:rsidRPr="00334E2E" w:rsidRDefault="00A41058" w:rsidP="00E51C7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41058" w:rsidRPr="00334E2E" w:rsidRDefault="00A41058" w:rsidP="00E51C7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41058" w:rsidRPr="00334E2E" w:rsidTr="00E51C78">
        <w:trPr>
          <w:trHeight w:val="264"/>
        </w:trPr>
        <w:tc>
          <w:tcPr>
            <w:tcW w:w="567" w:type="dxa"/>
          </w:tcPr>
          <w:p w:rsidR="00A41058" w:rsidRPr="00334E2E" w:rsidRDefault="00A41058" w:rsidP="007117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334E2E">
              <w:rPr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7087" w:type="dxa"/>
          </w:tcPr>
          <w:p w:rsidR="00A41058" w:rsidRPr="00334E2E" w:rsidRDefault="00A41058" w:rsidP="00E51C78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334E2E">
              <w:rPr>
                <w:sz w:val="24"/>
                <w:szCs w:val="24"/>
                <w:lang w:eastAsia="ru-RU"/>
              </w:rPr>
              <w:t xml:space="preserve">Наличие нормативного документа, регламентирующего систему управления охраной труда в организации, да/нет      </w:t>
            </w:r>
          </w:p>
        </w:tc>
        <w:tc>
          <w:tcPr>
            <w:tcW w:w="1135" w:type="dxa"/>
          </w:tcPr>
          <w:p w:rsidR="00A41058" w:rsidRPr="00334E2E" w:rsidRDefault="00A41058" w:rsidP="00E51C7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41058" w:rsidRPr="00334E2E" w:rsidRDefault="00A41058" w:rsidP="00E51C7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41058" w:rsidRPr="00334E2E" w:rsidTr="00E51C78">
        <w:trPr>
          <w:trHeight w:val="264"/>
        </w:trPr>
        <w:tc>
          <w:tcPr>
            <w:tcW w:w="567" w:type="dxa"/>
          </w:tcPr>
          <w:p w:rsidR="00A41058" w:rsidRPr="00334E2E" w:rsidRDefault="00A41058" w:rsidP="007117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334E2E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7" w:type="dxa"/>
          </w:tcPr>
          <w:p w:rsidR="00A41058" w:rsidRPr="00334E2E" w:rsidRDefault="00A41058" w:rsidP="00E51C78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334E2E">
              <w:rPr>
                <w:sz w:val="24"/>
                <w:szCs w:val="24"/>
                <w:lang w:eastAsia="ru-RU"/>
              </w:rPr>
              <w:t xml:space="preserve">Наличие плана работы специалиста по охране труда, да/нет          </w:t>
            </w:r>
          </w:p>
        </w:tc>
        <w:tc>
          <w:tcPr>
            <w:tcW w:w="1135" w:type="dxa"/>
          </w:tcPr>
          <w:p w:rsidR="00A41058" w:rsidRPr="00334E2E" w:rsidRDefault="00A41058" w:rsidP="00E51C7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41058" w:rsidRPr="00334E2E" w:rsidRDefault="00A41058" w:rsidP="00E51C7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41058" w:rsidRPr="00334E2E" w:rsidTr="00E51C78">
        <w:trPr>
          <w:trHeight w:val="220"/>
        </w:trPr>
        <w:tc>
          <w:tcPr>
            <w:tcW w:w="567" w:type="dxa"/>
            <w:vMerge w:val="restart"/>
          </w:tcPr>
          <w:p w:rsidR="00A41058" w:rsidRPr="00334E2E" w:rsidRDefault="00A41058" w:rsidP="007117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334E2E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7" w:type="dxa"/>
          </w:tcPr>
          <w:p w:rsidR="00A41058" w:rsidRPr="00334E2E" w:rsidRDefault="00A41058" w:rsidP="00E51C78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334E2E">
              <w:rPr>
                <w:sz w:val="24"/>
                <w:szCs w:val="24"/>
                <w:lang w:eastAsia="ru-RU"/>
              </w:rPr>
              <w:t>Наличие комитета (комиссии) по охране труда, да/нет</w:t>
            </w:r>
          </w:p>
        </w:tc>
        <w:tc>
          <w:tcPr>
            <w:tcW w:w="1135" w:type="dxa"/>
          </w:tcPr>
          <w:p w:rsidR="00A41058" w:rsidRPr="00334E2E" w:rsidRDefault="00A41058" w:rsidP="00E51C7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41058" w:rsidRPr="00334E2E" w:rsidRDefault="00A41058" w:rsidP="00E51C7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41058" w:rsidRPr="00334E2E" w:rsidTr="00E51C78">
        <w:trPr>
          <w:trHeight w:val="175"/>
        </w:trPr>
        <w:tc>
          <w:tcPr>
            <w:tcW w:w="567" w:type="dxa"/>
            <w:vMerge/>
          </w:tcPr>
          <w:p w:rsidR="00A41058" w:rsidRPr="00334E2E" w:rsidRDefault="00A41058" w:rsidP="00E51C7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</w:tcPr>
          <w:p w:rsidR="00A41058" w:rsidRPr="00334E2E" w:rsidRDefault="00A41058" w:rsidP="00E51C78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334E2E">
              <w:rPr>
                <w:sz w:val="24"/>
                <w:szCs w:val="24"/>
                <w:lang w:eastAsia="ru-RU"/>
              </w:rPr>
              <w:t>- количество заседаний</w:t>
            </w:r>
          </w:p>
        </w:tc>
        <w:tc>
          <w:tcPr>
            <w:tcW w:w="1135" w:type="dxa"/>
          </w:tcPr>
          <w:p w:rsidR="00A41058" w:rsidRPr="00334E2E" w:rsidRDefault="00A41058" w:rsidP="00E51C7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41058" w:rsidRPr="00334E2E" w:rsidRDefault="00A41058" w:rsidP="00E51C7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41058" w:rsidRPr="00334E2E" w:rsidTr="00E51C78">
        <w:trPr>
          <w:trHeight w:val="240"/>
        </w:trPr>
        <w:tc>
          <w:tcPr>
            <w:tcW w:w="567" w:type="dxa"/>
          </w:tcPr>
          <w:p w:rsidR="00A41058" w:rsidRPr="00334E2E" w:rsidRDefault="00A41058" w:rsidP="007117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334E2E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7" w:type="dxa"/>
          </w:tcPr>
          <w:p w:rsidR="00A41058" w:rsidRPr="00334E2E" w:rsidRDefault="00A41058" w:rsidP="00E51C78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334E2E">
              <w:rPr>
                <w:sz w:val="24"/>
                <w:szCs w:val="24"/>
                <w:lang w:eastAsia="ru-RU"/>
              </w:rPr>
              <w:t>Наличие  уполномоченных (доверенных) лиц по охране труда профсоюза или трудового коллектива,  да/нет</w:t>
            </w:r>
          </w:p>
        </w:tc>
        <w:tc>
          <w:tcPr>
            <w:tcW w:w="1135" w:type="dxa"/>
          </w:tcPr>
          <w:p w:rsidR="00A41058" w:rsidRPr="00334E2E" w:rsidRDefault="00A41058" w:rsidP="00E51C7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41058" w:rsidRPr="00334E2E" w:rsidRDefault="00A41058" w:rsidP="00E51C7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41058" w:rsidRPr="00334E2E" w:rsidTr="00E51C78">
        <w:trPr>
          <w:trHeight w:val="240"/>
        </w:trPr>
        <w:tc>
          <w:tcPr>
            <w:tcW w:w="567" w:type="dxa"/>
          </w:tcPr>
          <w:p w:rsidR="00A41058" w:rsidRPr="00334E2E" w:rsidRDefault="00A41058" w:rsidP="007117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334E2E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87" w:type="dxa"/>
          </w:tcPr>
          <w:p w:rsidR="00A41058" w:rsidRPr="00334E2E" w:rsidRDefault="00EA2725" w:rsidP="00E51C78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334E2E">
              <w:rPr>
                <w:color w:val="000000"/>
                <w:sz w:val="24"/>
                <w:szCs w:val="24"/>
                <w:lang w:eastAsia="ru-RU"/>
              </w:rPr>
              <w:t>Объем затрат на мероприятия по улучшению  условий и охраны труда на 1 работника в год, тыс. руб.</w:t>
            </w:r>
          </w:p>
        </w:tc>
        <w:tc>
          <w:tcPr>
            <w:tcW w:w="1135" w:type="dxa"/>
          </w:tcPr>
          <w:p w:rsidR="00A41058" w:rsidRPr="00334E2E" w:rsidRDefault="00A41058" w:rsidP="00E51C7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41058" w:rsidRPr="00334E2E" w:rsidRDefault="00A41058" w:rsidP="00E51C7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41058" w:rsidRPr="00334E2E" w:rsidTr="00E51C78">
        <w:trPr>
          <w:trHeight w:val="240"/>
        </w:trPr>
        <w:tc>
          <w:tcPr>
            <w:tcW w:w="567" w:type="dxa"/>
          </w:tcPr>
          <w:p w:rsidR="00A41058" w:rsidRPr="00334E2E" w:rsidRDefault="00A41058" w:rsidP="009D545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334E2E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7" w:type="dxa"/>
          </w:tcPr>
          <w:p w:rsidR="00A41058" w:rsidRPr="00334E2E" w:rsidRDefault="00A41058" w:rsidP="009555DD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334E2E">
              <w:rPr>
                <w:color w:val="000000"/>
                <w:sz w:val="24"/>
                <w:szCs w:val="24"/>
                <w:lang w:eastAsia="ru-RU"/>
              </w:rPr>
              <w:t xml:space="preserve">Количество средств наглядной агитации (стендов, уголков и т.д.) по охране труда, размещенных </w:t>
            </w:r>
            <w:r w:rsidR="009555DD" w:rsidRPr="00334E2E">
              <w:rPr>
                <w:color w:val="000000"/>
                <w:sz w:val="24"/>
                <w:szCs w:val="24"/>
                <w:lang w:eastAsia="ru-RU"/>
              </w:rPr>
              <w:t xml:space="preserve">в </w:t>
            </w:r>
            <w:r w:rsidRPr="00334E2E">
              <w:rPr>
                <w:color w:val="000000"/>
                <w:sz w:val="24"/>
                <w:szCs w:val="24"/>
                <w:lang w:eastAsia="ru-RU"/>
              </w:rPr>
              <w:t>организации  (приложить фото к пояснительной записке)</w:t>
            </w:r>
          </w:p>
        </w:tc>
        <w:tc>
          <w:tcPr>
            <w:tcW w:w="1135" w:type="dxa"/>
          </w:tcPr>
          <w:p w:rsidR="00A41058" w:rsidRPr="00334E2E" w:rsidRDefault="00A41058" w:rsidP="00E51C7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41058" w:rsidRPr="00334E2E" w:rsidRDefault="00A41058" w:rsidP="00E51C7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41058" w:rsidRPr="00334E2E" w:rsidTr="00E51C78">
        <w:trPr>
          <w:trHeight w:val="240"/>
        </w:trPr>
        <w:tc>
          <w:tcPr>
            <w:tcW w:w="567" w:type="dxa"/>
          </w:tcPr>
          <w:p w:rsidR="00A41058" w:rsidRPr="00334E2E" w:rsidRDefault="00A41058" w:rsidP="009D545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334E2E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87" w:type="dxa"/>
          </w:tcPr>
          <w:p w:rsidR="00A41058" w:rsidRPr="00334E2E" w:rsidRDefault="000A1597" w:rsidP="00E51C78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334E2E">
              <w:rPr>
                <w:sz w:val="24"/>
                <w:szCs w:val="24"/>
                <w:lang w:eastAsia="ru-RU"/>
              </w:rPr>
              <w:t>Количество проведенных Дней охраны труда</w:t>
            </w:r>
          </w:p>
        </w:tc>
        <w:tc>
          <w:tcPr>
            <w:tcW w:w="1135" w:type="dxa"/>
          </w:tcPr>
          <w:p w:rsidR="00A41058" w:rsidRPr="00334E2E" w:rsidRDefault="00A41058" w:rsidP="00E51C7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41058" w:rsidRPr="00334E2E" w:rsidRDefault="00A41058" w:rsidP="00E51C7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41058" w:rsidRPr="00334E2E" w:rsidTr="00E51C78">
        <w:trPr>
          <w:trHeight w:val="240"/>
        </w:trPr>
        <w:tc>
          <w:tcPr>
            <w:tcW w:w="567" w:type="dxa"/>
          </w:tcPr>
          <w:p w:rsidR="00A41058" w:rsidRPr="00334E2E" w:rsidRDefault="00A41058" w:rsidP="009D545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334E2E">
              <w:rPr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87" w:type="dxa"/>
          </w:tcPr>
          <w:p w:rsidR="00A41058" w:rsidRPr="00334E2E" w:rsidRDefault="00A41058" w:rsidP="00E51C78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334E2E">
              <w:rPr>
                <w:sz w:val="24"/>
                <w:szCs w:val="24"/>
                <w:lang w:eastAsia="ru-RU"/>
              </w:rPr>
              <w:t xml:space="preserve">Обеспеченность сертифицированной специальной одеждой, специальной обувью и другими средствами индивидуальной защиты, % от потребности на год    </w:t>
            </w:r>
          </w:p>
        </w:tc>
        <w:tc>
          <w:tcPr>
            <w:tcW w:w="1135" w:type="dxa"/>
          </w:tcPr>
          <w:p w:rsidR="00A41058" w:rsidRPr="00334E2E" w:rsidRDefault="00A41058" w:rsidP="00E51C7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41058" w:rsidRPr="00334E2E" w:rsidRDefault="00A41058" w:rsidP="00E51C7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41058" w:rsidRPr="00334E2E" w:rsidTr="00E51C78">
        <w:trPr>
          <w:trHeight w:val="360"/>
        </w:trPr>
        <w:tc>
          <w:tcPr>
            <w:tcW w:w="567" w:type="dxa"/>
            <w:vMerge w:val="restart"/>
          </w:tcPr>
          <w:p w:rsidR="00A41058" w:rsidRPr="00334E2E" w:rsidRDefault="00A41058" w:rsidP="009D545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A41058" w:rsidRPr="00334E2E" w:rsidRDefault="00A41058" w:rsidP="009D545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334E2E">
              <w:rPr>
                <w:sz w:val="24"/>
                <w:szCs w:val="24"/>
                <w:lang w:eastAsia="ru-RU"/>
              </w:rPr>
              <w:t>16</w:t>
            </w:r>
          </w:p>
          <w:p w:rsidR="00A41058" w:rsidRPr="00334E2E" w:rsidRDefault="00A41058" w:rsidP="009D545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</w:tcPr>
          <w:p w:rsidR="00A41058" w:rsidRPr="00334E2E" w:rsidRDefault="00A41058" w:rsidP="00E51C78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334E2E">
              <w:rPr>
                <w:sz w:val="24"/>
                <w:szCs w:val="24"/>
                <w:lang w:eastAsia="ru-RU"/>
              </w:rPr>
              <w:t xml:space="preserve">Наличие соглашения (программы, плана мероприятий) по улучшению условий и охраны труда, да/нет          </w:t>
            </w:r>
          </w:p>
        </w:tc>
        <w:tc>
          <w:tcPr>
            <w:tcW w:w="1135" w:type="dxa"/>
          </w:tcPr>
          <w:p w:rsidR="00A41058" w:rsidRPr="00334E2E" w:rsidRDefault="00A41058" w:rsidP="00E51C7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41058" w:rsidRPr="00334E2E" w:rsidRDefault="00A41058" w:rsidP="00E51C7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41058" w:rsidRPr="00334E2E" w:rsidTr="00E51C78">
        <w:trPr>
          <w:trHeight w:val="360"/>
        </w:trPr>
        <w:tc>
          <w:tcPr>
            <w:tcW w:w="567" w:type="dxa"/>
            <w:vMerge/>
          </w:tcPr>
          <w:p w:rsidR="00A41058" w:rsidRPr="00334E2E" w:rsidRDefault="00A41058" w:rsidP="00E51C7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</w:tcPr>
          <w:p w:rsidR="00A41058" w:rsidRPr="00334E2E" w:rsidRDefault="00A41058" w:rsidP="00E51C78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334E2E">
              <w:rPr>
                <w:sz w:val="24"/>
                <w:szCs w:val="24"/>
                <w:lang w:eastAsia="ru-RU"/>
              </w:rPr>
              <w:t>- уровень его выполнения, % от общего числа запланированных мероприятий</w:t>
            </w:r>
          </w:p>
        </w:tc>
        <w:tc>
          <w:tcPr>
            <w:tcW w:w="1135" w:type="dxa"/>
          </w:tcPr>
          <w:p w:rsidR="00A41058" w:rsidRPr="00334E2E" w:rsidRDefault="00A41058" w:rsidP="00E51C7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41058" w:rsidRPr="00334E2E" w:rsidRDefault="00A41058" w:rsidP="00E51C7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41058" w:rsidRPr="00334E2E" w:rsidTr="00E51C78">
        <w:trPr>
          <w:trHeight w:val="234"/>
        </w:trPr>
        <w:tc>
          <w:tcPr>
            <w:tcW w:w="567" w:type="dxa"/>
            <w:vMerge w:val="restart"/>
          </w:tcPr>
          <w:p w:rsidR="00A41058" w:rsidRPr="00334E2E" w:rsidRDefault="00A41058" w:rsidP="009D545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334E2E">
              <w:rPr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87" w:type="dxa"/>
          </w:tcPr>
          <w:p w:rsidR="00A41058" w:rsidRPr="00334E2E" w:rsidRDefault="00A41058" w:rsidP="00E51C78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334E2E">
              <w:rPr>
                <w:sz w:val="24"/>
                <w:szCs w:val="24"/>
                <w:lang w:eastAsia="ru-RU"/>
              </w:rPr>
              <w:t xml:space="preserve">Наличие принятого коллективного договора, № и дата уведомительной регистрации/нет         </w:t>
            </w:r>
          </w:p>
        </w:tc>
        <w:tc>
          <w:tcPr>
            <w:tcW w:w="1135" w:type="dxa"/>
          </w:tcPr>
          <w:p w:rsidR="00A41058" w:rsidRPr="00334E2E" w:rsidRDefault="00A41058" w:rsidP="00E51C7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41058" w:rsidRPr="00334E2E" w:rsidRDefault="00A41058" w:rsidP="00E51C7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41058" w:rsidRPr="00334E2E" w:rsidTr="00A41058">
        <w:trPr>
          <w:trHeight w:val="181"/>
        </w:trPr>
        <w:tc>
          <w:tcPr>
            <w:tcW w:w="567" w:type="dxa"/>
            <w:vMerge/>
          </w:tcPr>
          <w:p w:rsidR="00A41058" w:rsidRPr="00334E2E" w:rsidRDefault="00A41058" w:rsidP="00E51C7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</w:tcPr>
          <w:p w:rsidR="00A41058" w:rsidRPr="00334E2E" w:rsidRDefault="00A41058" w:rsidP="00E51C78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334E2E">
              <w:rPr>
                <w:sz w:val="24"/>
                <w:szCs w:val="24"/>
                <w:lang w:eastAsia="ru-RU"/>
              </w:rPr>
              <w:t>Наличие раздела «Охрана труда» в коллективном договоре, да/нет</w:t>
            </w:r>
          </w:p>
        </w:tc>
        <w:tc>
          <w:tcPr>
            <w:tcW w:w="1135" w:type="dxa"/>
          </w:tcPr>
          <w:p w:rsidR="00A41058" w:rsidRPr="00334E2E" w:rsidRDefault="00A41058" w:rsidP="00E51C7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41058" w:rsidRPr="00334E2E" w:rsidRDefault="00A41058" w:rsidP="00E51C7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41058" w:rsidRPr="00334E2E" w:rsidTr="00E51C78">
        <w:trPr>
          <w:trHeight w:val="247"/>
        </w:trPr>
        <w:tc>
          <w:tcPr>
            <w:tcW w:w="567" w:type="dxa"/>
            <w:vMerge w:val="restart"/>
          </w:tcPr>
          <w:p w:rsidR="00A41058" w:rsidRPr="00334E2E" w:rsidRDefault="00A41058" w:rsidP="009D545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A41058" w:rsidRPr="00334E2E" w:rsidRDefault="00A41058" w:rsidP="009D545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334E2E">
              <w:rPr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87" w:type="dxa"/>
          </w:tcPr>
          <w:p w:rsidR="00A41058" w:rsidRPr="00334E2E" w:rsidRDefault="00A41058" w:rsidP="00A41058">
            <w:pPr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334E2E">
              <w:rPr>
                <w:color w:val="000000"/>
                <w:sz w:val="24"/>
                <w:szCs w:val="24"/>
                <w:lang w:eastAsia="ru-RU"/>
              </w:rPr>
              <w:t>Проведение специальной оценки условий труда (далее – СОУТ), да/нет</w:t>
            </w:r>
          </w:p>
        </w:tc>
        <w:tc>
          <w:tcPr>
            <w:tcW w:w="1135" w:type="dxa"/>
          </w:tcPr>
          <w:p w:rsidR="00A41058" w:rsidRPr="00334E2E" w:rsidRDefault="00A41058" w:rsidP="00E51C7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41058" w:rsidRPr="00334E2E" w:rsidRDefault="00A41058" w:rsidP="00E51C7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41058" w:rsidRPr="00334E2E" w:rsidTr="00E51C78">
        <w:trPr>
          <w:trHeight w:val="199"/>
        </w:trPr>
        <w:tc>
          <w:tcPr>
            <w:tcW w:w="567" w:type="dxa"/>
            <w:vMerge/>
          </w:tcPr>
          <w:p w:rsidR="00A41058" w:rsidRPr="00334E2E" w:rsidRDefault="00A41058" w:rsidP="00E51C7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</w:tcPr>
          <w:p w:rsidR="00A41058" w:rsidRPr="00334E2E" w:rsidRDefault="00A41058" w:rsidP="00E51C78">
            <w:pPr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334E2E">
              <w:rPr>
                <w:color w:val="000000"/>
                <w:sz w:val="24"/>
                <w:szCs w:val="24"/>
                <w:lang w:eastAsia="ru-RU"/>
              </w:rPr>
              <w:t>Год проведения СОУТ</w:t>
            </w:r>
          </w:p>
        </w:tc>
        <w:tc>
          <w:tcPr>
            <w:tcW w:w="1135" w:type="dxa"/>
          </w:tcPr>
          <w:p w:rsidR="00A41058" w:rsidRPr="00334E2E" w:rsidRDefault="00A41058" w:rsidP="00E51C7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41058" w:rsidRPr="00334E2E" w:rsidRDefault="00A41058" w:rsidP="00E51C7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41058" w:rsidRPr="00334E2E" w:rsidTr="00E51C78">
        <w:trPr>
          <w:trHeight w:val="245"/>
        </w:trPr>
        <w:tc>
          <w:tcPr>
            <w:tcW w:w="567" w:type="dxa"/>
            <w:vMerge/>
          </w:tcPr>
          <w:p w:rsidR="00A41058" w:rsidRPr="00334E2E" w:rsidRDefault="00A41058" w:rsidP="00E51C7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</w:tcPr>
          <w:p w:rsidR="00A41058" w:rsidRPr="00334E2E" w:rsidRDefault="00A41058" w:rsidP="00A41058">
            <w:pPr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334E2E">
              <w:rPr>
                <w:color w:val="000000"/>
                <w:sz w:val="24"/>
                <w:szCs w:val="24"/>
                <w:lang w:eastAsia="ru-RU"/>
              </w:rPr>
              <w:t>Доля рабочих мест, на которых проведена СОУТ, % от общего количества рабочих мест</w:t>
            </w:r>
          </w:p>
        </w:tc>
        <w:tc>
          <w:tcPr>
            <w:tcW w:w="1135" w:type="dxa"/>
          </w:tcPr>
          <w:p w:rsidR="00A41058" w:rsidRPr="00334E2E" w:rsidRDefault="00A41058" w:rsidP="00E51C7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41058" w:rsidRPr="00334E2E" w:rsidRDefault="00A41058" w:rsidP="00E51C7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41058" w:rsidRPr="00334E2E" w:rsidTr="00E51C78">
        <w:trPr>
          <w:trHeight w:val="245"/>
        </w:trPr>
        <w:tc>
          <w:tcPr>
            <w:tcW w:w="567" w:type="dxa"/>
            <w:vMerge/>
          </w:tcPr>
          <w:p w:rsidR="00A41058" w:rsidRPr="00334E2E" w:rsidRDefault="00A41058" w:rsidP="00E51C7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</w:tcPr>
          <w:p w:rsidR="00A41058" w:rsidRPr="00334E2E" w:rsidRDefault="00A41058" w:rsidP="00A41058">
            <w:pPr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334E2E">
              <w:rPr>
                <w:color w:val="000000"/>
                <w:sz w:val="24"/>
                <w:szCs w:val="24"/>
                <w:lang w:eastAsia="ru-RU"/>
              </w:rPr>
              <w:t>Доля работников на рабочих местах, на которых проведена СОУТ, к общей численности работников, %</w:t>
            </w:r>
          </w:p>
        </w:tc>
        <w:tc>
          <w:tcPr>
            <w:tcW w:w="1135" w:type="dxa"/>
          </w:tcPr>
          <w:p w:rsidR="00A41058" w:rsidRPr="00334E2E" w:rsidRDefault="00A41058" w:rsidP="00E51C7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41058" w:rsidRPr="00334E2E" w:rsidRDefault="00A41058" w:rsidP="00E51C7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41058" w:rsidRPr="00334E2E" w:rsidTr="00E51C78">
        <w:trPr>
          <w:trHeight w:val="360"/>
        </w:trPr>
        <w:tc>
          <w:tcPr>
            <w:tcW w:w="567" w:type="dxa"/>
            <w:vMerge w:val="restart"/>
          </w:tcPr>
          <w:p w:rsidR="00A41058" w:rsidRPr="00334E2E" w:rsidRDefault="00A41058" w:rsidP="009D545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334E2E">
              <w:rPr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087" w:type="dxa"/>
          </w:tcPr>
          <w:p w:rsidR="00A41058" w:rsidRPr="00334E2E" w:rsidRDefault="00A41058" w:rsidP="00A41058">
            <w:pPr>
              <w:widowControl w:val="0"/>
              <w:tabs>
                <w:tab w:val="left" w:pos="9000"/>
                <w:tab w:val="left" w:pos="9180"/>
              </w:tabs>
              <w:ind w:firstLine="0"/>
              <w:jc w:val="left"/>
              <w:rPr>
                <w:sz w:val="24"/>
                <w:szCs w:val="24"/>
                <w:lang w:eastAsia="ru-RU"/>
              </w:rPr>
            </w:pPr>
            <w:proofErr w:type="gramStart"/>
            <w:r w:rsidRPr="00334E2E">
              <w:rPr>
                <w:sz w:val="24"/>
                <w:szCs w:val="24"/>
              </w:rPr>
              <w:t xml:space="preserve">Доля  работающих во вредных и (или) опасных условиях труда по результатам </w:t>
            </w:r>
            <w:r w:rsidRPr="00334E2E">
              <w:rPr>
                <w:color w:val="000000"/>
                <w:sz w:val="24"/>
                <w:szCs w:val="24"/>
                <w:lang w:eastAsia="ru-RU"/>
              </w:rPr>
              <w:t>СОУТ</w:t>
            </w:r>
            <w:r w:rsidRPr="00334E2E">
              <w:rPr>
                <w:sz w:val="24"/>
                <w:szCs w:val="24"/>
              </w:rPr>
              <w:t>, % от среднесписочной численности</w:t>
            </w:r>
            <w:proofErr w:type="gramEnd"/>
          </w:p>
        </w:tc>
        <w:tc>
          <w:tcPr>
            <w:tcW w:w="1135" w:type="dxa"/>
          </w:tcPr>
          <w:p w:rsidR="00A41058" w:rsidRPr="00334E2E" w:rsidRDefault="00A41058" w:rsidP="00E51C7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41058" w:rsidRPr="00334E2E" w:rsidRDefault="00A41058" w:rsidP="00E51C7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41058" w:rsidRPr="00334E2E" w:rsidTr="00E51C78">
        <w:trPr>
          <w:trHeight w:val="251"/>
        </w:trPr>
        <w:tc>
          <w:tcPr>
            <w:tcW w:w="567" w:type="dxa"/>
            <w:vMerge/>
          </w:tcPr>
          <w:p w:rsidR="00A41058" w:rsidRPr="00334E2E" w:rsidRDefault="00A41058" w:rsidP="00E51C7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</w:tcPr>
          <w:p w:rsidR="00A41058" w:rsidRPr="00334E2E" w:rsidRDefault="00A41058" w:rsidP="00E51C78">
            <w:pPr>
              <w:widowControl w:val="0"/>
              <w:tabs>
                <w:tab w:val="left" w:pos="9000"/>
                <w:tab w:val="left" w:pos="9180"/>
              </w:tabs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334E2E">
              <w:rPr>
                <w:sz w:val="24"/>
                <w:szCs w:val="24"/>
              </w:rPr>
              <w:t>в том числе женщин, % от среднесписочной численности женщин</w:t>
            </w:r>
          </w:p>
        </w:tc>
        <w:tc>
          <w:tcPr>
            <w:tcW w:w="1135" w:type="dxa"/>
          </w:tcPr>
          <w:p w:rsidR="00A41058" w:rsidRPr="00334E2E" w:rsidRDefault="00A41058" w:rsidP="00E51C7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41058" w:rsidRPr="00334E2E" w:rsidRDefault="00A41058" w:rsidP="00E51C7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41058" w:rsidRPr="00334E2E" w:rsidTr="00E51C78">
        <w:trPr>
          <w:trHeight w:val="226"/>
        </w:trPr>
        <w:tc>
          <w:tcPr>
            <w:tcW w:w="567" w:type="dxa"/>
            <w:vMerge/>
          </w:tcPr>
          <w:p w:rsidR="00A41058" w:rsidRPr="00334E2E" w:rsidRDefault="00A41058" w:rsidP="00E51C7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</w:tcPr>
          <w:p w:rsidR="00A41058" w:rsidRPr="00334E2E" w:rsidRDefault="00A41058" w:rsidP="00E51C78">
            <w:pPr>
              <w:widowControl w:val="0"/>
              <w:tabs>
                <w:tab w:val="left" w:pos="9000"/>
                <w:tab w:val="left" w:pos="9180"/>
              </w:tabs>
              <w:ind w:firstLine="0"/>
              <w:jc w:val="left"/>
              <w:rPr>
                <w:sz w:val="24"/>
                <w:szCs w:val="24"/>
              </w:rPr>
            </w:pPr>
            <w:r w:rsidRPr="00334E2E">
              <w:rPr>
                <w:sz w:val="24"/>
                <w:szCs w:val="24"/>
              </w:rPr>
              <w:t xml:space="preserve"> - несовершеннолетних, человек</w:t>
            </w:r>
          </w:p>
        </w:tc>
        <w:tc>
          <w:tcPr>
            <w:tcW w:w="1135" w:type="dxa"/>
          </w:tcPr>
          <w:p w:rsidR="00A41058" w:rsidRPr="00334E2E" w:rsidRDefault="00A41058" w:rsidP="00E51C7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41058" w:rsidRPr="00334E2E" w:rsidRDefault="00A41058" w:rsidP="00E51C7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41058" w:rsidRPr="00334E2E" w:rsidTr="00E51C78">
        <w:trPr>
          <w:trHeight w:val="231"/>
        </w:trPr>
        <w:tc>
          <w:tcPr>
            <w:tcW w:w="567" w:type="dxa"/>
            <w:vMerge w:val="restart"/>
          </w:tcPr>
          <w:p w:rsidR="00A41058" w:rsidRPr="00334E2E" w:rsidRDefault="00A41058" w:rsidP="00E51C7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334E2E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87" w:type="dxa"/>
          </w:tcPr>
          <w:p w:rsidR="00A41058" w:rsidRPr="00334E2E" w:rsidRDefault="00A41058" w:rsidP="00E51C78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34E2E">
              <w:rPr>
                <w:color w:val="000000"/>
                <w:sz w:val="24"/>
                <w:szCs w:val="24"/>
                <w:lang w:eastAsia="ru-RU"/>
              </w:rPr>
              <w:t xml:space="preserve">Доля работающих во вредных и (или) опасных </w:t>
            </w:r>
            <w:proofErr w:type="gramStart"/>
            <w:r w:rsidRPr="00334E2E">
              <w:rPr>
                <w:color w:val="000000"/>
                <w:sz w:val="24"/>
                <w:szCs w:val="24"/>
                <w:lang w:eastAsia="ru-RU"/>
              </w:rPr>
              <w:t>условиях</w:t>
            </w:r>
            <w:proofErr w:type="gramEnd"/>
            <w:r w:rsidRPr="00334E2E">
              <w:rPr>
                <w:color w:val="000000"/>
                <w:sz w:val="24"/>
                <w:szCs w:val="24"/>
                <w:lang w:eastAsia="ru-RU"/>
              </w:rPr>
              <w:t xml:space="preserve"> труда по фактору тяжести трудово</w:t>
            </w:r>
            <w:r w:rsidR="000A1597" w:rsidRPr="00334E2E">
              <w:rPr>
                <w:color w:val="000000"/>
                <w:sz w:val="24"/>
                <w:szCs w:val="24"/>
                <w:lang w:eastAsia="ru-RU"/>
              </w:rPr>
              <w:t>го процесса по результатам СОУТ</w:t>
            </w:r>
            <w:r w:rsidRPr="00334E2E">
              <w:rPr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A41058" w:rsidRPr="00334E2E" w:rsidRDefault="00A41058" w:rsidP="00E51C78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334E2E">
              <w:rPr>
                <w:color w:val="000000"/>
                <w:sz w:val="24"/>
                <w:szCs w:val="24"/>
                <w:lang w:eastAsia="ru-RU"/>
              </w:rPr>
              <w:t>% от среднесписочной численности</w:t>
            </w:r>
          </w:p>
        </w:tc>
        <w:tc>
          <w:tcPr>
            <w:tcW w:w="1135" w:type="dxa"/>
          </w:tcPr>
          <w:p w:rsidR="00A41058" w:rsidRPr="00334E2E" w:rsidRDefault="00A41058" w:rsidP="00E51C7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41058" w:rsidRPr="00334E2E" w:rsidRDefault="00A41058" w:rsidP="00E51C7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41058" w:rsidRPr="00334E2E" w:rsidTr="00E51C78">
        <w:trPr>
          <w:trHeight w:val="211"/>
        </w:trPr>
        <w:tc>
          <w:tcPr>
            <w:tcW w:w="567" w:type="dxa"/>
            <w:vMerge/>
          </w:tcPr>
          <w:p w:rsidR="00A41058" w:rsidRPr="00334E2E" w:rsidRDefault="00A41058" w:rsidP="00E51C7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</w:tcPr>
          <w:p w:rsidR="00A41058" w:rsidRPr="00334E2E" w:rsidRDefault="00A41058" w:rsidP="00E51C78">
            <w:pPr>
              <w:widowControl w:val="0"/>
              <w:tabs>
                <w:tab w:val="left" w:pos="9000"/>
                <w:tab w:val="left" w:pos="9180"/>
              </w:tabs>
              <w:ind w:firstLine="0"/>
              <w:jc w:val="left"/>
              <w:rPr>
                <w:sz w:val="24"/>
                <w:szCs w:val="24"/>
              </w:rPr>
            </w:pPr>
            <w:r w:rsidRPr="00334E2E">
              <w:rPr>
                <w:sz w:val="24"/>
                <w:szCs w:val="24"/>
              </w:rPr>
              <w:t>в том числе женщин, % от среднесписочной численности женщин</w:t>
            </w:r>
          </w:p>
        </w:tc>
        <w:tc>
          <w:tcPr>
            <w:tcW w:w="1135" w:type="dxa"/>
          </w:tcPr>
          <w:p w:rsidR="00A41058" w:rsidRPr="00334E2E" w:rsidRDefault="00A41058" w:rsidP="00E51C7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41058" w:rsidRPr="00334E2E" w:rsidRDefault="00A41058" w:rsidP="00E51C7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41058" w:rsidRPr="00334E2E" w:rsidTr="00E51C78">
        <w:trPr>
          <w:trHeight w:val="360"/>
        </w:trPr>
        <w:tc>
          <w:tcPr>
            <w:tcW w:w="567" w:type="dxa"/>
            <w:vMerge w:val="restart"/>
          </w:tcPr>
          <w:p w:rsidR="00A41058" w:rsidRPr="00334E2E" w:rsidRDefault="00A41058" w:rsidP="00E51C7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334E2E">
              <w:rPr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087" w:type="dxa"/>
          </w:tcPr>
          <w:p w:rsidR="00A41058" w:rsidRPr="00334E2E" w:rsidRDefault="00A41058" w:rsidP="00E51C78">
            <w:pPr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334E2E">
              <w:rPr>
                <w:color w:val="000000"/>
                <w:sz w:val="24"/>
                <w:szCs w:val="24"/>
                <w:lang w:eastAsia="ru-RU"/>
              </w:rPr>
              <w:t xml:space="preserve">Подача по результатам СОУТ декларации соответствия условий труда государственным нормативным требованиям охраны труда в Гострудинспекцию в Забайкальском крае, нет / указать № и дату регистрации подачи сведений </w:t>
            </w:r>
          </w:p>
        </w:tc>
        <w:tc>
          <w:tcPr>
            <w:tcW w:w="1135" w:type="dxa"/>
          </w:tcPr>
          <w:p w:rsidR="00A41058" w:rsidRPr="00334E2E" w:rsidRDefault="00A41058" w:rsidP="00E51C7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41058" w:rsidRPr="00334E2E" w:rsidRDefault="00A41058" w:rsidP="00E51C7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41058" w:rsidRPr="00334E2E" w:rsidTr="00E51C78">
        <w:trPr>
          <w:trHeight w:val="134"/>
        </w:trPr>
        <w:tc>
          <w:tcPr>
            <w:tcW w:w="567" w:type="dxa"/>
            <w:vMerge/>
          </w:tcPr>
          <w:p w:rsidR="00A41058" w:rsidRPr="00334E2E" w:rsidRDefault="00A41058" w:rsidP="00E51C7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</w:tcPr>
          <w:p w:rsidR="00A41058" w:rsidRPr="00334E2E" w:rsidRDefault="00A41058" w:rsidP="00E51C78">
            <w:pPr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334E2E">
              <w:rPr>
                <w:color w:val="000000"/>
                <w:sz w:val="24"/>
                <w:szCs w:val="24"/>
                <w:lang w:eastAsia="ru-RU"/>
              </w:rPr>
              <w:t>- указать количество задекларированных рабочих мест</w:t>
            </w:r>
          </w:p>
        </w:tc>
        <w:tc>
          <w:tcPr>
            <w:tcW w:w="1135" w:type="dxa"/>
          </w:tcPr>
          <w:p w:rsidR="00A41058" w:rsidRPr="00334E2E" w:rsidRDefault="00A41058" w:rsidP="00E51C7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41058" w:rsidRPr="00334E2E" w:rsidRDefault="00A41058" w:rsidP="00E51C7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41058" w:rsidRPr="00334E2E" w:rsidTr="00E51C78">
        <w:trPr>
          <w:trHeight w:val="360"/>
        </w:trPr>
        <w:tc>
          <w:tcPr>
            <w:tcW w:w="567" w:type="dxa"/>
            <w:vMerge/>
          </w:tcPr>
          <w:p w:rsidR="00A41058" w:rsidRPr="00334E2E" w:rsidRDefault="00A41058" w:rsidP="00E51C7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</w:tcPr>
          <w:p w:rsidR="00A41058" w:rsidRPr="00334E2E" w:rsidRDefault="00A41058" w:rsidP="00E51C78">
            <w:pPr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334E2E">
              <w:rPr>
                <w:color w:val="000000"/>
                <w:sz w:val="24"/>
                <w:szCs w:val="24"/>
                <w:lang w:eastAsia="ru-RU"/>
              </w:rPr>
              <w:t>- указать долю задекларированных рабочих мест, % от общего количества рабочих мест с оптимальными и допустимыми условиями труда, %</w:t>
            </w:r>
          </w:p>
        </w:tc>
        <w:tc>
          <w:tcPr>
            <w:tcW w:w="1135" w:type="dxa"/>
          </w:tcPr>
          <w:p w:rsidR="00A41058" w:rsidRPr="00334E2E" w:rsidRDefault="00A41058" w:rsidP="00E51C7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41058" w:rsidRPr="00334E2E" w:rsidRDefault="00A41058" w:rsidP="00E51C7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41058" w:rsidRPr="00334E2E" w:rsidTr="00E51C78">
        <w:trPr>
          <w:trHeight w:val="360"/>
        </w:trPr>
        <w:tc>
          <w:tcPr>
            <w:tcW w:w="567" w:type="dxa"/>
          </w:tcPr>
          <w:p w:rsidR="000A1597" w:rsidRPr="00334E2E" w:rsidRDefault="000A1597" w:rsidP="000A159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334E2E">
              <w:rPr>
                <w:sz w:val="24"/>
                <w:szCs w:val="24"/>
                <w:lang w:eastAsia="ru-RU"/>
              </w:rPr>
              <w:t>22</w:t>
            </w:r>
          </w:p>
          <w:p w:rsidR="00A41058" w:rsidRPr="00334E2E" w:rsidRDefault="00A41058" w:rsidP="00E51C7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</w:tcPr>
          <w:p w:rsidR="00A41058" w:rsidRPr="00334E2E" w:rsidRDefault="00A41058" w:rsidP="00E51C78">
            <w:pPr>
              <w:ind w:firstLine="0"/>
              <w:rPr>
                <w:sz w:val="24"/>
                <w:szCs w:val="24"/>
              </w:rPr>
            </w:pPr>
            <w:r w:rsidRPr="00334E2E">
              <w:rPr>
                <w:color w:val="000000"/>
                <w:sz w:val="24"/>
                <w:szCs w:val="24"/>
                <w:lang w:eastAsia="ru-RU"/>
              </w:rPr>
              <w:t>Доля работников, которым  за работу с вредными и (или) опасными условиями труда установлены доплаты, % от среднесписочной численности</w:t>
            </w:r>
          </w:p>
        </w:tc>
        <w:tc>
          <w:tcPr>
            <w:tcW w:w="1135" w:type="dxa"/>
          </w:tcPr>
          <w:p w:rsidR="00A41058" w:rsidRPr="00334E2E" w:rsidRDefault="00A41058" w:rsidP="00E51C7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41058" w:rsidRPr="00334E2E" w:rsidRDefault="00A41058" w:rsidP="00E51C7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41058" w:rsidRPr="00334E2E" w:rsidTr="000A1597">
        <w:trPr>
          <w:trHeight w:val="158"/>
        </w:trPr>
        <w:tc>
          <w:tcPr>
            <w:tcW w:w="567" w:type="dxa"/>
            <w:vMerge w:val="restart"/>
          </w:tcPr>
          <w:p w:rsidR="00A41058" w:rsidRPr="00334E2E" w:rsidRDefault="000A1597" w:rsidP="000A159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334E2E">
              <w:rPr>
                <w:sz w:val="24"/>
                <w:szCs w:val="24"/>
                <w:lang w:eastAsia="ru-RU"/>
              </w:rPr>
              <w:t>23</w:t>
            </w:r>
          </w:p>
          <w:p w:rsidR="00A41058" w:rsidRPr="00334E2E" w:rsidRDefault="00A41058" w:rsidP="000A159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</w:tcPr>
          <w:p w:rsidR="00A41058" w:rsidRPr="00334E2E" w:rsidRDefault="00A41058" w:rsidP="000A1597">
            <w:pPr>
              <w:ind w:firstLine="0"/>
              <w:rPr>
                <w:sz w:val="24"/>
                <w:szCs w:val="24"/>
              </w:rPr>
            </w:pPr>
            <w:r w:rsidRPr="00334E2E">
              <w:rPr>
                <w:spacing w:val="-2"/>
                <w:sz w:val="24"/>
                <w:szCs w:val="24"/>
              </w:rPr>
              <w:t>Доля работников, которым условия труда были улучшены до нормы в результате модернизации оборудования, переобучения другим профессиям и иных мероприятий,</w:t>
            </w:r>
            <w:r w:rsidRPr="00334E2E">
              <w:rPr>
                <w:sz w:val="24"/>
                <w:szCs w:val="24"/>
              </w:rPr>
              <w:t xml:space="preserve"> % от среднесписочной </w:t>
            </w:r>
            <w:r w:rsidRPr="00334E2E">
              <w:rPr>
                <w:sz w:val="24"/>
                <w:szCs w:val="24"/>
              </w:rPr>
              <w:lastRenderedPageBreak/>
              <w:t>численности</w:t>
            </w:r>
            <w:r w:rsidR="000A1597" w:rsidRPr="00334E2E">
              <w:rPr>
                <w:sz w:val="24"/>
                <w:szCs w:val="24"/>
              </w:rPr>
              <w:t>, занятых во вредных условиях труда</w:t>
            </w:r>
            <w:r w:rsidRPr="00334E2E">
              <w:rPr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135" w:type="dxa"/>
          </w:tcPr>
          <w:p w:rsidR="00A41058" w:rsidRPr="00334E2E" w:rsidRDefault="00A41058" w:rsidP="00E51C7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41058" w:rsidRPr="00334E2E" w:rsidRDefault="00A41058" w:rsidP="00E51C7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41058" w:rsidRPr="00334E2E" w:rsidTr="00E51C78">
        <w:trPr>
          <w:trHeight w:val="269"/>
        </w:trPr>
        <w:tc>
          <w:tcPr>
            <w:tcW w:w="567" w:type="dxa"/>
            <w:vMerge/>
          </w:tcPr>
          <w:p w:rsidR="00A41058" w:rsidRPr="00334E2E" w:rsidRDefault="00A41058" w:rsidP="00E51C7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</w:tcPr>
          <w:p w:rsidR="00A41058" w:rsidRPr="00334E2E" w:rsidRDefault="00A41058" w:rsidP="00E51C78">
            <w:pPr>
              <w:ind w:firstLine="0"/>
              <w:rPr>
                <w:sz w:val="24"/>
                <w:szCs w:val="24"/>
              </w:rPr>
            </w:pPr>
            <w:r w:rsidRPr="00334E2E">
              <w:rPr>
                <w:sz w:val="24"/>
                <w:szCs w:val="24"/>
              </w:rPr>
              <w:t>в том числе женщин, % от среднесписочной численности</w:t>
            </w:r>
            <w:r w:rsidRPr="00334E2E">
              <w:rPr>
                <w:color w:val="000000"/>
                <w:sz w:val="24"/>
                <w:szCs w:val="24"/>
                <w:lang w:eastAsia="ru-RU"/>
              </w:rPr>
              <w:t xml:space="preserve"> женщин</w:t>
            </w:r>
            <w:r w:rsidR="000A1597" w:rsidRPr="00334E2E">
              <w:rPr>
                <w:color w:val="000000"/>
                <w:sz w:val="24"/>
                <w:szCs w:val="24"/>
                <w:lang w:eastAsia="ru-RU"/>
              </w:rPr>
              <w:t>, занятых во вредных условиях труда*</w:t>
            </w:r>
          </w:p>
        </w:tc>
        <w:tc>
          <w:tcPr>
            <w:tcW w:w="1135" w:type="dxa"/>
          </w:tcPr>
          <w:p w:rsidR="00A41058" w:rsidRPr="00334E2E" w:rsidRDefault="00A41058" w:rsidP="00E51C7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41058" w:rsidRPr="00334E2E" w:rsidRDefault="00A41058" w:rsidP="00E51C7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EA2725" w:rsidRPr="00334E2E" w:rsidTr="00E51C78">
        <w:trPr>
          <w:trHeight w:val="273"/>
        </w:trPr>
        <w:tc>
          <w:tcPr>
            <w:tcW w:w="567" w:type="dxa"/>
            <w:vMerge w:val="restart"/>
          </w:tcPr>
          <w:p w:rsidR="00EA2725" w:rsidRPr="00334E2E" w:rsidRDefault="00EA2725" w:rsidP="0029767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334E2E">
              <w:rPr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087" w:type="dxa"/>
          </w:tcPr>
          <w:p w:rsidR="00EA2725" w:rsidRPr="00334E2E" w:rsidRDefault="00EA2725" w:rsidP="00E51C78">
            <w:pPr>
              <w:ind w:firstLine="0"/>
              <w:rPr>
                <w:sz w:val="24"/>
                <w:szCs w:val="24"/>
              </w:rPr>
            </w:pPr>
            <w:r w:rsidRPr="00334E2E">
              <w:rPr>
                <w:sz w:val="24"/>
                <w:szCs w:val="24"/>
                <w:lang w:eastAsia="ru-RU"/>
              </w:rPr>
              <w:t>Взаимодействие организации с Фондом социального страхования:</w:t>
            </w:r>
          </w:p>
        </w:tc>
        <w:tc>
          <w:tcPr>
            <w:tcW w:w="1135" w:type="dxa"/>
          </w:tcPr>
          <w:p w:rsidR="00EA2725" w:rsidRPr="00334E2E" w:rsidRDefault="00EA2725" w:rsidP="009507B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A2725" w:rsidRPr="00334E2E" w:rsidRDefault="00EA2725" w:rsidP="00E51C7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EA2725" w:rsidRPr="00334E2E" w:rsidTr="00E51C78">
        <w:trPr>
          <w:trHeight w:val="701"/>
        </w:trPr>
        <w:tc>
          <w:tcPr>
            <w:tcW w:w="567" w:type="dxa"/>
            <w:vMerge/>
          </w:tcPr>
          <w:p w:rsidR="00EA2725" w:rsidRPr="00334E2E" w:rsidRDefault="00EA2725" w:rsidP="00E51C7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</w:tcPr>
          <w:p w:rsidR="00EA2725" w:rsidRPr="00334E2E" w:rsidRDefault="00EA2725" w:rsidP="00E51C78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334E2E">
              <w:rPr>
                <w:bCs/>
                <w:iCs/>
                <w:sz w:val="24"/>
                <w:szCs w:val="24"/>
              </w:rPr>
              <w:t>- получение средств на финансирование предупредительных мер по сокращению производственного травматизма и профессиональных заболеваний, руб./нет.</w:t>
            </w:r>
          </w:p>
        </w:tc>
        <w:tc>
          <w:tcPr>
            <w:tcW w:w="1135" w:type="dxa"/>
          </w:tcPr>
          <w:p w:rsidR="00EA2725" w:rsidRPr="00334E2E" w:rsidRDefault="00EA2725" w:rsidP="009507B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A2725" w:rsidRPr="00334E2E" w:rsidRDefault="00EA2725" w:rsidP="00E51C7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EA2725" w:rsidRPr="00334E2E" w:rsidTr="00E51C78">
        <w:trPr>
          <w:trHeight w:val="252"/>
        </w:trPr>
        <w:tc>
          <w:tcPr>
            <w:tcW w:w="567" w:type="dxa"/>
            <w:vMerge/>
          </w:tcPr>
          <w:p w:rsidR="00EA2725" w:rsidRPr="00334E2E" w:rsidRDefault="00EA2725" w:rsidP="00E51C7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</w:tcPr>
          <w:p w:rsidR="00EA2725" w:rsidRPr="00334E2E" w:rsidRDefault="00EA2725" w:rsidP="00E51C78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334E2E">
              <w:rPr>
                <w:bCs/>
                <w:iCs/>
                <w:sz w:val="24"/>
                <w:szCs w:val="24"/>
              </w:rPr>
              <w:t>- получение скидки к страховому тарифу, % скидки</w:t>
            </w:r>
          </w:p>
        </w:tc>
        <w:tc>
          <w:tcPr>
            <w:tcW w:w="1135" w:type="dxa"/>
          </w:tcPr>
          <w:p w:rsidR="00EA2725" w:rsidRPr="00334E2E" w:rsidRDefault="00EA2725" w:rsidP="009507B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A2725" w:rsidRPr="00334E2E" w:rsidRDefault="00EA2725" w:rsidP="00E51C7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EA2725" w:rsidRPr="00334E2E" w:rsidTr="00E51C78">
        <w:trPr>
          <w:trHeight w:val="256"/>
        </w:trPr>
        <w:tc>
          <w:tcPr>
            <w:tcW w:w="567" w:type="dxa"/>
            <w:vMerge/>
          </w:tcPr>
          <w:p w:rsidR="00EA2725" w:rsidRPr="00334E2E" w:rsidRDefault="00EA2725" w:rsidP="00E51C7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</w:tcPr>
          <w:p w:rsidR="00EA2725" w:rsidRPr="00334E2E" w:rsidRDefault="00EA2725" w:rsidP="00E51C78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334E2E">
              <w:rPr>
                <w:bCs/>
                <w:iCs/>
                <w:sz w:val="24"/>
                <w:szCs w:val="24"/>
              </w:rPr>
              <w:t>- установление надбавки к страховому тарифу, % надбавки</w:t>
            </w:r>
          </w:p>
        </w:tc>
        <w:tc>
          <w:tcPr>
            <w:tcW w:w="1135" w:type="dxa"/>
          </w:tcPr>
          <w:p w:rsidR="00EA2725" w:rsidRPr="00334E2E" w:rsidRDefault="00EA2725" w:rsidP="009507B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A2725" w:rsidRPr="00334E2E" w:rsidRDefault="00EA2725" w:rsidP="00E51C7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EA2725" w:rsidRPr="00334E2E" w:rsidTr="00E51C78">
        <w:trPr>
          <w:trHeight w:val="256"/>
        </w:trPr>
        <w:tc>
          <w:tcPr>
            <w:tcW w:w="567" w:type="dxa"/>
            <w:vMerge w:val="restart"/>
          </w:tcPr>
          <w:p w:rsidR="00EA2725" w:rsidRPr="00334E2E" w:rsidRDefault="00EA2725" w:rsidP="0029767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334E2E">
              <w:rPr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87" w:type="dxa"/>
          </w:tcPr>
          <w:p w:rsidR="00EA2725" w:rsidRPr="00334E2E" w:rsidRDefault="00EA2725" w:rsidP="00E51C78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iCs/>
                <w:sz w:val="24"/>
                <w:szCs w:val="24"/>
              </w:rPr>
            </w:pPr>
            <w:r w:rsidRPr="00334E2E">
              <w:rPr>
                <w:bCs/>
                <w:iCs/>
                <w:sz w:val="24"/>
                <w:szCs w:val="24"/>
              </w:rPr>
              <w:t>Количество зарегистрированных несчастных случаев на производстве:</w:t>
            </w:r>
          </w:p>
        </w:tc>
        <w:tc>
          <w:tcPr>
            <w:tcW w:w="1135" w:type="dxa"/>
          </w:tcPr>
          <w:p w:rsidR="00EA2725" w:rsidRPr="00334E2E" w:rsidRDefault="00EA2725" w:rsidP="009507B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A2725" w:rsidRPr="00334E2E" w:rsidRDefault="00EA2725" w:rsidP="00E51C7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EA2725" w:rsidRPr="00334E2E" w:rsidTr="00E51C78">
        <w:trPr>
          <w:trHeight w:val="256"/>
        </w:trPr>
        <w:tc>
          <w:tcPr>
            <w:tcW w:w="567" w:type="dxa"/>
            <w:vMerge/>
          </w:tcPr>
          <w:p w:rsidR="00EA2725" w:rsidRPr="00334E2E" w:rsidRDefault="00EA2725" w:rsidP="00E51C7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</w:tcPr>
          <w:p w:rsidR="00EA2725" w:rsidRPr="00334E2E" w:rsidRDefault="00EA2725" w:rsidP="00E51C78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iCs/>
                <w:sz w:val="24"/>
                <w:szCs w:val="24"/>
              </w:rPr>
            </w:pPr>
            <w:r w:rsidRPr="00334E2E">
              <w:rPr>
                <w:bCs/>
                <w:iCs/>
                <w:sz w:val="24"/>
                <w:szCs w:val="24"/>
              </w:rPr>
              <w:t>- легких;</w:t>
            </w:r>
          </w:p>
        </w:tc>
        <w:tc>
          <w:tcPr>
            <w:tcW w:w="1135" w:type="dxa"/>
          </w:tcPr>
          <w:p w:rsidR="00EA2725" w:rsidRPr="00334E2E" w:rsidRDefault="00EA2725" w:rsidP="009507B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A2725" w:rsidRPr="00334E2E" w:rsidRDefault="00EA2725" w:rsidP="00E51C7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EA2725" w:rsidRPr="00334E2E" w:rsidTr="00E51C78">
        <w:trPr>
          <w:trHeight w:val="256"/>
        </w:trPr>
        <w:tc>
          <w:tcPr>
            <w:tcW w:w="567" w:type="dxa"/>
            <w:vMerge/>
          </w:tcPr>
          <w:p w:rsidR="00EA2725" w:rsidRPr="00334E2E" w:rsidRDefault="00EA2725" w:rsidP="00E51C7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</w:tcPr>
          <w:p w:rsidR="00EA2725" w:rsidRPr="00334E2E" w:rsidRDefault="00EA2725" w:rsidP="00E51C78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iCs/>
                <w:sz w:val="24"/>
                <w:szCs w:val="24"/>
              </w:rPr>
            </w:pPr>
            <w:r w:rsidRPr="00334E2E">
              <w:rPr>
                <w:bCs/>
                <w:iCs/>
                <w:sz w:val="24"/>
                <w:szCs w:val="24"/>
              </w:rPr>
              <w:t>- тяжелых;</w:t>
            </w:r>
          </w:p>
        </w:tc>
        <w:tc>
          <w:tcPr>
            <w:tcW w:w="1135" w:type="dxa"/>
          </w:tcPr>
          <w:p w:rsidR="00EA2725" w:rsidRPr="00334E2E" w:rsidRDefault="00EA2725" w:rsidP="009507B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A2725" w:rsidRPr="00334E2E" w:rsidRDefault="00EA2725" w:rsidP="00E51C7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EA2725" w:rsidRPr="00334E2E" w:rsidTr="00E51C78">
        <w:trPr>
          <w:trHeight w:val="256"/>
        </w:trPr>
        <w:tc>
          <w:tcPr>
            <w:tcW w:w="567" w:type="dxa"/>
            <w:vMerge/>
          </w:tcPr>
          <w:p w:rsidR="00EA2725" w:rsidRPr="00334E2E" w:rsidRDefault="00EA2725" w:rsidP="00E51C7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</w:tcPr>
          <w:p w:rsidR="00EA2725" w:rsidRPr="00334E2E" w:rsidRDefault="00EA2725" w:rsidP="00E51C78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iCs/>
                <w:sz w:val="24"/>
                <w:szCs w:val="24"/>
              </w:rPr>
            </w:pPr>
            <w:r w:rsidRPr="00334E2E">
              <w:rPr>
                <w:bCs/>
                <w:iCs/>
                <w:sz w:val="24"/>
                <w:szCs w:val="24"/>
              </w:rPr>
              <w:t>- смертельных;</w:t>
            </w:r>
          </w:p>
        </w:tc>
        <w:tc>
          <w:tcPr>
            <w:tcW w:w="1135" w:type="dxa"/>
          </w:tcPr>
          <w:p w:rsidR="00EA2725" w:rsidRPr="00334E2E" w:rsidRDefault="00EA2725" w:rsidP="009507B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A2725" w:rsidRPr="00334E2E" w:rsidRDefault="00EA2725" w:rsidP="00E51C7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EA2725" w:rsidRPr="00334E2E" w:rsidTr="00E51C78">
        <w:trPr>
          <w:trHeight w:val="256"/>
        </w:trPr>
        <w:tc>
          <w:tcPr>
            <w:tcW w:w="567" w:type="dxa"/>
            <w:vMerge/>
          </w:tcPr>
          <w:p w:rsidR="00EA2725" w:rsidRPr="00334E2E" w:rsidRDefault="00EA2725" w:rsidP="00E51C7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</w:tcPr>
          <w:p w:rsidR="00EA2725" w:rsidRPr="00334E2E" w:rsidRDefault="00EA2725" w:rsidP="00E51C78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iCs/>
                <w:sz w:val="24"/>
                <w:szCs w:val="24"/>
              </w:rPr>
            </w:pPr>
            <w:r w:rsidRPr="00334E2E">
              <w:rPr>
                <w:bCs/>
                <w:iCs/>
                <w:sz w:val="24"/>
                <w:szCs w:val="24"/>
              </w:rPr>
              <w:t>- групповых;</w:t>
            </w:r>
          </w:p>
        </w:tc>
        <w:tc>
          <w:tcPr>
            <w:tcW w:w="1135" w:type="dxa"/>
          </w:tcPr>
          <w:p w:rsidR="00EA2725" w:rsidRPr="00334E2E" w:rsidRDefault="00EA2725" w:rsidP="009507B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A2725" w:rsidRPr="00334E2E" w:rsidRDefault="00EA2725" w:rsidP="00E51C7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EA2725" w:rsidRPr="00334E2E" w:rsidTr="00E51C78">
        <w:trPr>
          <w:trHeight w:val="256"/>
        </w:trPr>
        <w:tc>
          <w:tcPr>
            <w:tcW w:w="567" w:type="dxa"/>
            <w:vMerge/>
          </w:tcPr>
          <w:p w:rsidR="00EA2725" w:rsidRPr="00334E2E" w:rsidRDefault="00EA2725" w:rsidP="00E51C7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</w:tcPr>
          <w:p w:rsidR="00EA2725" w:rsidRPr="00334E2E" w:rsidRDefault="00EA2725" w:rsidP="00E51C78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iCs/>
                <w:sz w:val="24"/>
                <w:szCs w:val="24"/>
              </w:rPr>
            </w:pPr>
            <w:r w:rsidRPr="00334E2E">
              <w:rPr>
                <w:bCs/>
                <w:iCs/>
                <w:sz w:val="24"/>
                <w:szCs w:val="24"/>
              </w:rPr>
              <w:t>- скрытых</w:t>
            </w:r>
          </w:p>
        </w:tc>
        <w:tc>
          <w:tcPr>
            <w:tcW w:w="1135" w:type="dxa"/>
          </w:tcPr>
          <w:p w:rsidR="00EA2725" w:rsidRPr="00334E2E" w:rsidRDefault="00EA2725" w:rsidP="009507B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A2725" w:rsidRPr="00334E2E" w:rsidRDefault="00EA2725" w:rsidP="00E51C7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EA2725" w:rsidRPr="00334E2E" w:rsidTr="00E51C78">
        <w:trPr>
          <w:trHeight w:val="360"/>
        </w:trPr>
        <w:tc>
          <w:tcPr>
            <w:tcW w:w="567" w:type="dxa"/>
            <w:vMerge w:val="restart"/>
          </w:tcPr>
          <w:p w:rsidR="00EA2725" w:rsidRPr="00334E2E" w:rsidRDefault="00EA2725" w:rsidP="00E51C7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334E2E">
              <w:rPr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087" w:type="dxa"/>
          </w:tcPr>
          <w:p w:rsidR="00EA2725" w:rsidRPr="00334E2E" w:rsidRDefault="00EA2725" w:rsidP="00E51C78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334E2E">
              <w:rPr>
                <w:sz w:val="24"/>
                <w:szCs w:val="24"/>
              </w:rPr>
              <w:t>Количество пострадавших от несчастных случаев на производстве, всего/нет</w:t>
            </w:r>
          </w:p>
        </w:tc>
        <w:tc>
          <w:tcPr>
            <w:tcW w:w="1135" w:type="dxa"/>
          </w:tcPr>
          <w:p w:rsidR="00EA2725" w:rsidRPr="00334E2E" w:rsidRDefault="00EA2725" w:rsidP="009507B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A2725" w:rsidRPr="00334E2E" w:rsidRDefault="00EA2725" w:rsidP="00E51C7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EA2725" w:rsidRPr="00334E2E" w:rsidTr="00E51C78">
        <w:trPr>
          <w:trHeight w:val="240"/>
        </w:trPr>
        <w:tc>
          <w:tcPr>
            <w:tcW w:w="567" w:type="dxa"/>
            <w:vMerge/>
          </w:tcPr>
          <w:p w:rsidR="00EA2725" w:rsidRPr="00334E2E" w:rsidRDefault="00EA2725" w:rsidP="00E51C7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</w:tcPr>
          <w:p w:rsidR="00EA2725" w:rsidRPr="00334E2E" w:rsidRDefault="00EA2725" w:rsidP="00E51C78">
            <w:pPr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334E2E">
              <w:rPr>
                <w:sz w:val="24"/>
                <w:szCs w:val="24"/>
              </w:rPr>
              <w:t>в том числе женщин;</w:t>
            </w:r>
          </w:p>
        </w:tc>
        <w:tc>
          <w:tcPr>
            <w:tcW w:w="1135" w:type="dxa"/>
          </w:tcPr>
          <w:p w:rsidR="00EA2725" w:rsidRPr="00334E2E" w:rsidRDefault="00EA2725" w:rsidP="009507B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A2725" w:rsidRPr="00334E2E" w:rsidRDefault="00EA2725" w:rsidP="00E51C7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EA2725" w:rsidRPr="00334E2E" w:rsidTr="00E51C78">
        <w:trPr>
          <w:trHeight w:val="230"/>
        </w:trPr>
        <w:tc>
          <w:tcPr>
            <w:tcW w:w="567" w:type="dxa"/>
            <w:vMerge/>
          </w:tcPr>
          <w:p w:rsidR="00EA2725" w:rsidRPr="00334E2E" w:rsidRDefault="00EA2725" w:rsidP="00E51C7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</w:tcPr>
          <w:p w:rsidR="00EA2725" w:rsidRPr="00334E2E" w:rsidRDefault="00EA2725" w:rsidP="00E51C78">
            <w:pPr>
              <w:ind w:firstLine="0"/>
              <w:rPr>
                <w:spacing w:val="-2"/>
                <w:sz w:val="24"/>
                <w:szCs w:val="24"/>
                <w:vertAlign w:val="superscript"/>
              </w:rPr>
            </w:pPr>
            <w:r w:rsidRPr="00334E2E">
              <w:rPr>
                <w:sz w:val="24"/>
                <w:szCs w:val="24"/>
              </w:rPr>
              <w:t>- несовершеннолетних;</w:t>
            </w:r>
          </w:p>
        </w:tc>
        <w:tc>
          <w:tcPr>
            <w:tcW w:w="1135" w:type="dxa"/>
          </w:tcPr>
          <w:p w:rsidR="00EA2725" w:rsidRPr="00334E2E" w:rsidRDefault="00EA2725" w:rsidP="009507B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A2725" w:rsidRPr="00334E2E" w:rsidRDefault="00EA2725" w:rsidP="00E51C7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EA2725" w:rsidRPr="00334E2E" w:rsidTr="00E51C78">
        <w:trPr>
          <w:trHeight w:val="230"/>
        </w:trPr>
        <w:tc>
          <w:tcPr>
            <w:tcW w:w="567" w:type="dxa"/>
            <w:vMerge/>
          </w:tcPr>
          <w:p w:rsidR="00EA2725" w:rsidRPr="00334E2E" w:rsidRDefault="00EA2725" w:rsidP="00E51C7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</w:tcPr>
          <w:p w:rsidR="00EA2725" w:rsidRPr="00334E2E" w:rsidRDefault="00EA2725" w:rsidP="00E51C78">
            <w:pPr>
              <w:ind w:firstLine="0"/>
              <w:rPr>
                <w:sz w:val="24"/>
                <w:szCs w:val="24"/>
              </w:rPr>
            </w:pPr>
            <w:r w:rsidRPr="00334E2E">
              <w:rPr>
                <w:sz w:val="24"/>
                <w:szCs w:val="24"/>
              </w:rPr>
              <w:t>- от тяжелых несчастных случаев;</w:t>
            </w:r>
          </w:p>
        </w:tc>
        <w:tc>
          <w:tcPr>
            <w:tcW w:w="1135" w:type="dxa"/>
          </w:tcPr>
          <w:p w:rsidR="00EA2725" w:rsidRPr="00334E2E" w:rsidRDefault="00EA2725" w:rsidP="009507B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A2725" w:rsidRPr="00334E2E" w:rsidRDefault="00EA2725" w:rsidP="00E51C7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EA2725" w:rsidRPr="00334E2E" w:rsidTr="00E51C78">
        <w:trPr>
          <w:trHeight w:val="234"/>
        </w:trPr>
        <w:tc>
          <w:tcPr>
            <w:tcW w:w="567" w:type="dxa"/>
            <w:vMerge/>
          </w:tcPr>
          <w:p w:rsidR="00EA2725" w:rsidRPr="00334E2E" w:rsidRDefault="00EA2725" w:rsidP="00E51C7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</w:tcPr>
          <w:p w:rsidR="00EA2725" w:rsidRPr="00334E2E" w:rsidRDefault="00EA2725" w:rsidP="00E51C78">
            <w:pPr>
              <w:ind w:firstLine="0"/>
              <w:rPr>
                <w:sz w:val="24"/>
                <w:szCs w:val="24"/>
                <w:vertAlign w:val="superscript"/>
              </w:rPr>
            </w:pPr>
            <w:r w:rsidRPr="00334E2E">
              <w:rPr>
                <w:sz w:val="24"/>
                <w:szCs w:val="24"/>
              </w:rPr>
              <w:t>- от несчастных случаев со смертельным исходом</w:t>
            </w:r>
          </w:p>
        </w:tc>
        <w:tc>
          <w:tcPr>
            <w:tcW w:w="1135" w:type="dxa"/>
          </w:tcPr>
          <w:p w:rsidR="00EA2725" w:rsidRPr="00334E2E" w:rsidRDefault="00EA2725" w:rsidP="009507B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A2725" w:rsidRPr="00334E2E" w:rsidRDefault="00EA2725" w:rsidP="00E51C7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EA2725" w:rsidRPr="00334E2E" w:rsidTr="00E51C78">
        <w:trPr>
          <w:trHeight w:val="360"/>
        </w:trPr>
        <w:tc>
          <w:tcPr>
            <w:tcW w:w="567" w:type="dxa"/>
          </w:tcPr>
          <w:p w:rsidR="00EA2725" w:rsidRPr="00334E2E" w:rsidRDefault="00EA2725" w:rsidP="00E51C7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334E2E">
              <w:rPr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087" w:type="dxa"/>
          </w:tcPr>
          <w:p w:rsidR="00EA2725" w:rsidRPr="00334E2E" w:rsidRDefault="00EA2725" w:rsidP="00E51C78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334E2E">
              <w:rPr>
                <w:sz w:val="24"/>
                <w:szCs w:val="24"/>
                <w:lang w:eastAsia="ru-RU"/>
              </w:rPr>
              <w:t xml:space="preserve">Количество пострадавших от несчастных случаев на производстве в расчете на тысячу работающих (коэффициент частоты) </w:t>
            </w:r>
          </w:p>
        </w:tc>
        <w:tc>
          <w:tcPr>
            <w:tcW w:w="1135" w:type="dxa"/>
          </w:tcPr>
          <w:p w:rsidR="00EA2725" w:rsidRPr="00334E2E" w:rsidRDefault="00EA2725" w:rsidP="009507B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A2725" w:rsidRPr="00334E2E" w:rsidRDefault="00EA2725" w:rsidP="00E51C7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EA2725" w:rsidRPr="00334E2E" w:rsidTr="00E51C78">
        <w:trPr>
          <w:trHeight w:val="360"/>
        </w:trPr>
        <w:tc>
          <w:tcPr>
            <w:tcW w:w="567" w:type="dxa"/>
          </w:tcPr>
          <w:p w:rsidR="00EA2725" w:rsidRPr="00334E2E" w:rsidRDefault="00EA2725" w:rsidP="00965AB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334E2E">
              <w:rPr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087" w:type="dxa"/>
          </w:tcPr>
          <w:p w:rsidR="00EA2725" w:rsidRPr="00334E2E" w:rsidRDefault="00EA2725" w:rsidP="00E51C78">
            <w:pPr>
              <w:ind w:firstLine="0"/>
              <w:rPr>
                <w:bCs/>
                <w:iCs/>
                <w:sz w:val="24"/>
                <w:szCs w:val="24"/>
              </w:rPr>
            </w:pPr>
            <w:r w:rsidRPr="00334E2E">
              <w:rPr>
                <w:color w:val="000000"/>
                <w:sz w:val="24"/>
                <w:szCs w:val="24"/>
                <w:lang w:eastAsia="ru-RU"/>
              </w:rPr>
              <w:t>Число дней нетрудоспособности в расчете на одного пострадавшего (коэффициент тяжести)</w:t>
            </w:r>
          </w:p>
        </w:tc>
        <w:tc>
          <w:tcPr>
            <w:tcW w:w="1135" w:type="dxa"/>
          </w:tcPr>
          <w:p w:rsidR="00EA2725" w:rsidRPr="00334E2E" w:rsidRDefault="00EA2725" w:rsidP="009507B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A2725" w:rsidRPr="00334E2E" w:rsidRDefault="00EA2725" w:rsidP="00E51C7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EA2725" w:rsidRPr="00334E2E" w:rsidTr="00E51C78">
        <w:trPr>
          <w:trHeight w:val="360"/>
        </w:trPr>
        <w:tc>
          <w:tcPr>
            <w:tcW w:w="567" w:type="dxa"/>
          </w:tcPr>
          <w:p w:rsidR="00EA2725" w:rsidRPr="00334E2E" w:rsidRDefault="00EA2725" w:rsidP="00965AB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334E2E">
              <w:rPr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087" w:type="dxa"/>
          </w:tcPr>
          <w:p w:rsidR="00EA2725" w:rsidRPr="00334E2E" w:rsidRDefault="00EA2725" w:rsidP="00E51C78">
            <w:pPr>
              <w:ind w:firstLine="0"/>
              <w:rPr>
                <w:sz w:val="24"/>
                <w:szCs w:val="24"/>
              </w:rPr>
            </w:pPr>
            <w:r w:rsidRPr="00334E2E">
              <w:rPr>
                <w:sz w:val="24"/>
                <w:szCs w:val="24"/>
                <w:lang w:eastAsia="ru-RU"/>
              </w:rPr>
              <w:t>Количество впервые выявленных случаев профессиональных заболеваний на 1000 работающих</w:t>
            </w:r>
          </w:p>
        </w:tc>
        <w:tc>
          <w:tcPr>
            <w:tcW w:w="1135" w:type="dxa"/>
          </w:tcPr>
          <w:p w:rsidR="00EA2725" w:rsidRPr="00334E2E" w:rsidRDefault="00EA2725" w:rsidP="009507B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A2725" w:rsidRPr="00334E2E" w:rsidRDefault="00EA2725" w:rsidP="00E51C7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EA2725" w:rsidRPr="00334E2E" w:rsidTr="00E51C78">
        <w:trPr>
          <w:trHeight w:val="360"/>
        </w:trPr>
        <w:tc>
          <w:tcPr>
            <w:tcW w:w="567" w:type="dxa"/>
          </w:tcPr>
          <w:p w:rsidR="00EA2725" w:rsidRPr="00334E2E" w:rsidRDefault="00EA2725" w:rsidP="00965AB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334E2E">
              <w:rPr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87" w:type="dxa"/>
          </w:tcPr>
          <w:p w:rsidR="00EA2725" w:rsidRPr="00334E2E" w:rsidRDefault="00EA2725" w:rsidP="00E51C78">
            <w:pPr>
              <w:ind w:firstLine="0"/>
              <w:rPr>
                <w:sz w:val="24"/>
                <w:szCs w:val="24"/>
              </w:rPr>
            </w:pPr>
            <w:r w:rsidRPr="00334E2E">
              <w:rPr>
                <w:sz w:val="24"/>
                <w:szCs w:val="24"/>
              </w:rPr>
              <w:t>Уровень охвата работников проведением обязательных предварительных и периодических медицинских осмотров, % от количества работников, подлежащих данным осмотрам</w:t>
            </w:r>
          </w:p>
        </w:tc>
        <w:tc>
          <w:tcPr>
            <w:tcW w:w="1135" w:type="dxa"/>
          </w:tcPr>
          <w:p w:rsidR="00EA2725" w:rsidRPr="00334E2E" w:rsidRDefault="00EA2725" w:rsidP="009507B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A2725" w:rsidRPr="00334E2E" w:rsidRDefault="00EA2725" w:rsidP="00E51C7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EA2725" w:rsidRPr="00334E2E" w:rsidTr="00E51C78">
        <w:trPr>
          <w:trHeight w:val="360"/>
        </w:trPr>
        <w:tc>
          <w:tcPr>
            <w:tcW w:w="567" w:type="dxa"/>
            <w:vMerge w:val="restart"/>
          </w:tcPr>
          <w:p w:rsidR="00EA2725" w:rsidRPr="00334E2E" w:rsidRDefault="00EA2725" w:rsidP="004F50E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334E2E">
              <w:rPr>
                <w:sz w:val="24"/>
                <w:szCs w:val="24"/>
                <w:lang w:eastAsia="ru-RU"/>
              </w:rPr>
              <w:t>31</w:t>
            </w:r>
          </w:p>
          <w:p w:rsidR="00EA2725" w:rsidRPr="00334E2E" w:rsidRDefault="00EA2725" w:rsidP="004F50E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</w:tcPr>
          <w:p w:rsidR="00EA2725" w:rsidRPr="00334E2E" w:rsidRDefault="00EA2725" w:rsidP="00E51C78">
            <w:pPr>
              <w:ind w:firstLine="0"/>
              <w:rPr>
                <w:sz w:val="24"/>
                <w:szCs w:val="24"/>
              </w:rPr>
            </w:pPr>
            <w:r w:rsidRPr="00334E2E">
              <w:rPr>
                <w:sz w:val="24"/>
                <w:szCs w:val="24"/>
              </w:rPr>
              <w:t xml:space="preserve">Наличие проверок, проведенных </w:t>
            </w:r>
            <w:r w:rsidRPr="00334E2E">
              <w:rPr>
                <w:sz w:val="24"/>
                <w:szCs w:val="24"/>
                <w:lang w:eastAsia="ru-RU"/>
              </w:rPr>
              <w:t xml:space="preserve">органами государственного  надзора и контроля, </w:t>
            </w:r>
            <w:proofErr w:type="gramStart"/>
            <w:r w:rsidRPr="00334E2E">
              <w:rPr>
                <w:sz w:val="24"/>
                <w:szCs w:val="24"/>
                <w:lang w:eastAsia="ru-RU"/>
              </w:rPr>
              <w:t>указать органы надзора и контроля и количество проверок/нет</w:t>
            </w:r>
            <w:proofErr w:type="gramEnd"/>
          </w:p>
        </w:tc>
        <w:tc>
          <w:tcPr>
            <w:tcW w:w="1135" w:type="dxa"/>
          </w:tcPr>
          <w:p w:rsidR="00EA2725" w:rsidRPr="00334E2E" w:rsidRDefault="00EA2725" w:rsidP="009507B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A2725" w:rsidRPr="00334E2E" w:rsidRDefault="00EA2725" w:rsidP="00E51C7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EA2725" w:rsidRPr="00334E2E" w:rsidTr="00E51C78">
        <w:trPr>
          <w:trHeight w:val="360"/>
        </w:trPr>
        <w:tc>
          <w:tcPr>
            <w:tcW w:w="567" w:type="dxa"/>
            <w:vMerge/>
          </w:tcPr>
          <w:p w:rsidR="00EA2725" w:rsidRPr="00334E2E" w:rsidRDefault="00EA2725" w:rsidP="00E51C7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</w:tcPr>
          <w:p w:rsidR="00EA2725" w:rsidRPr="00334E2E" w:rsidRDefault="00EA2725" w:rsidP="00E51C78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334E2E">
              <w:rPr>
                <w:sz w:val="24"/>
                <w:szCs w:val="24"/>
                <w:lang w:eastAsia="ru-RU"/>
              </w:rPr>
              <w:t>Уровень выполнения предписаний органов государственного  надзора и контроля, количество устраненных нарушений, % от общего количества выявленных и подлежащих устранению в отчетном периоде</w:t>
            </w:r>
          </w:p>
        </w:tc>
        <w:tc>
          <w:tcPr>
            <w:tcW w:w="1135" w:type="dxa"/>
          </w:tcPr>
          <w:p w:rsidR="00EA2725" w:rsidRPr="00334E2E" w:rsidRDefault="00EA2725" w:rsidP="009507B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A2725" w:rsidRPr="00334E2E" w:rsidRDefault="00EA2725" w:rsidP="00E51C7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EA2725" w:rsidRPr="00334E2E" w:rsidTr="00E51C78">
        <w:trPr>
          <w:trHeight w:val="242"/>
        </w:trPr>
        <w:tc>
          <w:tcPr>
            <w:tcW w:w="567" w:type="dxa"/>
          </w:tcPr>
          <w:p w:rsidR="00EA2725" w:rsidRPr="00334E2E" w:rsidRDefault="00EA2725" w:rsidP="00E4208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334E2E">
              <w:rPr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087" w:type="dxa"/>
          </w:tcPr>
          <w:p w:rsidR="00EA2725" w:rsidRPr="00334E2E" w:rsidRDefault="00EA2725" w:rsidP="00686E36">
            <w:pPr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334E2E">
              <w:rPr>
                <w:color w:val="000000"/>
                <w:sz w:val="24"/>
                <w:szCs w:val="24"/>
                <w:lang w:eastAsia="ru-RU"/>
              </w:rPr>
              <w:t>Наличие в организации разработанной и утвержденной программы «Нулевой травматизм», да/нет</w:t>
            </w:r>
          </w:p>
        </w:tc>
        <w:tc>
          <w:tcPr>
            <w:tcW w:w="1135" w:type="dxa"/>
          </w:tcPr>
          <w:p w:rsidR="00EA2725" w:rsidRPr="00334E2E" w:rsidRDefault="00EA2725" w:rsidP="009507B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A2725" w:rsidRPr="00334E2E" w:rsidRDefault="00EA2725" w:rsidP="00E51C7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68566B" w:rsidRPr="00334E2E" w:rsidTr="00E51C78">
        <w:trPr>
          <w:trHeight w:val="360"/>
        </w:trPr>
        <w:tc>
          <w:tcPr>
            <w:tcW w:w="567" w:type="dxa"/>
            <w:vMerge w:val="restart"/>
          </w:tcPr>
          <w:p w:rsidR="0068566B" w:rsidRPr="00334E2E" w:rsidRDefault="0068566B" w:rsidP="00E51C7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334E2E">
              <w:rPr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087" w:type="dxa"/>
          </w:tcPr>
          <w:p w:rsidR="0068566B" w:rsidRPr="00334E2E" w:rsidRDefault="0068566B" w:rsidP="00E51C78">
            <w:pPr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334E2E">
              <w:rPr>
                <w:color w:val="000000"/>
                <w:sz w:val="24"/>
                <w:szCs w:val="24"/>
                <w:lang w:eastAsia="ru-RU"/>
              </w:rPr>
              <w:t>Наличие положения «Информирование работников по вопросам  ВИЧ-инфекции на рабочих местах» да/нет</w:t>
            </w:r>
          </w:p>
        </w:tc>
        <w:tc>
          <w:tcPr>
            <w:tcW w:w="1135" w:type="dxa"/>
          </w:tcPr>
          <w:p w:rsidR="0068566B" w:rsidRPr="00334E2E" w:rsidRDefault="0068566B" w:rsidP="009507B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8566B" w:rsidRPr="00334E2E" w:rsidRDefault="0068566B" w:rsidP="00E51C7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68566B" w:rsidRPr="00334E2E" w:rsidTr="00E51C78">
        <w:trPr>
          <w:trHeight w:val="360"/>
        </w:trPr>
        <w:tc>
          <w:tcPr>
            <w:tcW w:w="567" w:type="dxa"/>
            <w:vMerge/>
          </w:tcPr>
          <w:p w:rsidR="0068566B" w:rsidRPr="00334E2E" w:rsidRDefault="0068566B" w:rsidP="00E51C7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</w:tcPr>
          <w:p w:rsidR="0068566B" w:rsidRPr="00334E2E" w:rsidRDefault="0068566B" w:rsidP="00E51C78">
            <w:pPr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334E2E">
              <w:rPr>
                <w:color w:val="000000"/>
                <w:sz w:val="24"/>
                <w:szCs w:val="24"/>
                <w:lang w:eastAsia="ru-RU"/>
              </w:rPr>
              <w:t>% выполнения положения (в пояснительной записке указать выполненные мероприятия)</w:t>
            </w:r>
          </w:p>
        </w:tc>
        <w:tc>
          <w:tcPr>
            <w:tcW w:w="1135" w:type="dxa"/>
          </w:tcPr>
          <w:p w:rsidR="0068566B" w:rsidRPr="00334E2E" w:rsidRDefault="0068566B" w:rsidP="009507B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8566B" w:rsidRPr="00334E2E" w:rsidRDefault="0068566B" w:rsidP="00E51C7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</w:tbl>
    <w:p w:rsidR="00384FBE" w:rsidRPr="00334E2E" w:rsidRDefault="00384FBE" w:rsidP="00384FBE">
      <w:pPr>
        <w:ind w:firstLine="0"/>
        <w:jc w:val="left"/>
        <w:rPr>
          <w:color w:val="000000"/>
          <w:sz w:val="20"/>
          <w:szCs w:val="20"/>
          <w:lang w:eastAsia="ru-RU"/>
        </w:rPr>
      </w:pPr>
      <w:r w:rsidRPr="00334E2E">
        <w:rPr>
          <w:color w:val="000000"/>
          <w:sz w:val="20"/>
          <w:szCs w:val="20"/>
          <w:lang w:eastAsia="ru-RU"/>
        </w:rPr>
        <w:t>* Если указанное в отчетном году количество работников, которым условия труда были улучшены до нормы, не сопровождается соответствующим уменьшением показателей по пункту 18, то необходимо дополнительно к табличным данным указать</w:t>
      </w:r>
      <w:r w:rsidR="000A1597" w:rsidRPr="00334E2E">
        <w:rPr>
          <w:color w:val="000000"/>
          <w:sz w:val="20"/>
          <w:szCs w:val="20"/>
          <w:lang w:eastAsia="ru-RU"/>
        </w:rPr>
        <w:t xml:space="preserve"> в пояснительной записке</w:t>
      </w:r>
      <w:r w:rsidRPr="00334E2E">
        <w:rPr>
          <w:color w:val="000000"/>
          <w:sz w:val="20"/>
          <w:szCs w:val="20"/>
          <w:lang w:eastAsia="ru-RU"/>
        </w:rPr>
        <w:t xml:space="preserve">, по каким факторам производственной среды и в результате каких мероприятий улучшились условия труда работников. </w:t>
      </w:r>
    </w:p>
    <w:p w:rsidR="00334E2E" w:rsidRPr="00334E2E" w:rsidRDefault="00334E2E" w:rsidP="00384FBE">
      <w:pPr>
        <w:ind w:firstLine="0"/>
        <w:rPr>
          <w:color w:val="000000"/>
          <w:lang w:eastAsia="ru-RU"/>
        </w:rPr>
      </w:pPr>
    </w:p>
    <w:p w:rsidR="00384FBE" w:rsidRPr="00334E2E" w:rsidRDefault="00384FBE" w:rsidP="00384FBE">
      <w:pPr>
        <w:ind w:firstLine="0"/>
        <w:rPr>
          <w:color w:val="000000"/>
          <w:lang w:eastAsia="ru-RU"/>
        </w:rPr>
      </w:pPr>
      <w:r w:rsidRPr="00334E2E">
        <w:rPr>
          <w:color w:val="000000"/>
          <w:lang w:eastAsia="ru-RU"/>
        </w:rPr>
        <w:t xml:space="preserve">Руководитель организации ____________________ / _____________________/ </w:t>
      </w:r>
    </w:p>
    <w:p w:rsidR="00384FBE" w:rsidRPr="00334E2E" w:rsidRDefault="00384FBE" w:rsidP="00384FBE">
      <w:pPr>
        <w:jc w:val="center"/>
        <w:rPr>
          <w:color w:val="000000"/>
          <w:lang w:eastAsia="ru-RU"/>
        </w:rPr>
      </w:pPr>
      <w:r w:rsidRPr="00334E2E">
        <w:rPr>
          <w:color w:val="000000"/>
          <w:lang w:eastAsia="ru-RU"/>
        </w:rPr>
        <w:t xml:space="preserve">                                                       </w:t>
      </w:r>
    </w:p>
    <w:p w:rsidR="00A663A3" w:rsidRPr="00334E2E" w:rsidRDefault="00384FBE" w:rsidP="008448CA">
      <w:r w:rsidRPr="00334E2E">
        <w:rPr>
          <w:color w:val="000000"/>
          <w:lang w:eastAsia="ru-RU"/>
        </w:rPr>
        <w:t xml:space="preserve">                                       М. П.</w:t>
      </w:r>
    </w:p>
    <w:sectPr w:rsidR="00A663A3" w:rsidRPr="00334E2E" w:rsidSect="00D00531">
      <w:headerReference w:type="default" r:id="rId8"/>
      <w:pgSz w:w="11906" w:h="16838"/>
      <w:pgMar w:top="709" w:right="566" w:bottom="709" w:left="1418" w:header="708" w:footer="708" w:gutter="0"/>
      <w:pgNumType w:fmt="numberInDash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559C" w:rsidRDefault="00E4559C">
      <w:r>
        <w:separator/>
      </w:r>
    </w:p>
  </w:endnote>
  <w:endnote w:type="continuationSeparator" w:id="0">
    <w:p w:rsidR="00E4559C" w:rsidRDefault="00E455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559C" w:rsidRDefault="00E4559C">
      <w:r>
        <w:separator/>
      </w:r>
    </w:p>
  </w:footnote>
  <w:footnote w:type="continuationSeparator" w:id="0">
    <w:p w:rsidR="00E4559C" w:rsidRDefault="00E455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E3B" w:rsidRPr="00A85E3B" w:rsidRDefault="00630174">
    <w:pPr>
      <w:pStyle w:val="a4"/>
      <w:jc w:val="center"/>
      <w:rPr>
        <w:sz w:val="20"/>
        <w:szCs w:val="20"/>
      </w:rPr>
    </w:pPr>
    <w:r w:rsidRPr="00A85E3B">
      <w:rPr>
        <w:sz w:val="20"/>
        <w:szCs w:val="20"/>
      </w:rPr>
      <w:fldChar w:fldCharType="begin"/>
    </w:r>
    <w:r w:rsidR="0068566B" w:rsidRPr="00A85E3B">
      <w:rPr>
        <w:sz w:val="20"/>
        <w:szCs w:val="20"/>
      </w:rPr>
      <w:instrText>PAGE   \* MERGEFORMAT</w:instrText>
    </w:r>
    <w:r w:rsidRPr="00A85E3B">
      <w:rPr>
        <w:sz w:val="20"/>
        <w:szCs w:val="20"/>
      </w:rPr>
      <w:fldChar w:fldCharType="separate"/>
    </w:r>
    <w:r w:rsidR="002E152D">
      <w:rPr>
        <w:noProof/>
        <w:sz w:val="20"/>
        <w:szCs w:val="20"/>
      </w:rPr>
      <w:t>- 2 -</w:t>
    </w:r>
    <w:r w:rsidRPr="00A85E3B">
      <w:rPr>
        <w:sz w:val="20"/>
        <w:szCs w:val="20"/>
      </w:rPr>
      <w:fldChar w:fldCharType="end"/>
    </w:r>
  </w:p>
  <w:p w:rsidR="00A85E3B" w:rsidRDefault="002E152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A2E9F"/>
    <w:multiLevelType w:val="hybridMultilevel"/>
    <w:tmpl w:val="9364CE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4FBE"/>
    <w:rsid w:val="000025E7"/>
    <w:rsid w:val="00004F4E"/>
    <w:rsid w:val="00006C57"/>
    <w:rsid w:val="00007A39"/>
    <w:rsid w:val="000107C7"/>
    <w:rsid w:val="00025FAD"/>
    <w:rsid w:val="00043EE9"/>
    <w:rsid w:val="00046FE2"/>
    <w:rsid w:val="00055972"/>
    <w:rsid w:val="00056CA9"/>
    <w:rsid w:val="00071290"/>
    <w:rsid w:val="00071F7C"/>
    <w:rsid w:val="00075084"/>
    <w:rsid w:val="00080058"/>
    <w:rsid w:val="00084DB8"/>
    <w:rsid w:val="000864EB"/>
    <w:rsid w:val="00086E63"/>
    <w:rsid w:val="00090158"/>
    <w:rsid w:val="00092324"/>
    <w:rsid w:val="00094EF4"/>
    <w:rsid w:val="000A1597"/>
    <w:rsid w:val="000B0D58"/>
    <w:rsid w:val="000B6CEA"/>
    <w:rsid w:val="000B7CF3"/>
    <w:rsid w:val="000C430C"/>
    <w:rsid w:val="000C7984"/>
    <w:rsid w:val="000D37B2"/>
    <w:rsid w:val="000D3FB8"/>
    <w:rsid w:val="000D4DEB"/>
    <w:rsid w:val="000D5D6D"/>
    <w:rsid w:val="000E194D"/>
    <w:rsid w:val="000E1A15"/>
    <w:rsid w:val="000E30F8"/>
    <w:rsid w:val="000F090C"/>
    <w:rsid w:val="000F690F"/>
    <w:rsid w:val="00120115"/>
    <w:rsid w:val="00121BEB"/>
    <w:rsid w:val="0012758F"/>
    <w:rsid w:val="00130A46"/>
    <w:rsid w:val="0013262A"/>
    <w:rsid w:val="00133867"/>
    <w:rsid w:val="00133C87"/>
    <w:rsid w:val="001537F0"/>
    <w:rsid w:val="0015593D"/>
    <w:rsid w:val="001568FE"/>
    <w:rsid w:val="00177954"/>
    <w:rsid w:val="00182A67"/>
    <w:rsid w:val="00183290"/>
    <w:rsid w:val="001856DA"/>
    <w:rsid w:val="001A6C09"/>
    <w:rsid w:val="001B335C"/>
    <w:rsid w:val="001B3E7E"/>
    <w:rsid w:val="001B7478"/>
    <w:rsid w:val="001C31C0"/>
    <w:rsid w:val="001C4124"/>
    <w:rsid w:val="001C4F3D"/>
    <w:rsid w:val="001D2675"/>
    <w:rsid w:val="001D63C0"/>
    <w:rsid w:val="001E14AB"/>
    <w:rsid w:val="001F17ED"/>
    <w:rsid w:val="001F5242"/>
    <w:rsid w:val="00205524"/>
    <w:rsid w:val="00210FDF"/>
    <w:rsid w:val="0023298B"/>
    <w:rsid w:val="00232BFE"/>
    <w:rsid w:val="00241E6B"/>
    <w:rsid w:val="00257AF7"/>
    <w:rsid w:val="00266AC8"/>
    <w:rsid w:val="002749BF"/>
    <w:rsid w:val="00290126"/>
    <w:rsid w:val="0029057E"/>
    <w:rsid w:val="00297D3F"/>
    <w:rsid w:val="002A31D8"/>
    <w:rsid w:val="002A5904"/>
    <w:rsid w:val="002B2F24"/>
    <w:rsid w:val="002B5D62"/>
    <w:rsid w:val="002B7B67"/>
    <w:rsid w:val="002C60D8"/>
    <w:rsid w:val="002D2B4D"/>
    <w:rsid w:val="002D37B1"/>
    <w:rsid w:val="002D6D2F"/>
    <w:rsid w:val="002D790D"/>
    <w:rsid w:val="002E152D"/>
    <w:rsid w:val="002F549B"/>
    <w:rsid w:val="00301A37"/>
    <w:rsid w:val="00303CB8"/>
    <w:rsid w:val="00305C19"/>
    <w:rsid w:val="0030709B"/>
    <w:rsid w:val="00307D97"/>
    <w:rsid w:val="00310CAF"/>
    <w:rsid w:val="00313FAD"/>
    <w:rsid w:val="003205CE"/>
    <w:rsid w:val="0032708D"/>
    <w:rsid w:val="0033315A"/>
    <w:rsid w:val="00334E2E"/>
    <w:rsid w:val="0035758D"/>
    <w:rsid w:val="00357E94"/>
    <w:rsid w:val="00360C6D"/>
    <w:rsid w:val="00360C71"/>
    <w:rsid w:val="0036181B"/>
    <w:rsid w:val="00363307"/>
    <w:rsid w:val="00363605"/>
    <w:rsid w:val="00366FA6"/>
    <w:rsid w:val="0038264B"/>
    <w:rsid w:val="0038277F"/>
    <w:rsid w:val="00384EF7"/>
    <w:rsid w:val="00384FBE"/>
    <w:rsid w:val="00386157"/>
    <w:rsid w:val="00386675"/>
    <w:rsid w:val="00386978"/>
    <w:rsid w:val="00391F93"/>
    <w:rsid w:val="0039486C"/>
    <w:rsid w:val="0039554E"/>
    <w:rsid w:val="00396012"/>
    <w:rsid w:val="003A0970"/>
    <w:rsid w:val="003A2F92"/>
    <w:rsid w:val="003B5E09"/>
    <w:rsid w:val="003D15FA"/>
    <w:rsid w:val="003D266F"/>
    <w:rsid w:val="003D6D8D"/>
    <w:rsid w:val="003E3CB8"/>
    <w:rsid w:val="003E4D28"/>
    <w:rsid w:val="003F5241"/>
    <w:rsid w:val="00400C71"/>
    <w:rsid w:val="00403D4A"/>
    <w:rsid w:val="00415670"/>
    <w:rsid w:val="004303E4"/>
    <w:rsid w:val="00430F2B"/>
    <w:rsid w:val="004326C8"/>
    <w:rsid w:val="00440B47"/>
    <w:rsid w:val="00442263"/>
    <w:rsid w:val="004466FC"/>
    <w:rsid w:val="004546C4"/>
    <w:rsid w:val="00454D3E"/>
    <w:rsid w:val="00457483"/>
    <w:rsid w:val="00480001"/>
    <w:rsid w:val="00481F79"/>
    <w:rsid w:val="004902D2"/>
    <w:rsid w:val="00493577"/>
    <w:rsid w:val="004A0203"/>
    <w:rsid w:val="004A0B53"/>
    <w:rsid w:val="004A2AAE"/>
    <w:rsid w:val="004A77FE"/>
    <w:rsid w:val="004B34AC"/>
    <w:rsid w:val="004B4048"/>
    <w:rsid w:val="004D6DC5"/>
    <w:rsid w:val="004F09C3"/>
    <w:rsid w:val="004F1C45"/>
    <w:rsid w:val="004F27D6"/>
    <w:rsid w:val="00501384"/>
    <w:rsid w:val="00505655"/>
    <w:rsid w:val="00510939"/>
    <w:rsid w:val="0051340B"/>
    <w:rsid w:val="00514382"/>
    <w:rsid w:val="005170B8"/>
    <w:rsid w:val="00522609"/>
    <w:rsid w:val="00522677"/>
    <w:rsid w:val="00530318"/>
    <w:rsid w:val="00530ADC"/>
    <w:rsid w:val="00531635"/>
    <w:rsid w:val="005326A4"/>
    <w:rsid w:val="00542D07"/>
    <w:rsid w:val="00543E54"/>
    <w:rsid w:val="00545BB9"/>
    <w:rsid w:val="00546BDD"/>
    <w:rsid w:val="005537F2"/>
    <w:rsid w:val="005544DD"/>
    <w:rsid w:val="00581B74"/>
    <w:rsid w:val="0058261D"/>
    <w:rsid w:val="0058410E"/>
    <w:rsid w:val="005841B3"/>
    <w:rsid w:val="00592D4D"/>
    <w:rsid w:val="0059709C"/>
    <w:rsid w:val="005A6338"/>
    <w:rsid w:val="005B2AA5"/>
    <w:rsid w:val="005B2F37"/>
    <w:rsid w:val="005B7554"/>
    <w:rsid w:val="005B7909"/>
    <w:rsid w:val="005C089D"/>
    <w:rsid w:val="005C4077"/>
    <w:rsid w:val="005D09D6"/>
    <w:rsid w:val="005D302F"/>
    <w:rsid w:val="005D60CC"/>
    <w:rsid w:val="005D645C"/>
    <w:rsid w:val="005D6AFB"/>
    <w:rsid w:val="005E2E75"/>
    <w:rsid w:val="005F0E4F"/>
    <w:rsid w:val="005F16F4"/>
    <w:rsid w:val="005F4CF3"/>
    <w:rsid w:val="005F4DF0"/>
    <w:rsid w:val="00603FCA"/>
    <w:rsid w:val="0061464C"/>
    <w:rsid w:val="0061690B"/>
    <w:rsid w:val="0062046C"/>
    <w:rsid w:val="00630174"/>
    <w:rsid w:val="00631ECF"/>
    <w:rsid w:val="006335B9"/>
    <w:rsid w:val="006350C1"/>
    <w:rsid w:val="006365DC"/>
    <w:rsid w:val="0063670D"/>
    <w:rsid w:val="00636BEE"/>
    <w:rsid w:val="006434D4"/>
    <w:rsid w:val="0064585D"/>
    <w:rsid w:val="00650BE4"/>
    <w:rsid w:val="0065111D"/>
    <w:rsid w:val="0065273D"/>
    <w:rsid w:val="00661193"/>
    <w:rsid w:val="00663398"/>
    <w:rsid w:val="006654B3"/>
    <w:rsid w:val="00672904"/>
    <w:rsid w:val="00676D58"/>
    <w:rsid w:val="0068566B"/>
    <w:rsid w:val="00692977"/>
    <w:rsid w:val="006A387E"/>
    <w:rsid w:val="006A44EA"/>
    <w:rsid w:val="006A717A"/>
    <w:rsid w:val="006B0D76"/>
    <w:rsid w:val="006B34ED"/>
    <w:rsid w:val="006B372A"/>
    <w:rsid w:val="006B3C4D"/>
    <w:rsid w:val="006C6841"/>
    <w:rsid w:val="006D0366"/>
    <w:rsid w:val="006D0ACA"/>
    <w:rsid w:val="006D1D59"/>
    <w:rsid w:val="006D2185"/>
    <w:rsid w:val="006D77FF"/>
    <w:rsid w:val="006F0A3F"/>
    <w:rsid w:val="006F7F54"/>
    <w:rsid w:val="00700021"/>
    <w:rsid w:val="007044C2"/>
    <w:rsid w:val="00704910"/>
    <w:rsid w:val="007123BD"/>
    <w:rsid w:val="00742D99"/>
    <w:rsid w:val="00742E5C"/>
    <w:rsid w:val="00744829"/>
    <w:rsid w:val="007454FB"/>
    <w:rsid w:val="00745A86"/>
    <w:rsid w:val="00752D25"/>
    <w:rsid w:val="00754799"/>
    <w:rsid w:val="007617A6"/>
    <w:rsid w:val="00762992"/>
    <w:rsid w:val="00763E61"/>
    <w:rsid w:val="00764905"/>
    <w:rsid w:val="00772495"/>
    <w:rsid w:val="00772C3F"/>
    <w:rsid w:val="00774FCE"/>
    <w:rsid w:val="00776462"/>
    <w:rsid w:val="00776ED9"/>
    <w:rsid w:val="007811A8"/>
    <w:rsid w:val="00782345"/>
    <w:rsid w:val="00790CC7"/>
    <w:rsid w:val="007956FC"/>
    <w:rsid w:val="007962D7"/>
    <w:rsid w:val="007977C0"/>
    <w:rsid w:val="007B520D"/>
    <w:rsid w:val="007B6D50"/>
    <w:rsid w:val="007D1227"/>
    <w:rsid w:val="007D74F5"/>
    <w:rsid w:val="007E7115"/>
    <w:rsid w:val="00842358"/>
    <w:rsid w:val="008448CA"/>
    <w:rsid w:val="008458B5"/>
    <w:rsid w:val="008513A9"/>
    <w:rsid w:val="00855AD9"/>
    <w:rsid w:val="00855E02"/>
    <w:rsid w:val="00866FFA"/>
    <w:rsid w:val="00867415"/>
    <w:rsid w:val="00873640"/>
    <w:rsid w:val="0088666B"/>
    <w:rsid w:val="008911D4"/>
    <w:rsid w:val="008A1A6A"/>
    <w:rsid w:val="008A5526"/>
    <w:rsid w:val="008A700F"/>
    <w:rsid w:val="008B7D99"/>
    <w:rsid w:val="008C24A6"/>
    <w:rsid w:val="008C29DE"/>
    <w:rsid w:val="008C46BF"/>
    <w:rsid w:val="008D3EBB"/>
    <w:rsid w:val="008F2CEC"/>
    <w:rsid w:val="008F58CE"/>
    <w:rsid w:val="008F756D"/>
    <w:rsid w:val="008F7E09"/>
    <w:rsid w:val="00903942"/>
    <w:rsid w:val="0091109F"/>
    <w:rsid w:val="009142DA"/>
    <w:rsid w:val="00914D88"/>
    <w:rsid w:val="009166A0"/>
    <w:rsid w:val="0092355D"/>
    <w:rsid w:val="009254F8"/>
    <w:rsid w:val="009555DD"/>
    <w:rsid w:val="00956FBC"/>
    <w:rsid w:val="0095715E"/>
    <w:rsid w:val="0099065C"/>
    <w:rsid w:val="009906AC"/>
    <w:rsid w:val="00990939"/>
    <w:rsid w:val="009B0AAD"/>
    <w:rsid w:val="009B45B1"/>
    <w:rsid w:val="009C14B7"/>
    <w:rsid w:val="009C23E9"/>
    <w:rsid w:val="009C4B07"/>
    <w:rsid w:val="009D0C26"/>
    <w:rsid w:val="009D5070"/>
    <w:rsid w:val="009D5262"/>
    <w:rsid w:val="009D5283"/>
    <w:rsid w:val="009E5E52"/>
    <w:rsid w:val="009F2DA8"/>
    <w:rsid w:val="009F728C"/>
    <w:rsid w:val="00A01343"/>
    <w:rsid w:val="00A0191F"/>
    <w:rsid w:val="00A07B8E"/>
    <w:rsid w:val="00A1142C"/>
    <w:rsid w:val="00A16BD5"/>
    <w:rsid w:val="00A178C8"/>
    <w:rsid w:val="00A27537"/>
    <w:rsid w:val="00A41058"/>
    <w:rsid w:val="00A4363C"/>
    <w:rsid w:val="00A450E2"/>
    <w:rsid w:val="00A45241"/>
    <w:rsid w:val="00A473BA"/>
    <w:rsid w:val="00A50714"/>
    <w:rsid w:val="00A50957"/>
    <w:rsid w:val="00A5397B"/>
    <w:rsid w:val="00A5531A"/>
    <w:rsid w:val="00A65C7C"/>
    <w:rsid w:val="00A663A3"/>
    <w:rsid w:val="00A7160E"/>
    <w:rsid w:val="00A81C9F"/>
    <w:rsid w:val="00A928C6"/>
    <w:rsid w:val="00A934EC"/>
    <w:rsid w:val="00A93EC9"/>
    <w:rsid w:val="00AA75AC"/>
    <w:rsid w:val="00AB085D"/>
    <w:rsid w:val="00AB2D17"/>
    <w:rsid w:val="00AC2800"/>
    <w:rsid w:val="00AC30C7"/>
    <w:rsid w:val="00AD2779"/>
    <w:rsid w:val="00AD444D"/>
    <w:rsid w:val="00AD51ED"/>
    <w:rsid w:val="00AD5730"/>
    <w:rsid w:val="00AD673F"/>
    <w:rsid w:val="00AF644F"/>
    <w:rsid w:val="00AF7DF0"/>
    <w:rsid w:val="00B041F3"/>
    <w:rsid w:val="00B07A05"/>
    <w:rsid w:val="00B07A21"/>
    <w:rsid w:val="00B162C3"/>
    <w:rsid w:val="00B2055D"/>
    <w:rsid w:val="00B22A16"/>
    <w:rsid w:val="00B23BB1"/>
    <w:rsid w:val="00B3230C"/>
    <w:rsid w:val="00B36263"/>
    <w:rsid w:val="00B36EC4"/>
    <w:rsid w:val="00B41E43"/>
    <w:rsid w:val="00B52D34"/>
    <w:rsid w:val="00B541F7"/>
    <w:rsid w:val="00B54782"/>
    <w:rsid w:val="00B54AF6"/>
    <w:rsid w:val="00B662C9"/>
    <w:rsid w:val="00B755B4"/>
    <w:rsid w:val="00B86154"/>
    <w:rsid w:val="00BA2245"/>
    <w:rsid w:val="00BC1D5D"/>
    <w:rsid w:val="00BC3C65"/>
    <w:rsid w:val="00BD081D"/>
    <w:rsid w:val="00BF0C2B"/>
    <w:rsid w:val="00BF23CE"/>
    <w:rsid w:val="00BF4195"/>
    <w:rsid w:val="00BF73FD"/>
    <w:rsid w:val="00C036E5"/>
    <w:rsid w:val="00C05FED"/>
    <w:rsid w:val="00C16034"/>
    <w:rsid w:val="00C2066C"/>
    <w:rsid w:val="00C310B3"/>
    <w:rsid w:val="00C31BBB"/>
    <w:rsid w:val="00C3647A"/>
    <w:rsid w:val="00C40002"/>
    <w:rsid w:val="00C5240D"/>
    <w:rsid w:val="00C53AB6"/>
    <w:rsid w:val="00C64869"/>
    <w:rsid w:val="00C652DD"/>
    <w:rsid w:val="00C67DE6"/>
    <w:rsid w:val="00C766BD"/>
    <w:rsid w:val="00C80DED"/>
    <w:rsid w:val="00C8475A"/>
    <w:rsid w:val="00C8502B"/>
    <w:rsid w:val="00C85EF7"/>
    <w:rsid w:val="00C87B0C"/>
    <w:rsid w:val="00C90A5E"/>
    <w:rsid w:val="00C924BF"/>
    <w:rsid w:val="00CA67B3"/>
    <w:rsid w:val="00CA6BBF"/>
    <w:rsid w:val="00CB0933"/>
    <w:rsid w:val="00CB5F54"/>
    <w:rsid w:val="00CB600B"/>
    <w:rsid w:val="00CB630E"/>
    <w:rsid w:val="00CC382D"/>
    <w:rsid w:val="00CC466D"/>
    <w:rsid w:val="00CC5AC3"/>
    <w:rsid w:val="00CD0755"/>
    <w:rsid w:val="00CD3258"/>
    <w:rsid w:val="00CD4C00"/>
    <w:rsid w:val="00CE0A53"/>
    <w:rsid w:val="00CE0BD2"/>
    <w:rsid w:val="00CF3BF2"/>
    <w:rsid w:val="00CF77BF"/>
    <w:rsid w:val="00D1061A"/>
    <w:rsid w:val="00D1105F"/>
    <w:rsid w:val="00D131AB"/>
    <w:rsid w:val="00D13329"/>
    <w:rsid w:val="00D17957"/>
    <w:rsid w:val="00D224DE"/>
    <w:rsid w:val="00D22533"/>
    <w:rsid w:val="00D318E6"/>
    <w:rsid w:val="00D36A91"/>
    <w:rsid w:val="00D42A44"/>
    <w:rsid w:val="00D46A3B"/>
    <w:rsid w:val="00D52721"/>
    <w:rsid w:val="00D55AFD"/>
    <w:rsid w:val="00D679D2"/>
    <w:rsid w:val="00D73D11"/>
    <w:rsid w:val="00D74C1E"/>
    <w:rsid w:val="00D854FE"/>
    <w:rsid w:val="00D87E8A"/>
    <w:rsid w:val="00D9268D"/>
    <w:rsid w:val="00D93F50"/>
    <w:rsid w:val="00D95018"/>
    <w:rsid w:val="00D96A81"/>
    <w:rsid w:val="00DA1AE6"/>
    <w:rsid w:val="00DA2E8A"/>
    <w:rsid w:val="00DA5A66"/>
    <w:rsid w:val="00DB03A6"/>
    <w:rsid w:val="00DB0FCB"/>
    <w:rsid w:val="00DB1D04"/>
    <w:rsid w:val="00DB2400"/>
    <w:rsid w:val="00DB71E5"/>
    <w:rsid w:val="00DD285D"/>
    <w:rsid w:val="00DD4407"/>
    <w:rsid w:val="00DE2533"/>
    <w:rsid w:val="00DE655F"/>
    <w:rsid w:val="00DF0C9A"/>
    <w:rsid w:val="00DF0F65"/>
    <w:rsid w:val="00E01A1B"/>
    <w:rsid w:val="00E0613F"/>
    <w:rsid w:val="00E16A3B"/>
    <w:rsid w:val="00E24485"/>
    <w:rsid w:val="00E30FF1"/>
    <w:rsid w:val="00E31220"/>
    <w:rsid w:val="00E31C1B"/>
    <w:rsid w:val="00E336E6"/>
    <w:rsid w:val="00E34BB6"/>
    <w:rsid w:val="00E36884"/>
    <w:rsid w:val="00E40D54"/>
    <w:rsid w:val="00E42010"/>
    <w:rsid w:val="00E4559C"/>
    <w:rsid w:val="00E51B7E"/>
    <w:rsid w:val="00E51C66"/>
    <w:rsid w:val="00E539B4"/>
    <w:rsid w:val="00E60356"/>
    <w:rsid w:val="00E6224F"/>
    <w:rsid w:val="00E638FB"/>
    <w:rsid w:val="00E73DBB"/>
    <w:rsid w:val="00E7551D"/>
    <w:rsid w:val="00E802DD"/>
    <w:rsid w:val="00E86659"/>
    <w:rsid w:val="00E90FFC"/>
    <w:rsid w:val="00E938C0"/>
    <w:rsid w:val="00E972CD"/>
    <w:rsid w:val="00EA1B4C"/>
    <w:rsid w:val="00EA2725"/>
    <w:rsid w:val="00EB4E53"/>
    <w:rsid w:val="00ED3805"/>
    <w:rsid w:val="00EE0495"/>
    <w:rsid w:val="00EE0753"/>
    <w:rsid w:val="00EE3CEE"/>
    <w:rsid w:val="00EE5E0E"/>
    <w:rsid w:val="00EF1962"/>
    <w:rsid w:val="00EF3F62"/>
    <w:rsid w:val="00EF6C63"/>
    <w:rsid w:val="00F133D9"/>
    <w:rsid w:val="00F138CE"/>
    <w:rsid w:val="00F25EF3"/>
    <w:rsid w:val="00F31E08"/>
    <w:rsid w:val="00F437F6"/>
    <w:rsid w:val="00F45169"/>
    <w:rsid w:val="00F77490"/>
    <w:rsid w:val="00F92BB2"/>
    <w:rsid w:val="00F94A8A"/>
    <w:rsid w:val="00FA2A4A"/>
    <w:rsid w:val="00FA3EEC"/>
    <w:rsid w:val="00FA7970"/>
    <w:rsid w:val="00FB0AED"/>
    <w:rsid w:val="00FB101A"/>
    <w:rsid w:val="00FB13DF"/>
    <w:rsid w:val="00FB2AE0"/>
    <w:rsid w:val="00FB66C7"/>
    <w:rsid w:val="00FD387C"/>
    <w:rsid w:val="00FE0D9E"/>
    <w:rsid w:val="00FE3D5E"/>
    <w:rsid w:val="00FF11DA"/>
    <w:rsid w:val="00FF3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FBE"/>
    <w:pPr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4FB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84FB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84FBE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EA272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2725"/>
    <w:rPr>
      <w:rFonts w:ascii="Tahoma" w:eastAsia="Times New Roman" w:hAnsi="Tahoma" w:cs="Tahoma"/>
      <w:sz w:val="16"/>
      <w:szCs w:val="16"/>
    </w:rPr>
  </w:style>
  <w:style w:type="table" w:styleId="a8">
    <w:name w:val="Table Grid"/>
    <w:basedOn w:val="a1"/>
    <w:uiPriority w:val="59"/>
    <w:rsid w:val="00D950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FBE"/>
    <w:pPr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4FB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84FB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84FBE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EA272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2725"/>
    <w:rPr>
      <w:rFonts w:ascii="Tahoma" w:eastAsia="Times New Roman" w:hAnsi="Tahoma" w:cs="Tahoma"/>
      <w:sz w:val="16"/>
      <w:szCs w:val="16"/>
    </w:rPr>
  </w:style>
  <w:style w:type="table" w:styleId="a8">
    <w:name w:val="Table Grid"/>
    <w:basedOn w:val="a1"/>
    <w:uiPriority w:val="59"/>
    <w:rsid w:val="00D950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3</Pages>
  <Words>1108</Words>
  <Characters>6320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Diatlov</dc:creator>
  <cp:lastModifiedBy>Stepanov_AV</cp:lastModifiedBy>
  <cp:revision>12</cp:revision>
  <cp:lastPrinted>2019-01-30T01:31:00Z</cp:lastPrinted>
  <dcterms:created xsi:type="dcterms:W3CDTF">2019-01-29T02:34:00Z</dcterms:created>
  <dcterms:modified xsi:type="dcterms:W3CDTF">2019-02-04T07:08:00Z</dcterms:modified>
</cp:coreProperties>
</file>