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44" w:rsidRDefault="00817744" w:rsidP="00EE3AE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3AEA" w:rsidRDefault="00EE3AEA" w:rsidP="00EE3AE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ОВЕТ МУНИЦИПАЛЬНОГО РАЙОНА «АГИНСКИЙ РАЙОН»</w:t>
      </w:r>
    </w:p>
    <w:p w:rsidR="00EE3AEA" w:rsidRDefault="00EE3AEA" w:rsidP="00EE3AE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3AEA" w:rsidRDefault="00EE3AEA" w:rsidP="00EE3AE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3AEA" w:rsidRDefault="00EE3AEA" w:rsidP="00EE3AE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3AEA" w:rsidRDefault="00817744" w:rsidP="00EE3A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№67</w:t>
      </w:r>
    </w:p>
    <w:p w:rsidR="00EE3AEA" w:rsidRDefault="00EE3AEA" w:rsidP="00EE3A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гинское</w:t>
      </w:r>
    </w:p>
    <w:p w:rsidR="00EE3AEA" w:rsidRDefault="00EE3AEA" w:rsidP="00EE3A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AEA" w:rsidRDefault="00EE3AEA" w:rsidP="00EE3A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419CF">
        <w:rPr>
          <w:rFonts w:ascii="Times New Roman" w:hAnsi="Times New Roman" w:cs="Times New Roman"/>
          <w:b/>
          <w:sz w:val="28"/>
          <w:szCs w:val="28"/>
        </w:rPr>
        <w:t xml:space="preserve">б утверждении отчета </w:t>
      </w:r>
      <w:r>
        <w:rPr>
          <w:rFonts w:ascii="Times New Roman" w:hAnsi="Times New Roman" w:cs="Times New Roman"/>
          <w:b/>
          <w:sz w:val="28"/>
          <w:szCs w:val="28"/>
        </w:rPr>
        <w:t>о деятельности</w:t>
      </w:r>
    </w:p>
    <w:p w:rsidR="00EE3AEA" w:rsidRDefault="00EE3AEA" w:rsidP="00EE3A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EE3AEA" w:rsidRDefault="00EE3AEA" w:rsidP="00EE3A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«Агинский район» за 2020 год</w:t>
      </w:r>
    </w:p>
    <w:p w:rsidR="00EE3AEA" w:rsidRDefault="00EE3AEA" w:rsidP="00EE3A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EA" w:rsidRDefault="00EE3AEA" w:rsidP="00EE3AE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Советом муниципального района «Агинский район» </w:t>
      </w:r>
    </w:p>
    <w:p w:rsidR="00EE3AEA" w:rsidRDefault="00817744" w:rsidP="00EE3AE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</w:t>
      </w:r>
      <w:r w:rsidR="00EE3AEA">
        <w:rPr>
          <w:rFonts w:ascii="Times New Roman" w:hAnsi="Times New Roman" w:cs="Times New Roman"/>
          <w:sz w:val="24"/>
          <w:szCs w:val="24"/>
        </w:rPr>
        <w:t>» апреля 2021 года</w:t>
      </w:r>
    </w:p>
    <w:p w:rsidR="00EE3AEA" w:rsidRDefault="00EE3AEA" w:rsidP="00EE3A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AEA" w:rsidRDefault="00EE3AEA" w:rsidP="00EE3AE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отчет о деятельности Контрольно-счетной палаты муниципального района «Агинский район» за 2020 год, Совет муниципального района «Агинский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E3AEA" w:rsidRDefault="00C419CF" w:rsidP="00EE3AEA">
      <w:pPr>
        <w:pStyle w:val="a3"/>
        <w:numPr>
          <w:ilvl w:val="0"/>
          <w:numId w:val="1"/>
        </w:numPr>
        <w:ind w:left="420" w:firstLine="289"/>
        <w:jc w:val="both"/>
        <w:outlineLvl w:val="0"/>
        <w:rPr>
          <w:sz w:val="28"/>
          <w:szCs w:val="28"/>
        </w:rPr>
      </w:pPr>
      <w:r w:rsidRPr="00C419CF">
        <w:rPr>
          <w:sz w:val="28"/>
          <w:szCs w:val="28"/>
        </w:rPr>
        <w:t>Утвердить о</w:t>
      </w:r>
      <w:r w:rsidR="00EE3AEA" w:rsidRPr="00C419CF">
        <w:rPr>
          <w:sz w:val="28"/>
          <w:szCs w:val="28"/>
        </w:rPr>
        <w:t>тчет о деятельности  Контрольно-счетной палаты муниципального райо</w:t>
      </w:r>
      <w:r>
        <w:rPr>
          <w:sz w:val="28"/>
          <w:szCs w:val="28"/>
        </w:rPr>
        <w:t>на «Агинский район» за 2020 год.</w:t>
      </w:r>
    </w:p>
    <w:p w:rsidR="00C419CF" w:rsidRDefault="00C419CF" w:rsidP="00EE3AEA">
      <w:pPr>
        <w:pStyle w:val="a3"/>
        <w:numPr>
          <w:ilvl w:val="0"/>
          <w:numId w:val="1"/>
        </w:numPr>
        <w:ind w:left="420" w:firstLine="28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C419CF" w:rsidRPr="00C419CF" w:rsidRDefault="00C419CF" w:rsidP="00C419CF">
      <w:pPr>
        <w:pStyle w:val="a3"/>
        <w:ind w:left="709"/>
        <w:jc w:val="both"/>
        <w:outlineLvl w:val="0"/>
        <w:rPr>
          <w:sz w:val="28"/>
          <w:szCs w:val="28"/>
        </w:rPr>
      </w:pPr>
    </w:p>
    <w:p w:rsidR="00EE3AEA" w:rsidRDefault="00EE3AEA" w:rsidP="00EE3AE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4029" w:rsidRDefault="00824029" w:rsidP="00EE3AE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4029" w:rsidRDefault="00824029" w:rsidP="00EE3AE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муниципального района </w:t>
      </w:r>
    </w:p>
    <w:p w:rsidR="00EE3AEA" w:rsidRDefault="00824029" w:rsidP="00EE3AE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Бабужапов</w:t>
      </w:r>
      <w:proofErr w:type="spellEnd"/>
    </w:p>
    <w:p w:rsidR="00824029" w:rsidRDefault="00824029" w:rsidP="00EE3AE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19CF" w:rsidRDefault="00C419CF" w:rsidP="00EE3AE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3AEA" w:rsidRDefault="00EE3AEA" w:rsidP="00EE3AE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E3AEA" w:rsidRDefault="00EE3AEA" w:rsidP="00EE3AE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Б.Б.</w:t>
      </w:r>
      <w:r w:rsidR="0082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Аюров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3AEA" w:rsidRDefault="00EE3AEA" w:rsidP="00EE3A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3AEA" w:rsidRDefault="00EE3AEA" w:rsidP="00EE3A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3AEA" w:rsidRDefault="00EE3AEA" w:rsidP="00EE3A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7ACB" w:rsidRDefault="00E47ACB"/>
    <w:sectPr w:rsidR="00E47ACB" w:rsidSect="00EE3A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128"/>
    <w:multiLevelType w:val="hybridMultilevel"/>
    <w:tmpl w:val="06600E24"/>
    <w:lvl w:ilvl="0" w:tplc="2E549F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AEA"/>
    <w:rsid w:val="00450CCA"/>
    <w:rsid w:val="00817744"/>
    <w:rsid w:val="00824029"/>
    <w:rsid w:val="00A03357"/>
    <w:rsid w:val="00C419CF"/>
    <w:rsid w:val="00E47ACB"/>
    <w:rsid w:val="00EE3AEA"/>
    <w:rsid w:val="00F6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6</cp:revision>
  <cp:lastPrinted>2021-04-28T01:20:00Z</cp:lastPrinted>
  <dcterms:created xsi:type="dcterms:W3CDTF">2021-04-13T06:45:00Z</dcterms:created>
  <dcterms:modified xsi:type="dcterms:W3CDTF">2021-04-28T01:20:00Z</dcterms:modified>
</cp:coreProperties>
</file>