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A71C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АКШИНСКОГО МУНИЦИПАЛЬНОГО ОКРУГА ЗАБАЙКАЛЬСКОГО КРАЯ</w:t>
      </w:r>
    </w:p>
    <w:p w14:paraId="242AB6DD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B60006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2BA174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EDD8640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743E69" w14:textId="32C386B1" w:rsidR="000C5644" w:rsidRDefault="000C5644" w:rsidP="000C5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 2025 года                                                                                     №22</w:t>
      </w:r>
    </w:p>
    <w:p w14:paraId="4D8B27F9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894F99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Акша</w:t>
      </w:r>
    </w:p>
    <w:p w14:paraId="24BFA01D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E3201" w14:textId="77777777" w:rsidR="000C5644" w:rsidRDefault="000C5644" w:rsidP="000C5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81366B" w14:textId="77777777" w:rsidR="000C5644" w:rsidRDefault="000C5644" w:rsidP="000C564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r w:rsidRPr="00C93A2F">
        <w:rPr>
          <w:rFonts w:ascii="Times New Roman" w:hAnsi="Times New Roman"/>
          <w:b/>
          <w:bCs/>
          <w:sz w:val="28"/>
          <w:szCs w:val="28"/>
        </w:rPr>
        <w:t>Акшинского муниципального округа Забайкальского края</w:t>
      </w:r>
      <w:r>
        <w:rPr>
          <w:rFonts w:ascii="Times New Roman" w:hAnsi="Times New Roman"/>
          <w:b/>
          <w:bCs/>
          <w:sz w:val="28"/>
          <w:szCs w:val="28"/>
        </w:rPr>
        <w:t xml:space="preserve"> от 27 марта 2023 года №33 «</w:t>
      </w:r>
      <w:r w:rsidRPr="00C93A2F"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жилищном контроле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A2F">
        <w:rPr>
          <w:rFonts w:ascii="Times New Roman" w:hAnsi="Times New Roman"/>
          <w:b/>
          <w:bCs/>
          <w:sz w:val="28"/>
          <w:szCs w:val="28"/>
        </w:rPr>
        <w:t>Акшинского муниципального округа Забайкальского края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411697B" w14:textId="77777777" w:rsidR="000C5644" w:rsidRDefault="000C5644" w:rsidP="000C564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087FE1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93A2F">
        <w:rPr>
          <w:rFonts w:ascii="Times New Roman" w:hAnsi="Times New Roman"/>
          <w:bCs/>
          <w:sz w:val="28"/>
          <w:szCs w:val="28"/>
        </w:rPr>
        <w:t xml:space="preserve">В соответствии с частью 5 статьи 20 Жилищного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руководствуясь частью 3 статьи 37 Устава Акшинского муниципального округа Забайкальского края, Совет Акшинского муниципального округа Забайкальского края </w:t>
      </w:r>
      <w:r w:rsidRPr="00C93A2F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01EBFAA" w14:textId="77777777" w:rsidR="000C5644" w:rsidRPr="00C93A2F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6ABD04C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690E1C">
        <w:rPr>
          <w:rFonts w:ascii="Times New Roman" w:hAnsi="Times New Roman"/>
          <w:bCs/>
          <w:sz w:val="28"/>
          <w:szCs w:val="28"/>
        </w:rPr>
        <w:t>в решение Совета Акшинского муниципального округа Забайкальского края от 27 марта 2023 года №33 «Об утверждении Положения о муниципальном жилищном контроле на территории Акшинского муниципального округа Забайкальского края»</w:t>
      </w:r>
      <w:r>
        <w:rPr>
          <w:rFonts w:ascii="Times New Roman" w:hAnsi="Times New Roman"/>
          <w:bCs/>
          <w:sz w:val="28"/>
          <w:szCs w:val="28"/>
        </w:rPr>
        <w:t xml:space="preserve"> (далее – Положение) следующие изменения:</w:t>
      </w:r>
    </w:p>
    <w:p w14:paraId="6862D10B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п.3.20. Положения дополнить абзацем следующего содержания: </w:t>
      </w:r>
      <w:r w:rsidRPr="00690E1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Профилактический визит 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учреждением.»;</w:t>
      </w:r>
    </w:p>
    <w:p w14:paraId="31FA803E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п.5.1.2. Положения дополнить предложением следующего содержания: «Инспекционный визит</w:t>
      </w:r>
      <w:r w:rsidRPr="006A303B">
        <w:rPr>
          <w:rFonts w:ascii="Times New Roman" w:hAnsi="Times New Roman"/>
          <w:bCs/>
          <w:sz w:val="28"/>
          <w:szCs w:val="28"/>
        </w:rPr>
        <w:t>, может быть проведен с использованием средств дистанционного взаимодействия, в том числе посредством видео-</w:t>
      </w:r>
      <w:r w:rsidRPr="006A303B">
        <w:rPr>
          <w:rFonts w:ascii="Times New Roman" w:hAnsi="Times New Roman"/>
          <w:bCs/>
          <w:sz w:val="28"/>
          <w:szCs w:val="28"/>
        </w:rPr>
        <w:lastRenderedPageBreak/>
        <w:t>конференц-связи, а также с использованием мобильного приложения "Инспектор"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72169DEA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п.5.3.8.</w:t>
      </w:r>
      <w:r w:rsidRPr="006A30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Положения дополнить предложением следующего содержания: </w:t>
      </w:r>
      <w:r w:rsidRPr="006A303B">
        <w:rPr>
          <w:rFonts w:ascii="Times New Roman" w:hAnsi="Times New Roman"/>
          <w:bCs/>
          <w:sz w:val="28"/>
          <w:szCs w:val="28"/>
        </w:rPr>
        <w:t>«</w:t>
      </w:r>
      <w:r w:rsidRPr="006A3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контроля»;</w:t>
      </w:r>
    </w:p>
    <w:p w14:paraId="68B52094" w14:textId="77777777" w:rsidR="000C5644" w:rsidRPr="006A303B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 п.</w:t>
      </w:r>
      <w:r w:rsidRPr="006A3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5.2.9. </w:t>
      </w:r>
      <w:r w:rsidRPr="006A303B">
        <w:rPr>
          <w:rFonts w:ascii="Times New Roman" w:hAnsi="Times New Roman"/>
          <w:bCs/>
          <w:sz w:val="28"/>
          <w:szCs w:val="28"/>
        </w:rPr>
        <w:t>Положения дополнить абзацем следующего содержания: «</w:t>
      </w:r>
      <w:r w:rsidRPr="006A3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"Инспектор"»;</w:t>
      </w:r>
    </w:p>
    <w:p w14:paraId="07AFB04D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303B">
        <w:rPr>
          <w:rFonts w:ascii="Times New Roman" w:hAnsi="Times New Roman"/>
          <w:bCs/>
          <w:sz w:val="28"/>
          <w:szCs w:val="28"/>
        </w:rPr>
        <w:t>1.5. п.5.2.10. Положения изложить в новой редакции: «</w:t>
      </w:r>
      <w:r w:rsidRPr="006A3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r w:rsidRPr="000C5644">
        <w:rPr>
          <w:rFonts w:ascii="Times New Roman" w:hAnsi="Times New Roman"/>
          <w:sz w:val="28"/>
          <w:szCs w:val="28"/>
          <w:shd w:val="clear" w:color="auto" w:fill="FFFFFF"/>
        </w:rPr>
        <w:t xml:space="preserve">пунктами </w:t>
      </w:r>
      <w:hyperlink r:id="rId4" w:anchor="l244" w:history="1">
        <w:r w:rsidRPr="000C564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3</w:t>
        </w:r>
      </w:hyperlink>
      <w:r w:rsidRPr="000C56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5" w:anchor="l245" w:history="1">
        <w:r w:rsidRPr="000C564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4</w:t>
        </w:r>
      </w:hyperlink>
      <w:r w:rsidRPr="000C56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6" w:anchor="l245" w:history="1">
        <w:r w:rsidRPr="000C564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6</w:t>
        </w:r>
      </w:hyperlink>
      <w:r w:rsidRPr="000C56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7" w:anchor="l246" w:history="1">
        <w:r w:rsidRPr="000C5644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8</w:t>
        </w:r>
      </w:hyperlink>
      <w:r w:rsidRPr="000C5644">
        <w:rPr>
          <w:rFonts w:ascii="Times New Roman" w:hAnsi="Times New Roman"/>
          <w:sz w:val="28"/>
          <w:szCs w:val="28"/>
          <w:shd w:val="clear" w:color="auto" w:fill="FFFFFF"/>
        </w:rPr>
        <w:t xml:space="preserve"> ч. 1 ст. 57 Федерального закона </w:t>
      </w:r>
      <w:r w:rsidRPr="000C5644">
        <w:rPr>
          <w:rFonts w:ascii="Times New Roman" w:hAnsi="Times New Roman"/>
          <w:bCs/>
          <w:sz w:val="28"/>
          <w:szCs w:val="28"/>
        </w:rPr>
        <w:t xml:space="preserve">от 31 июля 2020 года №248-ФЗ «О государственном </w:t>
      </w:r>
      <w:r w:rsidRPr="006A303B">
        <w:rPr>
          <w:rFonts w:ascii="Times New Roman" w:hAnsi="Times New Roman"/>
          <w:bCs/>
          <w:sz w:val="28"/>
          <w:szCs w:val="28"/>
        </w:rPr>
        <w:t>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A0B27FA" w14:textId="77777777" w:rsidR="000C5644" w:rsidRDefault="000C5644" w:rsidP="000C5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4A7301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bookmarkStart w:id="0" w:name="_GoBack"/>
      <w:bookmarkEnd w:id="0"/>
      <w:r w:rsidRPr="004A7301">
        <w:rPr>
          <w:rFonts w:ascii="Times New Roman" w:hAnsi="Times New Roman"/>
          <w:bCs/>
          <w:sz w:val="28"/>
          <w:szCs w:val="28"/>
        </w:rPr>
        <w:t>опубликовать на официальном сайте органов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301">
        <w:rPr>
          <w:rFonts w:ascii="Times New Roman" w:hAnsi="Times New Roman"/>
          <w:bCs/>
          <w:sz w:val="28"/>
          <w:szCs w:val="28"/>
        </w:rPr>
        <w:t>Акшинского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30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301">
        <w:rPr>
          <w:rFonts w:ascii="Times New Roman" w:hAnsi="Times New Roman"/>
          <w:bCs/>
          <w:sz w:val="28"/>
          <w:szCs w:val="28"/>
        </w:rPr>
        <w:t>округа Забайкальского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301">
        <w:rPr>
          <w:rFonts w:ascii="Times New Roman" w:hAnsi="Times New Roman"/>
          <w:bCs/>
          <w:sz w:val="28"/>
          <w:szCs w:val="28"/>
        </w:rPr>
        <w:t>края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301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«Интернет».</w:t>
      </w:r>
    </w:p>
    <w:p w14:paraId="19098FE5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1F13A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FF7EA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6AE89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Акшинского муниципального округа</w:t>
      </w:r>
    </w:p>
    <w:p w14:paraId="0462B882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кая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П. М. Капустин</w:t>
      </w:r>
    </w:p>
    <w:p w14:paraId="5A4CF4B8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55181A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A6E71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BCC74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Акшинского </w:t>
      </w:r>
    </w:p>
    <w:p w14:paraId="309F4B18" w14:textId="77777777" w:rsidR="000C5644" w:rsidRDefault="000C5644" w:rsidP="000C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Забайкальского края                       М.Ю. Вологдина</w:t>
      </w:r>
    </w:p>
    <w:p w14:paraId="7037A442" w14:textId="77777777" w:rsidR="007B1371" w:rsidRDefault="007B1371"/>
    <w:sectPr w:rsidR="007B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4"/>
    <w:rsid w:val="000C5644"/>
    <w:rsid w:val="007B1371"/>
    <w:rsid w:val="00A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A019"/>
  <w15:chartTrackingRefBased/>
  <w15:docId w15:val="{C1EFEE64-693D-449B-A3C2-3CFD3A8C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6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86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86680" TargetMode="External"/><Relationship Id="rId5" Type="http://schemas.openxmlformats.org/officeDocument/2006/relationships/hyperlink" Target="https://normativ.kontur.ru/document?moduleId=1&amp;documentId=486680" TargetMode="External"/><Relationship Id="rId4" Type="http://schemas.openxmlformats.org/officeDocument/2006/relationships/hyperlink" Target="https://normativ.kontur.ru/document?moduleId=1&amp;documentId=4866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2025-04-18T05:15:00Z</cp:lastPrinted>
  <dcterms:created xsi:type="dcterms:W3CDTF">2025-04-18T05:14:00Z</dcterms:created>
  <dcterms:modified xsi:type="dcterms:W3CDTF">2025-04-18T05:15:00Z</dcterms:modified>
</cp:coreProperties>
</file>