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9B" w:rsidRDefault="00533D9B" w:rsidP="00533D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533D9B" w:rsidRDefault="00533D9B" w:rsidP="00533D9B">
      <w:pPr>
        <w:pStyle w:val="western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на участие в аукционе на заключение договора аренды </w:t>
      </w:r>
    </w:p>
    <w:p w:rsidR="00533D9B" w:rsidRDefault="00533D9B" w:rsidP="00533D9B">
      <w:pPr>
        <w:pStyle w:val="western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(или договора купли – продажи) земельного участка</w:t>
      </w:r>
    </w:p>
    <w:p w:rsidR="00533D9B" w:rsidRDefault="00533D9B" w:rsidP="00533D9B">
      <w:pPr>
        <w:pStyle w:val="western"/>
        <w:spacing w:before="0" w:beforeAutospacing="0" w:after="0" w:afterAutospacing="0"/>
        <w:jc w:val="both"/>
      </w:pPr>
      <w:r>
        <w:t>п.Чернышевск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"___</w:t>
      </w:r>
      <w:r w:rsidR="00E866E4">
        <w:t xml:space="preserve"> </w:t>
      </w:r>
      <w:r>
        <w:t>"____________ 20__ г.</w:t>
      </w:r>
    </w:p>
    <w:p w:rsidR="00533D9B" w:rsidRDefault="00533D9B" w:rsidP="00533D9B">
      <w:pPr>
        <w:pStyle w:val="western"/>
        <w:spacing w:before="0" w:beforeAutospacing="0" w:after="0" w:afterAutospacing="0"/>
        <w:jc w:val="both"/>
      </w:pPr>
      <w:r>
        <w:t>ПРЕТЕНДЕНТ</w:t>
      </w:r>
      <w:r>
        <w:rPr>
          <w:b/>
          <w:bCs/>
        </w:rPr>
        <w:t xml:space="preserve"> __________________________________________________________________________________________________________________________________________________________</w:t>
      </w:r>
    </w:p>
    <w:p w:rsidR="00533D9B" w:rsidRDefault="00533D9B" w:rsidP="00533D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физ. лица, адрес проживания, ИНН,  или наименование юридического  лица)</w:t>
      </w:r>
    </w:p>
    <w:p w:rsidR="00533D9B" w:rsidRDefault="00533D9B" w:rsidP="00533D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серия_________ №______________ выдан «____»</w:t>
      </w:r>
      <w:proofErr w:type="spellStart"/>
      <w:r>
        <w:rPr>
          <w:rFonts w:ascii="Times New Roman" w:hAnsi="Times New Roman"/>
          <w:sz w:val="24"/>
          <w:szCs w:val="24"/>
        </w:rPr>
        <w:t>________________________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533D9B" w:rsidRDefault="00533D9B" w:rsidP="00533D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Кем__________________________________________________________________________</w:t>
      </w:r>
    </w:p>
    <w:p w:rsidR="00533D9B" w:rsidRDefault="00533D9B" w:rsidP="00533D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 (ф.и.о., должность) _____________________________________________________________________________</w:t>
      </w:r>
    </w:p>
    <w:p w:rsidR="00533D9B" w:rsidRDefault="00533D9B" w:rsidP="00533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доверенности _____________________________________________________________________________</w:t>
      </w:r>
    </w:p>
    <w:p w:rsidR="00533D9B" w:rsidRDefault="00533D9B" w:rsidP="00533D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          </w:t>
      </w:r>
    </w:p>
    <w:p w:rsidR="00533D9B" w:rsidRDefault="00533D9B" w:rsidP="00533D9B">
      <w:pPr>
        <w:pStyle w:val="1"/>
        <w:jc w:val="both"/>
        <w:rPr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принимая  решение об участии в аукционе по продаже права аренды (продаже земельного участка) на  заключение договора аренды (купли-продажи) земельного участка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______________________________________________________________________</w:t>
      </w:r>
    </w:p>
    <w:p w:rsidR="00533D9B" w:rsidRDefault="00533D9B" w:rsidP="00533D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адресу:____________________________________________________________________</w:t>
      </w:r>
    </w:p>
    <w:p w:rsidR="00533D9B" w:rsidRDefault="00533D9B" w:rsidP="00533D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обязуюсь:</w:t>
      </w:r>
    </w:p>
    <w:p w:rsidR="00533D9B" w:rsidRDefault="00533D9B" w:rsidP="00533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кциона, опубликованном в газете «Наше время» от «____»__________20__г. №_____, а также  порядок  проведения аукциона в соответствии со ст. 39.11, 39.12 ЗК РФ.</w:t>
      </w:r>
    </w:p>
    <w:p w:rsidR="00533D9B" w:rsidRDefault="00533D9B" w:rsidP="00533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случае признания победителем аукциона, заключить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Продавцом договор аренды земельного участка в течение  десяти дней  </w:t>
      </w:r>
      <w:proofErr w:type="gramStart"/>
      <w:r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итогов аукциона на условиях определенных Продавцом.</w:t>
      </w:r>
    </w:p>
    <w:p w:rsidR="00533D9B" w:rsidRDefault="00533D9B" w:rsidP="00533D9B">
      <w:pPr>
        <w:spacing w:after="0" w:line="240" w:lineRule="auto"/>
        <w:ind w:firstLine="43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 аренды земельного участка.</w:t>
      </w:r>
    </w:p>
    <w:p w:rsidR="00533D9B" w:rsidRDefault="00533D9B" w:rsidP="00533D9B">
      <w:pPr>
        <w:spacing w:after="0" w:line="240" w:lineRule="auto"/>
        <w:ind w:firstLine="4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победителем будет признан другой участник аукциона, сумму задатка прошу перечислить на мое имя на счет № _________________________________________.</w:t>
      </w:r>
    </w:p>
    <w:p w:rsidR="00533D9B" w:rsidRDefault="00533D9B" w:rsidP="00533D9B">
      <w:pPr>
        <w:pStyle w:val="2"/>
        <w:spacing w:after="0" w:line="240" w:lineRule="auto"/>
        <w:ind w:left="0"/>
      </w:pPr>
      <w:r>
        <w:t xml:space="preserve">__________________________________________________________банковские реквизиты  </w:t>
      </w:r>
    </w:p>
    <w:p w:rsidR="00533D9B" w:rsidRDefault="00533D9B" w:rsidP="00533D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</w:t>
      </w:r>
    </w:p>
    <w:p w:rsidR="00533D9B" w:rsidRDefault="00533D9B" w:rsidP="00533D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Опись  документов, представляемых «Претендентом». </w:t>
      </w:r>
    </w:p>
    <w:p w:rsidR="00533D9B" w:rsidRDefault="00533D9B" w:rsidP="00533D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Соглашение о задатке.   </w:t>
      </w:r>
    </w:p>
    <w:p w:rsidR="00533D9B" w:rsidRDefault="00533D9B" w:rsidP="00533D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 поручение (копия), подтверждающее внесение задатка.</w:t>
      </w:r>
    </w:p>
    <w:p w:rsidR="00533D9B" w:rsidRDefault="00533D9B" w:rsidP="00533D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Ксерокопия паспорта.</w:t>
      </w:r>
    </w:p>
    <w:p w:rsidR="00533D9B" w:rsidRDefault="00533D9B" w:rsidP="00533D9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Ксерокопия № счета пластиковой карты или сберегательной книжки_______________________________________________________________________</w:t>
      </w:r>
    </w:p>
    <w:p w:rsidR="00533D9B" w:rsidRDefault="00533D9B" w:rsidP="00533D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3D9B" w:rsidRDefault="00533D9B" w:rsidP="00533D9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33D9B" w:rsidRDefault="00533D9B" w:rsidP="00533D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подана:</w:t>
      </w:r>
    </w:p>
    <w:p w:rsidR="00533D9B" w:rsidRDefault="00533D9B" w:rsidP="00533D9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«_____» _________________ 20____г.</w:t>
      </w:r>
    </w:p>
    <w:p w:rsidR="00533D9B" w:rsidRDefault="00533D9B" w:rsidP="00533D9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Время подачи заявки «____» час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«_____» </w:t>
      </w:r>
      <w:proofErr w:type="gramStart"/>
      <w:r>
        <w:rPr>
          <w:rFonts w:ascii="Times New Roman" w:hAnsi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/>
          <w:i/>
          <w:sz w:val="24"/>
          <w:szCs w:val="24"/>
        </w:rPr>
        <w:t>ин.</w:t>
      </w:r>
    </w:p>
    <w:p w:rsidR="00533D9B" w:rsidRDefault="00533D9B" w:rsidP="00533D9B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 / ________________________________________________</w:t>
      </w:r>
    </w:p>
    <w:p w:rsidR="00533D9B" w:rsidRDefault="00533D9B" w:rsidP="00533D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подпись Претендента)       (полностью Ф.И.О.) его полномочного представителя)</w:t>
      </w:r>
    </w:p>
    <w:p w:rsidR="00533D9B" w:rsidRDefault="00533D9B" w:rsidP="00533D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Заявка принята:</w:t>
      </w:r>
    </w:p>
    <w:p w:rsidR="00533D9B" w:rsidRDefault="00533D9B" w:rsidP="00533D9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«_____»____________20____г.  </w:t>
      </w:r>
      <w:proofErr w:type="gramStart"/>
      <w:r>
        <w:rPr>
          <w:rFonts w:ascii="Times New Roman" w:hAnsi="Times New Roman"/>
          <w:i/>
          <w:sz w:val="24"/>
          <w:szCs w:val="24"/>
        </w:rPr>
        <w:t>за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№ ______</w:t>
      </w:r>
    </w:p>
    <w:p w:rsidR="00533D9B" w:rsidRDefault="00533D9B" w:rsidP="00533D9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Время приема заявки «____» час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«____» </w:t>
      </w:r>
      <w:proofErr w:type="gramStart"/>
      <w:r>
        <w:rPr>
          <w:rFonts w:ascii="Times New Roman" w:hAnsi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/>
          <w:i/>
          <w:sz w:val="24"/>
          <w:szCs w:val="24"/>
        </w:rPr>
        <w:t>ин.</w:t>
      </w:r>
    </w:p>
    <w:p w:rsidR="00533D9B" w:rsidRDefault="00533D9B" w:rsidP="00533D9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______________________/ _______________________________________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</w:t>
      </w:r>
    </w:p>
    <w:p w:rsidR="00533D9B" w:rsidRDefault="00533D9B" w:rsidP="00533D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3D9B" w:rsidRDefault="00533D9B" w:rsidP="00533D9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005F8" w:rsidRDefault="00E005F8"/>
    <w:sectPr w:rsidR="00E005F8" w:rsidSect="006E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4816"/>
    <w:multiLevelType w:val="singleLevel"/>
    <w:tmpl w:val="27262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D9B"/>
    <w:rsid w:val="00533D9B"/>
    <w:rsid w:val="006E3CA9"/>
    <w:rsid w:val="00E005F8"/>
    <w:rsid w:val="00E8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A9"/>
  </w:style>
  <w:style w:type="paragraph" w:styleId="1">
    <w:name w:val="heading 1"/>
    <w:basedOn w:val="a"/>
    <w:next w:val="a"/>
    <w:link w:val="10"/>
    <w:uiPriority w:val="99"/>
    <w:qFormat/>
    <w:rsid w:val="00533D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3D9B"/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533D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33D9B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3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Company>Grizli777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2019-10-07T01:43:00Z</dcterms:created>
  <dcterms:modified xsi:type="dcterms:W3CDTF">2021-03-11T05:04:00Z</dcterms:modified>
</cp:coreProperties>
</file>