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335D8A" w:rsidRDefault="00335D8A" w:rsidP="00335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D05B76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15745E">
        <w:rPr>
          <w:rFonts w:ascii="Times New Roman" w:hAnsi="Times New Roman" w:cs="Times New Roman"/>
          <w:b/>
          <w:sz w:val="24"/>
          <w:szCs w:val="24"/>
        </w:rPr>
        <w:t>.01</w:t>
      </w:r>
      <w:r w:rsidR="00335D8A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D8A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</w:t>
      </w:r>
      <w:r w:rsidR="0015745E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мест для отбывания осужденными уголовных  наказаний в виде исправительных работ, обязательных работ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статьями 49,50 Уголовного кодекса Российской Федерации, статьями 25,39 Уголовн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исполнительного кодекса Российской Федерации,  в целях организации работ по обеспечению рабочих мест для отбывающих наказание по Решению суда в виде обязательных и исправительных работ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1.Утвердить согласованные с  филиалом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Забайкальскому краю, перечень организаций и количество рабочих мест для  отбывания осужденными наказаний в виде исправительных работ и обязательных работ 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согласно приложениям.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2.Рекомендовать руководителям организаций, включенным в перечень: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назначить должностных лиц, ответственных за организацию труда лиц, привлеченных к обязательным работам, учет отработанного ими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лицами определенных для них работ.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уведомлять ФКУ УИИ УФСИН  России по Забайкальскому краю: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допущенных прогулах, либо нарушениях трудовой дисциплины;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переводе осужденного на другую должность, либо увольнении с работы.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D05B7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5B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05B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 № </w:t>
      </w:r>
      <w:r w:rsidR="00D05B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Постановление обнародовать.       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Глава сельского поселения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УФСИН России по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Забайкальскому краю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количество рабочих мест для отбывания наказания в виде обязательных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4065"/>
        <w:gridCol w:w="4452"/>
      </w:tblGrid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35-1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ул.Советская43</w:t>
            </w:r>
          </w:p>
        </w:tc>
      </w:tr>
    </w:tbl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РОССИЙСКАЯ ФЕДЕРАЦИЯ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Забайкальский край                                                                         Рябова Л.И.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                                                                        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                                                                                    Ведерникова Е.Ю.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673051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Беломестнова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ервомайская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35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О.О.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26-1-33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Г.С.</w:t>
      </w:r>
    </w:p>
    <w:p w:rsidR="00335D8A" w:rsidRDefault="00D05B76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№7 23</w:t>
      </w:r>
      <w:r w:rsidR="00335D8A">
        <w:rPr>
          <w:rFonts w:ascii="Times New Roman" w:hAnsi="Times New Roman" w:cs="Times New Roman"/>
          <w:sz w:val="20"/>
          <w:szCs w:val="20"/>
        </w:rPr>
        <w:t>.0</w:t>
      </w:r>
      <w:r w:rsidR="00D559B2">
        <w:rPr>
          <w:rFonts w:ascii="Times New Roman" w:hAnsi="Times New Roman" w:cs="Times New Roman"/>
          <w:sz w:val="20"/>
          <w:szCs w:val="20"/>
        </w:rPr>
        <w:t>1</w:t>
      </w:r>
      <w:r w:rsidR="00335D8A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335D8A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</w:t>
      </w:r>
      <w:r w:rsidR="0015745E">
        <w:rPr>
          <w:rFonts w:ascii="Times New Roman" w:hAnsi="Times New Roman" w:cs="Times New Roman"/>
          <w:sz w:val="20"/>
          <w:szCs w:val="20"/>
        </w:rPr>
        <w:t xml:space="preserve">                   Нагаева О.Н</w:t>
      </w:r>
      <w:r w:rsidR="00335D8A">
        <w:rPr>
          <w:rFonts w:ascii="Times New Roman" w:hAnsi="Times New Roman" w:cs="Times New Roman"/>
          <w:sz w:val="20"/>
          <w:szCs w:val="20"/>
        </w:rPr>
        <w:t>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просит Вас согласовать количество мест для отбывания осужденными административных наказаний в виде обязательных и исправительных работ на территории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здравпункт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-здравпункт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(Рябова Л.И.)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-здравпункт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(Рябова Л.И.)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-Дом культуры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(Ведерникова Е.Ю.)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-Дом культуры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Беломестнова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-клуб Досуга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О.О.)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-детский сад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Г.С..)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-детс</w:t>
      </w:r>
      <w:r w:rsidR="0015745E">
        <w:rPr>
          <w:rFonts w:ascii="Times New Roman" w:hAnsi="Times New Roman" w:cs="Times New Roman"/>
          <w:sz w:val="20"/>
          <w:szCs w:val="20"/>
        </w:rPr>
        <w:t xml:space="preserve">кий сад </w:t>
      </w:r>
      <w:proofErr w:type="spellStart"/>
      <w:r w:rsidR="0015745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15745E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="0015745E"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 w:rsidR="0015745E">
        <w:rPr>
          <w:rFonts w:ascii="Times New Roman" w:hAnsi="Times New Roman" w:cs="Times New Roman"/>
          <w:sz w:val="20"/>
          <w:szCs w:val="20"/>
        </w:rPr>
        <w:t xml:space="preserve"> (Нагаева О.Н.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А.И.Болдырев</w:t>
      </w:r>
      <w:proofErr w:type="spellEnd"/>
    </w:p>
    <w:p w:rsidR="00335D8A" w:rsidRDefault="00335D8A" w:rsidP="00335D8A"/>
    <w:p w:rsidR="00335D8A" w:rsidRDefault="00335D8A" w:rsidP="00335D8A"/>
    <w:p w:rsidR="00A6287C" w:rsidRDefault="00A6287C"/>
    <w:sectPr w:rsidR="00A6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91"/>
    <w:rsid w:val="0015745E"/>
    <w:rsid w:val="002D3A07"/>
    <w:rsid w:val="00335D8A"/>
    <w:rsid w:val="00A6287C"/>
    <w:rsid w:val="00C04609"/>
    <w:rsid w:val="00D05B76"/>
    <w:rsid w:val="00D559B2"/>
    <w:rsid w:val="00F347E4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8</cp:revision>
  <cp:lastPrinted>2024-01-23T02:46:00Z</cp:lastPrinted>
  <dcterms:created xsi:type="dcterms:W3CDTF">2022-05-25T00:43:00Z</dcterms:created>
  <dcterms:modified xsi:type="dcterms:W3CDTF">2024-01-23T02:48:00Z</dcterms:modified>
</cp:coreProperties>
</file>