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E" w:rsidRDefault="001C3FCE" w:rsidP="001C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района «Газимуро-Заводский район»</w:t>
      </w:r>
    </w:p>
    <w:p w:rsidR="001C3FCE" w:rsidRDefault="001C3FCE" w:rsidP="001C3FCE">
      <w:pPr>
        <w:tabs>
          <w:tab w:val="center" w:pos="4677"/>
          <w:tab w:val="left" w:pos="56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3FCE" w:rsidRDefault="001C3FCE" w:rsidP="001C3FCE">
      <w:pPr>
        <w:tabs>
          <w:tab w:val="center" w:pos="4677"/>
          <w:tab w:val="left" w:pos="5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FCE" w:rsidRDefault="001C3FCE" w:rsidP="001C3FCE">
      <w:pPr>
        <w:tabs>
          <w:tab w:val="center" w:pos="4677"/>
          <w:tab w:val="left" w:pos="56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C3FCE" w:rsidRPr="00165501" w:rsidRDefault="001C3FCE" w:rsidP="001C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5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C3C9E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4B3E2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165501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4B3E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3C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C3C9E">
        <w:rPr>
          <w:rFonts w:ascii="Times New Roman" w:eastAsia="Times New Roman" w:hAnsi="Times New Roman" w:cs="Times New Roman"/>
          <w:sz w:val="28"/>
          <w:szCs w:val="28"/>
        </w:rPr>
        <w:tab/>
      </w:r>
      <w:r w:rsidR="009C3C9E">
        <w:rPr>
          <w:rFonts w:ascii="Times New Roman" w:eastAsia="Times New Roman" w:hAnsi="Times New Roman" w:cs="Times New Roman"/>
          <w:sz w:val="28"/>
          <w:szCs w:val="28"/>
        </w:rPr>
        <w:tab/>
      </w:r>
      <w:r w:rsidR="009C3C9E">
        <w:rPr>
          <w:rFonts w:ascii="Times New Roman" w:eastAsia="Times New Roman" w:hAnsi="Times New Roman" w:cs="Times New Roman"/>
          <w:sz w:val="28"/>
          <w:szCs w:val="28"/>
        </w:rPr>
        <w:tab/>
      </w:r>
      <w:r w:rsidR="009C3C9E">
        <w:rPr>
          <w:rFonts w:ascii="Times New Roman" w:eastAsia="Times New Roman" w:hAnsi="Times New Roman" w:cs="Times New Roman"/>
          <w:sz w:val="28"/>
          <w:szCs w:val="28"/>
        </w:rPr>
        <w:tab/>
      </w:r>
      <w:r w:rsidR="009C3C9E">
        <w:rPr>
          <w:rFonts w:ascii="Times New Roman" w:eastAsia="Times New Roman" w:hAnsi="Times New Roman" w:cs="Times New Roman"/>
          <w:sz w:val="28"/>
          <w:szCs w:val="28"/>
        </w:rPr>
        <w:tab/>
      </w:r>
      <w:r w:rsidR="009C3C9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165501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9C3C9E">
        <w:rPr>
          <w:rFonts w:ascii="Times New Roman" w:eastAsia="Times New Roman" w:hAnsi="Times New Roman" w:cs="Times New Roman"/>
          <w:sz w:val="28"/>
          <w:szCs w:val="28"/>
        </w:rPr>
        <w:t>169</w:t>
      </w:r>
    </w:p>
    <w:p w:rsidR="001C3FCE" w:rsidRPr="00165501" w:rsidRDefault="001C3FCE" w:rsidP="001C3F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FCE" w:rsidRPr="00165501" w:rsidRDefault="001C3FCE" w:rsidP="001C3F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5501">
        <w:rPr>
          <w:rFonts w:ascii="Times New Roman" w:hAnsi="Times New Roman" w:cs="Times New Roman"/>
          <w:i/>
          <w:sz w:val="28"/>
          <w:szCs w:val="28"/>
        </w:rPr>
        <w:t>с. Газимурский Завод</w:t>
      </w:r>
    </w:p>
    <w:p w:rsidR="001C3FCE" w:rsidRDefault="001C3FCE" w:rsidP="001C3FC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9C3C9E" w:rsidRPr="001C3FCE" w:rsidRDefault="009C3C9E" w:rsidP="001C3FC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9C3C9E" w:rsidRPr="009C3C9E" w:rsidRDefault="009C3C9E" w:rsidP="009C3C9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3C9E">
        <w:rPr>
          <w:rFonts w:ascii="Times New Roman" w:hAnsi="Times New Roman" w:cs="Times New Roman"/>
          <w:b/>
          <w:sz w:val="28"/>
          <w:szCs w:val="28"/>
        </w:rPr>
        <w:t>О рассмотрении протеста Читинской межрайонной природоохранной прокуратуры на отдельные нормы Положения об участии в организации деятельности по сбору</w:t>
      </w:r>
      <w:proofErr w:type="gramEnd"/>
      <w:r w:rsidRPr="009C3C9E">
        <w:rPr>
          <w:rFonts w:ascii="Times New Roman" w:hAnsi="Times New Roman" w:cs="Times New Roman"/>
          <w:b/>
          <w:sz w:val="28"/>
          <w:szCs w:val="28"/>
        </w:rPr>
        <w:t xml:space="preserve">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район», утверждённого решением Совета района от 27.09.2018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C9E">
        <w:rPr>
          <w:rFonts w:ascii="Times New Roman" w:hAnsi="Times New Roman" w:cs="Times New Roman"/>
          <w:b/>
          <w:sz w:val="28"/>
          <w:szCs w:val="28"/>
        </w:rPr>
        <w:t>52</w:t>
      </w:r>
    </w:p>
    <w:p w:rsidR="001C3FCE" w:rsidRDefault="001C3FCE" w:rsidP="001C3FC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9C3C9E" w:rsidRPr="001C3FCE" w:rsidRDefault="009C3C9E" w:rsidP="001C3FC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9D4569" w:rsidRPr="009D4569" w:rsidRDefault="009D4569" w:rsidP="009D456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информацию председателя Совета муниципального района «Газимуро-Заводский район» Ольги Андреевны Шадриной </w:t>
      </w:r>
      <w:r w:rsidRPr="009D456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Pr="009D45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4569" w:rsidRPr="00F5163B" w:rsidRDefault="009D4569" w:rsidP="00F5163B">
      <w:pPr>
        <w:pStyle w:val="a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92F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Поручить </w:t>
      </w:r>
      <w:r w:rsidR="00454DA8">
        <w:rPr>
          <w:rFonts w:ascii="Times New Roman" w:hAnsi="Times New Roman"/>
          <w:color w:val="000000" w:themeColor="text1"/>
          <w:sz w:val="28"/>
          <w:szCs w:val="28"/>
        </w:rPr>
        <w:t xml:space="preserve">И.о </w:t>
      </w:r>
      <w:r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454DA8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«Газимуро-Заводский район» привести Решение Совета муниципального района «Газимуро-Заводский район» </w:t>
      </w:r>
      <w:r w:rsidR="00F5163B" w:rsidRPr="00901527">
        <w:rPr>
          <w:sz w:val="28"/>
          <w:szCs w:val="28"/>
        </w:rPr>
        <w:t xml:space="preserve">от </w:t>
      </w:r>
      <w:r w:rsidR="00F5163B" w:rsidRPr="00E4691B">
        <w:rPr>
          <w:rFonts w:ascii="Times New Roman" w:hAnsi="Times New Roman" w:cs="Times New Roman"/>
          <w:sz w:val="28"/>
          <w:szCs w:val="28"/>
        </w:rPr>
        <w:t>27.09.2018 №</w:t>
      </w:r>
      <w:r w:rsidR="00E4691B">
        <w:rPr>
          <w:rFonts w:ascii="Times New Roman" w:hAnsi="Times New Roman" w:cs="Times New Roman"/>
          <w:sz w:val="28"/>
          <w:szCs w:val="28"/>
        </w:rPr>
        <w:t xml:space="preserve"> </w:t>
      </w:r>
      <w:r w:rsidR="00F5163B" w:rsidRPr="00E4691B">
        <w:rPr>
          <w:rFonts w:ascii="Times New Roman" w:hAnsi="Times New Roman" w:cs="Times New Roman"/>
          <w:sz w:val="28"/>
          <w:szCs w:val="28"/>
        </w:rPr>
        <w:t>52</w:t>
      </w:r>
      <w:r w:rsidRPr="00F516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16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5163B" w:rsidRPr="00F5163B">
        <w:rPr>
          <w:rFonts w:ascii="Times New Roman" w:hAnsi="Times New Roman" w:cs="Times New Roman"/>
          <w:sz w:val="28"/>
          <w:szCs w:val="28"/>
        </w:rPr>
        <w:t>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«Газимуро-Заводский район»</w:t>
      </w:r>
      <w:r w:rsidRPr="00F5163B">
        <w:rPr>
          <w:rFonts w:ascii="Times New Roman" w:hAnsi="Times New Roman" w:cs="Times New Roman"/>
          <w:bCs/>
          <w:sz w:val="28"/>
          <w:szCs w:val="28"/>
        </w:rPr>
        <w:t>» в соответствие с действующим законодательством путем внесения изменений или отмены и принятия нового</w:t>
      </w:r>
      <w:proofErr w:type="gramEnd"/>
      <w:r w:rsidRPr="00F5163B">
        <w:rPr>
          <w:rFonts w:ascii="Times New Roman" w:hAnsi="Times New Roman" w:cs="Times New Roman"/>
          <w:bCs/>
          <w:sz w:val="28"/>
          <w:szCs w:val="28"/>
        </w:rPr>
        <w:t xml:space="preserve"> Положения.</w:t>
      </w:r>
    </w:p>
    <w:p w:rsidR="00D92F91" w:rsidRDefault="00D92F91" w:rsidP="00F5163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Предоставить проект Решения на </w:t>
      </w:r>
      <w:r w:rsidR="00D512DA">
        <w:rPr>
          <w:rFonts w:ascii="Times New Roman" w:hAnsi="Times New Roman" w:cs="Times New Roman"/>
          <w:bCs/>
          <w:sz w:val="28"/>
          <w:szCs w:val="28"/>
        </w:rPr>
        <w:t>утверждение на ближайшем заседании Совета</w:t>
      </w:r>
      <w:r w:rsidR="00D512DA" w:rsidRPr="00D512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2DA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«Газимуро-Заводский район».</w:t>
      </w:r>
    </w:p>
    <w:p w:rsidR="00D512DA" w:rsidRDefault="00D512DA" w:rsidP="00F5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24320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Председателем муниципального района «Газимуро-Заводский район».</w:t>
      </w:r>
    </w:p>
    <w:p w:rsidR="00D512DA" w:rsidRDefault="00D512DA" w:rsidP="00D5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DA" w:rsidRPr="003F5525" w:rsidRDefault="00D512DA" w:rsidP="00D51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DA" w:rsidRDefault="00D512DA" w:rsidP="00D512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D512DA" w:rsidRPr="002E4195" w:rsidRDefault="00D512DA" w:rsidP="00D512DA">
      <w:pPr>
        <w:tabs>
          <w:tab w:val="left" w:pos="64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«Газимуро-Заводский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О.А. Шадрина       </w:t>
      </w:r>
    </w:p>
    <w:p w:rsidR="00D512DA" w:rsidRPr="00B3650F" w:rsidRDefault="00D512DA" w:rsidP="00D5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2DA" w:rsidRPr="00DB3D43" w:rsidRDefault="00D512DA" w:rsidP="009D45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569" w:rsidRPr="00DB3D43" w:rsidRDefault="009D4569" w:rsidP="009D4569">
      <w:pPr>
        <w:pStyle w:val="ConsPlusTitle"/>
        <w:suppressAutoHyphens/>
        <w:ind w:firstLine="709"/>
        <w:jc w:val="both"/>
        <w:rPr>
          <w:b w:val="0"/>
        </w:rPr>
      </w:pPr>
    </w:p>
    <w:p w:rsidR="001C3FCE" w:rsidRPr="001C3FCE" w:rsidRDefault="001C3FCE" w:rsidP="001C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C3FCE" w:rsidRPr="001C3FCE" w:rsidSect="009C3C9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AFC"/>
    <w:multiLevelType w:val="hybridMultilevel"/>
    <w:tmpl w:val="8D743156"/>
    <w:lvl w:ilvl="0" w:tplc="27180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FCE"/>
    <w:rsid w:val="000502D0"/>
    <w:rsid w:val="00165501"/>
    <w:rsid w:val="001C3FCE"/>
    <w:rsid w:val="001E4921"/>
    <w:rsid w:val="002F4529"/>
    <w:rsid w:val="00347604"/>
    <w:rsid w:val="003722EC"/>
    <w:rsid w:val="003F799F"/>
    <w:rsid w:val="00454DA8"/>
    <w:rsid w:val="004A1192"/>
    <w:rsid w:val="004B3E26"/>
    <w:rsid w:val="00555D91"/>
    <w:rsid w:val="005C0EB2"/>
    <w:rsid w:val="00666749"/>
    <w:rsid w:val="00670184"/>
    <w:rsid w:val="0074646B"/>
    <w:rsid w:val="007840EB"/>
    <w:rsid w:val="007B3ECB"/>
    <w:rsid w:val="007D28A4"/>
    <w:rsid w:val="007E7E88"/>
    <w:rsid w:val="00940A66"/>
    <w:rsid w:val="009C3C9E"/>
    <w:rsid w:val="009D4569"/>
    <w:rsid w:val="009D4A2E"/>
    <w:rsid w:val="00AE7D08"/>
    <w:rsid w:val="00B56409"/>
    <w:rsid w:val="00BE0C15"/>
    <w:rsid w:val="00CA19C8"/>
    <w:rsid w:val="00CF1FD5"/>
    <w:rsid w:val="00D512DA"/>
    <w:rsid w:val="00D6553D"/>
    <w:rsid w:val="00D92F91"/>
    <w:rsid w:val="00E4691B"/>
    <w:rsid w:val="00EA3C59"/>
    <w:rsid w:val="00ED43C1"/>
    <w:rsid w:val="00ED7C0D"/>
    <w:rsid w:val="00F5163B"/>
    <w:rsid w:val="00F64D4F"/>
    <w:rsid w:val="00F8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3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51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0CD1-768D-43ED-877A-09252B95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user</cp:lastModifiedBy>
  <cp:revision>4</cp:revision>
  <cp:lastPrinted>2022-03-29T05:36:00Z</cp:lastPrinted>
  <dcterms:created xsi:type="dcterms:W3CDTF">2022-04-04T06:07:00Z</dcterms:created>
  <dcterms:modified xsi:type="dcterms:W3CDTF">2022-04-05T06:06:00Z</dcterms:modified>
</cp:coreProperties>
</file>