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69" w:rsidRPr="00A07944" w:rsidRDefault="00A07944" w:rsidP="00DB39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Администрация сельского поселения «Жипхегенское»</w:t>
      </w:r>
    </w:p>
    <w:p w:rsidR="00152369" w:rsidRPr="00A07944" w:rsidRDefault="00152369" w:rsidP="0015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369" w:rsidRPr="00A07944" w:rsidRDefault="00152369" w:rsidP="00A07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52369" w:rsidRPr="00A07944" w:rsidRDefault="007D464C" w:rsidP="0015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«28</w:t>
      </w:r>
      <w:r w:rsidR="00A07944" w:rsidRPr="00A0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DB3901" w:rsidRPr="00A0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г.        </w:t>
      </w:r>
      <w:r w:rsidR="00A0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№ 13</w:t>
      </w:r>
      <w:r w:rsidR="00DB3901" w:rsidRPr="00A0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152369" w:rsidRPr="00A07944" w:rsidRDefault="00A07944" w:rsidP="0015236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</w:t>
      </w:r>
      <w:r w:rsidR="00DB3901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.ст. Жипхеген </w:t>
      </w:r>
    </w:p>
    <w:p w:rsidR="00DB3901" w:rsidRPr="00A07944" w:rsidRDefault="00DB3901" w:rsidP="0015236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Об утверждении Положения о создании условий для организации добровольной пожарной охраны  на территории </w:t>
      </w:r>
      <w:r w:rsidR="00A0794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</w:t>
      </w:r>
      <w:r w:rsidRPr="00A0794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ельского поселения «</w:t>
      </w:r>
      <w:r w:rsidR="00DB3901" w:rsidRPr="00A0794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Жипхегенское» </w:t>
      </w: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</w:p>
    <w:p w:rsidR="00152369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 соответствии с Федеральным законом от 21.12.1994 </w:t>
      </w:r>
      <w:r w:rsid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г.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№ 69-ФЗ «О пожарной безопасности», Федеральным законом от 06.10.2003 </w:t>
      </w:r>
      <w:r w:rsid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г.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№ 131-ФЗ «Об общих принципах организации местного самоуправления в Российской Федерации», Федеральным законом от 06.05.2011 </w:t>
      </w:r>
      <w:r w:rsid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г.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№ 100-ФЗ «О добровольной пожарной охране» и на основании Устава </w:t>
      </w:r>
      <w:r w:rsidR="00DB3901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DB3901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«Жипхегенское»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 целях обеспечения первичных мер пожарной безопасности на территории</w:t>
      </w:r>
      <w:r w:rsidR="00DB3901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сельского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поселения</w:t>
      </w:r>
      <w:r w:rsidR="00DB3901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«Жипхегенское»</w:t>
      </w:r>
      <w:r w:rsid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администрация сельского поселения «Жипхегенское»</w:t>
      </w:r>
      <w:r w:rsidR="00DB3901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A0794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ПОСТАНОВЛЯЕТ:</w:t>
      </w:r>
    </w:p>
    <w:p w:rsidR="00A07944" w:rsidRPr="00A07944" w:rsidRDefault="00A07944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1. Утвердить Положение о создании условий для организации добровольной пожарной охраны (далее ДПО) на территории </w:t>
      </w:r>
      <w:r w:rsidR="00DB3901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ельского поселения</w:t>
      </w:r>
      <w:r w:rsidR="00DB3901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«Жипхегенское»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(Приложение).</w:t>
      </w: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2. Настоящее пос</w:t>
      </w:r>
      <w:r w:rsidR="00DB3901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тановление вступает в силу после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его официального опубликования (обнародования). </w:t>
      </w:r>
    </w:p>
    <w:p w:rsidR="00152369" w:rsidRPr="00A07944" w:rsidRDefault="00152369" w:rsidP="0015236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0794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3. Контроль за исполнением постановления оставляю за собой.</w:t>
      </w: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A07944" w:rsidRDefault="00DB3901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Глава сельского поселения «Жипхегенское»            </w:t>
      </w:r>
      <w:r w:rsid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С.М. Притворова</w:t>
      </w: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A07944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A07944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A07944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A07944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A07944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A07944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A07944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A07944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A07944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07944" w:rsidRDefault="00A07944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07944" w:rsidRDefault="00A07944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07944" w:rsidRDefault="00A07944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07944" w:rsidRDefault="00A07944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07944" w:rsidRDefault="00A07944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07944" w:rsidRDefault="00A07944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D464C" w:rsidRDefault="007D464C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07944" w:rsidRDefault="00A07944" w:rsidP="00A358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07944" w:rsidRDefault="00152369" w:rsidP="00A07944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>Утверждено</w:t>
      </w:r>
    </w:p>
    <w:p w:rsidR="00152369" w:rsidRPr="00A07944" w:rsidRDefault="00152369" w:rsidP="00A07944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постановлением администрации</w:t>
      </w:r>
    </w:p>
    <w:p w:rsidR="00152369" w:rsidRPr="00A07944" w:rsidRDefault="00A07944" w:rsidP="00A0794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сельского поселения «Жипхегенское»</w:t>
      </w:r>
      <w:r w:rsidR="00152369" w:rsidRPr="00A0794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="007D464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от «28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»</w:t>
      </w:r>
      <w:r w:rsidR="007D464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марта 2023 г. № 13</w:t>
      </w:r>
    </w:p>
    <w:p w:rsidR="00152369" w:rsidRPr="00A07944" w:rsidRDefault="00152369" w:rsidP="00A3585B">
      <w:pPr>
        <w:keepNext/>
        <w:keepLines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bookmarkStart w:id="0" w:name="bookmark1"/>
    </w:p>
    <w:p w:rsidR="00152369" w:rsidRPr="00A07944" w:rsidRDefault="00152369" w:rsidP="00152369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A07944">
        <w:rPr>
          <w:rFonts w:ascii="Times New Roman" w:eastAsia="Times New Roma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П</w:t>
      </w:r>
      <w:bookmarkStart w:id="1" w:name="bookmark2"/>
      <w:bookmarkEnd w:id="0"/>
      <w:r w:rsidRPr="00A07944">
        <w:rPr>
          <w:rFonts w:ascii="Times New Roman" w:eastAsia="Times New Roma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оложение </w:t>
      </w:r>
    </w:p>
    <w:bookmarkEnd w:id="1"/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О создании условий для организации добровольной пожарной охраны  на территории </w:t>
      </w:r>
      <w:r w:rsidR="00A3585B" w:rsidRPr="00A0794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</w:t>
      </w:r>
      <w:r w:rsidRPr="00A0794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ельского поселения </w:t>
      </w:r>
      <w:r w:rsidR="00A3585B" w:rsidRPr="00A0794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«Жипхегенское» </w:t>
      </w: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1. Настоящее Положение о создании условий для организации добровольной пожарной охраны на территории </w:t>
      </w:r>
      <w:r w:rsidR="00CE6F83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CE6F83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«Жипхегенское»</w:t>
      </w:r>
      <w:r w:rsid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(далее – Положение)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охране».</w:t>
      </w:r>
    </w:p>
    <w:p w:rsidR="00152369" w:rsidRPr="00A07944" w:rsidRDefault="00152369" w:rsidP="0015236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2. К мероприятиям, направленным на создание условий для организации добровольной пожарной охраны на территории </w:t>
      </w:r>
      <w:r w:rsidR="00CE6F83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ельского поселения</w:t>
      </w:r>
      <w:r w:rsidR="00CE6F83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«Жипхегенское»</w:t>
      </w: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относятся:</w:t>
      </w:r>
    </w:p>
    <w:p w:rsidR="00152369" w:rsidRPr="00A07944" w:rsidRDefault="006D3B40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2" w:name="_GoBack"/>
      <w:bookmarkEnd w:id="2"/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152369"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проведение социологических опросов с целью выявления мнения населения относительно создания на территории </w:t>
      </w:r>
      <w:r w:rsidR="00F73928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="00152369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F73928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«Жипхегенское» </w:t>
      </w:r>
      <w:r w:rsidR="00152369"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подразделения добровольной пожарной охраны;</w:t>
      </w:r>
    </w:p>
    <w:p w:rsidR="006D3B40" w:rsidRPr="00A07944" w:rsidRDefault="006D3B40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152369"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подготовка и проведение собраний граждан по вопросам организации добровольной пожарной охраны в соответствии и муниципальными правовыми актами  Администрации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="00152369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«Жипхегенское» </w:t>
      </w:r>
    </w:p>
    <w:p w:rsidR="00152369" w:rsidRPr="00A07944" w:rsidRDefault="006D3B40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="00152369"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152369" w:rsidRPr="00A07944" w:rsidRDefault="00D51C15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="00152369"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передача имущества во владение и (или) пользование в порядке, установленном действующим законодательством;</w:t>
      </w:r>
    </w:p>
    <w:p w:rsidR="00152369" w:rsidRPr="00A07944" w:rsidRDefault="00D51C15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="00152369"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иные мероприятия, осуществляемые в соответствии с законодательством и муниципальными правовыми актами Администрации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="00152369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«Жипхегенское» 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3. Ответственным за разработку, организацию и реализацию мероприятий</w:t>
      </w:r>
      <w:r w:rsidR="00E254A8"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перечисленных в подпунктах 1-5</w:t>
      </w: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настоящего пункта, является Глава </w:t>
      </w:r>
      <w:r w:rsidR="00A0051D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A0051D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«Жипхегенское»</w:t>
      </w:r>
      <w:r w:rsidR="003866DB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4.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награждения </w:t>
      </w:r>
      <w:r w:rsidR="00A0051D"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Благодарственным   письмом </w:t>
      </w: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Главы </w:t>
      </w:r>
      <w:r w:rsidR="00E254A8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E254A8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«Жипхегенское» </w:t>
      </w: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порядке, установленном муниципальными правовыми актами.  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 xml:space="preserve">       5. Участие граждан в обеспечении первичных мер пожарной безопасности в иных формах</w:t>
      </w:r>
    </w:p>
    <w:p w:rsidR="00152369" w:rsidRPr="00A07944" w:rsidRDefault="00152369" w:rsidP="005535B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 xml:space="preserve">5.1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 w:rsidR="00B94425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B94425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«Жипхегенское» </w:t>
      </w: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являются: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соблюдение правил пожарной безопасности на работе и в быту;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при обнаружении пожаров немедленно уведомлять о них пожарную охрану;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lastRenderedPageBreak/>
        <w:t>- до прибытия пожарной охраны принимать посильные меры по спасению людей, имущества и тушению пожаров;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оказывать содействие пожарной охране при тушении пожаров;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предоставлять в порядке, установленном </w:t>
      </w:r>
      <w:hyperlink r:id="rId6" w:tooltip="Законы в России" w:history="1">
        <w:r w:rsidRPr="00A07944">
          <w:rPr>
            <w:rFonts w:ascii="Times New Roman" w:eastAsia="SimSun" w:hAnsi="Times New Roman" w:cs="Times New Roman"/>
            <w:color w:val="743399"/>
            <w:kern w:val="1"/>
            <w:sz w:val="24"/>
            <w:szCs w:val="24"/>
            <w:u w:val="single"/>
            <w:bdr w:val="none" w:sz="0" w:space="0" w:color="auto" w:frame="1"/>
            <w:lang w:eastAsia="ru-RU" w:bidi="hi-IN"/>
          </w:rPr>
          <w:t>законодательством Российской Федерации</w:t>
        </w:r>
      </w:hyperlink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 </w:t>
      </w:r>
      <w:hyperlink r:id="rId7" w:tooltip="Колл" w:history="1">
        <w:r w:rsidRPr="00A07944">
          <w:rPr>
            <w:rFonts w:ascii="Times New Roman" w:eastAsia="SimSun" w:hAnsi="Times New Roman" w:cs="Times New Roman"/>
            <w:color w:val="743399"/>
            <w:kern w:val="1"/>
            <w:sz w:val="24"/>
            <w:szCs w:val="24"/>
            <w:u w:val="single"/>
            <w:bdr w:val="none" w:sz="0" w:space="0" w:color="auto" w:frame="1"/>
            <w:lang w:eastAsia="ru-RU" w:bidi="hi-IN"/>
          </w:rPr>
          <w:t>коллективную</w:t>
        </w:r>
      </w:hyperlink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 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участие в деятельности по обеспечению пожарной безопасности на территории поселения;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участие в проведении противопожарной пропаганды;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участие в предупреждении пожаров и тушении пожаров.</w:t>
      </w: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60D0A" w:rsidRPr="00A07944" w:rsidRDefault="00960D0A">
      <w:pPr>
        <w:rPr>
          <w:sz w:val="24"/>
          <w:szCs w:val="24"/>
        </w:rPr>
      </w:pPr>
    </w:p>
    <w:sectPr w:rsidR="00960D0A" w:rsidRPr="00A07944" w:rsidSect="00B6586D">
      <w:headerReference w:type="default" r:id="rId8"/>
      <w:pgSz w:w="11906" w:h="16838"/>
      <w:pgMar w:top="1127" w:right="1134" w:bottom="1070" w:left="1701" w:header="851" w:footer="79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014" w:rsidRDefault="00035014" w:rsidP="00B6586D">
      <w:pPr>
        <w:spacing w:after="0" w:line="240" w:lineRule="auto"/>
      </w:pPr>
      <w:r>
        <w:separator/>
      </w:r>
    </w:p>
  </w:endnote>
  <w:endnote w:type="continuationSeparator" w:id="1">
    <w:p w:rsidR="00035014" w:rsidRDefault="00035014" w:rsidP="00B6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014" w:rsidRDefault="00035014" w:rsidP="00B6586D">
      <w:pPr>
        <w:spacing w:after="0" w:line="240" w:lineRule="auto"/>
      </w:pPr>
      <w:r>
        <w:separator/>
      </w:r>
    </w:p>
  </w:footnote>
  <w:footnote w:type="continuationSeparator" w:id="1">
    <w:p w:rsidR="00035014" w:rsidRDefault="00035014" w:rsidP="00B6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DA" w:rsidRDefault="000350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DE4"/>
    <w:rsid w:val="000212BB"/>
    <w:rsid w:val="00035014"/>
    <w:rsid w:val="00152369"/>
    <w:rsid w:val="00293127"/>
    <w:rsid w:val="002D10B3"/>
    <w:rsid w:val="003866DB"/>
    <w:rsid w:val="003B2DE4"/>
    <w:rsid w:val="005535B1"/>
    <w:rsid w:val="006D3B40"/>
    <w:rsid w:val="007D464C"/>
    <w:rsid w:val="00960D0A"/>
    <w:rsid w:val="00A0051D"/>
    <w:rsid w:val="00A07944"/>
    <w:rsid w:val="00A3585B"/>
    <w:rsid w:val="00B6586D"/>
    <w:rsid w:val="00B94425"/>
    <w:rsid w:val="00CE6F83"/>
    <w:rsid w:val="00D51C15"/>
    <w:rsid w:val="00DB3901"/>
    <w:rsid w:val="00E254A8"/>
    <w:rsid w:val="00F7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2369"/>
  </w:style>
  <w:style w:type="paragraph" w:styleId="a5">
    <w:name w:val="Balloon Text"/>
    <w:basedOn w:val="a"/>
    <w:link w:val="a6"/>
    <w:uiPriority w:val="99"/>
    <w:semiHidden/>
    <w:unhideWhenUsed/>
    <w:rsid w:val="007D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2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kol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koni_v_rossii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59</cp:revision>
  <cp:lastPrinted>2023-03-30T04:26:00Z</cp:lastPrinted>
  <dcterms:created xsi:type="dcterms:W3CDTF">2023-03-07T01:31:00Z</dcterms:created>
  <dcterms:modified xsi:type="dcterms:W3CDTF">2023-03-30T04:27:00Z</dcterms:modified>
</cp:coreProperties>
</file>