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96C6F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E55A0B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1C87DFE" wp14:editId="33967894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B90920" w14:textId="77777777" w:rsidR="002E600E" w:rsidRPr="002E600E" w:rsidRDefault="002E600E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D0FD4" w14:textId="0B7B32C9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5A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42151EBE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55A0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3F493A10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774545E2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55A0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796F9A5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14:paraId="35F4033D" w14:textId="2658DFCE" w:rsidR="00E55A0B" w:rsidRPr="00E55A0B" w:rsidRDefault="00955281" w:rsidP="002E6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</w:t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60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5A0B"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</w:t>
      </w:r>
    </w:p>
    <w:p w14:paraId="6D2CFBE5" w14:textId="77777777" w:rsidR="00E55A0B" w:rsidRPr="00E55A0B" w:rsidRDefault="00E55A0B" w:rsidP="0005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14:paraId="46BCB89A" w14:textId="77777777" w:rsidR="00B47DA1" w:rsidRPr="00480115" w:rsidRDefault="00B47DA1" w:rsidP="00055D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03FCC" w14:textId="4DA1B771" w:rsidR="003869EA" w:rsidRPr="00480115" w:rsidRDefault="003869EA" w:rsidP="00055D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сфере, отнесенных к пол</w:t>
      </w:r>
      <w:r w:rsidR="00ED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номочиям </w:t>
      </w:r>
      <w:r w:rsidR="0096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Каларского муниципального округа Забайкальского края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739B9347" w14:textId="2720D7D9" w:rsidR="00215DAF" w:rsidRDefault="00215DAF" w:rsidP="00055D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8D8C59" w14:textId="1C6CCF91" w:rsidR="00E55A0B" w:rsidRPr="00E55A0B" w:rsidRDefault="0056241C" w:rsidP="00055D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5643972"/>
      <w:r w:rsidRPr="00480115">
        <w:rPr>
          <w:rFonts w:ascii="Times New Roman" w:hAnsi="Times New Roman" w:cs="Times New Roman"/>
          <w:sz w:val="28"/>
          <w:szCs w:val="28"/>
        </w:rPr>
        <w:t>В соответствии с частью 3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055D30">
        <w:rPr>
          <w:rFonts w:ascii="Times New Roman" w:hAnsi="Times New Roman" w:cs="Times New Roman"/>
          <w:sz w:val="28"/>
          <w:szCs w:val="28"/>
        </w:rPr>
        <w:t>,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55A0B" w:rsidRPr="00E55A0B">
        <w:rPr>
          <w:rFonts w:ascii="Times New Roman" w:hAnsi="Times New Roman" w:cs="Times New Roman"/>
          <w:sz w:val="28"/>
          <w:szCs w:val="28"/>
        </w:rPr>
        <w:t xml:space="preserve">руководствуясь Уставом Каларского муниципального округа Забайкальского края, администрация Каларского муниципального округа Забайкальского края </w:t>
      </w:r>
      <w:r w:rsidR="00E55A0B" w:rsidRPr="00E55A0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55A0B" w:rsidRPr="00E55A0B">
        <w:rPr>
          <w:rFonts w:ascii="Times New Roman" w:hAnsi="Times New Roman" w:cs="Times New Roman"/>
          <w:b/>
          <w:sz w:val="24"/>
          <w:szCs w:val="24"/>
        </w:rPr>
        <w:t>:</w:t>
      </w:r>
    </w:p>
    <w:p w14:paraId="75327BB0" w14:textId="1E856557" w:rsidR="008C7E14" w:rsidRPr="00055D30" w:rsidRDefault="008C7E14" w:rsidP="00055D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2A7E8" w14:textId="7D396907" w:rsidR="00344ED3" w:rsidRPr="00480115" w:rsidRDefault="00344ED3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89FF3E9" w14:textId="77777777" w:rsidR="002E600E" w:rsidRPr="002E600E" w:rsidRDefault="002E600E" w:rsidP="00055D30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152A1C0" w14:textId="02F10215" w:rsidR="003869EA" w:rsidRPr="00480115" w:rsidRDefault="00A7181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55A0B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55A0B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(приложение № 1</w:t>
      </w:r>
      <w:r w:rsidRPr="00480115">
        <w:rPr>
          <w:rFonts w:ascii="Times New Roman" w:hAnsi="Times New Roman" w:cs="Times New Roman"/>
          <w:sz w:val="28"/>
        </w:rPr>
        <w:t>)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B5CD89B" w14:textId="77777777" w:rsidR="002E600E" w:rsidRPr="002E600E" w:rsidRDefault="002E600E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A13FFD1" w14:textId="42604983" w:rsidR="003869EA" w:rsidRDefault="00A71813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2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="00E55A0B" w:rsidRPr="00E55A0B">
        <w:rPr>
          <w:rFonts w:ascii="Times New Roman" w:hAnsi="Times New Roman" w:cs="Times New Roman"/>
          <w:iCs/>
          <w:sz w:val="28"/>
          <w:szCs w:val="28"/>
        </w:rPr>
        <w:t>Каларского муниципального округа Забайкальского</w:t>
      </w:r>
      <w:r w:rsidR="00E55A0B">
        <w:rPr>
          <w:rFonts w:ascii="Times New Roman" w:hAnsi="Times New Roman" w:cs="Times New Roman"/>
          <w:iCs/>
          <w:sz w:val="28"/>
          <w:szCs w:val="28"/>
        </w:rPr>
        <w:t xml:space="preserve"> края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2476A" w:rsidRPr="00480115"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</w:rPr>
        <w:t>)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2EA486DC" w14:textId="77777777" w:rsidR="002E600E" w:rsidRPr="002E600E" w:rsidRDefault="002E600E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59A193F" w14:textId="23C393A6" w:rsidR="002E600E" w:rsidRDefault="002E600E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администрацию Каларского муниципального округа Забайкальского края уполномоченным органом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контроля 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</w:p>
    <w:p w14:paraId="78D6750B" w14:textId="77777777" w:rsidR="002E600E" w:rsidRPr="002E600E" w:rsidRDefault="002E600E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23F552B" w14:textId="011A42A6" w:rsidR="00E55A0B" w:rsidRPr="00E55A0B" w:rsidRDefault="002E600E" w:rsidP="00055D30">
      <w:pPr>
        <w:pStyle w:val="ConsPlusNormal"/>
        <w:ind w:firstLine="709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E14" w:rsidRPr="00480115">
        <w:rPr>
          <w:rFonts w:ascii="Times New Roman" w:hAnsi="Times New Roman" w:cs="Times New Roman"/>
          <w:sz w:val="28"/>
          <w:szCs w:val="28"/>
        </w:rPr>
        <w:t xml:space="preserve">. </w:t>
      </w:r>
      <w:r w:rsidR="00B47DA1" w:rsidRPr="00B47D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</w:t>
      </w:r>
      <w:r w:rsidR="00B47DA1" w:rsidRPr="00B47DA1">
        <w:rPr>
          <w:rFonts w:ascii="Times New Roman" w:hAnsi="Times New Roman" w:cs="Times New Roman"/>
          <w:sz w:val="28"/>
          <w:szCs w:val="28"/>
        </w:rPr>
        <w:lastRenderedPageBreak/>
        <w:t xml:space="preserve">Каларского муниципального округа Забайкальского края </w:t>
      </w:r>
      <w:hyperlink r:id="rId10" w:history="1">
        <w:r w:rsidR="00B47DA1" w:rsidRPr="00B47DA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https://kalarskiy.75.ru/</w:t>
        </w:r>
      </w:hyperlink>
      <w:r w:rsidR="00B47DA1" w:rsidRPr="00B47DA1">
        <w:rPr>
          <w:rFonts w:ascii="Times New Roman" w:hAnsi="Times New Roman" w:cs="Times New Roman"/>
          <w:sz w:val="28"/>
          <w:szCs w:val="28"/>
        </w:rPr>
        <w:t xml:space="preserve">  и </w:t>
      </w:r>
      <w:r w:rsidR="00B47DA1" w:rsidRPr="00B47DA1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распространяется на правоотношения, возникшие с 01</w:t>
      </w:r>
      <w:r w:rsidR="00242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 </w:t>
      </w:r>
      <w:r w:rsidR="00B47DA1" w:rsidRPr="00B47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года.   </w:t>
      </w:r>
      <w:r w:rsidR="00B47DA1" w:rsidRPr="00B47DA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</w:p>
    <w:p w14:paraId="22B31349" w14:textId="77777777" w:rsidR="00E55A0B" w:rsidRDefault="00E55A0B" w:rsidP="00055D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EB15E" w14:textId="77777777" w:rsidR="00242A7B" w:rsidRDefault="00242A7B" w:rsidP="00055D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76021" w14:textId="77777777" w:rsidR="00242A7B" w:rsidRDefault="00242A7B" w:rsidP="00242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26874" w14:textId="77777777" w:rsidR="00055D30" w:rsidRDefault="00055D30" w:rsidP="00242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19F49843" w14:textId="3FBD3418" w:rsidR="00E55A0B" w:rsidRDefault="00055D30" w:rsidP="000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5A0B"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Каларского муниципального</w:t>
      </w:r>
    </w:p>
    <w:p w14:paraId="578205C6" w14:textId="3823C18B" w:rsidR="00E55A0B" w:rsidRPr="00E55A0B" w:rsidRDefault="00E55A0B" w:rsidP="00055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5A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Рошкова</w:t>
      </w:r>
    </w:p>
    <w:p w14:paraId="77C57B36" w14:textId="6E14C146" w:rsidR="002E600E" w:rsidRDefault="002E60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5BA0866" w14:textId="77777777" w:rsidR="00E756E0" w:rsidRPr="00055D30" w:rsidRDefault="00E756E0" w:rsidP="002E600E">
      <w:pPr>
        <w:tabs>
          <w:tab w:val="left" w:pos="679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5CE10F77" w14:textId="4EC4C74A" w:rsidR="00E756E0" w:rsidRPr="00055D30" w:rsidRDefault="00E756E0" w:rsidP="002E600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411B1CFA" w14:textId="6E1E3AE5" w:rsidR="00E756E0" w:rsidRPr="00055D30" w:rsidRDefault="00E756E0" w:rsidP="002E600E">
      <w:pPr>
        <w:tabs>
          <w:tab w:val="left" w:pos="57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</w:p>
    <w:p w14:paraId="48336701" w14:textId="0CA97969" w:rsidR="00E756E0" w:rsidRPr="00055D30" w:rsidRDefault="00E756E0" w:rsidP="002E600E">
      <w:pPr>
        <w:tabs>
          <w:tab w:val="left" w:pos="576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14:paraId="77037670" w14:textId="44F73B7E" w:rsidR="00E756E0" w:rsidRPr="00055D30" w:rsidRDefault="00E756E0" w:rsidP="002E600E">
      <w:pPr>
        <w:tabs>
          <w:tab w:val="left" w:pos="6795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52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апреля</w:t>
      </w:r>
      <w:r w:rsidR="00055D30"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</w:t>
      </w:r>
      <w:r w:rsidR="00955281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</w:p>
    <w:p w14:paraId="1E172778" w14:textId="6488B5D2" w:rsidR="00AE52AD" w:rsidRPr="00055D30" w:rsidRDefault="00AE52AD" w:rsidP="00055D30">
      <w:pPr>
        <w:pStyle w:val="ConsPlusNormal"/>
        <w:ind w:left="453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BBF9FE" w14:textId="69394875" w:rsidR="00E46311" w:rsidRPr="00E756E0" w:rsidRDefault="00E756E0" w:rsidP="00055D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6E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E6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E0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Pr="00E756E0">
        <w:rPr>
          <w:rFonts w:ascii="Times New Roman" w:hAnsi="Times New Roman" w:cs="Times New Roman"/>
          <w:b/>
          <w:sz w:val="28"/>
        </w:rPr>
        <w:t>муниципальных</w:t>
      </w:r>
      <w:r w:rsidRPr="00E756E0">
        <w:rPr>
          <w:rFonts w:ascii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 w:rsidRPr="00E756E0">
        <w:rPr>
          <w:rFonts w:ascii="Times New Roman" w:hAnsi="Times New Roman" w:cs="Times New Roman"/>
          <w:b/>
          <w:sz w:val="28"/>
        </w:rPr>
        <w:t>муниципальных</w:t>
      </w:r>
      <w:r w:rsidRPr="00E756E0">
        <w:rPr>
          <w:rFonts w:ascii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</w:t>
      </w:r>
      <w:r w:rsidRPr="00E756E0">
        <w:rPr>
          <w:rFonts w:ascii="Times New Roman" w:hAnsi="Times New Roman" w:cs="Times New Roman"/>
          <w:b/>
          <w:sz w:val="28"/>
        </w:rPr>
        <w:t xml:space="preserve">органов местного самоуправления </w:t>
      </w:r>
      <w:r w:rsidRPr="00E756E0">
        <w:rPr>
          <w:rFonts w:ascii="Times New Roman" w:hAnsi="Times New Roman" w:cs="Times New Roman"/>
          <w:b/>
          <w:sz w:val="28"/>
          <w:szCs w:val="28"/>
        </w:rPr>
        <w:t>Каларского муниципального округа Забайкальского края, о форме и сроках формирования отчета об их исполнении</w:t>
      </w:r>
    </w:p>
    <w:p w14:paraId="0BBB88B8" w14:textId="77777777" w:rsidR="00E756E0" w:rsidRPr="00480115" w:rsidRDefault="00E756E0" w:rsidP="00055D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055D3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3" w:name="P53"/>
      <w:bookmarkEnd w:id="3"/>
    </w:p>
    <w:p w14:paraId="514DFFBC" w14:textId="26EC7870" w:rsidR="00106459" w:rsidRPr="00480115" w:rsidRDefault="00E756E0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B47DA1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5C2DAA"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5C2DAA"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="005C2DAA"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0F601F42" w:rsidR="00632BC3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14:paraId="65EB5212" w14:textId="69AEA597" w:rsidR="00632BC3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77CD7DA9" w:rsidR="00632BC3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 w:rsidR="00ED6EB6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640F55F6" w14:textId="215AC524" w:rsidR="00106459" w:rsidRPr="00480115" w:rsidRDefault="00632BC3" w:rsidP="00055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14:paraId="6AB73ABB" w14:textId="791D11E3" w:rsidR="002A796C" w:rsidRPr="00480115" w:rsidRDefault="002A796C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3249BC96" w:rsidR="00B24B1E" w:rsidRPr="00480115" w:rsidRDefault="00F50461" w:rsidP="00055D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Pr="00F50461">
        <w:rPr>
          <w:rFonts w:ascii="Times New Roman" w:hAnsi="Times New Roman" w:cs="Times New Roman"/>
          <w:sz w:val="28"/>
          <w:szCs w:val="28"/>
        </w:rPr>
        <w:t> государственной интегрированной информационной системе управления общественными финансами "</w:t>
      </w:r>
      <w:r w:rsidRPr="00F50461">
        <w:rPr>
          <w:rFonts w:ascii="Times New Roman" w:hAnsi="Times New Roman" w:cs="Times New Roman"/>
          <w:bCs/>
          <w:sz w:val="28"/>
          <w:szCs w:val="28"/>
        </w:rPr>
        <w:t>Электронный</w:t>
      </w:r>
      <w:r w:rsidRPr="00F50461">
        <w:rPr>
          <w:rFonts w:ascii="Times New Roman" w:hAnsi="Times New Roman" w:cs="Times New Roman"/>
          <w:sz w:val="28"/>
          <w:szCs w:val="28"/>
        </w:rPr>
        <w:t> бюджет"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4B1E" w:rsidRPr="0048011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24B1E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информационного взаимодействия с иными информационными системами органов, указанных в </w:t>
      </w:r>
      <w:hyperlink r:id="rId12" w:history="1">
        <w:r w:rsidR="00B24B1E"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B24B1E"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62C0969F" w:rsidR="001218D0" w:rsidRPr="00480115" w:rsidRDefault="001218D0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E756E0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E756E0">
        <w:rPr>
          <w:rFonts w:ascii="Times New Roman" w:hAnsi="Times New Roman" w:cs="Times New Roman"/>
          <w:sz w:val="28"/>
          <w:szCs w:val="28"/>
        </w:rPr>
        <w:t>е</w:t>
      </w:r>
      <w:r w:rsidRPr="00E756E0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E756E0" w:rsidRPr="00E756E0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Pr="00E756E0">
        <w:rPr>
          <w:rFonts w:ascii="Times New Roman" w:hAnsi="Times New Roman" w:cs="Times New Roman"/>
          <w:sz w:val="28"/>
          <w:szCs w:val="28"/>
        </w:rPr>
        <w:t>в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соответствии с порядком планирования бюджетных ассигнований бюджета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="00E756E0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2946E29D" w14:textId="7C466674" w:rsidR="00E937BE" w:rsidRPr="00480115" w:rsidRDefault="00E937BE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33D57AC2" w:rsidR="007427FA" w:rsidRPr="00480115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="00E756E0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E7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51D49D69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</w:t>
      </w:r>
      <w:r w:rsidR="00F50461">
        <w:rPr>
          <w:rFonts w:ascii="Times New Roman" w:hAnsi="Times New Roman" w:cs="Times New Roman"/>
          <w:sz w:val="28"/>
          <w:szCs w:val="28"/>
        </w:rPr>
        <w:t xml:space="preserve"> содержит следующие подразделы:</w:t>
      </w:r>
    </w:p>
    <w:p w14:paraId="046FDB6B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F50461">
        <w:rPr>
          <w:rFonts w:ascii="Times New Roman" w:hAnsi="Times New Roman" w:cs="Times New Roman"/>
          <w:sz w:val="28"/>
          <w:szCs w:val="28"/>
        </w:rPr>
        <w:t>риложения к настоящему Порядку;</w:t>
      </w:r>
    </w:p>
    <w:p w14:paraId="3E4E0D94" w14:textId="1AD7BD41" w:rsidR="007427FA" w:rsidRPr="00480115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842DDE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F50461">
        <w:rPr>
          <w:rFonts w:ascii="Times New Roman" w:hAnsi="Times New Roman" w:cs="Times New Roman"/>
          <w:sz w:val="28"/>
          <w:szCs w:val="28"/>
        </w:rPr>
        <w:t>риложения к настоящему Порядку;</w:t>
      </w:r>
    </w:p>
    <w:p w14:paraId="73C9F13E" w14:textId="1829CD25" w:rsidR="00F50461" w:rsidRPr="00480115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16AFBB24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</w:t>
      </w:r>
      <w:r w:rsidR="00F50461">
        <w:rPr>
          <w:rFonts w:ascii="Times New Roman" w:hAnsi="Times New Roman" w:cs="Times New Roman"/>
          <w:sz w:val="28"/>
          <w:szCs w:val="28"/>
        </w:rPr>
        <w:t xml:space="preserve"> содержит следующие подразделы:</w:t>
      </w:r>
    </w:p>
    <w:p w14:paraId="50F248AB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251E846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43ECB8A" w14:textId="77777777" w:rsidR="00055D30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03BC34B5" w:rsidR="007427FA" w:rsidRPr="00480115" w:rsidRDefault="007427F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663EB5A7" w:rsidR="00D65021" w:rsidRPr="00480115" w:rsidRDefault="00D65021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7E05E907" w:rsidR="003F6D95" w:rsidRPr="00480115" w:rsidRDefault="003F6D95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</w:t>
      </w:r>
      <w:r w:rsidR="002A4DAF" w:rsidRPr="00480115">
        <w:rPr>
          <w:rFonts w:ascii="Times New Roman" w:hAnsi="Times New Roman" w:cs="Times New Roman"/>
          <w:sz w:val="28"/>
          <w:szCs w:val="28"/>
        </w:rPr>
        <w:t>региональном/м</w:t>
      </w:r>
      <w:r w:rsidR="00F20D3A" w:rsidRPr="00480115">
        <w:rPr>
          <w:rFonts w:ascii="Times New Roman" w:hAnsi="Times New Roman" w:cs="Times New Roman"/>
          <w:sz w:val="28"/>
          <w:szCs w:val="28"/>
        </w:rPr>
        <w:t>естн</w:t>
      </w:r>
      <w:r w:rsidR="002A4DAF" w:rsidRPr="00480115">
        <w:rPr>
          <w:rFonts w:ascii="Times New Roman" w:hAnsi="Times New Roman" w:cs="Times New Roman"/>
          <w:sz w:val="28"/>
          <w:szCs w:val="28"/>
        </w:rPr>
        <w:t xml:space="preserve">ом </w:t>
      </w:r>
      <w:r w:rsidRPr="00480115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0ECBC6D3" w14:textId="77777777" w:rsidR="00055D30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F50461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54A0EA6" w14:textId="77777777" w:rsidR="00055D30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4F67EAC8" w:rsidR="002A4DAF" w:rsidRPr="00480115" w:rsidRDefault="002A4DAF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60A6D312" w14:textId="77777777" w:rsidR="00055D30" w:rsidRDefault="00D3164D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0461" w:rsidRPr="00480115">
        <w:rPr>
          <w:rFonts w:ascii="Times New Roman" w:hAnsi="Times New Roman" w:cs="Times New Roman"/>
          <w:sz w:val="28"/>
          <w:szCs w:val="28"/>
        </w:rPr>
        <w:t>) и</w:t>
      </w:r>
      <w:r w:rsidR="00E9134A" w:rsidRPr="00480115">
        <w:rPr>
          <w:rFonts w:ascii="Times New Roman" w:hAnsi="Times New Roman" w:cs="Times New Roman"/>
          <w:sz w:val="28"/>
          <w:szCs w:val="28"/>
        </w:rPr>
        <w:t>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r w:rsidR="00F50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11896" w14:textId="77777777" w:rsidR="00055D30" w:rsidRDefault="00E9134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7850F9D9" w:rsidR="00E9134A" w:rsidRPr="00480115" w:rsidRDefault="00E9134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14:paraId="30AC1815" w14:textId="6DDD5F04" w:rsidR="00284B6A" w:rsidRPr="00480115" w:rsidRDefault="00284B6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437E946D" w14:textId="77777777" w:rsidR="00055D30" w:rsidRDefault="00284B6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="00F50461">
        <w:rPr>
          <w:rFonts w:ascii="Times New Roman" w:hAnsi="Times New Roman" w:cs="Times New Roman"/>
          <w:sz w:val="28"/>
          <w:szCs w:val="28"/>
        </w:rPr>
        <w:t>;</w:t>
      </w:r>
    </w:p>
    <w:p w14:paraId="79280D2C" w14:textId="77777777" w:rsidR="00055D30" w:rsidRDefault="00284B6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3B41D99" w:rsidR="00284B6A" w:rsidRPr="00480115" w:rsidRDefault="00284B6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актами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="00E756E0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–</w:t>
      </w:r>
      <w:r w:rsidR="00E756E0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4EF51960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3FE06254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1E291200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28A4498A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1A16B16B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"/>
      <w:bookmarkEnd w:id="4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сфере в соответствии 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0DAA109C" w:rsidR="00C93DA8" w:rsidRPr="00480115" w:rsidRDefault="00C93DA8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480115">
        <w:rPr>
          <w:rFonts w:ascii="Times New Roman" w:hAnsi="Times New Roman" w:cs="Times New Roman"/>
          <w:sz w:val="28"/>
          <w:szCs w:val="28"/>
        </w:rPr>
        <w:t>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1A7A7C10" w:rsidR="0047092A" w:rsidRPr="00480115" w:rsidRDefault="0047092A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960593">
        <w:rPr>
          <w:rFonts w:ascii="Times New Roman" w:hAnsi="Times New Roman" w:cs="Times New Roman"/>
          <w:sz w:val="28"/>
        </w:rPr>
        <w:t>органов местного самоуправления</w:t>
      </w:r>
      <w:r w:rsidR="00036EF3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E756E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A013FB" w:rsidRPr="00E756E0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</w:t>
      </w:r>
      <w:r w:rsidR="00A013FB"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4AC8A185" w14:textId="4BFB835F" w:rsidR="00AC01C6" w:rsidRPr="00480115" w:rsidRDefault="00AC01C6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67F62FA0" w:rsidR="00A013FB" w:rsidRPr="00480115" w:rsidRDefault="00AC01C6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1E1DC721" w:rsidR="00FE06D9" w:rsidRPr="00E756E0" w:rsidRDefault="00FE06D9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A013FB" w:rsidRPr="00E756E0">
        <w:rPr>
          <w:rFonts w:ascii="Times New Roman" w:hAnsi="Times New Roman" w:cs="Times New Roman"/>
          <w:sz w:val="28"/>
          <w:szCs w:val="28"/>
        </w:rPr>
        <w:t xml:space="preserve">высшим исполнительным органом </w:t>
      </w:r>
      <w:r w:rsidR="00960593" w:rsidRPr="00E756E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756E0" w:rsidRPr="00E756E0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Pr="00E756E0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2E589E2B" w:rsidR="00051CE6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="00B1321C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0CE78288" w:rsidR="00051CE6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263F0207" w:rsidR="00051CE6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21. Внеплановые проверки проводятся на основании приказа уполномоченного органа в следующих случаях:</w:t>
      </w:r>
    </w:p>
    <w:p w14:paraId="5E77CF2D" w14:textId="5A3D9F08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016A6E00" w14:textId="3DE18B02" w:rsidR="00051CE6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01CA61CB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0E1C8812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779CCA6A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550E4755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FD3676A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соглашением;</w:t>
      </w:r>
    </w:p>
    <w:p w14:paraId="168A1B9B" w14:textId="7028E460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776D1254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0C3317B1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3EF5B39B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8498068" w14:textId="60034151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756E0" w:rsidRPr="00E55A0B">
        <w:rPr>
          <w:rFonts w:ascii="Times New Roman" w:hAnsi="Times New Roman" w:cs="Times New Roman"/>
          <w:sz w:val="28"/>
          <w:szCs w:val="28"/>
        </w:rPr>
        <w:t>Каларского муниц</w:t>
      </w:r>
      <w:r w:rsidR="00E756E0">
        <w:rPr>
          <w:rFonts w:ascii="Times New Roman" w:hAnsi="Times New Roman" w:cs="Times New Roman"/>
          <w:sz w:val="28"/>
          <w:szCs w:val="28"/>
        </w:rPr>
        <w:t>ипального округа Забайкальского края</w:t>
      </w:r>
      <w:r w:rsidR="00E756E0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72F80DF5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47625718" w:rsidR="00944614" w:rsidRPr="00480115" w:rsidRDefault="00944614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7D7BE330" w14:textId="77777777" w:rsidR="006536B3" w:rsidRDefault="006536B3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C5942" w14:textId="77777777" w:rsidR="006E2F1B" w:rsidRDefault="006E2F1B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C9E41" w14:textId="77777777" w:rsidR="00F50461" w:rsidRPr="00F50461" w:rsidRDefault="00F50461" w:rsidP="0005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50461" w:rsidRPr="00F50461" w:rsidSect="002E600E">
          <w:pgSz w:w="11906" w:h="16838"/>
          <w:pgMar w:top="851" w:right="567" w:bottom="1276" w:left="1701" w:header="709" w:footer="709" w:gutter="0"/>
          <w:cols w:space="708"/>
          <w:titlePg/>
          <w:docGrid w:linePitch="360"/>
        </w:sectPr>
      </w:pPr>
    </w:p>
    <w:p w14:paraId="3614F3B5" w14:textId="12636FE4" w:rsidR="006536B3" w:rsidRPr="00055D30" w:rsidRDefault="006536B3" w:rsidP="00055D30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D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1061B5" w:rsidRPr="00055D3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055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14:paraId="6EDBD39E" w14:textId="77777777" w:rsidR="00055D30" w:rsidRPr="00055D30" w:rsidRDefault="006536B3" w:rsidP="00055D30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7371"/>
        <w:jc w:val="center"/>
        <w:rPr>
          <w:rFonts w:ascii="Times New Roman" w:hAnsi="Times New Roman" w:cs="Times New Roman"/>
          <w:sz w:val="28"/>
          <w:szCs w:val="28"/>
        </w:rPr>
      </w:pPr>
      <w:r w:rsidRPr="00055D3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  <w:r w:rsidR="00055D30" w:rsidRPr="00055D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5D30" w:rsidRPr="00055D3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055D30" w:rsidRPr="00055D30">
        <w:rPr>
          <w:rFonts w:ascii="Times New Roman" w:hAnsi="Times New Roman" w:cs="Times New Roman"/>
          <w:sz w:val="28"/>
        </w:rPr>
        <w:t>муниципальных</w:t>
      </w:r>
      <w:r w:rsidR="00055D30" w:rsidRPr="00055D30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055D30" w:rsidRPr="00055D30">
        <w:rPr>
          <w:rFonts w:ascii="Times New Roman" w:hAnsi="Times New Roman" w:cs="Times New Roman"/>
          <w:sz w:val="28"/>
        </w:rPr>
        <w:t>муниципальных</w:t>
      </w:r>
      <w:r w:rsidR="00055D30" w:rsidRPr="00055D30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055D30" w:rsidRPr="00055D30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055D30" w:rsidRPr="00055D30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края, о форме и сроках формирования отчета об их исполнении</w:t>
      </w:r>
    </w:p>
    <w:p w14:paraId="7BA9586B" w14:textId="08603B9E" w:rsidR="006536B3" w:rsidRPr="00055D30" w:rsidRDefault="006536B3" w:rsidP="00055D30">
      <w:pPr>
        <w:widowControl w:val="0"/>
        <w:autoSpaceDE w:val="0"/>
        <w:autoSpaceDN w:val="0"/>
        <w:adjustRightInd w:val="0"/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7"/>
        <w:gridCol w:w="140"/>
        <w:gridCol w:w="137"/>
        <w:gridCol w:w="209"/>
        <w:gridCol w:w="210"/>
        <w:gridCol w:w="49"/>
        <w:gridCol w:w="714"/>
        <w:gridCol w:w="197"/>
        <w:gridCol w:w="8"/>
        <w:gridCol w:w="34"/>
        <w:gridCol w:w="128"/>
        <w:gridCol w:w="243"/>
        <w:gridCol w:w="412"/>
        <w:gridCol w:w="50"/>
        <w:gridCol w:w="17"/>
        <w:gridCol w:w="314"/>
        <w:gridCol w:w="359"/>
        <w:gridCol w:w="77"/>
        <w:gridCol w:w="50"/>
        <w:gridCol w:w="89"/>
        <w:gridCol w:w="387"/>
        <w:gridCol w:w="96"/>
        <w:gridCol w:w="568"/>
        <w:gridCol w:w="162"/>
        <w:gridCol w:w="24"/>
        <w:gridCol w:w="80"/>
        <w:gridCol w:w="145"/>
        <w:gridCol w:w="234"/>
        <w:gridCol w:w="234"/>
        <w:gridCol w:w="150"/>
        <w:gridCol w:w="326"/>
        <w:gridCol w:w="218"/>
        <w:gridCol w:w="74"/>
        <w:gridCol w:w="218"/>
        <w:gridCol w:w="146"/>
        <w:gridCol w:w="211"/>
        <w:gridCol w:w="222"/>
        <w:gridCol w:w="76"/>
        <w:gridCol w:w="158"/>
        <w:gridCol w:w="233"/>
        <w:gridCol w:w="234"/>
        <w:gridCol w:w="188"/>
        <w:gridCol w:w="48"/>
        <w:gridCol w:w="431"/>
        <w:gridCol w:w="77"/>
        <w:gridCol w:w="139"/>
        <w:gridCol w:w="261"/>
        <w:gridCol w:w="32"/>
        <w:gridCol w:w="140"/>
        <w:gridCol w:w="455"/>
        <w:gridCol w:w="242"/>
        <w:gridCol w:w="66"/>
        <w:gridCol w:w="376"/>
        <w:gridCol w:w="72"/>
        <w:gridCol w:w="226"/>
        <w:gridCol w:w="145"/>
        <w:gridCol w:w="60"/>
        <w:gridCol w:w="160"/>
        <w:gridCol w:w="19"/>
        <w:gridCol w:w="538"/>
        <w:gridCol w:w="319"/>
        <w:gridCol w:w="111"/>
        <w:gridCol w:w="342"/>
        <w:gridCol w:w="66"/>
        <w:gridCol w:w="162"/>
        <w:gridCol w:w="76"/>
        <w:gridCol w:w="166"/>
        <w:gridCol w:w="63"/>
        <w:gridCol w:w="162"/>
        <w:gridCol w:w="527"/>
        <w:gridCol w:w="15"/>
        <w:gridCol w:w="146"/>
        <w:gridCol w:w="20"/>
        <w:gridCol w:w="72"/>
        <w:gridCol w:w="678"/>
        <w:gridCol w:w="15"/>
        <w:gridCol w:w="76"/>
        <w:gridCol w:w="163"/>
        <w:gridCol w:w="58"/>
        <w:gridCol w:w="743"/>
      </w:tblGrid>
      <w:tr w:rsidR="006536B3" w:rsidRPr="00480115" w14:paraId="670A9C4A" w14:textId="77777777" w:rsidTr="002E600E">
        <w:trPr>
          <w:gridAfter w:val="5"/>
          <w:wAfter w:w="311" w:type="dxa"/>
          <w:trHeight w:val="960"/>
        </w:trPr>
        <w:tc>
          <w:tcPr>
            <w:tcW w:w="15084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6F51E" w14:textId="3346939F" w:rsidR="00055D30" w:rsidRDefault="006536B3" w:rsidP="002E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</w:t>
            </w:r>
          </w:p>
          <w:p w14:paraId="453304C2" w14:textId="49D64C06" w:rsidR="006536B3" w:rsidRDefault="00DB2390" w:rsidP="002E6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  <w:p w14:paraId="089F6C4E" w14:textId="660031B2" w:rsidR="001061B5" w:rsidRPr="00480115" w:rsidRDefault="001061B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536B3" w:rsidRPr="00480115" w14:paraId="226B2654" w14:textId="77777777" w:rsidTr="002E600E">
        <w:trPr>
          <w:gridAfter w:val="5"/>
          <w:wAfter w:w="311" w:type="dxa"/>
          <w:trHeight w:val="288"/>
        </w:trPr>
        <w:tc>
          <w:tcPr>
            <w:tcW w:w="15084" w:type="dxa"/>
            <w:gridSpan w:val="7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651" w14:textId="7B7124CE" w:rsidR="006536B3" w:rsidRPr="00910843" w:rsidRDefault="00DB2390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</w:t>
            </w:r>
            <w:r w:rsidR="006536B3"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социальный з</w:t>
            </w: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аказ на оказание муниципальных</w:t>
            </w:r>
            <w:r w:rsidR="006536B3"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2E600E">
        <w:trPr>
          <w:gridAfter w:val="5"/>
          <w:wAfter w:w="311" w:type="dxa"/>
          <w:trHeight w:val="288"/>
        </w:trPr>
        <w:tc>
          <w:tcPr>
            <w:tcW w:w="15084" w:type="dxa"/>
            <w:gridSpan w:val="7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123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2E600E">
        <w:trPr>
          <w:gridAfter w:val="5"/>
          <w:wAfter w:w="311" w:type="dxa"/>
          <w:trHeight w:val="288"/>
        </w:trPr>
        <w:tc>
          <w:tcPr>
            <w:tcW w:w="15084" w:type="dxa"/>
            <w:gridSpan w:val="7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5FF7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1 _______________ 20___ г.</w:t>
            </w:r>
          </w:p>
        </w:tc>
      </w:tr>
      <w:tr w:rsidR="00910843" w:rsidRPr="00480115" w14:paraId="0D87D71D" w14:textId="77777777" w:rsidTr="002E600E">
        <w:trPr>
          <w:gridAfter w:val="5"/>
          <w:wAfter w:w="311" w:type="dxa"/>
          <w:trHeight w:val="288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053FBA16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389" w:type="dxa"/>
            <w:gridSpan w:val="8"/>
            <w:shd w:val="clear" w:color="auto" w:fill="auto"/>
            <w:vAlign w:val="bottom"/>
            <w:hideMark/>
          </w:tcPr>
          <w:p w14:paraId="78D295BC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213" w:type="dxa"/>
            <w:gridSpan w:val="6"/>
            <w:shd w:val="clear" w:color="auto" w:fill="auto"/>
            <w:vAlign w:val="bottom"/>
            <w:hideMark/>
          </w:tcPr>
          <w:p w14:paraId="41C752E5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928" w:type="dxa"/>
            <w:gridSpan w:val="4"/>
            <w:shd w:val="clear" w:color="auto" w:fill="auto"/>
            <w:vAlign w:val="bottom"/>
            <w:hideMark/>
          </w:tcPr>
          <w:p w14:paraId="16C3EFF0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8"/>
            <w:shd w:val="clear" w:color="auto" w:fill="auto"/>
            <w:vAlign w:val="bottom"/>
            <w:hideMark/>
          </w:tcPr>
          <w:p w14:paraId="75D88E5F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6"/>
            <w:shd w:val="clear" w:color="auto" w:fill="auto"/>
            <w:vAlign w:val="bottom"/>
            <w:hideMark/>
          </w:tcPr>
          <w:p w14:paraId="0FDAB798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shd w:val="clear" w:color="auto" w:fill="auto"/>
            <w:vAlign w:val="bottom"/>
            <w:hideMark/>
          </w:tcPr>
          <w:p w14:paraId="54C1F70B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gridSpan w:val="8"/>
            <w:shd w:val="clear" w:color="auto" w:fill="auto"/>
            <w:vAlign w:val="bottom"/>
            <w:hideMark/>
          </w:tcPr>
          <w:p w14:paraId="302F3D02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bottom"/>
            <w:hideMark/>
          </w:tcPr>
          <w:p w14:paraId="1F4451A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1AFDBBBB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7A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10843" w:rsidRPr="00480115" w14:paraId="40E1A9F0" w14:textId="77777777" w:rsidTr="002E600E">
        <w:trPr>
          <w:gridAfter w:val="5"/>
          <w:wAfter w:w="311" w:type="dxa"/>
          <w:trHeight w:val="288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2F542969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389" w:type="dxa"/>
            <w:gridSpan w:val="8"/>
            <w:shd w:val="clear" w:color="auto" w:fill="auto"/>
            <w:vAlign w:val="bottom"/>
            <w:hideMark/>
          </w:tcPr>
          <w:p w14:paraId="4AC56B9F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213" w:type="dxa"/>
            <w:gridSpan w:val="6"/>
            <w:shd w:val="clear" w:color="auto" w:fill="auto"/>
            <w:vAlign w:val="bottom"/>
            <w:hideMark/>
          </w:tcPr>
          <w:p w14:paraId="12BEA1BC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928" w:type="dxa"/>
            <w:gridSpan w:val="4"/>
            <w:shd w:val="clear" w:color="auto" w:fill="auto"/>
            <w:vAlign w:val="bottom"/>
            <w:hideMark/>
          </w:tcPr>
          <w:p w14:paraId="364F5D26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8"/>
            <w:shd w:val="clear" w:color="auto" w:fill="auto"/>
            <w:vAlign w:val="bottom"/>
            <w:hideMark/>
          </w:tcPr>
          <w:p w14:paraId="1DB548F5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6"/>
            <w:shd w:val="clear" w:color="auto" w:fill="auto"/>
            <w:vAlign w:val="bottom"/>
            <w:hideMark/>
          </w:tcPr>
          <w:p w14:paraId="4EBCA3C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shd w:val="clear" w:color="auto" w:fill="auto"/>
            <w:vAlign w:val="bottom"/>
            <w:hideMark/>
          </w:tcPr>
          <w:p w14:paraId="35E44C7B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gridSpan w:val="8"/>
            <w:shd w:val="clear" w:color="auto" w:fill="auto"/>
            <w:vAlign w:val="bottom"/>
            <w:hideMark/>
          </w:tcPr>
          <w:p w14:paraId="1256EB32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bottom"/>
            <w:hideMark/>
          </w:tcPr>
          <w:p w14:paraId="2B898ED8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5739B85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4443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</w:tr>
      <w:tr w:rsidR="00910843" w:rsidRPr="00480115" w14:paraId="130D577A" w14:textId="77777777" w:rsidTr="002E600E">
        <w:trPr>
          <w:gridAfter w:val="5"/>
          <w:wAfter w:w="311" w:type="dxa"/>
          <w:trHeight w:val="288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2C412FBC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389" w:type="dxa"/>
            <w:gridSpan w:val="8"/>
            <w:shd w:val="clear" w:color="auto" w:fill="auto"/>
            <w:vAlign w:val="bottom"/>
            <w:hideMark/>
          </w:tcPr>
          <w:p w14:paraId="5BD10714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213" w:type="dxa"/>
            <w:gridSpan w:val="6"/>
            <w:shd w:val="clear" w:color="auto" w:fill="auto"/>
            <w:vAlign w:val="bottom"/>
            <w:hideMark/>
          </w:tcPr>
          <w:p w14:paraId="7D09648D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928" w:type="dxa"/>
            <w:gridSpan w:val="4"/>
            <w:shd w:val="clear" w:color="auto" w:fill="auto"/>
            <w:vAlign w:val="bottom"/>
            <w:hideMark/>
          </w:tcPr>
          <w:p w14:paraId="6C6370B4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gridSpan w:val="8"/>
            <w:shd w:val="clear" w:color="auto" w:fill="auto"/>
            <w:vAlign w:val="bottom"/>
            <w:hideMark/>
          </w:tcPr>
          <w:p w14:paraId="3DE7906B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6"/>
            <w:shd w:val="clear" w:color="auto" w:fill="auto"/>
            <w:vAlign w:val="bottom"/>
            <w:hideMark/>
          </w:tcPr>
          <w:p w14:paraId="779C296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4"/>
            <w:shd w:val="clear" w:color="auto" w:fill="auto"/>
            <w:vAlign w:val="bottom"/>
            <w:hideMark/>
          </w:tcPr>
          <w:p w14:paraId="3CEDD1D3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7" w:type="dxa"/>
            <w:gridSpan w:val="8"/>
            <w:shd w:val="clear" w:color="auto" w:fill="auto"/>
            <w:vAlign w:val="bottom"/>
            <w:hideMark/>
          </w:tcPr>
          <w:p w14:paraId="0A97717C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bottom"/>
            <w:hideMark/>
          </w:tcPr>
          <w:p w14:paraId="6EE94FC0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07A57150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793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</w:tr>
      <w:tr w:rsidR="006536B3" w:rsidRPr="00480115" w14:paraId="2F1EB7B8" w14:textId="77777777" w:rsidTr="002E600E">
        <w:trPr>
          <w:gridAfter w:val="5"/>
          <w:wAfter w:w="311" w:type="dxa"/>
          <w:trHeight w:val="317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01E1AD94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Уполномоченный орган</w:t>
            </w:r>
          </w:p>
        </w:tc>
        <w:tc>
          <w:tcPr>
            <w:tcW w:w="8777" w:type="dxa"/>
            <w:gridSpan w:val="46"/>
            <w:shd w:val="clear" w:color="auto" w:fill="auto"/>
            <w:vAlign w:val="center"/>
            <w:hideMark/>
          </w:tcPr>
          <w:p w14:paraId="49CCBA77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_______________________________________________________                                                                      </w:t>
            </w:r>
            <w:r w:rsidRPr="0091084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4E1A4DCF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БК</w:t>
            </w: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23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</w:tr>
      <w:tr w:rsidR="006536B3" w:rsidRPr="00480115" w14:paraId="3977563B" w14:textId="77777777" w:rsidTr="002E600E">
        <w:trPr>
          <w:gridAfter w:val="5"/>
          <w:wAfter w:w="311" w:type="dxa"/>
          <w:trHeight w:val="258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487ACFDB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8777" w:type="dxa"/>
            <w:gridSpan w:val="46"/>
            <w:shd w:val="clear" w:color="auto" w:fill="auto"/>
            <w:vAlign w:val="bottom"/>
            <w:hideMark/>
          </w:tcPr>
          <w:p w14:paraId="2A84DF60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467A1F0C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98A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</w:tr>
      <w:tr w:rsidR="006536B3" w:rsidRPr="00480115" w14:paraId="2F6E5DF2" w14:textId="77777777" w:rsidTr="002E600E">
        <w:trPr>
          <w:gridAfter w:val="5"/>
          <w:wAfter w:w="311" w:type="dxa"/>
          <w:trHeight w:val="210"/>
        </w:trPr>
        <w:tc>
          <w:tcPr>
            <w:tcW w:w="3382" w:type="dxa"/>
            <w:gridSpan w:val="15"/>
            <w:shd w:val="clear" w:color="auto" w:fill="auto"/>
            <w:vAlign w:val="bottom"/>
            <w:hideMark/>
          </w:tcPr>
          <w:p w14:paraId="3233D9C5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8777" w:type="dxa"/>
            <w:gridSpan w:val="46"/>
            <w:shd w:val="clear" w:color="auto" w:fill="auto"/>
            <w:vAlign w:val="bottom"/>
            <w:hideMark/>
          </w:tcPr>
          <w:p w14:paraId="0A362739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9"/>
            <w:shd w:val="clear" w:color="auto" w:fill="auto"/>
            <w:vAlign w:val="bottom"/>
            <w:hideMark/>
          </w:tcPr>
          <w:p w14:paraId="5A8B6237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DC6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36B3" w:rsidRPr="00480115" w14:paraId="26A37D6A" w14:textId="77777777" w:rsidTr="002E600E">
        <w:trPr>
          <w:gridAfter w:val="5"/>
          <w:wAfter w:w="311" w:type="dxa"/>
          <w:trHeight w:val="174"/>
        </w:trPr>
        <w:tc>
          <w:tcPr>
            <w:tcW w:w="338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816DEA9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08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8777" w:type="dxa"/>
            <w:gridSpan w:val="4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68D9C0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768B38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AF79" w14:textId="77777777" w:rsidR="006536B3" w:rsidRPr="00910843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36B3" w:rsidRPr="00363EB2" w14:paraId="5F7E136F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729"/>
        </w:trPr>
        <w:tc>
          <w:tcPr>
            <w:tcW w:w="1509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363EB2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I. </w:t>
            </w:r>
            <w:r w:rsidR="00DB2390"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Общие сведения о муниципальном</w:t>
            </w: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социальном заказе на ок</w:t>
            </w:r>
            <w:r w:rsidR="00DB2390"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азание муниципальных</w:t>
            </w: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</w:t>
            </w:r>
            <w:r w:rsidR="00DB2390"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 в социальной сфере (далее - муниципальный</w:t>
            </w: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363EB2" w14:paraId="13684F13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645"/>
        </w:trPr>
        <w:tc>
          <w:tcPr>
            <w:tcW w:w="1509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363EB2" w:rsidRDefault="006536B3" w:rsidP="00055D3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Общие сведения о </w:t>
            </w:r>
            <w:r w:rsidR="003E417F"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910843" w:rsidRPr="00363EB2" w14:paraId="769D58FA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795"/>
        </w:trPr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ной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5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(укрупненной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услуги)</w:t>
            </w:r>
          </w:p>
        </w:tc>
        <w:tc>
          <w:tcPr>
            <w:tcW w:w="12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Место оказания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41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Показатель,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характеризующий объем оказания 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услуги)</w:t>
            </w:r>
          </w:p>
        </w:tc>
        <w:tc>
          <w:tcPr>
            <w:tcW w:w="7316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(укрупненной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 по способам определения исполнителей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1061B5" w:rsidRPr="00363EB2" w14:paraId="116BA06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345"/>
        </w:trPr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363EB2" w:rsidRDefault="001E17C2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показателя</w:t>
            </w:r>
          </w:p>
        </w:tc>
        <w:tc>
          <w:tcPr>
            <w:tcW w:w="22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180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51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10843" w:rsidRPr="00363EB2" w14:paraId="66B41D33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1551"/>
        </w:trPr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80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10843" w:rsidRPr="00363EB2" w14:paraId="5C0213E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288"/>
        </w:trPr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10843" w:rsidRPr="00363EB2" w14:paraId="202B0BE2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260"/>
        </w:trPr>
        <w:tc>
          <w:tcPr>
            <w:tcW w:w="99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363EB2" w14:paraId="2C0A6B9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363EB2" w14:paraId="5AFF9E6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363EB2" w14:paraId="6BFE0BF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20" w:type="dxa"/>
          <w:trHeight w:val="288"/>
        </w:trPr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363EB2" w14:paraId="1F8A36E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645"/>
        </w:trPr>
        <w:tc>
          <w:tcPr>
            <w:tcW w:w="1509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4FED" w14:textId="087A4A83" w:rsidR="006536B3" w:rsidRPr="00363EB2" w:rsidRDefault="006536B3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 Общие сведения о </w:t>
            </w:r>
            <w:r w:rsidR="003E417F"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36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910843" w:rsidRPr="00363EB2" w14:paraId="4DA6C3C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999"/>
        </w:trPr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5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6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371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7536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 по способам определения исполнителей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1061B5" w:rsidRPr="00E756E0" w14:paraId="1162299B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61"/>
        </w:trPr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E756E0" w:rsidRDefault="001E17C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6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16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10843" w:rsidRPr="00E756E0" w14:paraId="03B1ED0A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120"/>
        </w:trPr>
        <w:tc>
          <w:tcPr>
            <w:tcW w:w="9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36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10843" w:rsidRPr="00E756E0" w14:paraId="5DDC97E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10843" w:rsidRPr="00E756E0" w14:paraId="5F7C4FD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37"/>
        </w:trPr>
        <w:tc>
          <w:tcPr>
            <w:tcW w:w="9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2BF89BC2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54AD1640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664AA64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0EACF7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300364F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06F60593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88"/>
        </w:trPr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E756E0" w14:paraId="6C9351A0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645"/>
        </w:trPr>
        <w:tc>
          <w:tcPr>
            <w:tcW w:w="1509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E756E0" w:rsidRDefault="006536B3" w:rsidP="002E600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3. Общие сведения о </w:t>
            </w:r>
            <w:r w:rsidR="003E417F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910843" w:rsidRPr="00E756E0" w14:paraId="47643AA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924"/>
        </w:trPr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5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41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661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 по способам определения исполнителей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910843" w:rsidRPr="00E756E0" w14:paraId="7C8624A5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17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E756E0" w:rsidRDefault="001E17C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94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10843" w:rsidRPr="00E756E0" w14:paraId="270102C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1681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6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10843" w:rsidRPr="00E756E0" w14:paraId="1E1A02CF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10843" w:rsidRPr="00E756E0" w14:paraId="0C81B1D0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63"/>
        </w:trPr>
        <w:tc>
          <w:tcPr>
            <w:tcW w:w="11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5D57174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2136DF1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4AD3AE0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30FBFA4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37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5893759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1B1238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E756E0" w14:paraId="769C5030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645"/>
        </w:trPr>
        <w:tc>
          <w:tcPr>
            <w:tcW w:w="15098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 Общие сведения о </w:t>
            </w:r>
            <w:r w:rsidR="003E417F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за пределами планового периода)</w:t>
            </w:r>
          </w:p>
        </w:tc>
      </w:tr>
      <w:tr w:rsidR="00910843" w:rsidRPr="00E756E0" w14:paraId="2609FC35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912"/>
        </w:trPr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5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1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394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708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 по способам определения исполнителей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1061B5" w:rsidRPr="00E756E0" w14:paraId="3DDA2EA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73"/>
        </w:trPr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E756E0" w:rsidRDefault="001E17C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783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2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</w:t>
            </w:r>
          </w:p>
        </w:tc>
      </w:tr>
      <w:tr w:rsidR="00910843" w:rsidRPr="00E756E0" w14:paraId="5BB2AC63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1550"/>
        </w:trPr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783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</w:tr>
      <w:tr w:rsidR="00910843" w:rsidRPr="00E756E0" w14:paraId="1840019F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910843" w:rsidRPr="00E756E0" w14:paraId="0EC4BAC4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65"/>
        </w:trPr>
        <w:tc>
          <w:tcPr>
            <w:tcW w:w="133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5C116368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5952E6D9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07361631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6AAB8AF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4F2DBA80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7DE3A374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288"/>
        </w:trPr>
        <w:tc>
          <w:tcPr>
            <w:tcW w:w="1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E756E0" w14:paraId="287B046D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615"/>
        </w:trPr>
        <w:tc>
          <w:tcPr>
            <w:tcW w:w="1431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II. Сведения об объеме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E756E0" w14:paraId="1D66C0B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390"/>
        </w:trPr>
        <w:tc>
          <w:tcPr>
            <w:tcW w:w="1431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укрупненной </w:t>
            </w:r>
            <w:r w:rsidR="00DB2390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536B3" w:rsidRPr="00E756E0" w14:paraId="3077ACBC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7" w:type="dxa"/>
          <w:trHeight w:val="765"/>
        </w:trPr>
        <w:tc>
          <w:tcPr>
            <w:tcW w:w="1431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1. Сведения об объеме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6B4A085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6" w:type="dxa"/>
          <w:trHeight w:val="164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10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Категории потребителей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социального заказа)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1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81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 по способам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%</w:t>
            </w:r>
          </w:p>
        </w:tc>
      </w:tr>
      <w:tr w:rsidR="00910843" w:rsidRPr="00E756E0" w14:paraId="23009BA2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96" w:type="dxa"/>
          <w:trHeight w:val="41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154828F4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254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1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0843" w:rsidRPr="00E756E0" w14:paraId="03D4736B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910843" w:rsidRPr="00E756E0" w14:paraId="03FC2C1E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49"/>
        </w:trPr>
        <w:tc>
          <w:tcPr>
            <w:tcW w:w="85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EF14DE5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4F813F95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3CA3AB6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48"/>
        </w:trPr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CB0C3E1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25136C01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20666898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7383D6D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6A2AE9D6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06E1875F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486A220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1240A2F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10843" w:rsidRPr="00E756E0" w14:paraId="43FEBD27" w14:textId="77777777" w:rsidTr="002E60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88"/>
        </w:trPr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EAB65A6" w14:textId="77777777" w:rsidR="006536B3" w:rsidRPr="00E756E0" w:rsidRDefault="006536B3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808" w:type="pct"/>
        <w:tblLayout w:type="fixed"/>
        <w:tblLook w:val="04A0" w:firstRow="1" w:lastRow="0" w:firstColumn="1" w:lastColumn="0" w:noHBand="0" w:noVBand="1"/>
      </w:tblPr>
      <w:tblGrid>
        <w:gridCol w:w="680"/>
        <w:gridCol w:w="278"/>
        <w:gridCol w:w="423"/>
        <w:gridCol w:w="10"/>
        <w:gridCol w:w="601"/>
        <w:gridCol w:w="45"/>
        <w:gridCol w:w="65"/>
        <w:gridCol w:w="848"/>
        <w:gridCol w:w="127"/>
        <w:gridCol w:w="237"/>
        <w:gridCol w:w="333"/>
        <w:gridCol w:w="436"/>
        <w:gridCol w:w="842"/>
        <w:gridCol w:w="299"/>
        <w:gridCol w:w="550"/>
        <w:gridCol w:w="350"/>
        <w:gridCol w:w="237"/>
        <w:gridCol w:w="117"/>
        <w:gridCol w:w="728"/>
        <w:gridCol w:w="117"/>
        <w:gridCol w:w="872"/>
        <w:gridCol w:w="117"/>
        <w:gridCol w:w="316"/>
        <w:gridCol w:w="76"/>
        <w:gridCol w:w="275"/>
        <w:gridCol w:w="62"/>
        <w:gridCol w:w="993"/>
        <w:gridCol w:w="41"/>
        <w:gridCol w:w="24"/>
        <w:gridCol w:w="594"/>
        <w:gridCol w:w="330"/>
        <w:gridCol w:w="505"/>
        <w:gridCol w:w="31"/>
        <w:gridCol w:w="323"/>
        <w:gridCol w:w="481"/>
        <w:gridCol w:w="199"/>
        <w:gridCol w:w="309"/>
        <w:gridCol w:w="144"/>
        <w:gridCol w:w="563"/>
        <w:gridCol w:w="302"/>
        <w:gridCol w:w="117"/>
        <w:gridCol w:w="395"/>
        <w:gridCol w:w="41"/>
        <w:gridCol w:w="660"/>
        <w:gridCol w:w="41"/>
        <w:gridCol w:w="134"/>
        <w:gridCol w:w="756"/>
        <w:gridCol w:w="914"/>
        <w:gridCol w:w="237"/>
      </w:tblGrid>
      <w:tr w:rsidR="006536B3" w:rsidRPr="00E756E0" w14:paraId="1EE9CA93" w14:textId="77777777" w:rsidTr="002E600E">
        <w:trPr>
          <w:gridAfter w:val="5"/>
          <w:wAfter w:w="606" w:type="pct"/>
          <w:trHeight w:val="765"/>
        </w:trPr>
        <w:tc>
          <w:tcPr>
            <w:tcW w:w="43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 Сведения об объеме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2E600E" w:rsidRPr="00E756E0" w14:paraId="1916B1E9" w14:textId="77777777" w:rsidTr="002E600E">
        <w:trPr>
          <w:gridAfter w:val="9"/>
          <w:wAfter w:w="959" w:type="pct"/>
          <w:trHeight w:val="1648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Категории потребителей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социального заказа)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72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17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 по способам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</w:tr>
      <w:tr w:rsidR="002E600E" w:rsidRPr="00E756E0" w14:paraId="591F863E" w14:textId="77777777" w:rsidTr="002E600E">
        <w:trPr>
          <w:gridAfter w:val="9"/>
          <w:wAfter w:w="959" w:type="pct"/>
          <w:trHeight w:val="55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ля</w:t>
            </w:r>
          </w:p>
        </w:tc>
        <w:tc>
          <w:tcPr>
            <w:tcW w:w="4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8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 соответствии с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конкурсом</w:t>
            </w:r>
          </w:p>
        </w:tc>
        <w:tc>
          <w:tcPr>
            <w:tcW w:w="3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 соответствии с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069E32E3" w14:textId="77777777" w:rsidTr="002E600E">
        <w:trPr>
          <w:gridAfter w:val="9"/>
          <w:wAfter w:w="959" w:type="pct"/>
          <w:trHeight w:val="2259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3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7702D35D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E600E" w:rsidRPr="00E756E0" w14:paraId="02AC99BC" w14:textId="77777777" w:rsidTr="002E600E">
        <w:trPr>
          <w:gridAfter w:val="9"/>
          <w:wAfter w:w="959" w:type="pct"/>
          <w:trHeight w:val="271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5A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1138C96" w14:textId="407CB566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9D2111B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3C18E" w14:textId="502B1264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535408F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8AD23" w14:textId="3E2FBEDB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0301FE1C" w14:textId="77777777" w:rsidTr="002E600E">
        <w:trPr>
          <w:gridAfter w:val="9"/>
          <w:wAfter w:w="959" w:type="pct"/>
          <w:trHeight w:val="22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1E760F11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F7AD42F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7295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610C845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1F223CA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D5E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96B20C2" w14:textId="052C6E18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CB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DD49E9A" w14:textId="1578CCD2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3FED761A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6093558C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438E19A2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C71414C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4C6053A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2A9F43D5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D824C5E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227FE085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4C20BBA4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F98A916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44EC0C0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1061B5" w:rsidRPr="00E756E0" w:rsidRDefault="001061B5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3B8EC0C5" w14:textId="77777777" w:rsidTr="002E600E">
        <w:trPr>
          <w:gridAfter w:val="9"/>
          <w:wAfter w:w="959" w:type="pct"/>
          <w:trHeight w:val="288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36B3" w:rsidRPr="00E756E0" w14:paraId="193E9A2C" w14:textId="77777777" w:rsidTr="002E600E">
        <w:trPr>
          <w:gridAfter w:val="5"/>
          <w:wAfter w:w="606" w:type="pct"/>
          <w:trHeight w:val="765"/>
        </w:trPr>
        <w:tc>
          <w:tcPr>
            <w:tcW w:w="43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3. Сведения об объеме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2E600E" w:rsidRPr="00E756E0" w14:paraId="11AD31E9" w14:textId="77777777" w:rsidTr="002E600E">
        <w:trPr>
          <w:gridAfter w:val="5"/>
          <w:wAfter w:w="606" w:type="pct"/>
          <w:trHeight w:val="1784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Категории потребителей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7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 по способам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допустимые возможные отклонения 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 показателей, характеризующих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</w:tr>
      <w:tr w:rsidR="002E600E" w:rsidRPr="00E756E0" w14:paraId="79476118" w14:textId="77777777" w:rsidTr="002E600E">
        <w:trPr>
          <w:gridAfter w:val="5"/>
          <w:wAfter w:w="606" w:type="pct"/>
          <w:trHeight w:val="555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8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2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157CBE71" w14:textId="77777777" w:rsidTr="002E600E">
        <w:trPr>
          <w:gridAfter w:val="5"/>
          <w:wAfter w:w="606" w:type="pct"/>
          <w:trHeight w:val="2256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3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0813A02A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E600E" w:rsidRPr="00E756E0" w14:paraId="1127C2F6" w14:textId="77777777" w:rsidTr="002E600E">
        <w:trPr>
          <w:gridAfter w:val="5"/>
          <w:wAfter w:w="606" w:type="pct"/>
          <w:trHeight w:val="265"/>
        </w:trPr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53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31BB6DD" w14:textId="4BCE590B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720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C14133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19432051" w14:textId="6932D663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58EC5E7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B8F4F" w14:textId="19B40ADB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5991F" w14:textId="0D060C5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A16526D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64CD2" w14:textId="4520E22E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DFE76" w14:textId="40A510AB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73253C2" w14:textId="77777777" w:rsidTr="002E600E">
        <w:trPr>
          <w:gridAfter w:val="5"/>
          <w:wAfter w:w="606" w:type="pct"/>
          <w:trHeight w:val="235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E7C47" w14:textId="3CA0331A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521FB9EE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CDD0FD4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BF8F1" w14:textId="10C4D9F1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9F34B" w14:textId="5740557D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7EE0B23" w14:textId="77777777" w:rsidTr="002E600E">
        <w:trPr>
          <w:gridAfter w:val="5"/>
          <w:wAfter w:w="606" w:type="pct"/>
          <w:trHeight w:val="257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0B98A" w14:textId="4D31B3C8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AE309" w14:textId="44547058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9000740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02D73E68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1E49E374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E9A58BD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64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0DA8E329" w14:textId="6F0E879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3E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31F57FD" w14:textId="0B4F5D1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0F5D4105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4FF2CC7F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015D3CF8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07CCD6B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44096C43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62C251A3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22FA5BB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5D2F5DEF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4E53880E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B1148CA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B44F3D0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363EB2" w:rsidRPr="00E756E0" w:rsidRDefault="00363EB2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363EB2" w:rsidRPr="00E756E0" w:rsidRDefault="00363EB2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C94C1D8" w14:textId="77777777" w:rsidTr="002E600E">
        <w:trPr>
          <w:gridAfter w:val="5"/>
          <w:wAfter w:w="606" w:type="pct"/>
          <w:trHeight w:val="288"/>
        </w:trPr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36B3" w:rsidRPr="00E756E0" w14:paraId="5B439C56" w14:textId="77777777" w:rsidTr="002E600E">
        <w:trPr>
          <w:gridAfter w:val="5"/>
          <w:wAfter w:w="606" w:type="pct"/>
          <w:trHeight w:val="870"/>
        </w:trPr>
        <w:tc>
          <w:tcPr>
            <w:tcW w:w="43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E3C3" w14:textId="0EA41AEA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4. Сведения об объеме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услугу), на 20__ - 20___ годы (на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2E600E" w:rsidRPr="00E756E0" w14:paraId="2CC736D1" w14:textId="77777777" w:rsidTr="002E600E">
        <w:trPr>
          <w:gridAfter w:val="5"/>
          <w:wAfter w:w="606" w:type="pct"/>
          <w:trHeight w:val="1672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Категории потребителей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социального заказа)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7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107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 по способам определения исполнителей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  <w:tc>
          <w:tcPr>
            <w:tcW w:w="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</w:t>
            </w:r>
          </w:p>
        </w:tc>
      </w:tr>
      <w:tr w:rsidR="002E600E" w:rsidRPr="00E756E0" w14:paraId="6A03C186" w14:textId="77777777" w:rsidTr="002E600E">
        <w:trPr>
          <w:gridAfter w:val="5"/>
          <w:wAfter w:w="606" w:type="pct"/>
          <w:trHeight w:val="630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8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муниципальными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задания</w:t>
            </w:r>
          </w:p>
        </w:tc>
        <w:tc>
          <w:tcPr>
            <w:tcW w:w="2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2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38543EEF" w14:textId="77777777" w:rsidTr="002E600E">
        <w:trPr>
          <w:gridAfter w:val="5"/>
          <w:wAfter w:w="606" w:type="pct"/>
          <w:trHeight w:val="2186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3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36E043AA" w14:textId="77777777" w:rsidTr="002E600E">
        <w:trPr>
          <w:gridAfter w:val="5"/>
          <w:wAfter w:w="606" w:type="pct"/>
          <w:trHeight w:val="134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363EB2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363EB2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363EB2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2E600E" w:rsidRPr="00E756E0" w14:paraId="4E41A380" w14:textId="77777777" w:rsidTr="002E600E">
        <w:trPr>
          <w:gridAfter w:val="5"/>
          <w:wAfter w:w="606" w:type="pct"/>
          <w:trHeight w:val="221"/>
        </w:trPr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D7B520D" w14:textId="77777777" w:rsidTr="002E600E">
        <w:trPr>
          <w:gridAfter w:val="5"/>
          <w:wAfter w:w="606" w:type="pct"/>
          <w:trHeight w:val="268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3FC1E84A" w14:textId="77777777" w:rsidTr="002E600E">
        <w:trPr>
          <w:gridAfter w:val="5"/>
          <w:wAfter w:w="606" w:type="pct"/>
          <w:trHeight w:val="320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9CEC7C0" w14:textId="77777777" w:rsidTr="002E600E">
        <w:trPr>
          <w:gridAfter w:val="5"/>
          <w:wAfter w:w="606" w:type="pct"/>
          <w:trHeight w:val="234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466A420" w14:textId="77777777" w:rsidTr="002E600E">
        <w:trPr>
          <w:gridAfter w:val="5"/>
          <w:wAfter w:w="606" w:type="pct"/>
          <w:trHeight w:val="279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0F616DD" w14:textId="77777777" w:rsidTr="002E600E">
        <w:trPr>
          <w:gridAfter w:val="5"/>
          <w:wAfter w:w="606" w:type="pct"/>
          <w:trHeight w:val="256"/>
        </w:trPr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32F2D56" w14:textId="77777777" w:rsidTr="002E600E">
        <w:trPr>
          <w:gridAfter w:val="5"/>
          <w:wAfter w:w="606" w:type="pct"/>
          <w:trHeight w:val="287"/>
        </w:trPr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E3E80B1" w14:textId="77777777" w:rsidTr="002E600E">
        <w:trPr>
          <w:gridAfter w:val="5"/>
          <w:wAfter w:w="606" w:type="pct"/>
          <w:trHeight w:val="278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FDFB19D" w14:textId="77777777" w:rsidTr="002E600E">
        <w:trPr>
          <w:gridAfter w:val="5"/>
          <w:wAfter w:w="606" w:type="pct"/>
          <w:trHeight w:val="267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85DEDBE" w14:textId="77777777" w:rsidTr="002E600E">
        <w:trPr>
          <w:gridAfter w:val="5"/>
          <w:wAfter w:w="606" w:type="pct"/>
          <w:trHeight w:val="272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1F8888BB" w14:textId="77777777" w:rsidTr="002E600E">
        <w:trPr>
          <w:gridAfter w:val="5"/>
          <w:wAfter w:w="606" w:type="pct"/>
          <w:trHeight w:val="261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E307C93" w14:textId="77777777" w:rsidTr="002E600E">
        <w:trPr>
          <w:gridAfter w:val="5"/>
          <w:wAfter w:w="606" w:type="pct"/>
          <w:trHeight w:val="279"/>
        </w:trPr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9E69877" w14:textId="77777777" w:rsidTr="002E600E">
        <w:trPr>
          <w:gridAfter w:val="5"/>
          <w:wAfter w:w="606" w:type="pct"/>
          <w:trHeight w:val="283"/>
        </w:trPr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36B3" w:rsidRPr="00E756E0" w14:paraId="7651B5FB" w14:textId="77777777" w:rsidTr="002E600E">
        <w:trPr>
          <w:gridAfter w:val="5"/>
          <w:wAfter w:w="606" w:type="pct"/>
          <w:trHeight w:val="1215"/>
        </w:trPr>
        <w:tc>
          <w:tcPr>
            <w:tcW w:w="4394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</w:t>
            </w:r>
          </w:p>
        </w:tc>
      </w:tr>
      <w:tr w:rsidR="002E600E" w:rsidRPr="00E756E0" w14:paraId="3A65B745" w14:textId="77777777" w:rsidTr="002E600E">
        <w:trPr>
          <w:gridAfter w:val="4"/>
          <w:wAfter w:w="594" w:type="pct"/>
          <w:trHeight w:val="1322"/>
        </w:trPr>
        <w:tc>
          <w:tcPr>
            <w:tcW w:w="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6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3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Категории потребителей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8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Показатель, характеризующий качество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7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E756E0" w:rsidRDefault="006536B3" w:rsidP="002E600E">
            <w:pPr>
              <w:spacing w:after="0" w:line="240" w:lineRule="auto"/>
              <w:ind w:left="-712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услуги (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услуг, составляющих укрупненную </w:t>
            </w:r>
            <w:r w:rsidR="00960593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муниципальную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услугу), на срок оказания </w:t>
            </w:r>
            <w:r w:rsidR="00DB2390"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E600E" w:rsidRPr="00E756E0" w14:paraId="5457C538" w14:textId="77777777" w:rsidTr="002E600E">
        <w:trPr>
          <w:gridAfter w:val="4"/>
          <w:wAfter w:w="594" w:type="pct"/>
          <w:trHeight w:val="450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1893A37B" w14:textId="77777777" w:rsidTr="002E600E">
        <w:trPr>
          <w:gridAfter w:val="4"/>
          <w:wAfter w:w="594" w:type="pct"/>
          <w:trHeight w:val="950"/>
        </w:trPr>
        <w:tc>
          <w:tcPr>
            <w:tcW w:w="4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7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600E" w:rsidRPr="00E756E0" w14:paraId="5116CBA7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2E600E" w:rsidRPr="00E756E0" w14:paraId="5340F1FE" w14:textId="77777777" w:rsidTr="002E600E">
        <w:trPr>
          <w:gridAfter w:val="4"/>
          <w:wAfter w:w="594" w:type="pct"/>
          <w:trHeight w:val="293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43A7E5F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522C16D5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4F254686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6061F3A8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373A93B6" w14:textId="77777777" w:rsidTr="002E600E">
        <w:trPr>
          <w:gridAfter w:val="4"/>
          <w:wAfter w:w="594" w:type="pct"/>
          <w:trHeight w:val="82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0A55AF2A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E600E" w:rsidRPr="00E756E0" w14:paraId="74B76261" w14:textId="77777777" w:rsidTr="002E600E">
        <w:trPr>
          <w:gridAfter w:val="4"/>
          <w:wAfter w:w="594" w:type="pct"/>
          <w:trHeight w:val="288"/>
        </w:trPr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E756E0" w:rsidRDefault="006536B3" w:rsidP="002E6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600E" w:rsidRPr="00E756E0" w14:paraId="1BBEBCEE" w14:textId="77777777" w:rsidTr="002E600E">
        <w:trPr>
          <w:trHeight w:val="288"/>
        </w:trPr>
        <w:tc>
          <w:tcPr>
            <w:tcW w:w="5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120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7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4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4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</w:t>
            </w:r>
          </w:p>
        </w:tc>
      </w:tr>
      <w:tr w:rsidR="002E600E" w:rsidRPr="00E756E0" w14:paraId="550983EF" w14:textId="77777777" w:rsidTr="002E600E">
        <w:trPr>
          <w:gridAfter w:val="2"/>
          <w:wAfter w:w="335" w:type="pct"/>
          <w:trHeight w:val="864"/>
        </w:trPr>
        <w:tc>
          <w:tcPr>
            <w:tcW w:w="9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19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 (должность)</w:t>
            </w:r>
          </w:p>
        </w:tc>
        <w:tc>
          <w:tcPr>
            <w:tcW w:w="7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 (подпись)</w:t>
            </w:r>
          </w:p>
        </w:tc>
        <w:tc>
          <w:tcPr>
            <w:tcW w:w="10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 (Ф.И.О.)</w:t>
            </w:r>
          </w:p>
        </w:tc>
      </w:tr>
      <w:tr w:rsidR="002E600E" w:rsidRPr="00E756E0" w14:paraId="7797CBDB" w14:textId="77777777" w:rsidTr="002E600E">
        <w:trPr>
          <w:gridAfter w:val="2"/>
          <w:wAfter w:w="335" w:type="pct"/>
          <w:trHeight w:val="288"/>
        </w:trPr>
        <w:tc>
          <w:tcPr>
            <w:tcW w:w="9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56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   "                     20___ г.</w:t>
            </w:r>
          </w:p>
        </w:tc>
        <w:tc>
          <w:tcPr>
            <w:tcW w:w="197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E756E0" w:rsidRDefault="006536B3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17A61B" w14:textId="0B4C15E8" w:rsidR="006536B3" w:rsidRPr="00E756E0" w:rsidRDefault="006536B3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0F10C53" w14:textId="3A72719E" w:rsidR="006536B3" w:rsidRPr="00E756E0" w:rsidRDefault="006536B3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FAD150E" w14:textId="77777777" w:rsidR="006536B3" w:rsidRPr="00E756E0" w:rsidRDefault="006536B3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  <w:sectPr w:rsidR="006536B3" w:rsidRPr="00E756E0" w:rsidSect="00055D30">
          <w:footerReference w:type="first" r:id="rId49"/>
          <w:pgSz w:w="16838" w:h="11906" w:orient="landscape"/>
          <w:pgMar w:top="851" w:right="567" w:bottom="1134" w:left="1701" w:header="708" w:footer="708" w:gutter="0"/>
          <w:cols w:space="708"/>
          <w:titlePg/>
          <w:docGrid w:linePitch="360"/>
        </w:sectPr>
      </w:pPr>
    </w:p>
    <w:p w14:paraId="070D955C" w14:textId="2A1258A7" w:rsidR="00363EB2" w:rsidRPr="00055D30" w:rsidRDefault="00363EB2" w:rsidP="00055D30">
      <w:pPr>
        <w:tabs>
          <w:tab w:val="left" w:pos="6795"/>
        </w:tabs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2F27A04C" w14:textId="313C693D" w:rsidR="00363EB2" w:rsidRPr="00055D30" w:rsidRDefault="00363EB2" w:rsidP="00055D30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E3D4E17" w14:textId="759E1F1A" w:rsidR="00363EB2" w:rsidRPr="00055D30" w:rsidRDefault="00363EB2" w:rsidP="00055D30">
      <w:pPr>
        <w:tabs>
          <w:tab w:val="left" w:pos="5760"/>
        </w:tabs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</w:p>
    <w:p w14:paraId="30E990F6" w14:textId="258785B6" w:rsidR="00363EB2" w:rsidRPr="00055D30" w:rsidRDefault="00363EB2" w:rsidP="00055D30">
      <w:pPr>
        <w:tabs>
          <w:tab w:val="left" w:pos="5760"/>
        </w:tabs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14:paraId="0B6B0796" w14:textId="00AB42B7" w:rsidR="00363EB2" w:rsidRPr="00055D30" w:rsidRDefault="00363EB2" w:rsidP="00055D30">
      <w:pPr>
        <w:tabs>
          <w:tab w:val="left" w:pos="6795"/>
        </w:tabs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5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9552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 апреля</w:t>
      </w:r>
      <w:r w:rsidR="00055D30" w:rsidRPr="00055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 года № </w:t>
      </w:r>
      <w:r w:rsidR="009552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205</w:t>
      </w:r>
    </w:p>
    <w:p w14:paraId="46A3CDA0" w14:textId="63F7D635" w:rsidR="006536B3" w:rsidRPr="00480115" w:rsidRDefault="006536B3" w:rsidP="00055D30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480115" w:rsidRPr="00480115" w14:paraId="58253D7A" w14:textId="777777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36831C05" w:rsidR="00480115" w:rsidRPr="00480115" w:rsidRDefault="00480115" w:rsidP="0005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5ED6CBF3" w:rsidR="00480115" w:rsidRPr="00480115" w:rsidRDefault="00055D30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  <w:r w:rsidR="00480115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480115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="00480115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="00480115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363EB2">
        <w:trPr>
          <w:trHeight w:val="276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4"/>
        <w:gridCol w:w="1608"/>
        <w:gridCol w:w="1582"/>
        <w:gridCol w:w="1328"/>
        <w:gridCol w:w="1328"/>
        <w:gridCol w:w="713"/>
        <w:gridCol w:w="710"/>
        <w:gridCol w:w="1609"/>
        <w:gridCol w:w="1609"/>
        <w:gridCol w:w="1301"/>
        <w:gridCol w:w="1414"/>
      </w:tblGrid>
      <w:tr w:rsidR="00480115" w:rsidRPr="00480115" w14:paraId="2E957194" w14:textId="77777777" w:rsidTr="00363EB2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055D30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363EB2" w14:paraId="3197D353" w14:textId="77777777" w:rsidTr="001061B5">
        <w:trPr>
          <w:trHeight w:val="73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(муниципальной)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муниципальных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услуг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(муниципальной)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480115" w:rsidRPr="00363EB2" w14:paraId="6EC7B1FD" w14:textId="77777777" w:rsidTr="00055D30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казенными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363EB2" w14:paraId="2E1B7DBE" w14:textId="77777777" w:rsidTr="00055D30">
        <w:trPr>
          <w:trHeight w:val="156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1CA3A4D9" w14:textId="77777777" w:rsidTr="00055D30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80115" w:rsidRPr="00363EB2" w14:paraId="064B4B98" w14:textId="77777777" w:rsidTr="00055D3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1FCB1324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0EE26108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295B7A6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79E98685" w14:textId="77777777" w:rsidTr="00055D3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5A95D2C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49EA2E92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437ED46E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0A313F96" w14:textId="77777777" w:rsidTr="00055D3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48078622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6E98B9EE" w14:textId="77777777" w:rsidTr="00055D3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6C03B7DF" w14:textId="77777777" w:rsidTr="00055D30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65B1E444" w14:textId="77777777" w:rsidR="00480115" w:rsidRPr="00363EB2" w:rsidRDefault="00480115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98" w:type="pct"/>
        <w:tblLook w:val="04A0" w:firstRow="1" w:lastRow="0" w:firstColumn="1" w:lastColumn="0" w:noHBand="0" w:noVBand="1"/>
      </w:tblPr>
      <w:tblGrid>
        <w:gridCol w:w="1767"/>
        <w:gridCol w:w="862"/>
        <w:gridCol w:w="1782"/>
        <w:gridCol w:w="1782"/>
        <w:gridCol w:w="1372"/>
        <w:gridCol w:w="1502"/>
        <w:gridCol w:w="1767"/>
        <w:gridCol w:w="1836"/>
        <w:gridCol w:w="2183"/>
        <w:gridCol w:w="223"/>
      </w:tblGrid>
      <w:tr w:rsidR="00480115" w:rsidRPr="00363EB2" w14:paraId="623B0120" w14:textId="77777777" w:rsidTr="001061B5">
        <w:trPr>
          <w:gridAfter w:val="1"/>
          <w:wAfter w:w="74" w:type="pct"/>
          <w:trHeight w:val="703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24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BCAD" w14:textId="77777777" w:rsidR="0048011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 на </w:t>
            </w:r>
            <w:r w:rsidRPr="001061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___________ 20__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  <w:p w14:paraId="2855AEB4" w14:textId="3DFA4C66" w:rsidR="001061B5" w:rsidRPr="00363EB2" w:rsidRDefault="001061B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исполнителей услуг, исполнивших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исполнителей услуг, исполнивших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(укрупненной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услуги)</w:t>
            </w:r>
          </w:p>
        </w:tc>
      </w:tr>
      <w:tr w:rsidR="00480115" w:rsidRPr="00363EB2" w14:paraId="39227988" w14:textId="77777777" w:rsidTr="001061B5">
        <w:trPr>
          <w:gridAfter w:val="1"/>
          <w:wAfter w:w="74" w:type="pct"/>
          <w:trHeight w:val="509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в том числе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(муниципальными) казенными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(муниципального) задания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(муниципального) задания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017900E2" w14:textId="77777777" w:rsidTr="001061B5">
        <w:trPr>
          <w:trHeight w:val="611"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1DD0BB21" w14:textId="77777777" w:rsidTr="001061B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" w:type="pct"/>
            <w:vAlign w:val="center"/>
            <w:hideMark/>
          </w:tcPr>
          <w:p w14:paraId="52F861E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41F244F4" w14:textId="77777777" w:rsidTr="001061B5">
        <w:trPr>
          <w:trHeight w:val="264"/>
        </w:trPr>
        <w:tc>
          <w:tcPr>
            <w:tcW w:w="58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E2D7BC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78D3E52A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99EB6B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4EE65D12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8CA95E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6A0F227C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FFEB91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1E5507FD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7B5F9E9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1872B712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AED9B7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57602628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6279027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5A4C6AE8" w14:textId="77777777" w:rsidTr="001061B5">
        <w:trPr>
          <w:trHeight w:val="255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436A264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639BC5E8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21AF780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0060E0CE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1A99265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73BE5269" w14:textId="77777777" w:rsidTr="001061B5">
        <w:trPr>
          <w:trHeight w:val="264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8F3959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63CA1928" w14:textId="77777777" w:rsidTr="001061B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" w:type="pct"/>
            <w:vAlign w:val="center"/>
            <w:hideMark/>
          </w:tcPr>
          <w:p w14:paraId="346D650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33FC48" w14:textId="77777777" w:rsidR="00480115" w:rsidRPr="00363EB2" w:rsidRDefault="00480115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7"/>
        <w:gridCol w:w="1207"/>
        <w:gridCol w:w="1206"/>
        <w:gridCol w:w="1100"/>
        <w:gridCol w:w="1100"/>
        <w:gridCol w:w="614"/>
        <w:gridCol w:w="1392"/>
        <w:gridCol w:w="1392"/>
        <w:gridCol w:w="1392"/>
        <w:gridCol w:w="1392"/>
        <w:gridCol w:w="1392"/>
        <w:gridCol w:w="1392"/>
      </w:tblGrid>
      <w:tr w:rsidR="00480115" w:rsidRPr="00363EB2" w14:paraId="75765FB4" w14:textId="77777777" w:rsidTr="001E17C2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2D72" w14:textId="6E5D7ABB" w:rsidR="00480115" w:rsidRPr="001061B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 w:rsidR="00DB2390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муниципальной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услуги в социальной сфере (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муниципальных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муниципальную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услугу)</w:t>
            </w:r>
          </w:p>
        </w:tc>
      </w:tr>
      <w:tr w:rsidR="00480115" w:rsidRPr="00363EB2" w14:paraId="04E5D101" w14:textId="77777777" w:rsidTr="001E17C2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6D05E252" w14:textId="77777777" w:rsidTr="001E17C2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определениия</w:t>
            </w:r>
            <w:proofErr w:type="spellEnd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FD9F015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исполнителей услуг, исполнивших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55C2DB0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исполнителей услуг, исполнивших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</w:tr>
      <w:tr w:rsidR="00480115" w:rsidRPr="00363EB2" w14:paraId="648A6A00" w14:textId="77777777" w:rsidTr="001E17C2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72EC434D" w14:textId="77777777" w:rsidTr="001E17C2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4A4F2A3A" w14:textId="77777777" w:rsidTr="001E17C2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80115" w:rsidRPr="00363EB2" w14:paraId="51EED77B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4119CBEA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1CEE06A7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2D9D008F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20C2A760" w14:textId="77777777" w:rsidTr="001E17C2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10DE2883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489EDA6" w14:textId="77777777" w:rsidTr="001E17C2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7C5530AD" w14:textId="77777777" w:rsidTr="001E17C2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6B3951F5" w14:textId="77777777" w:rsidR="00480115" w:rsidRPr="00363EB2" w:rsidRDefault="00480115" w:rsidP="00055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27"/>
        <w:gridCol w:w="1243"/>
        <w:gridCol w:w="1133"/>
        <w:gridCol w:w="1245"/>
        <w:gridCol w:w="1032"/>
        <w:gridCol w:w="1242"/>
        <w:gridCol w:w="1242"/>
        <w:gridCol w:w="1245"/>
        <w:gridCol w:w="1245"/>
        <w:gridCol w:w="1242"/>
        <w:gridCol w:w="1133"/>
        <w:gridCol w:w="1000"/>
        <w:gridCol w:w="133"/>
        <w:gridCol w:w="624"/>
      </w:tblGrid>
      <w:tr w:rsidR="00480115" w:rsidRPr="00363EB2" w14:paraId="5346DCFD" w14:textId="77777777" w:rsidTr="001061B5">
        <w:trPr>
          <w:trHeight w:val="1056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A209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1DD35" w14:textId="3C23D8C7" w:rsidR="00480115" w:rsidRPr="001061B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муниципальной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услуги в социальной сфере (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муниципальных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муниципальную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209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FB8C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11F7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B1E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2F6501D4" w14:textId="77777777" w:rsidTr="001061B5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1061B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1061B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1061B5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2238720D" w14:textId="77777777" w:rsidTr="001061B5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1061B5" w:rsidRDefault="00480115" w:rsidP="00055D30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укрупненной </w:t>
            </w:r>
            <w:r w:rsidR="00DB2390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муниципальной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6F589DE2" w14:textId="77777777" w:rsidTr="001061B5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363EB2" w:rsidRDefault="00480115" w:rsidP="00055D3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0115" w:rsidRPr="00363EB2" w14:paraId="272B1EE3" w14:textId="77777777" w:rsidTr="001061B5">
        <w:trPr>
          <w:trHeight w:val="173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Исполнитель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Категории потребителей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 </w:t>
            </w:r>
          </w:p>
        </w:tc>
      </w:tr>
      <w:tr w:rsidR="00480115" w:rsidRPr="00363EB2" w14:paraId="65DD3B13" w14:textId="77777777" w:rsidTr="001061B5">
        <w:trPr>
          <w:trHeight w:val="222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BD90C1D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1061B5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исполнителя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480115" w:rsidRPr="00363EB2" w14:paraId="5349A876" w14:textId="77777777" w:rsidTr="001061B5">
        <w:trPr>
          <w:trHeight w:val="561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2A32AB66" w:rsidR="00480115" w:rsidRPr="00363EB2" w:rsidRDefault="001061B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</w:tr>
      <w:tr w:rsidR="00480115" w:rsidRPr="00363EB2" w14:paraId="48499924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80115" w:rsidRPr="00363EB2" w14:paraId="133384D9" w14:textId="77777777" w:rsidTr="001061B5">
        <w:trPr>
          <w:trHeight w:val="26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36C37703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6375BD48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7C887D63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098FAED8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2D44C18F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3815D730" w14:textId="77777777" w:rsidTr="001061B5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BACD0D9" w14:textId="77777777" w:rsidTr="001061B5">
        <w:trPr>
          <w:trHeight w:val="27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7AB9536C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3A721D5C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1E4B6365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43EECB4E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23AC7CC5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412CEF1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2E3B95B8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5620DE81" w14:textId="77777777" w:rsidTr="001061B5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80115" w:rsidRPr="00363EB2" w14:paraId="39D0E677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0A72D8D6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14C5620A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3003AE76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35F4DEC3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6449B273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51047ED6" w14:textId="77777777" w:rsidTr="001061B5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80115" w:rsidRPr="00363EB2" w14:paraId="1E1BD7F6" w14:textId="77777777" w:rsidTr="001061B5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14:paraId="2D38B00A" w14:textId="77777777" w:rsidR="00480115" w:rsidRPr="00363EB2" w:rsidRDefault="00480115" w:rsidP="00055D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502"/>
        <w:gridCol w:w="266"/>
        <w:gridCol w:w="365"/>
        <w:gridCol w:w="564"/>
        <w:gridCol w:w="425"/>
        <w:gridCol w:w="446"/>
        <w:gridCol w:w="311"/>
        <w:gridCol w:w="375"/>
        <w:gridCol w:w="292"/>
        <w:gridCol w:w="365"/>
        <w:gridCol w:w="311"/>
        <w:gridCol w:w="663"/>
        <w:gridCol w:w="412"/>
        <w:gridCol w:w="259"/>
        <w:gridCol w:w="543"/>
        <w:gridCol w:w="250"/>
        <w:gridCol w:w="266"/>
        <w:gridCol w:w="769"/>
        <w:gridCol w:w="306"/>
        <w:gridCol w:w="291"/>
        <w:gridCol w:w="596"/>
        <w:gridCol w:w="245"/>
        <w:gridCol w:w="621"/>
        <w:gridCol w:w="454"/>
        <w:gridCol w:w="263"/>
        <w:gridCol w:w="505"/>
        <w:gridCol w:w="278"/>
        <w:gridCol w:w="600"/>
        <w:gridCol w:w="391"/>
        <w:gridCol w:w="325"/>
        <w:gridCol w:w="446"/>
        <w:gridCol w:w="283"/>
        <w:gridCol w:w="945"/>
      </w:tblGrid>
      <w:tr w:rsidR="001061B5" w:rsidRPr="00363EB2" w14:paraId="7BA9CDA0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B8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13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65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F50E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AA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D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814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78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BE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E0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60CDCA9C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5F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71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440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CEA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F1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0D6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285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A0EF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A5A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9A64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08BC30DB" w14:textId="77777777" w:rsidTr="001061B5">
        <w:trPr>
          <w:trHeight w:val="756"/>
        </w:trPr>
        <w:tc>
          <w:tcPr>
            <w:tcW w:w="5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1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услуги </w:t>
            </w:r>
          </w:p>
        </w:tc>
        <w:tc>
          <w:tcPr>
            <w:tcW w:w="207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 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</w:tr>
      <w:tr w:rsidR="001061B5" w:rsidRPr="00363EB2" w14:paraId="0AF79DF1" w14:textId="77777777" w:rsidTr="001061B5">
        <w:trPr>
          <w:trHeight w:val="987"/>
        </w:trPr>
        <w:tc>
          <w:tcPr>
            <w:tcW w:w="5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2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казенными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4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41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5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74BF258" w14:textId="77777777" w:rsidTr="001061B5">
        <w:trPr>
          <w:trHeight w:val="1392"/>
        </w:trPr>
        <w:tc>
          <w:tcPr>
            <w:tcW w:w="5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62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06282432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1061B5" w:rsidRPr="00363EB2" w14:paraId="3982AF54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06CE16F0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1F029979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5658C957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74DA7203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3C2C1421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65EA4E5D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10DB4026" w14:textId="77777777" w:rsidTr="001061B5">
        <w:trPr>
          <w:trHeight w:val="276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06755631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4FC4D0DB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6108BB3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82185B0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4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8D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94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FD1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4A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2C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0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AEC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18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FE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FC162E0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74D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BD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C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E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2D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F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18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E23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650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BB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3660D98C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4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6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FA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F64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D3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DC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83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83E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7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AD659BD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6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F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B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895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9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11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8C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14A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0291204B" w14:textId="77777777" w:rsidTr="001061B5">
        <w:trPr>
          <w:trHeight w:val="276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4A5821B4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6624EF9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04BBD490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2206DB03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77CFE8CB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3EB0D3A8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6A5AAC1" w14:textId="77777777" w:rsidTr="001061B5">
        <w:trPr>
          <w:trHeight w:val="264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0843E2BA" w14:textId="77777777" w:rsidTr="001061B5">
        <w:trPr>
          <w:trHeight w:val="276"/>
        </w:trPr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6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4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1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3D26504C" w14:textId="77777777" w:rsidTr="001061B5">
        <w:trPr>
          <w:trHeight w:val="80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7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1061B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муниципальной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услуги в социальной сфере (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муниципальных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муниципальную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6EF69121" w14:textId="77777777" w:rsidTr="001061B5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255483AA" w14:textId="77777777" w:rsidTr="001061B5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1061B5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укрупненной </w:t>
            </w:r>
            <w:r w:rsidR="00DB2390"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муниципальной</w:t>
            </w:r>
            <w:r w:rsidRPr="00106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93A025C" w14:textId="77777777" w:rsidTr="001061B5">
        <w:trPr>
          <w:trHeight w:val="264"/>
        </w:trPr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495DDFFF" w14:textId="77777777" w:rsidTr="001061B5">
        <w:trPr>
          <w:trHeight w:val="616"/>
        </w:trPr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Исполнитель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Условия (формы) оказания </w:t>
            </w:r>
            <w:r w:rsidR="000F31C6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Категории потребителей </w:t>
            </w:r>
            <w:r w:rsidR="000F31C6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определения исполнителей </w:t>
            </w:r>
            <w:r w:rsidR="000F31C6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  <w:p w14:paraId="608383E7" w14:textId="30681859" w:rsidR="00DB2390" w:rsidRPr="00363EB2" w:rsidRDefault="00DB2390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7AE999" w14:textId="1A604F34" w:rsidR="00DB2390" w:rsidRPr="00363EB2" w:rsidRDefault="00DB2390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CB2F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9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 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</w:tr>
      <w:tr w:rsidR="001061B5" w:rsidRPr="00363EB2" w14:paraId="6CBCCCD2" w14:textId="77777777" w:rsidTr="001061B5">
        <w:trPr>
          <w:trHeight w:val="55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испонителя</w:t>
            </w:r>
            <w:proofErr w:type="spellEnd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2B02C46C" w14:textId="77777777" w:rsidTr="001061B5">
        <w:trPr>
          <w:trHeight w:val="689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наименвоание</w:t>
            </w:r>
            <w:proofErr w:type="spellEnd"/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1A98C09" w14:textId="77777777" w:rsidTr="001061B5">
        <w:trPr>
          <w:trHeight w:val="26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1061B5" w:rsidRPr="00363EB2" w14:paraId="04A3BAC1" w14:textId="77777777" w:rsidTr="001061B5">
        <w:trPr>
          <w:trHeight w:val="264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4E6C09FC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7984289C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606FF35D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749ED599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2EFBE6A8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5C821E8F" w14:textId="77777777" w:rsidTr="001061B5">
        <w:trPr>
          <w:trHeight w:val="26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6E191B80" w14:textId="77777777" w:rsidTr="001061B5">
        <w:trPr>
          <w:trHeight w:val="276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0DA4216F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1615680B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03AF6EDE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24B55AEF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6554BD11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6716CC6D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052C244B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14BCD9E3" w14:textId="77777777" w:rsidTr="001061B5">
        <w:trPr>
          <w:trHeight w:val="2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061B5" w:rsidRPr="00363EB2" w14:paraId="636A635F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услуге</w:t>
            </w: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40FDEC02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1C76947C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2EED61AD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4B798675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7F9A6503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249C6E9A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1D40CEC7" w14:textId="77777777" w:rsidTr="001061B5">
        <w:trPr>
          <w:trHeight w:val="276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1AE9E979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2A72F06C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7CC02D3E" w14:textId="77777777" w:rsidTr="001061B5">
        <w:trPr>
          <w:trHeight w:val="26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FFC3699" w14:textId="77777777" w:rsidTr="001061B5">
        <w:trPr>
          <w:trHeight w:val="792"/>
        </w:trPr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(уполномоченное лицо)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E4511B" w14:textId="19650306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 (должность)</w:t>
            </w:r>
          </w:p>
        </w:tc>
        <w:tc>
          <w:tcPr>
            <w:tcW w:w="71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 (подпись)</w:t>
            </w:r>
          </w:p>
        </w:tc>
        <w:tc>
          <w:tcPr>
            <w:tcW w:w="63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AA815B" w14:textId="0D663987" w:rsidR="00480115" w:rsidRPr="00363EB2" w:rsidRDefault="001061B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</w:t>
            </w:r>
            <w:r w:rsidR="00480115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6CE71529" w14:textId="77777777" w:rsidTr="001061B5">
        <w:trPr>
          <w:trHeight w:val="361"/>
        </w:trPr>
        <w:tc>
          <w:tcPr>
            <w:tcW w:w="290" w:type="pct"/>
            <w:shd w:val="clear" w:color="auto" w:fill="auto"/>
            <w:noWrap/>
            <w:vAlign w:val="bottom"/>
            <w:hideMark/>
          </w:tcPr>
          <w:p w14:paraId="29C7580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shd w:val="clear" w:color="auto" w:fill="auto"/>
            <w:noWrap/>
            <w:vAlign w:val="bottom"/>
            <w:hideMark/>
          </w:tcPr>
          <w:p w14:paraId="5F88290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gridSpan w:val="2"/>
            <w:shd w:val="clear" w:color="auto" w:fill="auto"/>
            <w:noWrap/>
            <w:vAlign w:val="bottom"/>
            <w:hideMark/>
          </w:tcPr>
          <w:p w14:paraId="059BE03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3"/>
            <w:shd w:val="clear" w:color="auto" w:fill="auto"/>
            <w:noWrap/>
            <w:vAlign w:val="bottom"/>
            <w:hideMark/>
          </w:tcPr>
          <w:p w14:paraId="47F682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gridSpan w:val="3"/>
            <w:shd w:val="clear" w:color="auto" w:fill="auto"/>
            <w:noWrap/>
            <w:vAlign w:val="bottom"/>
            <w:hideMark/>
          </w:tcPr>
          <w:p w14:paraId="56F5F8D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gridSpan w:val="2"/>
            <w:shd w:val="clear" w:color="auto" w:fill="auto"/>
            <w:noWrap/>
            <w:vAlign w:val="bottom"/>
            <w:hideMark/>
          </w:tcPr>
          <w:p w14:paraId="355761B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gridSpan w:val="4"/>
            <w:shd w:val="clear" w:color="auto" w:fill="auto"/>
            <w:vAlign w:val="center"/>
            <w:hideMark/>
          </w:tcPr>
          <w:p w14:paraId="744D5424" w14:textId="63B63D6C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   "     20___ г.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14:paraId="55A1EA0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gridSpan w:val="3"/>
            <w:shd w:val="clear" w:color="auto" w:fill="auto"/>
            <w:vAlign w:val="center"/>
            <w:hideMark/>
          </w:tcPr>
          <w:p w14:paraId="3F9BFF9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gridSpan w:val="2"/>
            <w:shd w:val="clear" w:color="auto" w:fill="auto"/>
            <w:vAlign w:val="center"/>
            <w:hideMark/>
          </w:tcPr>
          <w:p w14:paraId="5EA9E1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gridSpan w:val="3"/>
            <w:shd w:val="clear" w:color="auto" w:fill="auto"/>
            <w:noWrap/>
            <w:vAlign w:val="bottom"/>
            <w:hideMark/>
          </w:tcPr>
          <w:p w14:paraId="363095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bottom"/>
            <w:hideMark/>
          </w:tcPr>
          <w:p w14:paraId="00F4746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noWrap/>
            <w:vAlign w:val="bottom"/>
            <w:hideMark/>
          </w:tcPr>
          <w:p w14:paraId="3D21411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5" w:type="pct"/>
            <w:gridSpan w:val="2"/>
            <w:shd w:val="clear" w:color="auto" w:fill="auto"/>
            <w:noWrap/>
            <w:vAlign w:val="bottom"/>
            <w:hideMark/>
          </w:tcPr>
          <w:p w14:paraId="3FCB14B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75F59146" w14:textId="77777777" w:rsidTr="001061B5">
        <w:trPr>
          <w:trHeight w:val="264"/>
        </w:trPr>
        <w:tc>
          <w:tcPr>
            <w:tcW w:w="46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26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1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194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C5D646E" w14:textId="77777777" w:rsidTr="001061B5">
        <w:trPr>
          <w:trHeight w:val="675"/>
        </w:trPr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госудерственной</w:t>
            </w:r>
            <w:proofErr w:type="spellEnd"/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100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услуги </w:t>
            </w:r>
          </w:p>
        </w:tc>
        <w:tc>
          <w:tcPr>
            <w:tcW w:w="168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 </w:t>
            </w:r>
          </w:p>
        </w:tc>
        <w:tc>
          <w:tcPr>
            <w:tcW w:w="5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 </w:t>
            </w:r>
          </w:p>
        </w:tc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51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услуги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превышения</w:t>
            </w:r>
          </w:p>
        </w:tc>
      </w:tr>
      <w:tr w:rsidR="001061B5" w:rsidRPr="00363EB2" w14:paraId="43AB2528" w14:textId="77777777" w:rsidTr="001061B5">
        <w:trPr>
          <w:trHeight w:val="41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казенными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4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оказываемого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муниципальными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</w:t>
            </w: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задания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конкурсом</w:t>
            </w:r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3772D014" w14:textId="77777777" w:rsidTr="001061B5">
        <w:trPr>
          <w:trHeight w:val="836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AEC61CF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1061B5" w:rsidRPr="00363EB2" w14:paraId="2E665FFE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643415F5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369EA2E5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30DF086A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7F0D7F97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3E7155EC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5CF7D400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00AA76BD" w14:textId="77777777" w:rsidTr="001061B5">
        <w:trPr>
          <w:trHeight w:val="276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61B5" w:rsidRPr="00363EB2" w14:paraId="23625BAC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69632FC6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146043D3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4F2FD095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61B5" w:rsidRPr="00363EB2" w14:paraId="52D7E3A2" w14:textId="77777777" w:rsidTr="001061B5">
        <w:trPr>
          <w:trHeight w:val="264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E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363EB2" w:rsidRDefault="00480115" w:rsidP="0005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5E19528" w14:textId="77777777" w:rsidR="006536B3" w:rsidRPr="00363EB2" w:rsidRDefault="006536B3" w:rsidP="00055D30">
      <w:pPr>
        <w:tabs>
          <w:tab w:val="left" w:pos="16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6536B3" w:rsidRPr="00363EB2" w:rsidSect="00055D30">
      <w:pgSz w:w="16838" w:h="11906" w:orient="landscape"/>
      <w:pgMar w:top="851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ADFDF" w14:textId="77777777" w:rsidR="003B01CB" w:rsidRDefault="003B01CB" w:rsidP="00D07079">
      <w:pPr>
        <w:spacing w:after="0" w:line="240" w:lineRule="auto"/>
      </w:pPr>
      <w:r>
        <w:separator/>
      </w:r>
    </w:p>
  </w:endnote>
  <w:endnote w:type="continuationSeparator" w:id="0">
    <w:p w14:paraId="51B321A9" w14:textId="77777777" w:rsidR="003B01CB" w:rsidRDefault="003B01CB" w:rsidP="00D07079">
      <w:pPr>
        <w:spacing w:after="0" w:line="240" w:lineRule="auto"/>
      </w:pPr>
      <w:r>
        <w:continuationSeparator/>
      </w:r>
    </w:p>
  </w:endnote>
  <w:endnote w:type="continuationNotice" w:id="1">
    <w:p w14:paraId="28C918C5" w14:textId="77777777" w:rsidR="003B01CB" w:rsidRDefault="003B0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055D30" w:rsidRPr="00104A38" w:rsidRDefault="00055D30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FA3A" w14:textId="77777777" w:rsidR="003B01CB" w:rsidRDefault="003B01CB" w:rsidP="00D07079">
      <w:pPr>
        <w:spacing w:after="0" w:line="240" w:lineRule="auto"/>
      </w:pPr>
      <w:r>
        <w:separator/>
      </w:r>
    </w:p>
  </w:footnote>
  <w:footnote w:type="continuationSeparator" w:id="0">
    <w:p w14:paraId="3877D18A" w14:textId="77777777" w:rsidR="003B01CB" w:rsidRDefault="003B01CB" w:rsidP="00D07079">
      <w:pPr>
        <w:spacing w:after="0" w:line="240" w:lineRule="auto"/>
      </w:pPr>
      <w:r>
        <w:continuationSeparator/>
      </w:r>
    </w:p>
  </w:footnote>
  <w:footnote w:type="continuationNotice" w:id="1">
    <w:p w14:paraId="2934F85E" w14:textId="77777777" w:rsidR="003B01CB" w:rsidRDefault="003B01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5D30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1B5"/>
    <w:rsid w:val="00106459"/>
    <w:rsid w:val="00106981"/>
    <w:rsid w:val="00110B34"/>
    <w:rsid w:val="00111DBB"/>
    <w:rsid w:val="00112A8E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2A7B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600E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3EB2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1CB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AFA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4B0E"/>
    <w:rsid w:val="008E61BF"/>
    <w:rsid w:val="008E7176"/>
    <w:rsid w:val="008F00BB"/>
    <w:rsid w:val="008F0A10"/>
    <w:rsid w:val="008F5054"/>
    <w:rsid w:val="00907930"/>
    <w:rsid w:val="0091040A"/>
    <w:rsid w:val="00910843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281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47DA1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355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5A0B"/>
    <w:rsid w:val="00E6138E"/>
    <w:rsid w:val="00E61A55"/>
    <w:rsid w:val="00E62C6C"/>
    <w:rsid w:val="00E63D37"/>
    <w:rsid w:val="00E67EB7"/>
    <w:rsid w:val="00E7276D"/>
    <w:rsid w:val="00E73033"/>
    <w:rsid w:val="00E74DA8"/>
    <w:rsid w:val="00E756E0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0461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75DD1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kalarskiy.75.ru/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CD82-98E3-4D38-A255-C63B1084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9276</Words>
  <Characters>52877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2</cp:revision>
  <cp:lastPrinted>2023-04-20T03:33:00Z</cp:lastPrinted>
  <dcterms:created xsi:type="dcterms:W3CDTF">2023-04-30T01:18:00Z</dcterms:created>
  <dcterms:modified xsi:type="dcterms:W3CDTF">2023-04-30T01:18:00Z</dcterms:modified>
</cp:coreProperties>
</file>