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D2" w:rsidRPr="004E566A" w:rsidRDefault="00295FD2" w:rsidP="00295FD2">
      <w:pPr>
        <w:spacing w:afterAutospacing="0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5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СОВЕТ СЕЛЬСКОГО ПОСЕЛЕНИЯ </w:t>
      </w:r>
    </w:p>
    <w:p w:rsidR="00295FD2" w:rsidRPr="004E566A" w:rsidRDefault="00295FD2" w:rsidP="00295FD2">
      <w:pPr>
        <w:spacing w:afterAutospacing="0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«ЛЮБАВИНСКОЕ»</w:t>
      </w:r>
    </w:p>
    <w:p w:rsidR="00295FD2" w:rsidRPr="004E566A" w:rsidRDefault="00295FD2" w:rsidP="00295FD2">
      <w:pPr>
        <w:spacing w:afterAutospacing="0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РЕШЕНИЕ</w:t>
      </w:r>
    </w:p>
    <w:p w:rsidR="00295FD2" w:rsidRPr="004E566A" w:rsidRDefault="00295FD2" w:rsidP="00295FD2">
      <w:pPr>
        <w:spacing w:afterAutospacing="0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FD2" w:rsidRDefault="00D84D47" w:rsidP="00295FD2">
      <w:pPr>
        <w:spacing w:afterAutospacing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03  ноября</w:t>
      </w:r>
      <w:r w:rsidR="00295FD2" w:rsidRPr="004E5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2023 года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№ 18</w:t>
      </w:r>
    </w:p>
    <w:p w:rsidR="00295FD2" w:rsidRPr="004E566A" w:rsidRDefault="00295FD2" w:rsidP="00295FD2">
      <w:pPr>
        <w:spacing w:afterAutospacing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FD2" w:rsidRPr="004E566A" w:rsidRDefault="00295FD2" w:rsidP="00295FD2">
      <w:pPr>
        <w:spacing w:afterAutospacing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E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Pr="00951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Совета «О приеме осуществления части полномочий сельским поселением «Любавинское» от 30.03.2015 г № 4</w:t>
      </w:r>
    </w:p>
    <w:p w:rsidR="00295FD2" w:rsidRPr="004E566A" w:rsidRDefault="00295FD2" w:rsidP="00295FD2">
      <w:pPr>
        <w:spacing w:afterAutospacing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95FD2" w:rsidRPr="004E566A" w:rsidRDefault="00295FD2" w:rsidP="00295FD2">
      <w:pPr>
        <w:spacing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нормативной правовой базы сельского поселения «Любавинское» в соответствие с действующим законодател</w:t>
      </w: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ьством, рассмотрев протест </w:t>
      </w:r>
      <w:r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куратуры Кыринского района от 23</w:t>
      </w:r>
      <w:r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</w:t>
      </w: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№ 07-22б-2023/Прдп157-23-20760001 «на отдельные </w:t>
      </w:r>
      <w:r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Pr="004E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Совета сельского поселения «Любавинское» от 30.03.2015 г № 4 «О приеме осуществления части полномочий сельским поселение «Любавинское</w:t>
      </w:r>
      <w:r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руководствуясь Уставом сельского поселения «Любавинское», Совет сельского поселения «Любавинское» решил:</w:t>
      </w:r>
      <w:proofErr w:type="gramEnd"/>
    </w:p>
    <w:p w:rsidR="00295FD2" w:rsidRPr="004E566A" w:rsidRDefault="00295FD2" w:rsidP="00295FD2">
      <w:pPr>
        <w:spacing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Протест</w:t>
      </w:r>
      <w:r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Кыринско</w:t>
      </w: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удовлетворить</w:t>
      </w:r>
      <w:r w:rsidR="004C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</w:t>
      </w:r>
      <w:proofErr w:type="gramStart"/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95FD2" w:rsidRPr="004E566A" w:rsidRDefault="00295FD2" w:rsidP="00295FD2">
      <w:pPr>
        <w:spacing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B2EE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сельского поселения «Любавинское» от 30.03.2015 г № 4 «О приеме осуществления части полномочий сельским поселением  «Любавинское»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EE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следующие изменения</w:t>
      </w:r>
      <w:r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FD2" w:rsidRPr="004E566A" w:rsidRDefault="00295FD2" w:rsidP="00295FD2">
      <w:pPr>
        <w:spacing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EE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Решения</w:t>
      </w: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лючить </w:t>
      </w:r>
      <w:r w:rsidRPr="001B2EE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слова:</w:t>
      </w:r>
    </w:p>
    <w:p w:rsidR="00295FD2" w:rsidRPr="005F324D" w:rsidRDefault="00295FD2" w:rsidP="005F324D">
      <w:pPr>
        <w:autoSpaceDE w:val="0"/>
        <w:autoSpaceDN w:val="0"/>
        <w:adjustRightInd w:val="0"/>
        <w:spacing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r w:rsidRPr="00951BC7">
        <w:rPr>
          <w:rFonts w:ascii="Times New Roman" w:hAnsi="Times New Roman" w:cs="Times New Roman"/>
          <w:sz w:val="28"/>
          <w:szCs w:val="28"/>
        </w:rPr>
        <w:t xml:space="preserve"> организацию сбора и вывоза бытовых отходов и мусора;</w:t>
      </w:r>
      <w:bookmarkStart w:id="0" w:name="_GoBack"/>
      <w:bookmarkEnd w:id="0"/>
    </w:p>
    <w:p w:rsidR="00295FD2" w:rsidRPr="00442B9A" w:rsidRDefault="004C7C39" w:rsidP="00295FD2">
      <w:pPr>
        <w:spacing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95FD2"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подлежит официальному обнародованию на стенде администрации се</w:t>
      </w:r>
      <w:r w:rsidR="0029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«Любавинское» и разместить в информационно-коммуникационной сети «Интернет»  на сайте  </w:t>
      </w:r>
      <w:r w:rsidR="00295F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29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295F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kyrinskiy</w:t>
      </w:r>
      <w:r w:rsidR="00295FD2" w:rsidRPr="0044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295FD2" w:rsidRPr="0044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5F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295FD2" w:rsidRPr="004E566A" w:rsidRDefault="00295FD2" w:rsidP="00295FD2">
      <w:pPr>
        <w:spacing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FD2" w:rsidRPr="004E566A" w:rsidRDefault="00295FD2" w:rsidP="00295FD2">
      <w:pPr>
        <w:spacing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5FD2" w:rsidRPr="004E566A" w:rsidRDefault="00295FD2" w:rsidP="00295FD2">
      <w:pPr>
        <w:spacing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295FD2" w:rsidRPr="004E566A" w:rsidRDefault="00295FD2" w:rsidP="00295FD2">
      <w:pPr>
        <w:spacing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D84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«Любавинское» ________               ________________</w:t>
      </w:r>
    </w:p>
    <w:p w:rsidR="00295FD2" w:rsidRPr="00D84D47" w:rsidRDefault="00D84D47" w:rsidP="00D84D47">
      <w:pPr>
        <w:tabs>
          <w:tab w:val="center" w:pos="4677"/>
          <w:tab w:val="left" w:pos="7230"/>
        </w:tabs>
        <w:spacing w:afterAutospacing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295FD2" w:rsidRPr="004E566A" w:rsidRDefault="00295FD2" w:rsidP="00295FD2">
      <w:pPr>
        <w:spacing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95FD2" w:rsidRPr="004E566A" w:rsidRDefault="00295FD2" w:rsidP="00295FD2">
      <w:pPr>
        <w:spacing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«Любавинское»</w:t>
      </w:r>
      <w:r w:rsidRPr="004E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E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95FD2" w:rsidRPr="00D84D47" w:rsidRDefault="00D84D47" w:rsidP="00D84D47">
      <w:pPr>
        <w:tabs>
          <w:tab w:val="left" w:pos="4200"/>
          <w:tab w:val="left" w:pos="7425"/>
        </w:tabs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ab/>
      </w:r>
      <w:r w:rsidRPr="00D84D47">
        <w:rPr>
          <w:rFonts w:ascii="Times New Roman" w:hAnsi="Times New Roman" w:cs="Times New Roman"/>
          <w:sz w:val="16"/>
          <w:szCs w:val="16"/>
        </w:rPr>
        <w:t>подпись</w:t>
      </w:r>
      <w:r w:rsidRPr="00D84D47"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631F67" w:rsidRPr="00935ED7" w:rsidRDefault="00631F67">
      <w:pPr>
        <w:rPr>
          <w:sz w:val="28"/>
          <w:szCs w:val="28"/>
        </w:rPr>
      </w:pPr>
    </w:p>
    <w:sectPr w:rsidR="00631F67" w:rsidRPr="0093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80"/>
    <w:rsid w:val="000678BE"/>
    <w:rsid w:val="00295FD2"/>
    <w:rsid w:val="00442B9A"/>
    <w:rsid w:val="004C7C39"/>
    <w:rsid w:val="004E566A"/>
    <w:rsid w:val="005F324D"/>
    <w:rsid w:val="00631F67"/>
    <w:rsid w:val="008C7002"/>
    <w:rsid w:val="00935ED7"/>
    <w:rsid w:val="00951BC7"/>
    <w:rsid w:val="00D84D47"/>
    <w:rsid w:val="00D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2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2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12</cp:revision>
  <cp:lastPrinted>2023-11-03T05:01:00Z</cp:lastPrinted>
  <dcterms:created xsi:type="dcterms:W3CDTF">2023-10-25T01:46:00Z</dcterms:created>
  <dcterms:modified xsi:type="dcterms:W3CDTF">2023-11-14T05:24:00Z</dcterms:modified>
</cp:coreProperties>
</file>