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5A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D4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26498" w:rsidRPr="00926498" w:rsidRDefault="00ED425A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«Михайл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498" w:rsidRPr="00926498" w:rsidRDefault="00FA3034" w:rsidP="0092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24 июля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1CD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12</w:t>
      </w:r>
    </w:p>
    <w:p w:rsidR="00926498" w:rsidRPr="00926498" w:rsidRDefault="00DD0E9D" w:rsidP="003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</w:t>
      </w:r>
    </w:p>
    <w:p w:rsidR="00926498" w:rsidRPr="00926498" w:rsidRDefault="00926498" w:rsidP="009264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498" w:rsidRPr="00926498" w:rsidRDefault="00926498" w:rsidP="00926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«Михайл</w:t>
      </w:r>
      <w:proofErr w:type="gramStart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Павловское</w:t>
      </w:r>
      <w:r w:rsidR="00FA3034">
        <w:rPr>
          <w:rFonts w:ascii="Times New Roman" w:eastAsia="Times New Roman" w:hAnsi="Times New Roman" w:cs="Times New Roman"/>
          <w:b/>
          <w:sz w:val="28"/>
          <w:szCs w:val="28"/>
        </w:rPr>
        <w:t>»  за 2</w:t>
      </w:r>
      <w:r w:rsidR="0008101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2025</w:t>
      </w: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26498" w:rsidRPr="00926498" w:rsidRDefault="00926498" w:rsidP="009264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пунктом 5 статьи 264.2</w:t>
      </w:r>
      <w:r w:rsidRPr="00926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рации, пунктом  2 </w:t>
      </w:r>
      <w:r w:rsidR="003D256B" w:rsidRPr="0092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статьёй 24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>в сельском поселении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», утверждённого решением Совета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Павловское» от 24.12.2020 № 14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, статьёй 26 Устава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сельского поселения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1.Утвердить отчёт об исполнении бюджета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D50750">
        <w:rPr>
          <w:rFonts w:ascii="Times New Roman" w:eastAsia="Times New Roman" w:hAnsi="Times New Roman" w:cs="Times New Roman"/>
          <w:sz w:val="28"/>
          <w:szCs w:val="28"/>
        </w:rPr>
        <w:t>» за 2</w:t>
      </w:r>
      <w:r w:rsidR="00081017">
        <w:rPr>
          <w:rFonts w:ascii="Times New Roman" w:eastAsia="Times New Roman" w:hAnsi="Times New Roman" w:cs="Times New Roman"/>
          <w:sz w:val="28"/>
          <w:szCs w:val="28"/>
        </w:rPr>
        <w:t xml:space="preserve"> квартал 2025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D50750">
        <w:rPr>
          <w:rFonts w:ascii="Times New Roman" w:eastAsia="Times New Roman" w:hAnsi="Times New Roman" w:cs="Times New Roman"/>
          <w:sz w:val="28"/>
          <w:szCs w:val="28"/>
        </w:rPr>
        <w:t>2594872,51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рублей, по расходам в сумме  </w:t>
      </w:r>
      <w:r w:rsidR="00D50750">
        <w:rPr>
          <w:rFonts w:ascii="Times New Roman" w:eastAsia="Times New Roman" w:hAnsi="Times New Roman" w:cs="Times New Roman"/>
          <w:sz w:val="28"/>
          <w:szCs w:val="28"/>
        </w:rPr>
        <w:t>2498731,31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1017">
        <w:rPr>
          <w:rFonts w:ascii="Times New Roman" w:eastAsia="Times New Roman" w:hAnsi="Times New Roman" w:cs="Times New Roman"/>
          <w:sz w:val="28"/>
          <w:szCs w:val="28"/>
        </w:rPr>
        <w:t>рублей с превышением доходов над рас</w:t>
      </w:r>
      <w:r w:rsidR="005D5E04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0D24BE">
        <w:rPr>
          <w:rFonts w:ascii="Times New Roman" w:eastAsia="Times New Roman" w:hAnsi="Times New Roman" w:cs="Times New Roman"/>
          <w:sz w:val="28"/>
          <w:szCs w:val="28"/>
        </w:rPr>
        <w:t>дами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D50750">
        <w:rPr>
          <w:rFonts w:ascii="Times New Roman" w:eastAsia="Times New Roman" w:hAnsi="Times New Roman" w:cs="Times New Roman"/>
          <w:sz w:val="28"/>
          <w:szCs w:val="28"/>
        </w:rPr>
        <w:t>96141,20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22B11" w:rsidRPr="000C1E9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32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2. Направить настоящее постановление в Совет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0E9D" w:rsidRPr="00DD0E9D" w:rsidRDefault="00DD0E9D" w:rsidP="00DD0E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</w:t>
      </w:r>
      <w:r w:rsidRPr="00DD0E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</w:t>
      </w:r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обнародованию на стенде администрации сельского поселения «Михайл</w:t>
      </w:r>
      <w:proofErr w:type="gramStart"/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Павловское», размещению в сетевом издании «</w:t>
      </w:r>
      <w:proofErr w:type="spellStart"/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Ононская</w:t>
      </w:r>
      <w:proofErr w:type="spellEnd"/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</w:t>
      </w:r>
      <w:r w:rsidRPr="00DD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D0E9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https://ононская-правда.рф/</w:t>
        </w:r>
      </w:hyperlink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официальном сайте муниципального района «Кыринский район»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https://kyrinskiy.75.ru</w:t>
      </w:r>
      <w:r w:rsidRPr="00DD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498" w:rsidRPr="00926498" w:rsidRDefault="00926498" w:rsidP="009264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6B" w:rsidRDefault="00FA3034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26498" w:rsidRPr="00926498" w:rsidRDefault="003D256B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A30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Е.В. Емельянова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56" w:rsidRDefault="00CD3D56"/>
    <w:sectPr w:rsidR="00C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D"/>
    <w:rsid w:val="00081017"/>
    <w:rsid w:val="000C1E92"/>
    <w:rsid w:val="000D24BE"/>
    <w:rsid w:val="00322B11"/>
    <w:rsid w:val="00362969"/>
    <w:rsid w:val="003D256B"/>
    <w:rsid w:val="003D4835"/>
    <w:rsid w:val="00492B2B"/>
    <w:rsid w:val="005D5E04"/>
    <w:rsid w:val="00634A59"/>
    <w:rsid w:val="00926498"/>
    <w:rsid w:val="009A41CD"/>
    <w:rsid w:val="009E5A07"/>
    <w:rsid w:val="00C03EBD"/>
    <w:rsid w:val="00C4666D"/>
    <w:rsid w:val="00CD3D56"/>
    <w:rsid w:val="00D50750"/>
    <w:rsid w:val="00DD0E9D"/>
    <w:rsid w:val="00ED425A"/>
    <w:rsid w:val="00FA3034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gavan2023@outlook.com</dc:creator>
  <cp:keywords/>
  <dc:description/>
  <cp:lastModifiedBy>*</cp:lastModifiedBy>
  <cp:revision>29</cp:revision>
  <cp:lastPrinted>2025-07-24T10:46:00Z</cp:lastPrinted>
  <dcterms:created xsi:type="dcterms:W3CDTF">2024-02-07T02:22:00Z</dcterms:created>
  <dcterms:modified xsi:type="dcterms:W3CDTF">2025-07-24T10:49:00Z</dcterms:modified>
</cp:coreProperties>
</file>