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AF" w:rsidRPr="0054727D" w:rsidRDefault="00AF0147" w:rsidP="0054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согласования проектов</w:t>
      </w:r>
      <w:r w:rsidR="00EC2CAF" w:rsidRPr="0054727D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программ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(далее-ГП</w:t>
      </w:r>
      <w:r w:rsidR="00AE5687" w:rsidRPr="0054727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/ внесений изменений в них в соответствии с постановлением</w:t>
      </w:r>
      <w:r w:rsidR="00EC2CAF" w:rsidRPr="0054727D">
        <w:rPr>
          <w:rFonts w:ascii="Times New Roman" w:hAnsi="Times New Roman" w:cs="Times New Roman"/>
          <w:b/>
          <w:sz w:val="28"/>
          <w:szCs w:val="28"/>
        </w:rPr>
        <w:t xml:space="preserve"> Правительства Забайкальского края от 30.12.2013г. № 600</w:t>
      </w:r>
    </w:p>
    <w:p w:rsidR="00EC2CAF" w:rsidRPr="00EC2CAF" w:rsidRDefault="00EC2CAF" w:rsidP="00EC2CAF">
      <w:pPr>
        <w:tabs>
          <w:tab w:val="left" w:pos="3960"/>
          <w:tab w:val="center" w:pos="7699"/>
          <w:tab w:val="left" w:pos="8280"/>
          <w:tab w:val="left" w:pos="11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160656</wp:posOffset>
                </wp:positionV>
                <wp:extent cx="2038350" cy="495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C0" w:rsidRPr="00AE4151" w:rsidRDefault="00704EC0" w:rsidP="00704E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4 ЭТАП</w:t>
                            </w:r>
                          </w:p>
                          <w:p w:rsidR="00704EC0" w:rsidRDefault="00704EC0" w:rsidP="00704EC0">
                            <w:pPr>
                              <w:spacing w:after="0" w:line="240" w:lineRule="auto"/>
                              <w:jc w:val="center"/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 (Сводное 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1.75pt;margin-top:12.65pt;width:160.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" fillcolor="white [3201]" strokecolor="black [3200]" strokeweight="2pt">
                <v:textbox>
                  <w:txbxContent>
                    <w:p w:rsidR="00704EC0" w:rsidRPr="00AE4151" w:rsidRDefault="00704EC0" w:rsidP="00704E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>4 ЭТАП</w:t>
                      </w:r>
                    </w:p>
                    <w:p w:rsidR="00704EC0" w:rsidRDefault="00704EC0" w:rsidP="00704EC0">
                      <w:pPr>
                        <w:spacing w:after="0" w:line="240" w:lineRule="auto"/>
                        <w:jc w:val="center"/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 xml:space="preserve"> (Сводное заключение)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160655</wp:posOffset>
                </wp:positionV>
                <wp:extent cx="195262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FE" w:rsidRDefault="00704EC0" w:rsidP="00E311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3 ЭТАП </w:t>
                            </w:r>
                          </w:p>
                          <w:p w:rsidR="00704EC0" w:rsidRPr="00AE4151" w:rsidRDefault="00704EC0" w:rsidP="00E311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(Рассмотрение  КСП </w:t>
                            </w:r>
                            <w:r w:rsidR="00E311FE">
                              <w:rPr>
                                <w:rFonts w:ascii="Times New Roman" w:hAnsi="Times New Roman" w:cs="Times New Roman"/>
                              </w:rPr>
                              <w:t>ЗК</w:t>
                            </w: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411pt;margin-top:12.65pt;width:153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" fillcolor="white [3201]" strokecolor="black [3200]" strokeweight="2pt">
                <v:textbox>
                  <w:txbxContent>
                    <w:p w:rsidR="00E311FE" w:rsidRDefault="00704EC0" w:rsidP="00E311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 xml:space="preserve">3 ЭТАП </w:t>
                      </w:r>
                    </w:p>
                    <w:p w:rsidR="00704EC0" w:rsidRPr="00AE4151" w:rsidRDefault="00704EC0" w:rsidP="00E311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 xml:space="preserve">(Рассмотрение  КСП </w:t>
                      </w:r>
                      <w:r w:rsidR="00E311FE">
                        <w:rPr>
                          <w:rFonts w:ascii="Times New Roman" w:hAnsi="Times New Roman" w:cs="Times New Roman"/>
                        </w:rPr>
                        <w:t>ЗК</w:t>
                      </w:r>
                      <w:r w:rsidRPr="00AE415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160655</wp:posOffset>
                </wp:positionV>
                <wp:extent cx="231457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C0" w:rsidRPr="00AE4151" w:rsidRDefault="00704EC0" w:rsidP="00704E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2 ЭТАП </w:t>
                            </w:r>
                          </w:p>
                          <w:p w:rsidR="00704EC0" w:rsidRPr="00AE4151" w:rsidRDefault="00704EC0" w:rsidP="00704E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(Согласование)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97.25pt;margin-top:12.65pt;width:182.2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" fillcolor="white [3201]" strokecolor="black [3200]" strokeweight="2pt">
                <v:textbox>
                  <w:txbxContent>
                    <w:p w:rsidR="00704EC0" w:rsidRPr="00AE4151" w:rsidRDefault="00704EC0" w:rsidP="00704E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 xml:space="preserve">2 ЭТАП </w:t>
                      </w:r>
                    </w:p>
                    <w:p w:rsidR="00704EC0" w:rsidRPr="00AE4151" w:rsidRDefault="00704EC0" w:rsidP="00704E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>(Согласование)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5366" wp14:editId="776C5295">
                <wp:simplePos x="0" y="0"/>
                <wp:positionH relativeFrom="column">
                  <wp:posOffset>171450</wp:posOffset>
                </wp:positionH>
                <wp:positionV relativeFrom="paragraph">
                  <wp:posOffset>160655</wp:posOffset>
                </wp:positionV>
                <wp:extent cx="193357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C0" w:rsidRPr="00AE4151" w:rsidRDefault="00071348" w:rsidP="00704E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1 ЭТАП</w:t>
                            </w:r>
                          </w:p>
                          <w:p w:rsidR="00071348" w:rsidRPr="00AE4151" w:rsidRDefault="00704EC0" w:rsidP="00071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 (Разработка)</w:t>
                            </w:r>
                          </w:p>
                          <w:p w:rsidR="00704EC0" w:rsidRDefault="00704EC0" w:rsidP="00704EC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13.5pt;margin-top:12.65pt;width:152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" fillcolor="white [3201]" strokecolor="black [3200]" strokeweight="2pt">
                <v:textbox>
                  <w:txbxContent>
                    <w:p w:rsidR="00704EC0" w:rsidRPr="00AE4151" w:rsidRDefault="00071348" w:rsidP="00704E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>1 ЭТАП</w:t>
                      </w:r>
                    </w:p>
                    <w:p w:rsidR="00071348" w:rsidRPr="00AE4151" w:rsidRDefault="00704EC0" w:rsidP="000713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 xml:space="preserve"> (Разработка)</w:t>
                      </w:r>
                    </w:p>
                    <w:p w:rsidR="00704EC0" w:rsidRDefault="00704EC0" w:rsidP="00704EC0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2CAF" w:rsidRDefault="00EC2CAF">
      <w:pPr>
        <w:rPr>
          <w:rFonts w:ascii="Times New Roman" w:hAnsi="Times New Roman" w:cs="Times New Roman"/>
          <w:b/>
          <w:sz w:val="24"/>
          <w:szCs w:val="24"/>
        </w:rPr>
      </w:pPr>
    </w:p>
    <w:p w:rsidR="00EC2CAF" w:rsidRDefault="00AF0147" w:rsidP="00EC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AB1CE" wp14:editId="7D33F809">
                <wp:simplePos x="0" y="0"/>
                <wp:positionH relativeFrom="column">
                  <wp:posOffset>3667125</wp:posOffset>
                </wp:positionH>
                <wp:positionV relativeFrom="paragraph">
                  <wp:posOffset>3175</wp:posOffset>
                </wp:positionV>
                <wp:extent cx="0" cy="2286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88.75pt;margin-top:.25pt;width:0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NE9wEAAPwDAAAOAAAAZHJzL2Uyb0RvYy54bWysU0uOEzEQ3SNxB8t70p1o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="005472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3A589" wp14:editId="6CA24CD6">
                <wp:simplePos x="0" y="0"/>
                <wp:positionH relativeFrom="column">
                  <wp:posOffset>2543175</wp:posOffset>
                </wp:positionH>
                <wp:positionV relativeFrom="paragraph">
                  <wp:posOffset>231775</wp:posOffset>
                </wp:positionV>
                <wp:extent cx="2276475" cy="857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B7C" w:rsidRPr="00F5565A" w:rsidRDefault="003B3B7C" w:rsidP="003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Минэкономразвития ЗК</w:t>
                            </w:r>
                          </w:p>
                          <w:p w:rsidR="003B3B7C" w:rsidRPr="00F5565A" w:rsidRDefault="003B3B7C" w:rsidP="003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(7 раб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ней) – первое заключение на соответствие Методическим рекомендациям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200.25pt;margin-top:18.25pt;width:17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" fillcolor="white [3201]" strokecolor="black [3200]" strokeweight="2pt">
                <v:textbox>
                  <w:txbxContent>
                    <w:p w:rsidR="003B3B7C" w:rsidRPr="00F5565A" w:rsidRDefault="003B3B7C" w:rsidP="003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565A">
                        <w:rPr>
                          <w:rFonts w:ascii="Times New Roman" w:hAnsi="Times New Roman" w:cs="Times New Roman"/>
                        </w:rPr>
                        <w:t>Минэкономразвития ЗК</w:t>
                      </w:r>
                    </w:p>
                    <w:p w:rsidR="003B3B7C" w:rsidRPr="00F5565A" w:rsidRDefault="003B3B7C" w:rsidP="003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565A">
                        <w:rPr>
                          <w:rFonts w:ascii="Times New Roman" w:hAnsi="Times New Roman" w:cs="Times New Roman"/>
                        </w:rPr>
                        <w:t>(7 раб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>ней) – первое заключение на соответствие Методическим рекомендациям</w:t>
                      </w:r>
                    </w:p>
                  </w:txbxContent>
                </v:textbox>
              </v:rect>
            </w:pict>
          </mc:Fallback>
        </mc:AlternateContent>
      </w:r>
      <w:r w:rsidR="000713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A88E3" wp14:editId="6C0240D0">
                <wp:simplePos x="0" y="0"/>
                <wp:positionH relativeFrom="column">
                  <wp:posOffset>8572500</wp:posOffset>
                </wp:positionH>
                <wp:positionV relativeFrom="paragraph">
                  <wp:posOffset>-1271</wp:posOffset>
                </wp:positionV>
                <wp:extent cx="19050" cy="1228725"/>
                <wp:effectExtent l="76200" t="0" r="7620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675pt;margin-top:-.1pt;width:1.5pt;height:9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0713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D6180" wp14:editId="3E1241BE">
                <wp:simplePos x="0" y="0"/>
                <wp:positionH relativeFrom="column">
                  <wp:posOffset>6124575</wp:posOffset>
                </wp:positionH>
                <wp:positionV relativeFrom="paragraph">
                  <wp:posOffset>-1270</wp:posOffset>
                </wp:positionV>
                <wp:extent cx="0" cy="1228725"/>
                <wp:effectExtent l="95250" t="0" r="7620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482.25pt;margin-top:-.1pt;width:0;height:96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0713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0F27C" wp14:editId="51135E6E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9525" cy="1228725"/>
                <wp:effectExtent l="76200" t="0" r="6667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in;margin-top:-.1pt;width:.7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C2CAF" w:rsidRDefault="00EC2CAF" w:rsidP="00071348">
      <w:pPr>
        <w:tabs>
          <w:tab w:val="left" w:pos="1770"/>
          <w:tab w:val="left" w:pos="5640"/>
          <w:tab w:val="left" w:pos="9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7DB26" wp14:editId="43CF285B">
                <wp:simplePos x="0" y="0"/>
                <wp:positionH relativeFrom="column">
                  <wp:posOffset>171450</wp:posOffset>
                </wp:positionH>
                <wp:positionV relativeFrom="paragraph">
                  <wp:posOffset>927735</wp:posOffset>
                </wp:positionV>
                <wp:extent cx="1933575" cy="1381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8E" w:rsidRPr="00AE4151" w:rsidRDefault="009C6DC5" w:rsidP="00B5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РОИВ</w:t>
                            </w:r>
                            <w:proofErr w:type="gramEnd"/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 - ответс</w:t>
                            </w:r>
                            <w:r w:rsidR="00B5128E" w:rsidRPr="00AE4151">
                              <w:rPr>
                                <w:rFonts w:ascii="Times New Roman" w:hAnsi="Times New Roman" w:cs="Times New Roman"/>
                              </w:rPr>
                              <w:t>твенный исполнитель</w:t>
                            </w: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 ГП разрабатывает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1" style="position:absolute;margin-left:13.5pt;margin-top:73.05pt;width:152.25pt;height:10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" fillcolor="white [3201]" strokecolor="black [3200]" strokeweight="2pt">
                <v:textbox>
                  <w:txbxContent>
                    <w:p w:rsidR="00B5128E" w:rsidRPr="00AE4151" w:rsidRDefault="009C6DC5" w:rsidP="00B5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E4151">
                        <w:rPr>
                          <w:rFonts w:ascii="Times New Roman" w:hAnsi="Times New Roman" w:cs="Times New Roman"/>
                        </w:rPr>
                        <w:t>РОИВ</w:t>
                      </w:r>
                      <w:proofErr w:type="gramEnd"/>
                      <w:r w:rsidRPr="00AE4151">
                        <w:rPr>
                          <w:rFonts w:ascii="Times New Roman" w:hAnsi="Times New Roman" w:cs="Times New Roman"/>
                        </w:rPr>
                        <w:t xml:space="preserve"> - ответс</w:t>
                      </w:r>
                      <w:r w:rsidR="00B5128E" w:rsidRPr="00AE4151">
                        <w:rPr>
                          <w:rFonts w:ascii="Times New Roman" w:hAnsi="Times New Roman" w:cs="Times New Roman"/>
                        </w:rPr>
                        <w:t>твенный исполнитель</w:t>
                      </w:r>
                      <w:r w:rsidRPr="00AE4151">
                        <w:rPr>
                          <w:rFonts w:ascii="Times New Roman" w:hAnsi="Times New Roman" w:cs="Times New Roman"/>
                        </w:rPr>
                        <w:t xml:space="preserve"> ГП разрабатывает 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348">
        <w:rPr>
          <w:rFonts w:ascii="Times New Roman" w:hAnsi="Times New Roman" w:cs="Times New Roman"/>
          <w:sz w:val="24"/>
          <w:szCs w:val="24"/>
        </w:rPr>
        <w:tab/>
      </w:r>
    </w:p>
    <w:p w:rsidR="00EC2CAF" w:rsidRPr="00EC2CAF" w:rsidRDefault="00071348" w:rsidP="00EC2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165100</wp:posOffset>
                </wp:positionV>
                <wp:extent cx="466725" cy="561975"/>
                <wp:effectExtent l="0" t="0" r="666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9.5pt;margin-top:13pt;width:36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294005</wp:posOffset>
                </wp:positionV>
                <wp:extent cx="400050" cy="876300"/>
                <wp:effectExtent l="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65.75pt;margin-top:23.15pt;width:31.5pt;height:69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EC2CAF" w:rsidRPr="00EC2CAF" w:rsidRDefault="00626FCA" w:rsidP="00EC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8967A" wp14:editId="5521BEA7">
                <wp:simplePos x="0" y="0"/>
                <wp:positionH relativeFrom="column">
                  <wp:posOffset>7734300</wp:posOffset>
                </wp:positionH>
                <wp:positionV relativeFrom="paragraph">
                  <wp:posOffset>274955</wp:posOffset>
                </wp:positionV>
                <wp:extent cx="1819275" cy="17716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87" w:rsidRDefault="00AE4151" w:rsidP="00AE5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687">
                              <w:rPr>
                                <w:rFonts w:ascii="Times New Roman" w:hAnsi="Times New Roman" w:cs="Times New Roman"/>
                              </w:rPr>
                              <w:t xml:space="preserve">Минэкономразвития ЗК </w:t>
                            </w:r>
                          </w:p>
                          <w:p w:rsidR="00626FCA" w:rsidRDefault="00AE4151" w:rsidP="00AE5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687">
                              <w:rPr>
                                <w:rFonts w:ascii="Times New Roman" w:hAnsi="Times New Roman" w:cs="Times New Roman"/>
                              </w:rPr>
                              <w:t>(5 раб</w:t>
                            </w:r>
                            <w:proofErr w:type="gramStart"/>
                            <w:r w:rsidRPr="00AE568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AE5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AE5687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 w:rsidRPr="00AE5687">
                              <w:rPr>
                                <w:rFonts w:ascii="Times New Roman" w:hAnsi="Times New Roman" w:cs="Times New Roman"/>
                              </w:rPr>
                              <w:t>ней) – сводное заключение</w:t>
                            </w:r>
                            <w:r w:rsidR="00626FCA">
                              <w:rPr>
                                <w:rFonts w:ascii="Times New Roman" w:hAnsi="Times New Roman" w:cs="Times New Roman"/>
                              </w:rPr>
                              <w:t xml:space="preserve"> с учетом:</w:t>
                            </w:r>
                          </w:p>
                          <w:p w:rsidR="00AE4151" w:rsidRDefault="00626FCA" w:rsidP="00AE5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AE5687">
                              <w:rPr>
                                <w:rFonts w:ascii="Times New Roman" w:hAnsi="Times New Roman" w:cs="Times New Roman"/>
                              </w:rPr>
                              <w:t xml:space="preserve">заключений </w:t>
                            </w:r>
                            <w:r w:rsidR="00AE5687" w:rsidRPr="00F5565A">
                              <w:rPr>
                                <w:rFonts w:ascii="Times New Roman" w:hAnsi="Times New Roman" w:cs="Times New Roman"/>
                              </w:rPr>
                              <w:t>Минфин ЗК</w:t>
                            </w:r>
                            <w:r w:rsidR="00AE568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AE5687" w:rsidRPr="00AE5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E5687" w:rsidRPr="00F5565A">
                              <w:rPr>
                                <w:rFonts w:ascii="Times New Roman" w:hAnsi="Times New Roman" w:cs="Times New Roman"/>
                              </w:rPr>
                              <w:t>Минстрой ЗК</w:t>
                            </w:r>
                            <w:r w:rsidR="00AE568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AE5687" w:rsidRPr="00AE5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E5687" w:rsidRPr="00AE4151">
                              <w:rPr>
                                <w:rFonts w:ascii="Times New Roman" w:hAnsi="Times New Roman" w:cs="Times New Roman"/>
                              </w:rPr>
                              <w:t>КСП</w:t>
                            </w:r>
                            <w:r w:rsidR="00AE5687">
                              <w:rPr>
                                <w:rFonts w:ascii="Times New Roman" w:hAnsi="Times New Roman" w:cs="Times New Roman"/>
                              </w:rPr>
                              <w:t xml:space="preserve"> ЗК</w:t>
                            </w:r>
                            <w:r w:rsidR="005B107F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5B107F" w:rsidRPr="008125E1" w:rsidRDefault="00626FCA" w:rsidP="00626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</w:t>
                            </w:r>
                            <w:r w:rsidR="005B107F">
                              <w:rPr>
                                <w:rFonts w:ascii="Times New Roman" w:hAnsi="Times New Roman" w:cs="Times New Roman"/>
                              </w:rPr>
                              <w:t>оглас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ований</w:t>
                            </w:r>
                            <w:r w:rsidR="008125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 соисполнителями ГП,</w:t>
                            </w:r>
                            <w:r w:rsidR="008125E1">
                              <w:rPr>
                                <w:rFonts w:ascii="Times New Roman" w:hAnsi="Times New Roman" w:cs="Times New Roman"/>
                              </w:rPr>
                              <w:t xml:space="preserve"> Управлением 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роектной деятельности (проектного</w:t>
                            </w:r>
                            <w:r w:rsidR="008125E1">
                              <w:rPr>
                                <w:rFonts w:ascii="Times New Roman" w:hAnsi="Times New Roman" w:cs="Times New Roman"/>
                              </w:rPr>
                              <w:t xml:space="preserve"> офис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8125E1">
                              <w:rPr>
                                <w:rFonts w:ascii="Times New Roman" w:hAnsi="Times New Roman" w:cs="Times New Roman"/>
                              </w:rPr>
                              <w:t xml:space="preserve"> ЗК)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2" style="position:absolute;margin-left:609pt;margin-top:21.65pt;width:143.25pt;height:13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" fillcolor="white [3201]" strokecolor="black [3200]" strokeweight="2pt">
                <v:textbox>
                  <w:txbxContent>
                    <w:p w:rsidR="00AE5687" w:rsidRDefault="00AE4151" w:rsidP="00AE5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5687">
                        <w:rPr>
                          <w:rFonts w:ascii="Times New Roman" w:hAnsi="Times New Roman" w:cs="Times New Roman"/>
                        </w:rPr>
                        <w:t xml:space="preserve">Минэкономразвития ЗК </w:t>
                      </w:r>
                    </w:p>
                    <w:p w:rsidR="00626FCA" w:rsidRDefault="00AE4151" w:rsidP="00AE5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5687">
                        <w:rPr>
                          <w:rFonts w:ascii="Times New Roman" w:hAnsi="Times New Roman" w:cs="Times New Roman"/>
                        </w:rPr>
                        <w:t>(5 раб</w:t>
                      </w:r>
                      <w:proofErr w:type="gramStart"/>
                      <w:r w:rsidRPr="00AE5687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AE5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AE5687"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 w:rsidRPr="00AE5687">
                        <w:rPr>
                          <w:rFonts w:ascii="Times New Roman" w:hAnsi="Times New Roman" w:cs="Times New Roman"/>
                        </w:rPr>
                        <w:t>ней) – сводное заключение</w:t>
                      </w:r>
                      <w:r w:rsidR="00626FCA">
                        <w:rPr>
                          <w:rFonts w:ascii="Times New Roman" w:hAnsi="Times New Roman" w:cs="Times New Roman"/>
                        </w:rPr>
                        <w:t xml:space="preserve"> с учетом:</w:t>
                      </w:r>
                    </w:p>
                    <w:p w:rsidR="00AE4151" w:rsidRDefault="00626FCA" w:rsidP="00AE5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AE5687">
                        <w:rPr>
                          <w:rFonts w:ascii="Times New Roman" w:hAnsi="Times New Roman" w:cs="Times New Roman"/>
                        </w:rPr>
                        <w:t xml:space="preserve">заключений </w:t>
                      </w:r>
                      <w:r w:rsidR="00AE5687" w:rsidRPr="00F5565A">
                        <w:rPr>
                          <w:rFonts w:ascii="Times New Roman" w:hAnsi="Times New Roman" w:cs="Times New Roman"/>
                        </w:rPr>
                        <w:t>Минфин ЗК</w:t>
                      </w:r>
                      <w:r w:rsidR="00AE5687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AE5687" w:rsidRPr="00AE5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E5687" w:rsidRPr="00F5565A">
                        <w:rPr>
                          <w:rFonts w:ascii="Times New Roman" w:hAnsi="Times New Roman" w:cs="Times New Roman"/>
                        </w:rPr>
                        <w:t>Минстрой ЗК</w:t>
                      </w:r>
                      <w:r w:rsidR="00AE5687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AE5687" w:rsidRPr="00AE5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E5687" w:rsidRPr="00AE4151">
                        <w:rPr>
                          <w:rFonts w:ascii="Times New Roman" w:hAnsi="Times New Roman" w:cs="Times New Roman"/>
                        </w:rPr>
                        <w:t>КСП</w:t>
                      </w:r>
                      <w:r w:rsidR="00AE5687">
                        <w:rPr>
                          <w:rFonts w:ascii="Times New Roman" w:hAnsi="Times New Roman" w:cs="Times New Roman"/>
                        </w:rPr>
                        <w:t xml:space="preserve"> ЗК</w:t>
                      </w:r>
                      <w:r w:rsidR="005B107F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5B107F" w:rsidRPr="008125E1" w:rsidRDefault="00626FCA" w:rsidP="00626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</w:t>
                      </w:r>
                      <w:r w:rsidR="005B107F">
                        <w:rPr>
                          <w:rFonts w:ascii="Times New Roman" w:hAnsi="Times New Roman" w:cs="Times New Roman"/>
                        </w:rPr>
                        <w:t>оглас</w:t>
                      </w:r>
                      <w:r>
                        <w:rPr>
                          <w:rFonts w:ascii="Times New Roman" w:hAnsi="Times New Roman" w:cs="Times New Roman"/>
                        </w:rPr>
                        <w:t>ований</w:t>
                      </w:r>
                      <w:r w:rsidR="008125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 соисполнителями ГП,</w:t>
                      </w:r>
                      <w:r w:rsidR="008125E1">
                        <w:rPr>
                          <w:rFonts w:ascii="Times New Roman" w:hAnsi="Times New Roman" w:cs="Times New Roman"/>
                        </w:rPr>
                        <w:t xml:space="preserve"> Управлением п</w:t>
                      </w:r>
                      <w:r>
                        <w:rPr>
                          <w:rFonts w:ascii="Times New Roman" w:hAnsi="Times New Roman" w:cs="Times New Roman"/>
                        </w:rPr>
                        <w:t>роектной деятельности (проектного</w:t>
                      </w:r>
                      <w:r w:rsidR="008125E1">
                        <w:rPr>
                          <w:rFonts w:ascii="Times New Roman" w:hAnsi="Times New Roman" w:cs="Times New Roman"/>
                        </w:rPr>
                        <w:t xml:space="preserve"> офис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8125E1">
                        <w:rPr>
                          <w:rFonts w:ascii="Times New Roman" w:hAnsi="Times New Roman" w:cs="Times New Roman"/>
                        </w:rPr>
                        <w:t xml:space="preserve"> ЗК)</w:t>
                      </w:r>
                    </w:p>
                  </w:txbxContent>
                </v:textbox>
              </v:rect>
            </w:pict>
          </mc:Fallback>
        </mc:AlternateContent>
      </w:r>
      <w:r w:rsidR="00AE41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30F5A" wp14:editId="3730E0B0">
                <wp:simplePos x="0" y="0"/>
                <wp:positionH relativeFrom="column">
                  <wp:posOffset>2562225</wp:posOffset>
                </wp:positionH>
                <wp:positionV relativeFrom="paragraph">
                  <wp:posOffset>189230</wp:posOffset>
                </wp:positionV>
                <wp:extent cx="2257425" cy="657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B7C" w:rsidRPr="00F5565A" w:rsidRDefault="003B3B7C" w:rsidP="003B3B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Минфин ЗК (7 раб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ней) – заключение в части финансового обеспечения ГП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01.75pt;margin-top:14.9pt;width:177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" fillcolor="white [3201]" strokecolor="black [3200]" strokeweight="2pt">
                <v:textbox>
                  <w:txbxContent>
                    <w:p w:rsidR="003B3B7C" w:rsidRPr="00F5565A" w:rsidRDefault="003B3B7C" w:rsidP="003B3B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565A">
                        <w:rPr>
                          <w:rFonts w:ascii="Times New Roman" w:hAnsi="Times New Roman" w:cs="Times New Roman"/>
                        </w:rPr>
                        <w:t>Минфин ЗК (7 раб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>ней) – заключение в части финансового обеспечения ГП</w:t>
                      </w:r>
                    </w:p>
                  </w:txbxContent>
                </v:textbox>
              </v:rect>
            </w:pict>
          </mc:Fallback>
        </mc:AlternateContent>
      </w:r>
      <w:r w:rsidR="000713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D4F30" wp14:editId="3D53AFF7">
                <wp:simplePos x="0" y="0"/>
                <wp:positionH relativeFrom="column">
                  <wp:posOffset>5343525</wp:posOffset>
                </wp:positionH>
                <wp:positionV relativeFrom="paragraph">
                  <wp:posOffset>270510</wp:posOffset>
                </wp:positionV>
                <wp:extent cx="1885950" cy="13811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51" w:rsidRPr="00AE4151" w:rsidRDefault="00AE5687" w:rsidP="00AE41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КСП ЗК</w:t>
                            </w:r>
                            <w:r w:rsidR="00AE4151" w:rsidRPr="00AE4151">
                              <w:rPr>
                                <w:rFonts w:ascii="Times New Roman" w:hAnsi="Times New Roman" w:cs="Times New Roman"/>
                              </w:rPr>
                              <w:t xml:space="preserve"> (7 раб</w:t>
                            </w:r>
                            <w:proofErr w:type="gramStart"/>
                            <w:r w:rsidR="00AE4151" w:rsidRPr="00AE41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="00AE4151" w:rsidRPr="00AE41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AE4151" w:rsidRPr="00AE4151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 w:rsidR="00AE4151" w:rsidRPr="00AE4151">
                              <w:rPr>
                                <w:rFonts w:ascii="Times New Roman" w:hAnsi="Times New Roman" w:cs="Times New Roman"/>
                              </w:rPr>
                              <w:t>ней) – финансово-экономическая 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margin-left:420.75pt;margin-top:21.3pt;width:148.5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" fillcolor="white [3201]" strokecolor="black [3200]" strokeweight="2pt">
                <v:textbox>
                  <w:txbxContent>
                    <w:p w:rsidR="00AE4151" w:rsidRPr="00AE4151" w:rsidRDefault="00AE5687" w:rsidP="00AE41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КСП ЗК</w:t>
                      </w:r>
                      <w:r w:rsidR="00AE4151" w:rsidRPr="00AE4151">
                        <w:rPr>
                          <w:rFonts w:ascii="Times New Roman" w:hAnsi="Times New Roman" w:cs="Times New Roman"/>
                        </w:rPr>
                        <w:t xml:space="preserve"> (7 </w:t>
                      </w:r>
                      <w:r w:rsidR="00AE4151" w:rsidRPr="00AE4151">
                        <w:rPr>
                          <w:rFonts w:ascii="Times New Roman" w:hAnsi="Times New Roman" w:cs="Times New Roman"/>
                        </w:rPr>
                        <w:t>раб</w:t>
                      </w:r>
                      <w:proofErr w:type="gramStart"/>
                      <w:r w:rsidR="00AE4151" w:rsidRPr="00AE4151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="00AE4151" w:rsidRPr="00AE41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AE4151" w:rsidRPr="00AE4151"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 w:rsidR="00AE4151" w:rsidRPr="00AE4151">
                        <w:rPr>
                          <w:rFonts w:ascii="Times New Roman" w:hAnsi="Times New Roman" w:cs="Times New Roman"/>
                        </w:rPr>
                        <w:t>ней</w:t>
                      </w:r>
                      <w:r w:rsidR="00AE4151" w:rsidRPr="00AE4151">
                        <w:rPr>
                          <w:rFonts w:ascii="Times New Roman" w:hAnsi="Times New Roman" w:cs="Times New Roman"/>
                        </w:rPr>
                        <w:t>) – финансово-экономическая 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EC2CAF" w:rsidRDefault="00AF0147" w:rsidP="00071348">
      <w:pPr>
        <w:tabs>
          <w:tab w:val="left" w:pos="13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DDC53" wp14:editId="461A4F04">
                <wp:simplePos x="0" y="0"/>
                <wp:positionH relativeFrom="column">
                  <wp:posOffset>4848225</wp:posOffset>
                </wp:positionH>
                <wp:positionV relativeFrom="paragraph">
                  <wp:posOffset>231775</wp:posOffset>
                </wp:positionV>
                <wp:extent cx="466725" cy="476250"/>
                <wp:effectExtent l="0" t="0" r="666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1.75pt;margin-top:18.25pt;width:36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AE41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92607" wp14:editId="4F04CCBC">
                <wp:simplePos x="0" y="0"/>
                <wp:positionH relativeFrom="column">
                  <wp:posOffset>2105025</wp:posOffset>
                </wp:positionH>
                <wp:positionV relativeFrom="paragraph">
                  <wp:posOffset>208915</wp:posOffset>
                </wp:positionV>
                <wp:extent cx="400050" cy="304800"/>
                <wp:effectExtent l="0" t="38100" r="57150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5.75pt;margin-top:16.45pt;width:31.5pt;height:24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071348">
        <w:rPr>
          <w:rFonts w:ascii="Times New Roman" w:hAnsi="Times New Roman" w:cs="Times New Roman"/>
          <w:sz w:val="24"/>
          <w:szCs w:val="24"/>
        </w:rPr>
        <w:tab/>
      </w:r>
    </w:p>
    <w:p w:rsidR="00EC2CAF" w:rsidRDefault="0054727D" w:rsidP="00EC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F1B3F" wp14:editId="5834F649">
                <wp:simplePos x="0" y="0"/>
                <wp:positionH relativeFrom="column">
                  <wp:posOffset>2581275</wp:posOffset>
                </wp:positionH>
                <wp:positionV relativeFrom="paragraph">
                  <wp:posOffset>265430</wp:posOffset>
                </wp:positionV>
                <wp:extent cx="22383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547" w:rsidRPr="00F5565A" w:rsidRDefault="007F6547" w:rsidP="007F6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Минстрой ЗК (7 раб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ней) – заключение, в случае включения в ГП объекта КАИП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203.25pt;margin-top:20.9pt;width:176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" fillcolor="white [3201]" strokecolor="black [3200]" strokeweight="2pt">
                <v:textbox>
                  <w:txbxContent>
                    <w:p w:rsidR="007F6547" w:rsidRPr="00F5565A" w:rsidRDefault="007F6547" w:rsidP="007F65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565A">
                        <w:rPr>
                          <w:rFonts w:ascii="Times New Roman" w:hAnsi="Times New Roman" w:cs="Times New Roman"/>
                        </w:rPr>
                        <w:t>Минстрой ЗК (7 раб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>ней) – заключение, в случае включения в ГП объекта КАИП</w:t>
                      </w:r>
                    </w:p>
                  </w:txbxContent>
                </v:textbox>
              </v:rect>
            </w:pict>
          </mc:Fallback>
        </mc:AlternateContent>
      </w:r>
      <w:r w:rsidR="00AE41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9236B" wp14:editId="5F306BA1">
                <wp:simplePos x="0" y="0"/>
                <wp:positionH relativeFrom="column">
                  <wp:posOffset>2105025</wp:posOffset>
                </wp:positionH>
                <wp:positionV relativeFrom="paragraph">
                  <wp:posOffset>184785</wp:posOffset>
                </wp:positionV>
                <wp:extent cx="447675" cy="36195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5.75pt;margin-top:14.55pt;width:35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EC2CAF" w:rsidRDefault="00EC2CAF" w:rsidP="00EC2CAF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CAF" w:rsidRPr="00EC2CAF" w:rsidRDefault="00AF0147" w:rsidP="00EC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5335E" wp14:editId="20206276">
                <wp:simplePos x="0" y="0"/>
                <wp:positionH relativeFrom="column">
                  <wp:posOffset>4838700</wp:posOffset>
                </wp:positionH>
                <wp:positionV relativeFrom="paragraph">
                  <wp:posOffset>-1270</wp:posOffset>
                </wp:positionV>
                <wp:extent cx="5048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81pt;margin-top:-.1pt;width:39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0I9QEAAPoDAAAOAAAAZHJzL2Uyb0RvYy54bWysU0uOEzEQ3SNxB8t70p2IiU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C2CAF" w:rsidRDefault="00AF0147" w:rsidP="00EC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2244A" wp14:editId="0106D838">
                <wp:simplePos x="0" y="0"/>
                <wp:positionH relativeFrom="column">
                  <wp:posOffset>2581274</wp:posOffset>
                </wp:positionH>
                <wp:positionV relativeFrom="paragraph">
                  <wp:posOffset>51435</wp:posOffset>
                </wp:positionV>
                <wp:extent cx="2257425" cy="1047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5A" w:rsidRPr="00F5565A" w:rsidRDefault="00F5565A" w:rsidP="00F55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Управление проектной деятельности (проектный офис ЗК) (5 раб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ней) – согласование, в случае включения в ГП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5565A">
                              <w:rPr>
                                <w:rFonts w:ascii="Times New Roman" w:hAnsi="Times New Roman" w:cs="Times New Roman"/>
                              </w:rPr>
                              <w:t>региональных проектов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203.25pt;margin-top:4.05pt;width:177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" fillcolor="white [3201]" strokecolor="black [3200]" strokeweight="2pt">
                <v:textbox>
                  <w:txbxContent>
                    <w:p w:rsidR="00F5565A" w:rsidRPr="00F5565A" w:rsidRDefault="00F5565A" w:rsidP="00F556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565A">
                        <w:rPr>
                          <w:rFonts w:ascii="Times New Roman" w:hAnsi="Times New Roman" w:cs="Times New Roman"/>
                        </w:rPr>
                        <w:t>Управление проектной деятельности (проектный офис ЗК) (5 раб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F5565A"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 w:rsidRPr="00F5565A">
                        <w:rPr>
                          <w:rFonts w:ascii="Times New Roman" w:hAnsi="Times New Roman" w:cs="Times New Roman"/>
                        </w:rPr>
                        <w:t>ней) – согласование, в случае включения в ГП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5565A">
                        <w:rPr>
                          <w:rFonts w:ascii="Times New Roman" w:hAnsi="Times New Roman" w:cs="Times New Roman"/>
                        </w:rPr>
                        <w:t>региональных проектов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E56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37464</wp:posOffset>
                </wp:positionV>
                <wp:extent cx="666750" cy="2276475"/>
                <wp:effectExtent l="0" t="0" r="571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47pt;margin-top:2.95pt;width:52.5pt;height:17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AE56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2EFE8" wp14:editId="0C6A43B8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685800" cy="1381125"/>
                <wp:effectExtent l="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47pt;margin-top:.7pt;width:54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AE41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4D86C" wp14:editId="7DAF77DB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657225" cy="47625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47pt;margin-top:.7pt;width:51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F556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5F77B" wp14:editId="47440B51">
                <wp:simplePos x="0" y="0"/>
                <wp:positionH relativeFrom="column">
                  <wp:posOffset>4876800</wp:posOffset>
                </wp:positionH>
                <wp:positionV relativeFrom="paragraph">
                  <wp:posOffset>66040</wp:posOffset>
                </wp:positionV>
                <wp:extent cx="885825" cy="818515"/>
                <wp:effectExtent l="0" t="38100" r="47625" b="196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18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84pt;margin-top:5.2pt;width:69.75pt;height:64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EC2CAF" w:rsidRDefault="00EC2CAF" w:rsidP="00EC2CAF">
      <w:pPr>
        <w:tabs>
          <w:tab w:val="left" w:pos="5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CAF" w:rsidRPr="00EC2CAF" w:rsidRDefault="00EC2CAF" w:rsidP="00EC2CAF">
      <w:pPr>
        <w:rPr>
          <w:rFonts w:ascii="Times New Roman" w:hAnsi="Times New Roman" w:cs="Times New Roman"/>
          <w:sz w:val="24"/>
          <w:szCs w:val="24"/>
        </w:rPr>
      </w:pPr>
    </w:p>
    <w:p w:rsidR="00EC2CAF" w:rsidRDefault="00AE4151" w:rsidP="00EC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32E0D" wp14:editId="79CA67E2">
                <wp:simplePos x="0" y="0"/>
                <wp:positionH relativeFrom="column">
                  <wp:posOffset>2581275</wp:posOffset>
                </wp:positionH>
                <wp:positionV relativeFrom="paragraph">
                  <wp:posOffset>237490</wp:posOffset>
                </wp:positionV>
                <wp:extent cx="2266950" cy="8286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33" w:rsidRPr="00AE4151" w:rsidRDefault="00AE4151" w:rsidP="000B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Законодательное Собрание ЗК – согласование с профильными комитетами Законодательного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203.25pt;margin-top:18.7pt;width:178.5pt;height:6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" fillcolor="white [3201]" strokecolor="black [3200]" strokeweight="2pt">
                <v:textbox>
                  <w:txbxContent>
                    <w:p w:rsidR="000B5133" w:rsidRPr="00AE4151" w:rsidRDefault="00AE4151" w:rsidP="000B5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151">
                        <w:rPr>
                          <w:rFonts w:ascii="Times New Roman" w:hAnsi="Times New Roman" w:cs="Times New Roman"/>
                        </w:rPr>
                        <w:t>Законодательное Собрание ЗК – согласование с профильными комитетами Законодательного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C2CAF" w:rsidRDefault="00EC2CAF" w:rsidP="00EC2CAF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4151" w:rsidRDefault="00EC2CAF" w:rsidP="00EC2CAF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853" w:rsidRPr="00AE4151" w:rsidRDefault="00AE4151" w:rsidP="00AE4151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165735</wp:posOffset>
                </wp:positionV>
                <wp:extent cx="2266950" cy="523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CA" w:rsidRDefault="00AE4151" w:rsidP="00626F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>РОИВ</w:t>
                            </w:r>
                            <w:proofErr w:type="gramEnd"/>
                            <w:r w:rsidRPr="00AE4151">
                              <w:rPr>
                                <w:rFonts w:ascii="Times New Roman" w:hAnsi="Times New Roman" w:cs="Times New Roman"/>
                              </w:rPr>
                              <w:t xml:space="preserve"> – соисполнители ГП</w:t>
                            </w:r>
                            <w:r w:rsidR="00AF014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E4151" w:rsidRPr="00AE4151" w:rsidRDefault="00AF0147" w:rsidP="00626F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8" style="position:absolute;margin-left:203.25pt;margin-top:13.05pt;width:178.5pt;height:4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" fillcolor="white [3201]" strokecolor="black [3200]" strokeweight="2pt">
                <v:textbox>
                  <w:txbxContent>
                    <w:p w:rsidR="00626FCA" w:rsidRDefault="00AE4151" w:rsidP="00626F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E4151">
                        <w:rPr>
                          <w:rFonts w:ascii="Times New Roman" w:hAnsi="Times New Roman" w:cs="Times New Roman"/>
                        </w:rPr>
                        <w:t>РОИВ</w:t>
                      </w:r>
                      <w:proofErr w:type="gramEnd"/>
                      <w:r w:rsidRPr="00AE4151">
                        <w:rPr>
                          <w:rFonts w:ascii="Times New Roman" w:hAnsi="Times New Roman" w:cs="Times New Roman"/>
                        </w:rPr>
                        <w:t xml:space="preserve"> – соисполнители ГП</w:t>
                      </w:r>
                      <w:r w:rsidR="00AF014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E4151" w:rsidRPr="00AE4151" w:rsidRDefault="00AF0147" w:rsidP="00626F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5853" w:rsidRPr="00AE4151" w:rsidSect="00EC2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B" w:rsidRDefault="00FC1D2B" w:rsidP="00AE4151">
      <w:pPr>
        <w:spacing w:after="0" w:line="240" w:lineRule="auto"/>
      </w:pPr>
      <w:r>
        <w:separator/>
      </w:r>
    </w:p>
  </w:endnote>
  <w:endnote w:type="continuationSeparator" w:id="0">
    <w:p w:rsidR="00FC1D2B" w:rsidRDefault="00FC1D2B" w:rsidP="00AE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B" w:rsidRDefault="00FC1D2B" w:rsidP="00AE4151">
      <w:pPr>
        <w:spacing w:after="0" w:line="240" w:lineRule="auto"/>
      </w:pPr>
      <w:r>
        <w:separator/>
      </w:r>
    </w:p>
  </w:footnote>
  <w:footnote w:type="continuationSeparator" w:id="0">
    <w:p w:rsidR="00FC1D2B" w:rsidRDefault="00FC1D2B" w:rsidP="00AE4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F"/>
    <w:rsid w:val="00071348"/>
    <w:rsid w:val="000B5133"/>
    <w:rsid w:val="003B3B7C"/>
    <w:rsid w:val="004A221D"/>
    <w:rsid w:val="0054727D"/>
    <w:rsid w:val="005B107F"/>
    <w:rsid w:val="00626FCA"/>
    <w:rsid w:val="00704EC0"/>
    <w:rsid w:val="007F6547"/>
    <w:rsid w:val="008125E1"/>
    <w:rsid w:val="009C6DC5"/>
    <w:rsid w:val="00AE4151"/>
    <w:rsid w:val="00AE5687"/>
    <w:rsid w:val="00AF0147"/>
    <w:rsid w:val="00AF5853"/>
    <w:rsid w:val="00B5128E"/>
    <w:rsid w:val="00D25991"/>
    <w:rsid w:val="00E311FE"/>
    <w:rsid w:val="00EC2CAF"/>
    <w:rsid w:val="00F5565A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151"/>
  </w:style>
  <w:style w:type="paragraph" w:styleId="a5">
    <w:name w:val="footer"/>
    <w:basedOn w:val="a"/>
    <w:link w:val="a6"/>
    <w:uiPriority w:val="99"/>
    <w:unhideWhenUsed/>
    <w:rsid w:val="00A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151"/>
  </w:style>
  <w:style w:type="paragraph" w:styleId="a7">
    <w:name w:val="Balloon Text"/>
    <w:basedOn w:val="a"/>
    <w:link w:val="a8"/>
    <w:uiPriority w:val="99"/>
    <w:semiHidden/>
    <w:unhideWhenUsed/>
    <w:rsid w:val="005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151"/>
  </w:style>
  <w:style w:type="paragraph" w:styleId="a5">
    <w:name w:val="footer"/>
    <w:basedOn w:val="a"/>
    <w:link w:val="a6"/>
    <w:uiPriority w:val="99"/>
    <w:unhideWhenUsed/>
    <w:rsid w:val="00A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151"/>
  </w:style>
  <w:style w:type="paragraph" w:styleId="a7">
    <w:name w:val="Balloon Text"/>
    <w:basedOn w:val="a"/>
    <w:link w:val="a8"/>
    <w:uiPriority w:val="99"/>
    <w:semiHidden/>
    <w:unhideWhenUsed/>
    <w:rsid w:val="005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Суконченко</dc:creator>
  <cp:lastModifiedBy>Елена Суконченко</cp:lastModifiedBy>
  <cp:revision>13</cp:revision>
  <cp:lastPrinted>2020-01-21T08:01:00Z</cp:lastPrinted>
  <dcterms:created xsi:type="dcterms:W3CDTF">2020-01-21T06:58:00Z</dcterms:created>
  <dcterms:modified xsi:type="dcterms:W3CDTF">2020-01-21T08:12:00Z</dcterms:modified>
</cp:coreProperties>
</file>