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E33BCC" w:rsidTr="009A08E9">
        <w:trPr>
          <w:trHeight w:hRule="exact" w:val="1528"/>
        </w:trPr>
        <w:tc>
          <w:tcPr>
            <w:tcW w:w="40" w:type="dxa"/>
          </w:tcPr>
          <w:p w:rsidR="00E33BCC" w:rsidRDefault="00E33BCC" w:rsidP="00E33BC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E33BCC" w:rsidP="00E33BCC">
            <w:pPr>
              <w:pStyle w:val="Basic"/>
              <w:jc w:val="center"/>
            </w:pPr>
            <w:r>
              <w:t>Общедоступные охотничьи угодья Александрово-Заводского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E33BCC" w:rsidP="00E33BCC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E33BCC" w:rsidP="00E33BCC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E33BCC" w:rsidP="00E33BCC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BCC" w:rsidRDefault="00E33BCC" w:rsidP="00E33BCC">
            <w:pPr>
              <w:pStyle w:val="Basic"/>
              <w:jc w:val="center"/>
            </w:pPr>
            <w:r>
              <w:t>2</w:t>
            </w:r>
          </w:p>
        </w:tc>
      </w:tr>
      <w:tr w:rsidR="00A11C88" w:rsidTr="009A08E9">
        <w:trPr>
          <w:trHeight w:hRule="exact" w:val="1528"/>
        </w:trPr>
        <w:tc>
          <w:tcPr>
            <w:tcW w:w="40" w:type="dxa"/>
          </w:tcPr>
          <w:p w:rsidR="00A11C88" w:rsidRDefault="00A11C88" w:rsidP="00A11C88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Default="00A11C88" w:rsidP="00A11C88">
            <w:pPr>
              <w:pStyle w:val="Basic"/>
              <w:jc w:val="center"/>
            </w:pPr>
            <w:r>
              <w:t>Общедоступные охотничьи угодья Агинского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Default="00A11C88" w:rsidP="00A11C88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Default="00A11C88" w:rsidP="00A11C88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Default="00A11C88" w:rsidP="00A11C88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C88" w:rsidRDefault="00A11C88" w:rsidP="00A11C88">
            <w:pPr>
              <w:pStyle w:val="Basic"/>
              <w:jc w:val="center"/>
            </w:pPr>
            <w:r>
              <w:t>1</w:t>
            </w:r>
          </w:p>
        </w:tc>
      </w:tr>
      <w:tr w:rsidR="00FD6D05" w:rsidTr="009A08E9">
        <w:trPr>
          <w:trHeight w:hRule="exact" w:val="1528"/>
        </w:trPr>
        <w:tc>
          <w:tcPr>
            <w:tcW w:w="40" w:type="dxa"/>
          </w:tcPr>
          <w:p w:rsidR="00FD6D05" w:rsidRDefault="00FD6D05" w:rsidP="00FD6D0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Общедоступные охотничьи угодья Балейского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1</w:t>
            </w:r>
          </w:p>
        </w:tc>
      </w:tr>
      <w:tr w:rsidR="00FD6D05" w:rsidTr="009A08E9">
        <w:trPr>
          <w:trHeight w:hRule="exact" w:val="1528"/>
        </w:trPr>
        <w:tc>
          <w:tcPr>
            <w:tcW w:w="40" w:type="dxa"/>
          </w:tcPr>
          <w:p w:rsidR="00FD6D05" w:rsidRDefault="00FD6D05" w:rsidP="00FD6D0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Общедоступные охотничьи угодья Борзинского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1</w:t>
            </w:r>
          </w:p>
        </w:tc>
      </w:tr>
      <w:tr w:rsidR="00FD6D05" w:rsidTr="009A08E9">
        <w:trPr>
          <w:trHeight w:hRule="exact" w:val="1528"/>
        </w:trPr>
        <w:tc>
          <w:tcPr>
            <w:tcW w:w="40" w:type="dxa"/>
          </w:tcPr>
          <w:p w:rsidR="00FD6D05" w:rsidRDefault="00FD6D05" w:rsidP="00FD6D0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Общедоступные охотничьи угодья 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4</w:t>
            </w:r>
          </w:p>
        </w:tc>
      </w:tr>
      <w:tr w:rsidR="00FD6D05" w:rsidTr="009A08E9">
        <w:trPr>
          <w:trHeight w:hRule="exact" w:val="1528"/>
        </w:trPr>
        <w:tc>
          <w:tcPr>
            <w:tcW w:w="40" w:type="dxa"/>
          </w:tcPr>
          <w:p w:rsidR="00FD6D05" w:rsidRDefault="00FD6D05" w:rsidP="00FD6D0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Общедоступные охотничьи угодья Кыринского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D05" w:rsidRDefault="00FD6D05" w:rsidP="00FD6D05">
            <w:pPr>
              <w:pStyle w:val="Basic"/>
              <w:jc w:val="center"/>
            </w:pPr>
            <w:r>
              <w:t>2</w:t>
            </w:r>
          </w:p>
        </w:tc>
      </w:tr>
      <w:tr w:rsidR="00376113" w:rsidTr="009A08E9">
        <w:trPr>
          <w:trHeight w:hRule="exact" w:val="1528"/>
        </w:trPr>
        <w:tc>
          <w:tcPr>
            <w:tcW w:w="40" w:type="dxa"/>
          </w:tcPr>
          <w:p w:rsidR="00376113" w:rsidRDefault="00376113" w:rsidP="0037611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113" w:rsidRDefault="00376113" w:rsidP="00376113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113" w:rsidRDefault="00376113" w:rsidP="00376113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113" w:rsidRDefault="00376113" w:rsidP="00376113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113" w:rsidRDefault="00376113" w:rsidP="00376113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6113" w:rsidRDefault="00376113" w:rsidP="00376113">
            <w:pPr>
              <w:pStyle w:val="Basic"/>
              <w:jc w:val="center"/>
            </w:pPr>
            <w:r>
              <w:t>4</w:t>
            </w:r>
          </w:p>
        </w:tc>
      </w:tr>
      <w:tr w:rsidR="009D1C36" w:rsidTr="009A08E9">
        <w:trPr>
          <w:trHeight w:hRule="exact" w:val="1528"/>
        </w:trPr>
        <w:tc>
          <w:tcPr>
            <w:tcW w:w="40" w:type="dxa"/>
          </w:tcPr>
          <w:p w:rsidR="009D1C36" w:rsidRDefault="009D1C36" w:rsidP="009D1C3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  <w:r>
              <w:t>Общедоступные охотничьи угодья Нерчинского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  <w:r>
              <w:t>3</w:t>
            </w:r>
          </w:p>
        </w:tc>
      </w:tr>
      <w:tr w:rsidR="009D1C36" w:rsidTr="009A08E9">
        <w:trPr>
          <w:trHeight w:hRule="exact" w:val="1528"/>
        </w:trPr>
        <w:tc>
          <w:tcPr>
            <w:tcW w:w="40" w:type="dxa"/>
          </w:tcPr>
          <w:p w:rsidR="009D1C36" w:rsidRDefault="009D1C36" w:rsidP="009D1C3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  <w:r>
              <w:t>Общедоступные охотничьи угодья Улётовского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9D1C36" w:rsidP="009D1C3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1C36" w:rsidRDefault="00A4212A" w:rsidP="009D1C36">
            <w:pPr>
              <w:pStyle w:val="Basic"/>
              <w:jc w:val="center"/>
            </w:pPr>
            <w:r>
              <w:t>5</w:t>
            </w:r>
          </w:p>
        </w:tc>
      </w:tr>
      <w:tr w:rsidR="00A4212A" w:rsidTr="009A08E9">
        <w:trPr>
          <w:trHeight w:hRule="exact" w:val="1528"/>
        </w:trPr>
        <w:tc>
          <w:tcPr>
            <w:tcW w:w="40" w:type="dxa"/>
          </w:tcPr>
          <w:p w:rsidR="00A4212A" w:rsidRDefault="00A4212A" w:rsidP="00A4212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12A" w:rsidRDefault="00A4212A" w:rsidP="00A4212A">
            <w:pPr>
              <w:pStyle w:val="Basic"/>
              <w:jc w:val="center"/>
            </w:pPr>
            <w:r>
              <w:t>Общедоступные охотничьи угодья Хилокского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12A" w:rsidRDefault="00A4212A" w:rsidP="00A4212A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12A" w:rsidRDefault="00A4212A" w:rsidP="00A4212A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12A" w:rsidRDefault="00A4212A" w:rsidP="00A4212A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12A" w:rsidRDefault="00A4212A" w:rsidP="00A4212A">
            <w:pPr>
              <w:pStyle w:val="Basic"/>
              <w:jc w:val="center"/>
            </w:pPr>
            <w:r>
              <w:t>5</w:t>
            </w:r>
          </w:p>
        </w:tc>
      </w:tr>
      <w:tr w:rsidR="00DD419C" w:rsidTr="009A08E9">
        <w:trPr>
          <w:trHeight w:hRule="exact" w:val="1528"/>
        </w:trPr>
        <w:tc>
          <w:tcPr>
            <w:tcW w:w="40" w:type="dxa"/>
          </w:tcPr>
          <w:p w:rsidR="00DD419C" w:rsidRDefault="00DD419C" w:rsidP="00DD419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Общедоступные охотничьи угодья Чернышевского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3</w:t>
            </w:r>
          </w:p>
        </w:tc>
      </w:tr>
      <w:tr w:rsidR="00DD419C" w:rsidTr="009A08E9">
        <w:trPr>
          <w:trHeight w:hRule="exact" w:val="1528"/>
        </w:trPr>
        <w:tc>
          <w:tcPr>
            <w:tcW w:w="40" w:type="dxa"/>
          </w:tcPr>
          <w:p w:rsidR="00DD419C" w:rsidRDefault="00DD419C" w:rsidP="00DD419C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Общедоступные охотничьи угодья Шилкинского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Косуля сибирская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19C" w:rsidRDefault="00DD419C" w:rsidP="00DD419C">
            <w:pPr>
              <w:pStyle w:val="Basic"/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440E43" w:rsidTr="00861A72">
        <w:trPr>
          <w:trHeight w:hRule="exact" w:val="80"/>
        </w:trPr>
        <w:tc>
          <w:tcPr>
            <w:tcW w:w="40" w:type="dxa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0E43" w:rsidRDefault="00440E43" w:rsidP="00440E43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lastRenderedPageBreak/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76113"/>
    <w:rsid w:val="003A1E40"/>
    <w:rsid w:val="00440E43"/>
    <w:rsid w:val="0057204B"/>
    <w:rsid w:val="005C0332"/>
    <w:rsid w:val="005E746A"/>
    <w:rsid w:val="00620266"/>
    <w:rsid w:val="006C0452"/>
    <w:rsid w:val="007175C5"/>
    <w:rsid w:val="007B5F7A"/>
    <w:rsid w:val="007F475E"/>
    <w:rsid w:val="00801EFE"/>
    <w:rsid w:val="00802E52"/>
    <w:rsid w:val="00831C94"/>
    <w:rsid w:val="00861A72"/>
    <w:rsid w:val="008F4B85"/>
    <w:rsid w:val="00913383"/>
    <w:rsid w:val="009253F5"/>
    <w:rsid w:val="00995347"/>
    <w:rsid w:val="009B0B63"/>
    <w:rsid w:val="009B5A35"/>
    <w:rsid w:val="009D1C36"/>
    <w:rsid w:val="00A05E3E"/>
    <w:rsid w:val="00A11C88"/>
    <w:rsid w:val="00A4212A"/>
    <w:rsid w:val="00A866B0"/>
    <w:rsid w:val="00B32F0E"/>
    <w:rsid w:val="00B85586"/>
    <w:rsid w:val="00BA7B24"/>
    <w:rsid w:val="00BD59E8"/>
    <w:rsid w:val="00C16FBC"/>
    <w:rsid w:val="00C37FB4"/>
    <w:rsid w:val="00D64862"/>
    <w:rsid w:val="00DA6A3F"/>
    <w:rsid w:val="00DD419C"/>
    <w:rsid w:val="00E33BCC"/>
    <w:rsid w:val="00EB5BEF"/>
    <w:rsid w:val="00EC33F7"/>
    <w:rsid w:val="00EE0566"/>
    <w:rsid w:val="00EE1455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2024-08-26T05:12:00Z</dcterms:created>
  <dcterms:modified xsi:type="dcterms:W3CDTF">2024-08-26T09:07:00Z</dcterms:modified>
</cp:coreProperties>
</file>