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93A47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>лось 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093A47" w:rsidTr="00963812">
        <w:trPr>
          <w:trHeight w:hRule="exact" w:val="1189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 xml:space="preserve">Общедоступные охотничьи угодья </w:t>
            </w:r>
            <w:proofErr w:type="spellStart"/>
            <w:r w:rsidRPr="00740E2E">
              <w:t>Балейского</w:t>
            </w:r>
            <w:proofErr w:type="spellEnd"/>
            <w:r w:rsidRPr="00740E2E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58/1599/10062024/158888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П</w:t>
            </w:r>
            <w:r w:rsidR="00740E2E" w:rsidRPr="00740E2E">
              <w:t>.</w:t>
            </w:r>
            <w:r w:rsidRPr="00740E2E">
              <w:t xml:space="preserve"> Николай Максимович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75 0001091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  <w:tr w:rsidR="00093A47" w:rsidTr="00A30B57">
        <w:trPr>
          <w:trHeight w:hRule="exact" w:val="1149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 xml:space="preserve">Общедоступные охотничьи угодья </w:t>
            </w:r>
            <w:proofErr w:type="spellStart"/>
            <w:r w:rsidRPr="00740E2E">
              <w:t>Газимуро</w:t>
            </w:r>
            <w:proofErr w:type="spellEnd"/>
            <w:r w:rsidRPr="00740E2E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31/1599/28052024/57160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Д</w:t>
            </w:r>
            <w:r w:rsidR="00740E2E" w:rsidRPr="00740E2E">
              <w:t>.</w:t>
            </w:r>
            <w:r w:rsidRPr="00740E2E">
              <w:t xml:space="preserve"> Виктор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75 0025119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  <w:tr w:rsidR="00093A47" w:rsidTr="00A30B57">
        <w:trPr>
          <w:trHeight w:hRule="exact" w:val="1548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 xml:space="preserve">Общедоступные охотничьи угодья </w:t>
            </w:r>
            <w:proofErr w:type="spellStart"/>
            <w:r w:rsidRPr="00740E2E">
              <w:t>Газимуро</w:t>
            </w:r>
            <w:proofErr w:type="spellEnd"/>
            <w:r w:rsidRPr="00740E2E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218/1599/21062024/12536</w:t>
            </w:r>
            <w:bookmarkStart w:id="1" w:name="_GoBack"/>
            <w:bookmarkEnd w:id="1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Е</w:t>
            </w:r>
            <w:r w:rsidR="00740E2E" w:rsidRPr="00740E2E">
              <w:t>.</w:t>
            </w:r>
            <w:r w:rsidRPr="00740E2E">
              <w:t xml:space="preserve"> Руслан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75 0036102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  <w:tr w:rsidR="00093A47" w:rsidTr="00A30B57">
        <w:trPr>
          <w:trHeight w:hRule="exact" w:val="1548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 xml:space="preserve">Общедоступные охотничьи угодья </w:t>
            </w:r>
            <w:proofErr w:type="spellStart"/>
            <w:r w:rsidRPr="00740E2E">
              <w:t>Нерчинско</w:t>
            </w:r>
            <w:proofErr w:type="spellEnd"/>
            <w:r w:rsidRPr="00740E2E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217/1599/27052024/12927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С</w:t>
            </w:r>
            <w:r w:rsidR="00740E2E" w:rsidRPr="00740E2E">
              <w:t>.</w:t>
            </w:r>
            <w:r w:rsidRPr="00740E2E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75 0028718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  <w:tr w:rsidR="00093A47" w:rsidTr="00A30B57">
        <w:trPr>
          <w:trHeight w:hRule="exact" w:val="1548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75/1599/13062024/97477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С</w:t>
            </w:r>
            <w:r w:rsidR="00740E2E" w:rsidRPr="00740E2E">
              <w:t>.</w:t>
            </w:r>
            <w:r w:rsidRPr="00740E2E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75 0016321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  <w:tr w:rsidR="00093A47" w:rsidTr="00A30B57">
        <w:trPr>
          <w:trHeight w:hRule="exact" w:val="1548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75/1599/05062024/97385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З</w:t>
            </w:r>
            <w:r w:rsidR="00740E2E" w:rsidRPr="00740E2E">
              <w:t>.</w:t>
            </w:r>
            <w:r w:rsidRPr="00740E2E">
              <w:t xml:space="preserve"> Вячеслав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75 0042389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  <w:tr w:rsidR="00093A47" w:rsidTr="00A30B57">
        <w:trPr>
          <w:trHeight w:hRule="exact" w:val="1548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130384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С</w:t>
            </w:r>
            <w:r w:rsidR="00740E2E" w:rsidRPr="00740E2E">
              <w:t>.</w:t>
            </w:r>
            <w:r w:rsidRPr="00740E2E">
              <w:t xml:space="preserve"> Евгений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75 0043306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  <w:tr w:rsidR="00093A47" w:rsidTr="00A30B57">
        <w:trPr>
          <w:trHeight w:hRule="exact" w:val="1548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13/1599/21062024/93526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М</w:t>
            </w:r>
            <w:r w:rsidR="00740E2E" w:rsidRPr="00740E2E">
              <w:t>.</w:t>
            </w:r>
            <w:r w:rsidRPr="00740E2E">
              <w:t xml:space="preserve"> Вячеслав Эдуардович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75 0054324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  <w:tr w:rsidR="00093A47" w:rsidTr="00A30B57">
        <w:trPr>
          <w:trHeight w:hRule="exact" w:val="1548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 xml:space="preserve">Общедоступные охотничьи угодья </w:t>
            </w:r>
            <w:proofErr w:type="spellStart"/>
            <w:r w:rsidRPr="00740E2E">
              <w:t>Улётовского</w:t>
            </w:r>
            <w:proofErr w:type="spellEnd"/>
            <w:r w:rsidRPr="00740E2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118/1599/06062024/142860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Г</w:t>
            </w:r>
            <w:r w:rsidR="00740E2E" w:rsidRPr="00740E2E">
              <w:t>.</w:t>
            </w:r>
            <w:r w:rsidRPr="00740E2E">
              <w:t xml:space="preserve"> Андрей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75 0002828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  <w:tr w:rsidR="00093A47" w:rsidTr="00A30B57">
        <w:trPr>
          <w:trHeight w:hRule="exact" w:val="1548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 xml:space="preserve">Общедоступные охотничьи угодья </w:t>
            </w:r>
            <w:proofErr w:type="spellStart"/>
            <w:r w:rsidRPr="00740E2E">
              <w:t>Улётовского</w:t>
            </w:r>
            <w:proofErr w:type="spellEnd"/>
            <w:r w:rsidRPr="00740E2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9/1599/28052024/556586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Н</w:t>
            </w:r>
            <w:r w:rsidR="00740E2E" w:rsidRPr="00740E2E">
              <w:t>.</w:t>
            </w:r>
            <w:r w:rsidRPr="00740E2E">
              <w:t xml:space="preserve"> Евгений Витальевич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75 0030245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  <w:tr w:rsidR="00093A47" w:rsidTr="00A30B57">
        <w:trPr>
          <w:trHeight w:hRule="exact" w:val="1548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 xml:space="preserve">Общедоступные охотничьи угодья </w:t>
            </w:r>
            <w:proofErr w:type="spellStart"/>
            <w:r w:rsidRPr="00740E2E">
              <w:t>Хилокского</w:t>
            </w:r>
            <w:proofErr w:type="spellEnd"/>
            <w:r w:rsidRPr="00740E2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118/1599/13062024/142991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Ш</w:t>
            </w:r>
            <w:r w:rsidR="00740E2E" w:rsidRPr="00740E2E">
              <w:t>.</w:t>
            </w:r>
            <w:r w:rsidRPr="00740E2E">
              <w:t xml:space="preserve"> Александр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75 0000508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  <w:tr w:rsidR="00093A47" w:rsidTr="00A30B57">
        <w:trPr>
          <w:trHeight w:hRule="exact" w:val="1548"/>
        </w:trPr>
        <w:tc>
          <w:tcPr>
            <w:tcW w:w="40" w:type="dxa"/>
          </w:tcPr>
          <w:p w:rsidR="00093A47" w:rsidRPr="003743C6" w:rsidRDefault="00093A47" w:rsidP="00093A4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 xml:space="preserve">Общедоступные охотничьи угодья </w:t>
            </w:r>
            <w:proofErr w:type="spellStart"/>
            <w:r w:rsidRPr="00740E2E">
              <w:t>Хилокского</w:t>
            </w:r>
            <w:proofErr w:type="spellEnd"/>
            <w:r w:rsidRPr="00740E2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118/1599/03062024/142750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740E2E">
            <w:pPr>
              <w:pStyle w:val="Basic"/>
              <w:jc w:val="center"/>
            </w:pPr>
            <w:r w:rsidRPr="00740E2E">
              <w:t>К</w:t>
            </w:r>
            <w:r w:rsidR="00740E2E" w:rsidRPr="00740E2E">
              <w:t>.</w:t>
            </w:r>
            <w:r w:rsidRPr="00740E2E">
              <w:t xml:space="preserve"> Евгений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A47" w:rsidRPr="00740E2E" w:rsidRDefault="00093A47" w:rsidP="00093A47">
            <w:pPr>
              <w:pStyle w:val="Basic"/>
              <w:jc w:val="center"/>
            </w:pPr>
            <w:r w:rsidRPr="00740E2E">
              <w:t>75 0002998</w:t>
            </w:r>
          </w:p>
        </w:tc>
        <w:tc>
          <w:tcPr>
            <w:tcW w:w="40" w:type="dxa"/>
          </w:tcPr>
          <w:p w:rsidR="00093A47" w:rsidRDefault="00093A47" w:rsidP="00093A47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E03E-7A1C-46F8-8D51-00E1A4D8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3</cp:revision>
  <cp:lastPrinted>2024-08-20T02:38:00Z</cp:lastPrinted>
  <dcterms:created xsi:type="dcterms:W3CDTF">2024-09-10T06:40:00Z</dcterms:created>
  <dcterms:modified xsi:type="dcterms:W3CDTF">2024-09-10T06:44:00Z</dcterms:modified>
</cp:coreProperties>
</file>