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B17" w:rsidTr="00663E23">
        <w:tc>
          <w:tcPr>
            <w:tcW w:w="4672" w:type="dxa"/>
          </w:tcPr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4673" w:type="dxa"/>
            <w:vAlign w:val="center"/>
          </w:tcPr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Утвержден </w:t>
            </w:r>
          </w:p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приказом Министерства</w:t>
            </w:r>
          </w:p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физической культуры и спорта</w:t>
            </w:r>
          </w:p>
          <w:p w:rsidR="00524B17" w:rsidRDefault="00524B17" w:rsidP="0066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872A4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Забайкальского края</w:t>
            </w:r>
          </w:p>
          <w:p w:rsidR="00524B17" w:rsidRDefault="00C27BDF" w:rsidP="009B5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9B52A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30 ноября</w:t>
            </w:r>
            <w:r w:rsidR="00524B17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 2020 </w:t>
            </w:r>
            <w:r w:rsidR="009B52A5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г. № 108</w:t>
            </w:r>
          </w:p>
        </w:tc>
      </w:tr>
    </w:tbl>
    <w:p w:rsidR="00524B17" w:rsidRDefault="00524B17" w:rsidP="00524B17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</w:p>
    <w:p w:rsidR="00524B17" w:rsidRPr="00183428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428">
        <w:rPr>
          <w:rFonts w:ascii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sz w:val="28"/>
          <w:szCs w:val="28"/>
          <w:lang w:eastAsia="ru-RU"/>
        </w:rPr>
        <w:t>ОСТАВ</w:t>
      </w:r>
    </w:p>
    <w:p w:rsidR="00524B17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83428">
        <w:rPr>
          <w:rFonts w:ascii="Times New Roman" w:hAnsi="Times New Roman"/>
          <w:b/>
          <w:sz w:val="28"/>
          <w:szCs w:val="28"/>
          <w:lang w:eastAsia="ru-RU"/>
        </w:rPr>
        <w:t>конкурсной комиссии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</w:t>
      </w:r>
      <w:r w:rsidRPr="007539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присвоению квалификационных категорий тренеров и иных специалистов в области физической культуры и спорта</w:t>
      </w:r>
    </w:p>
    <w:p w:rsidR="00524B17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902E9" w:rsidRPr="00C902E9" w:rsidTr="00FC599F">
        <w:tc>
          <w:tcPr>
            <w:tcW w:w="3114" w:type="dxa"/>
          </w:tcPr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E9">
              <w:rPr>
                <w:rFonts w:ascii="Times New Roman" w:hAnsi="Times New Roman"/>
                <w:sz w:val="28"/>
                <w:szCs w:val="28"/>
              </w:rPr>
              <w:t xml:space="preserve">Борисова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02E9">
              <w:rPr>
                <w:rFonts w:ascii="Times New Roman" w:hAnsi="Times New Roman"/>
                <w:sz w:val="28"/>
                <w:szCs w:val="28"/>
              </w:rPr>
              <w:t>Елена Борисовна</w:t>
            </w:r>
          </w:p>
        </w:tc>
        <w:tc>
          <w:tcPr>
            <w:tcW w:w="6231" w:type="dxa"/>
          </w:tcPr>
          <w:p w:rsidR="00C902E9" w:rsidRDefault="00C902E9" w:rsidP="00ED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Министра физической культуры </w:t>
            </w:r>
            <w:r w:rsidR="00ED5BB5">
              <w:rPr>
                <w:rFonts w:ascii="Times New Roman" w:hAnsi="Times New Roman"/>
                <w:sz w:val="28"/>
              </w:rPr>
              <w:t>и спорта Забайкальского края - П</w:t>
            </w:r>
            <w:r>
              <w:rPr>
                <w:rFonts w:ascii="Times New Roman" w:hAnsi="Times New Roman"/>
                <w:sz w:val="28"/>
              </w:rPr>
              <w:t xml:space="preserve">редседатель </w:t>
            </w:r>
            <w:r w:rsidR="00ED5BB5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омиссии</w:t>
            </w:r>
          </w:p>
          <w:p w:rsidR="004C46F6" w:rsidRPr="00C902E9" w:rsidRDefault="004C46F6" w:rsidP="00ED5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Аникеева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Валерьевна</w:t>
            </w:r>
          </w:p>
        </w:tc>
        <w:tc>
          <w:tcPr>
            <w:tcW w:w="6231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отдела спорта высших достижений и подготовки спортивного резерва Министерства физической культуры и спорта Забайкальского края - </w:t>
            </w:r>
            <w:r w:rsidR="00ED5BB5">
              <w:rPr>
                <w:rFonts w:ascii="Times New Roman" w:hAnsi="Times New Roman"/>
                <w:sz w:val="28"/>
              </w:rPr>
              <w:t>заместитель Председателя К</w:t>
            </w:r>
            <w:r>
              <w:rPr>
                <w:rFonts w:ascii="Times New Roman" w:hAnsi="Times New Roman"/>
                <w:sz w:val="28"/>
              </w:rPr>
              <w:t>омиссии</w:t>
            </w:r>
          </w:p>
          <w:p w:rsidR="004C46F6" w:rsidRPr="00C902E9" w:rsidRDefault="004C46F6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9B52A5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Ирина Александровна</w:t>
            </w:r>
          </w:p>
        </w:tc>
        <w:tc>
          <w:tcPr>
            <w:tcW w:w="6231" w:type="dxa"/>
          </w:tcPr>
          <w:p w:rsidR="00C902E9" w:rsidRDefault="009B52A5" w:rsidP="009B5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C902E9">
              <w:rPr>
                <w:rFonts w:ascii="Times New Roman" w:hAnsi="Times New Roman"/>
                <w:sz w:val="28"/>
              </w:rPr>
              <w:t>пециалист</w:t>
            </w:r>
            <w:r>
              <w:rPr>
                <w:rFonts w:ascii="Times New Roman" w:hAnsi="Times New Roman"/>
                <w:sz w:val="28"/>
              </w:rPr>
              <w:t xml:space="preserve"> по антидопинговому обеспечению ГУ «Региональный центр спортивной подготовки» Забайкальского края - </w:t>
            </w:r>
            <w:r w:rsidR="00C902E9">
              <w:rPr>
                <w:rFonts w:ascii="Times New Roman" w:hAnsi="Times New Roman"/>
                <w:sz w:val="28"/>
              </w:rPr>
              <w:t>секретарь</w:t>
            </w:r>
            <w:r w:rsidR="00ED5BB5">
              <w:rPr>
                <w:rFonts w:ascii="Times New Roman" w:hAnsi="Times New Roman"/>
                <w:sz w:val="28"/>
              </w:rPr>
              <w:t xml:space="preserve"> К</w:t>
            </w:r>
            <w:r w:rsidR="00C902E9">
              <w:rPr>
                <w:rFonts w:ascii="Times New Roman" w:hAnsi="Times New Roman"/>
                <w:sz w:val="28"/>
              </w:rPr>
              <w:t>омиссии</w:t>
            </w:r>
          </w:p>
        </w:tc>
      </w:tr>
      <w:tr w:rsidR="00FC599F" w:rsidRPr="00C902E9" w:rsidTr="00FC599F">
        <w:tc>
          <w:tcPr>
            <w:tcW w:w="3114" w:type="dxa"/>
          </w:tcPr>
          <w:p w:rsidR="00FC599F" w:rsidRDefault="00FC599F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231" w:type="dxa"/>
          </w:tcPr>
          <w:p w:rsidR="00FC599F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Кислощаев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6231" w:type="dxa"/>
          </w:tcPr>
          <w:p w:rsidR="00C902E9" w:rsidRDefault="00C902E9" w:rsidP="00FC5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ГБУ «Спортивная школа олимпийского резерва №1</w:t>
            </w:r>
            <w:r w:rsidR="002E7599">
              <w:rPr>
                <w:rFonts w:ascii="Times New Roman" w:hAnsi="Times New Roman" w:cs="Times New Roman"/>
                <w:sz w:val="28"/>
              </w:rPr>
              <w:t>»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6231" w:type="dxa"/>
          </w:tcPr>
          <w:p w:rsidR="00C902E9" w:rsidRPr="00C902E9" w:rsidRDefault="00C902E9" w:rsidP="00FC599F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ГУДО «Забайкальский краевой центр физической культуры и спорта»</w:t>
            </w:r>
            <w:r w:rsidR="00FC599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Кочменева</w:t>
            </w:r>
            <w:proofErr w:type="spellEnd"/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231" w:type="dxa"/>
          </w:tcPr>
          <w:p w:rsidR="00C902E9" w:rsidRDefault="009B52A5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 ГБУ «Спортивная школа олимпийского резерва по биатлону» Забайкальского края</w:t>
            </w:r>
            <w:bookmarkStart w:id="0" w:name="_GoBack"/>
            <w:bookmarkEnd w:id="0"/>
            <w:r w:rsidR="00FC599F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FC599F" w:rsidRPr="00C902E9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 Петрович</w:t>
            </w:r>
          </w:p>
        </w:tc>
        <w:tc>
          <w:tcPr>
            <w:tcW w:w="6231" w:type="dxa"/>
          </w:tcPr>
          <w:p w:rsid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Общественного совета при Министерстве физической культуры и спорта Забайкальского края</w:t>
            </w:r>
            <w:r w:rsidR="00FC599F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FC599F" w:rsidRPr="00C902E9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Геннадьевна</w:t>
            </w:r>
          </w:p>
        </w:tc>
        <w:tc>
          <w:tcPr>
            <w:tcW w:w="6231" w:type="dxa"/>
          </w:tcPr>
          <w:p w:rsidR="00C902E9" w:rsidRDefault="00C902E9" w:rsidP="00FC599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МБУ «Спортивная школа №9» городского округа «Город Чита»</w:t>
            </w:r>
            <w:r w:rsidR="00FC599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Ушаков 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Дмитриевич</w:t>
            </w:r>
          </w:p>
        </w:tc>
        <w:tc>
          <w:tcPr>
            <w:tcW w:w="6231" w:type="dxa"/>
          </w:tcPr>
          <w:p w:rsidR="00C902E9" w:rsidRDefault="00C902E9" w:rsidP="00C902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отдела спортивно-массовой и организационной работы комитета физической культуры и спорта администрации городского округа «Город Чита»</w:t>
            </w:r>
            <w:r w:rsidR="00FC599F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</w:t>
            </w:r>
          </w:p>
          <w:p w:rsidR="00C902E9" w:rsidRP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6231" w:type="dxa"/>
          </w:tcPr>
          <w:p w:rsidR="00C902E9" w:rsidRDefault="00CB2C8E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член общественной палаты Забайкальского края</w:t>
            </w:r>
            <w:r w:rsidR="00FC599F">
              <w:rPr>
                <w:rFonts w:ascii="Times New Roman" w:hAnsi="Times New Roman"/>
                <w:sz w:val="28"/>
              </w:rPr>
              <w:t xml:space="preserve"> (по согласованию)</w:t>
            </w:r>
          </w:p>
          <w:p w:rsidR="00FC599F" w:rsidRPr="00C902E9" w:rsidRDefault="00FC599F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2E9" w:rsidRPr="00C902E9" w:rsidTr="00FC599F">
        <w:tc>
          <w:tcPr>
            <w:tcW w:w="3114" w:type="dxa"/>
          </w:tcPr>
          <w:p w:rsidR="00C902E9" w:rsidRDefault="00C902E9" w:rsidP="00524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</w:t>
            </w:r>
          </w:p>
          <w:p w:rsidR="00C902E9" w:rsidRPr="00C902E9" w:rsidRDefault="00C902E9" w:rsidP="009B5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r w:rsidR="009B52A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231" w:type="dxa"/>
          </w:tcPr>
          <w:p w:rsidR="00C902E9" w:rsidRPr="00C902E9" w:rsidRDefault="00C902E9" w:rsidP="00C902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Преподаватель физической культуры </w:t>
            </w:r>
            <w:r w:rsidRPr="00A33B0C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МОУ </w:t>
            </w: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«</w:t>
            </w:r>
            <w:proofErr w:type="spellStart"/>
            <w:r w:rsidRPr="00A33B0C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Холбонская</w:t>
            </w:r>
            <w:proofErr w:type="spellEnd"/>
            <w:r w:rsidRPr="00A33B0C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»</w:t>
            </w:r>
            <w:r w:rsidR="00FC599F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 </w:t>
            </w:r>
            <w:r w:rsidR="00FC599F">
              <w:rPr>
                <w:rFonts w:ascii="Times New Roman" w:hAnsi="Times New Roman"/>
                <w:sz w:val="28"/>
              </w:rPr>
              <w:t>(по согласованию)</w:t>
            </w:r>
          </w:p>
        </w:tc>
      </w:tr>
    </w:tbl>
    <w:p w:rsidR="00C902E9" w:rsidRDefault="00C902E9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2E9" w:rsidRDefault="00C902E9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02E9" w:rsidRDefault="00C902E9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24B17" w:rsidRPr="00183428" w:rsidRDefault="00524B17" w:rsidP="00524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6E" w:rsidRDefault="00572A6E"/>
    <w:sectPr w:rsidR="0057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8"/>
    <w:rsid w:val="0020099D"/>
    <w:rsid w:val="002E7599"/>
    <w:rsid w:val="003616F6"/>
    <w:rsid w:val="00371378"/>
    <w:rsid w:val="004C46F6"/>
    <w:rsid w:val="00524B17"/>
    <w:rsid w:val="00572A6E"/>
    <w:rsid w:val="005F0338"/>
    <w:rsid w:val="009B52A5"/>
    <w:rsid w:val="00C27BDF"/>
    <w:rsid w:val="00C902E9"/>
    <w:rsid w:val="00CB2C8E"/>
    <w:rsid w:val="00ED5BB5"/>
    <w:rsid w:val="00FC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3BF1"/>
  <w15:chartTrackingRefBased/>
  <w15:docId w15:val="{21C8F683-5124-457A-AE91-48B87746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B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B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B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MINSPORT30</cp:lastModifiedBy>
  <cp:revision>12</cp:revision>
  <dcterms:created xsi:type="dcterms:W3CDTF">2020-05-20T06:36:00Z</dcterms:created>
  <dcterms:modified xsi:type="dcterms:W3CDTF">2020-12-02T07:48:00Z</dcterms:modified>
</cp:coreProperties>
</file>