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50" w:rsidRDefault="00573050" w:rsidP="00C74AF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3050" w:rsidRDefault="00573050" w:rsidP="00C74AF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74E4" w:rsidRDefault="002374E4" w:rsidP="00C74AF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CBB">
        <w:rPr>
          <w:rFonts w:ascii="Times New Roman" w:hAnsi="Times New Roman" w:cs="Times New Roman"/>
          <w:b/>
          <w:sz w:val="28"/>
          <w:szCs w:val="28"/>
        </w:rPr>
        <w:t>СОВЕТ ГОР</w:t>
      </w:r>
      <w:r w:rsidR="00C74AF7">
        <w:rPr>
          <w:rFonts w:ascii="Times New Roman" w:hAnsi="Times New Roman" w:cs="Times New Roman"/>
          <w:b/>
          <w:sz w:val="28"/>
          <w:szCs w:val="28"/>
        </w:rPr>
        <w:t>ОДСКОГО ПОСЕЛЕНИЯ «МОГОЧИНСКОЕ»</w:t>
      </w:r>
    </w:p>
    <w:p w:rsidR="00B8032C" w:rsidRPr="00A66CBB" w:rsidRDefault="00B8032C" w:rsidP="00573050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74E4" w:rsidRPr="00A66CBB" w:rsidRDefault="002374E4" w:rsidP="00A66CB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4879" w:rsidRDefault="00E34879" w:rsidP="00A66CB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7D0C" w:rsidTr="001C67B4">
        <w:tc>
          <w:tcPr>
            <w:tcW w:w="4785" w:type="dxa"/>
          </w:tcPr>
          <w:p w:rsidR="00B8032C" w:rsidRPr="00ED2774" w:rsidRDefault="00B8032C" w:rsidP="001C67B4">
            <w:pPr>
              <w:rPr>
                <w:sz w:val="28"/>
                <w:szCs w:val="28"/>
              </w:rPr>
            </w:pPr>
          </w:p>
          <w:p w:rsidR="00B8032C" w:rsidRPr="00ED2774" w:rsidRDefault="00B8032C" w:rsidP="001C67B4">
            <w:pPr>
              <w:rPr>
                <w:sz w:val="28"/>
                <w:szCs w:val="28"/>
              </w:rPr>
            </w:pPr>
            <w:r w:rsidRPr="00ED2774">
              <w:rPr>
                <w:sz w:val="28"/>
                <w:szCs w:val="28"/>
              </w:rPr>
              <w:t xml:space="preserve"> </w:t>
            </w:r>
            <w:r w:rsidR="00A73535">
              <w:rPr>
                <w:sz w:val="28"/>
                <w:szCs w:val="28"/>
                <w:lang w:val="en-US"/>
              </w:rPr>
              <w:t>XXXXVII</w:t>
            </w:r>
            <w:r w:rsidR="00A73535">
              <w:rPr>
                <w:sz w:val="28"/>
                <w:szCs w:val="28"/>
              </w:rPr>
              <w:t xml:space="preserve"> сессия</w:t>
            </w:r>
            <w:r w:rsidR="00A73535" w:rsidRPr="00A73535">
              <w:rPr>
                <w:sz w:val="28"/>
                <w:szCs w:val="28"/>
              </w:rPr>
              <w:t xml:space="preserve"> </w:t>
            </w:r>
            <w:r w:rsidR="00A73535">
              <w:rPr>
                <w:sz w:val="28"/>
                <w:szCs w:val="28"/>
                <w:lang w:val="en-US"/>
              </w:rPr>
              <w:t>V</w:t>
            </w:r>
            <w:r w:rsidR="00A73535">
              <w:rPr>
                <w:sz w:val="28"/>
                <w:szCs w:val="28"/>
              </w:rPr>
              <w:t xml:space="preserve"> созыва</w:t>
            </w:r>
            <w:r w:rsidRPr="00ED2774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7D7D0C" w:rsidRPr="00ED2774" w:rsidRDefault="00A73535" w:rsidP="001C67B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«19» июля </w:t>
            </w:r>
            <w:r w:rsidR="00E27AC1">
              <w:rPr>
                <w:sz w:val="28"/>
                <w:szCs w:val="28"/>
              </w:rPr>
              <w:t xml:space="preserve"> 2023г.</w:t>
            </w:r>
            <w:r w:rsidR="00B8032C" w:rsidRPr="00ED277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786" w:type="dxa"/>
          </w:tcPr>
          <w:p w:rsidR="00B8032C" w:rsidRDefault="00B8032C" w:rsidP="007D7D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73535" w:rsidRDefault="00B8032C" w:rsidP="00A73535">
            <w:pPr>
              <w:tabs>
                <w:tab w:val="left" w:pos="3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D7D0C" w:rsidRPr="00B8032C" w:rsidRDefault="00B8032C" w:rsidP="00A73535">
            <w:pPr>
              <w:tabs>
                <w:tab w:val="left" w:pos="3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 w:rsidR="009B4C16">
              <w:rPr>
                <w:sz w:val="28"/>
                <w:szCs w:val="28"/>
              </w:rPr>
              <w:t xml:space="preserve">  </w:t>
            </w:r>
            <w:r w:rsidR="00A73535">
              <w:rPr>
                <w:sz w:val="28"/>
                <w:szCs w:val="28"/>
              </w:rPr>
              <w:t>101</w:t>
            </w:r>
          </w:p>
        </w:tc>
      </w:tr>
    </w:tbl>
    <w:p w:rsidR="002374E4" w:rsidRPr="008658F4" w:rsidRDefault="00B44A0D" w:rsidP="008658F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7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7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8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Ксеньевка</w:t>
      </w:r>
    </w:p>
    <w:p w:rsidR="00F744E3" w:rsidRDefault="00F744E3" w:rsidP="00F744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97A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E27AC1" w:rsidRPr="00F74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4E3">
        <w:rPr>
          <w:rFonts w:ascii="Times New Roman" w:hAnsi="Times New Roman" w:cs="Times New Roman"/>
          <w:b/>
          <w:sz w:val="28"/>
          <w:szCs w:val="28"/>
        </w:rPr>
        <w:t xml:space="preserve">«О РАЗМЕРЕ И УСЛОВИЯХ ОПЛАТЫ ТРУДА МУНИЦИПАЛЬНЫХ СЛУЖАЩИХ ГОРОДСКОГО ПОСЕЛЕНИЯ «КСЕНЬЕВСКОЕ», УТВЕРЖДЕННОЕ РЕШЕНИЕМ СОВЕТА ГОРОДСКОГО ПОСЕЛЕНИЯ «КСЕНЬЕВСКОЕ» № 60 ОТ 26 АПРЕЛЯ 2017 ГОДА  </w:t>
      </w:r>
    </w:p>
    <w:p w:rsidR="00F744E3" w:rsidRPr="00F744E3" w:rsidRDefault="00F744E3" w:rsidP="00F744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1E4B" w:rsidRPr="00B8032C" w:rsidRDefault="00E27AC1" w:rsidP="00F74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5D3CE2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>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края, в соответствии со статьей 135 Трудового кодекса Российской Федерации,</w:t>
      </w:r>
      <w:r w:rsidRPr="005D3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</w:t>
      </w:r>
      <w:hyperlink r:id="rId7" w:history="1">
        <w:r w:rsidRPr="005D3CE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«</w:t>
      </w:r>
      <w:r w:rsidR="00F744E3">
        <w:rPr>
          <w:rFonts w:ascii="Times New Roman" w:eastAsia="Calibri" w:hAnsi="Times New Roman" w:cs="Times New Roman"/>
          <w:sz w:val="28"/>
          <w:szCs w:val="28"/>
        </w:rPr>
        <w:t>Ксеньевское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60673" w:rsidRPr="00A66CBB"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r w:rsidR="00F744E3">
        <w:rPr>
          <w:rFonts w:ascii="Times New Roman" w:hAnsi="Times New Roman" w:cs="Times New Roman"/>
          <w:sz w:val="28"/>
          <w:szCs w:val="28"/>
        </w:rPr>
        <w:t>Ксеньевское</w:t>
      </w:r>
      <w:r w:rsidR="00C60673" w:rsidRPr="00A66CBB">
        <w:rPr>
          <w:rFonts w:ascii="Times New Roman" w:hAnsi="Times New Roman" w:cs="Times New Roman"/>
          <w:sz w:val="28"/>
          <w:szCs w:val="28"/>
        </w:rPr>
        <w:t xml:space="preserve">» </w:t>
      </w:r>
      <w:r w:rsidR="00C60673" w:rsidRPr="008658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7AC1" w:rsidRPr="00695675" w:rsidRDefault="00E27AC1" w:rsidP="00E27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5675">
        <w:rPr>
          <w:rFonts w:ascii="Times New Roman" w:eastAsia="Calibri" w:hAnsi="Times New Roman" w:cs="Times New Roman"/>
          <w:sz w:val="28"/>
          <w:szCs w:val="28"/>
        </w:rPr>
        <w:t>В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 w:rsidR="0029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7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27" w:rsidRPr="00481B27">
        <w:rPr>
          <w:rFonts w:ascii="Times New Roman" w:hAnsi="Times New Roman" w:cs="Times New Roman"/>
          <w:sz w:val="28"/>
          <w:szCs w:val="28"/>
        </w:rPr>
        <w:t>«О размере и условиях оплаты труда муниципальных служащих городского поселения «Ксеньевское», утвержденное решением Совета городского поселения «Ксеньевское» № 60 от 26 апреля 2017 года</w:t>
      </w:r>
      <w:r w:rsidRPr="0027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187B01" w:rsidRPr="00A66CBB" w:rsidRDefault="00187B01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BB">
        <w:rPr>
          <w:rFonts w:ascii="Times New Roman" w:hAnsi="Times New Roman" w:cs="Times New Roman"/>
          <w:sz w:val="28"/>
          <w:szCs w:val="28"/>
        </w:rPr>
        <w:t>3.Направить настоящее решение главе городского поселения «</w:t>
      </w:r>
      <w:r w:rsidR="00481B27">
        <w:rPr>
          <w:rFonts w:ascii="Times New Roman" w:hAnsi="Times New Roman" w:cs="Times New Roman"/>
          <w:sz w:val="28"/>
          <w:szCs w:val="28"/>
        </w:rPr>
        <w:t>Ксеньевское</w:t>
      </w:r>
      <w:r w:rsidRPr="00A66CBB">
        <w:rPr>
          <w:rFonts w:ascii="Times New Roman" w:hAnsi="Times New Roman" w:cs="Times New Roman"/>
          <w:sz w:val="28"/>
          <w:szCs w:val="28"/>
        </w:rPr>
        <w:t>» для подписания и обнародования.</w:t>
      </w:r>
    </w:p>
    <w:p w:rsidR="00187B01" w:rsidRPr="00A66CBB" w:rsidRDefault="00187B01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BB"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r w:rsidR="00473282">
        <w:rPr>
          <w:rFonts w:ascii="Times New Roman" w:hAnsi="Times New Roman" w:cs="Times New Roman"/>
          <w:sz w:val="28"/>
          <w:szCs w:val="28"/>
        </w:rPr>
        <w:t xml:space="preserve">распространяет своё действие </w:t>
      </w:r>
      <w:r w:rsidR="006F228D">
        <w:rPr>
          <w:rFonts w:ascii="Times New Roman" w:hAnsi="Times New Roman" w:cs="Times New Roman"/>
          <w:sz w:val="28"/>
          <w:szCs w:val="28"/>
        </w:rPr>
        <w:t xml:space="preserve"> с </w:t>
      </w:r>
      <w:r w:rsidR="003F6044">
        <w:rPr>
          <w:rFonts w:ascii="Times New Roman" w:hAnsi="Times New Roman" w:cs="Times New Roman"/>
          <w:sz w:val="28"/>
          <w:szCs w:val="28"/>
        </w:rPr>
        <w:t>01.07.2023</w:t>
      </w:r>
      <w:r w:rsidR="0072640D" w:rsidRPr="00A66CBB">
        <w:rPr>
          <w:rFonts w:ascii="Times New Roman" w:hAnsi="Times New Roman" w:cs="Times New Roman"/>
          <w:sz w:val="28"/>
          <w:szCs w:val="28"/>
        </w:rPr>
        <w:t xml:space="preserve"> </w:t>
      </w:r>
      <w:r w:rsidRPr="00A66CBB">
        <w:rPr>
          <w:rFonts w:ascii="Times New Roman" w:hAnsi="Times New Roman" w:cs="Times New Roman"/>
          <w:sz w:val="28"/>
          <w:szCs w:val="28"/>
        </w:rPr>
        <w:t>года.</w:t>
      </w:r>
    </w:p>
    <w:p w:rsidR="00481B27" w:rsidRPr="00C45700" w:rsidRDefault="00187B01" w:rsidP="00481B2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66CBB">
        <w:rPr>
          <w:sz w:val="28"/>
          <w:szCs w:val="28"/>
        </w:rPr>
        <w:t>5.</w:t>
      </w:r>
      <w:r w:rsidR="00481B27" w:rsidRPr="00481B27">
        <w:rPr>
          <w:sz w:val="28"/>
          <w:szCs w:val="28"/>
        </w:rPr>
        <w:t xml:space="preserve"> </w:t>
      </w:r>
      <w:r w:rsidR="00481B27">
        <w:rPr>
          <w:sz w:val="28"/>
          <w:szCs w:val="28"/>
        </w:rPr>
        <w:t>Настоящее решение обнародовать в установленном Уставом порядке на информационных стендах здания администрации и в информационно-коммуникационной сети Интернет на официальном сайте муниципального района «Могочинский район» по адресу:</w:t>
      </w:r>
      <w:r w:rsidR="00481B27" w:rsidRPr="00C45700">
        <w:rPr>
          <w:sz w:val="28"/>
          <w:szCs w:val="28"/>
        </w:rPr>
        <w:t xml:space="preserve"> </w:t>
      </w:r>
      <w:r w:rsidR="00481B27">
        <w:rPr>
          <w:sz w:val="28"/>
          <w:szCs w:val="28"/>
        </w:rPr>
        <w:t>«</w:t>
      </w:r>
      <w:r w:rsidR="00481B27">
        <w:rPr>
          <w:sz w:val="28"/>
          <w:szCs w:val="28"/>
          <w:lang w:val="en-US"/>
        </w:rPr>
        <w:t>https</w:t>
      </w:r>
      <w:r w:rsidR="00481B27">
        <w:rPr>
          <w:sz w:val="28"/>
          <w:szCs w:val="28"/>
        </w:rPr>
        <w:t>://</w:t>
      </w:r>
      <w:proofErr w:type="spellStart"/>
      <w:r w:rsidR="00481B27">
        <w:rPr>
          <w:sz w:val="28"/>
          <w:szCs w:val="28"/>
          <w:lang w:val="en-US"/>
        </w:rPr>
        <w:t>mogocha</w:t>
      </w:r>
      <w:proofErr w:type="spellEnd"/>
      <w:r w:rsidR="00481B27" w:rsidRPr="00C45700">
        <w:rPr>
          <w:sz w:val="28"/>
          <w:szCs w:val="28"/>
        </w:rPr>
        <w:t>.75.</w:t>
      </w:r>
      <w:proofErr w:type="spellStart"/>
      <w:r w:rsidR="00481B27">
        <w:rPr>
          <w:sz w:val="28"/>
          <w:szCs w:val="28"/>
          <w:lang w:val="en-US"/>
        </w:rPr>
        <w:t>ru</w:t>
      </w:r>
      <w:proofErr w:type="spellEnd"/>
      <w:r w:rsidR="00481B27">
        <w:rPr>
          <w:sz w:val="28"/>
          <w:szCs w:val="28"/>
        </w:rPr>
        <w:t>».</w:t>
      </w:r>
    </w:p>
    <w:p w:rsidR="00573050" w:rsidRDefault="00573050" w:rsidP="0057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E4B" w:rsidRDefault="00EF1E4B" w:rsidP="0057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32C" w:rsidRPr="00B8032C" w:rsidRDefault="00FF2977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F7" w:rsidRPr="00B8032C">
        <w:rPr>
          <w:rFonts w:ascii="Times New Roman" w:hAnsi="Times New Roman" w:cs="Times New Roman"/>
          <w:sz w:val="28"/>
          <w:szCs w:val="28"/>
        </w:rPr>
        <w:t>редседатель Совета  городского</w:t>
      </w:r>
    </w:p>
    <w:p w:rsidR="00C74AF7" w:rsidRDefault="00C74AF7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032C">
        <w:rPr>
          <w:rFonts w:ascii="Times New Roman" w:hAnsi="Times New Roman" w:cs="Times New Roman"/>
          <w:sz w:val="28"/>
          <w:szCs w:val="28"/>
        </w:rPr>
        <w:t>поселения</w:t>
      </w:r>
      <w:r w:rsidR="00896EF8">
        <w:rPr>
          <w:rFonts w:ascii="Times New Roman" w:hAnsi="Times New Roman" w:cs="Times New Roman"/>
          <w:sz w:val="28"/>
          <w:szCs w:val="28"/>
        </w:rPr>
        <w:t xml:space="preserve"> «</w:t>
      </w:r>
      <w:r w:rsidR="00481B27">
        <w:rPr>
          <w:rFonts w:ascii="Times New Roman" w:hAnsi="Times New Roman" w:cs="Times New Roman"/>
          <w:sz w:val="28"/>
          <w:szCs w:val="28"/>
        </w:rPr>
        <w:t>Ксеньевское</w:t>
      </w:r>
      <w:r w:rsidRPr="00B8032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r w:rsidR="00896EF8">
        <w:rPr>
          <w:rFonts w:ascii="Times New Roman" w:hAnsi="Times New Roman" w:cs="Times New Roman"/>
          <w:sz w:val="28"/>
          <w:szCs w:val="28"/>
        </w:rPr>
        <w:t xml:space="preserve">    </w:t>
      </w:r>
      <w:r w:rsidRPr="00B8032C">
        <w:rPr>
          <w:rFonts w:ascii="Times New Roman" w:hAnsi="Times New Roman" w:cs="Times New Roman"/>
          <w:sz w:val="28"/>
          <w:szCs w:val="28"/>
        </w:rPr>
        <w:t xml:space="preserve">  </w:t>
      </w:r>
      <w:r w:rsidR="00481B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032C">
        <w:rPr>
          <w:rFonts w:ascii="Times New Roman" w:hAnsi="Times New Roman" w:cs="Times New Roman"/>
          <w:sz w:val="28"/>
          <w:szCs w:val="28"/>
        </w:rPr>
        <w:t xml:space="preserve"> </w:t>
      </w:r>
      <w:r w:rsidR="00481B27">
        <w:rPr>
          <w:rFonts w:ascii="Times New Roman" w:hAnsi="Times New Roman" w:cs="Times New Roman"/>
          <w:sz w:val="28"/>
          <w:szCs w:val="28"/>
        </w:rPr>
        <w:t>И.В. Ершова</w:t>
      </w:r>
    </w:p>
    <w:p w:rsidR="00573050" w:rsidRDefault="00573050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050" w:rsidRDefault="00573050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050" w:rsidRDefault="003F6044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30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3050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73050" w:rsidRPr="00B8032C" w:rsidRDefault="00573050" w:rsidP="00C74A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481B27">
        <w:rPr>
          <w:rFonts w:ascii="Times New Roman" w:hAnsi="Times New Roman" w:cs="Times New Roman"/>
          <w:sz w:val="28"/>
          <w:szCs w:val="28"/>
        </w:rPr>
        <w:t>Ксеньевское»</w:t>
      </w:r>
      <w:r w:rsidR="00481B27">
        <w:rPr>
          <w:rFonts w:ascii="Times New Roman" w:hAnsi="Times New Roman" w:cs="Times New Roman"/>
          <w:sz w:val="28"/>
          <w:szCs w:val="28"/>
        </w:rPr>
        <w:tab/>
      </w:r>
      <w:r w:rsidR="00481B27">
        <w:rPr>
          <w:rFonts w:ascii="Times New Roman" w:hAnsi="Times New Roman" w:cs="Times New Roman"/>
          <w:sz w:val="28"/>
          <w:szCs w:val="28"/>
        </w:rPr>
        <w:tab/>
      </w:r>
      <w:r w:rsidR="00481B27">
        <w:rPr>
          <w:rFonts w:ascii="Times New Roman" w:hAnsi="Times New Roman" w:cs="Times New Roman"/>
          <w:sz w:val="28"/>
          <w:szCs w:val="28"/>
        </w:rPr>
        <w:tab/>
      </w:r>
      <w:r w:rsidR="00481B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0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81B27">
        <w:rPr>
          <w:rFonts w:ascii="Times New Roman" w:hAnsi="Times New Roman" w:cs="Times New Roman"/>
          <w:sz w:val="28"/>
          <w:szCs w:val="28"/>
        </w:rPr>
        <w:t xml:space="preserve">   </w:t>
      </w:r>
      <w:r w:rsidR="003F6044">
        <w:rPr>
          <w:rFonts w:ascii="Times New Roman" w:hAnsi="Times New Roman" w:cs="Times New Roman"/>
          <w:sz w:val="28"/>
          <w:szCs w:val="28"/>
        </w:rPr>
        <w:t xml:space="preserve">   </w:t>
      </w:r>
      <w:r w:rsidR="00481B27">
        <w:rPr>
          <w:rFonts w:ascii="Times New Roman" w:hAnsi="Times New Roman" w:cs="Times New Roman"/>
          <w:sz w:val="28"/>
          <w:szCs w:val="28"/>
        </w:rPr>
        <w:t>Г.И. Шошина</w:t>
      </w:r>
    </w:p>
    <w:p w:rsidR="00896EF8" w:rsidRDefault="00896EF8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6EF8" w:rsidRDefault="00896EF8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799B" w:rsidRDefault="0029799B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044" w:rsidRDefault="003F6044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044" w:rsidRDefault="003F6044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044" w:rsidRDefault="003F6044" w:rsidP="00A679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6EF8" w:rsidRDefault="00896EF8" w:rsidP="00C4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0B" w:rsidRPr="006447CF" w:rsidRDefault="00A142C5" w:rsidP="008E53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47CF">
        <w:rPr>
          <w:rFonts w:ascii="Times New Roman" w:hAnsi="Times New Roman" w:cs="Times New Roman"/>
          <w:sz w:val="24"/>
          <w:szCs w:val="24"/>
        </w:rPr>
        <w:t>П</w:t>
      </w:r>
      <w:r w:rsidR="00C44384" w:rsidRPr="006447CF">
        <w:rPr>
          <w:rFonts w:ascii="Times New Roman" w:hAnsi="Times New Roman" w:cs="Times New Roman"/>
          <w:sz w:val="24"/>
          <w:szCs w:val="24"/>
        </w:rPr>
        <w:t>риложение №</w:t>
      </w:r>
      <w:r w:rsidR="005B260B" w:rsidRPr="006447CF">
        <w:rPr>
          <w:rFonts w:ascii="Times New Roman" w:hAnsi="Times New Roman" w:cs="Times New Roman"/>
          <w:sz w:val="24"/>
          <w:szCs w:val="24"/>
        </w:rPr>
        <w:t>1</w:t>
      </w:r>
    </w:p>
    <w:p w:rsidR="006447CF" w:rsidRPr="006447CF" w:rsidRDefault="006447CF" w:rsidP="006447CF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CF">
        <w:rPr>
          <w:rFonts w:ascii="Times New Roman" w:hAnsi="Times New Roman" w:cs="Times New Roman"/>
          <w:sz w:val="24"/>
          <w:szCs w:val="24"/>
        </w:rPr>
        <w:t>к Положению о размере и условиях оплаты труда муниципальных служащих, лиц, замещающих муниципальные должности городского поселения «Ксеньевское»</w:t>
      </w:r>
    </w:p>
    <w:p w:rsidR="006447CF" w:rsidRPr="006447CF" w:rsidRDefault="006447CF" w:rsidP="006447CF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CF">
        <w:rPr>
          <w:rFonts w:ascii="Times New Roman" w:hAnsi="Times New Roman" w:cs="Times New Roman"/>
          <w:sz w:val="24"/>
          <w:szCs w:val="24"/>
        </w:rPr>
        <w:t>утверждено решением Совета</w:t>
      </w:r>
    </w:p>
    <w:p w:rsidR="006447CF" w:rsidRPr="006447CF" w:rsidRDefault="006447CF" w:rsidP="006447CF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47CF">
        <w:rPr>
          <w:rFonts w:ascii="Times New Roman" w:hAnsi="Times New Roman" w:cs="Times New Roman"/>
          <w:sz w:val="24"/>
          <w:szCs w:val="24"/>
        </w:rPr>
        <w:t>городского поселения «Ксеньевское»</w:t>
      </w:r>
    </w:p>
    <w:p w:rsidR="006447CF" w:rsidRDefault="006447CF" w:rsidP="006447CF">
      <w:pPr>
        <w:pStyle w:val="ConsPlusNormal"/>
        <w:widowControl/>
        <w:ind w:left="5103" w:firstLine="0"/>
        <w:jc w:val="right"/>
        <w:outlineLvl w:val="1"/>
      </w:pPr>
      <w:r w:rsidRPr="006447CF">
        <w:rPr>
          <w:rFonts w:ascii="Times New Roman" w:hAnsi="Times New Roman" w:cs="Times New Roman"/>
          <w:sz w:val="24"/>
          <w:szCs w:val="24"/>
        </w:rPr>
        <w:t>№ 60 от 26.04.2017 г.</w:t>
      </w:r>
    </w:p>
    <w:p w:rsidR="00ED2774" w:rsidRPr="00ED2774" w:rsidRDefault="00ED2774" w:rsidP="00ED27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910" w:rsidRPr="00A66CBB" w:rsidRDefault="00D17910" w:rsidP="00ED27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53C9" w:rsidRDefault="00AC327E" w:rsidP="00A66C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B">
        <w:rPr>
          <w:rFonts w:ascii="Times New Roman" w:hAnsi="Times New Roman" w:cs="Times New Roman"/>
          <w:b/>
          <w:sz w:val="28"/>
          <w:szCs w:val="28"/>
        </w:rPr>
        <w:t>Единая схема должностных окладов муниципальных служащих</w:t>
      </w:r>
    </w:p>
    <w:p w:rsidR="008E53C9" w:rsidRDefault="00AC327E" w:rsidP="00A66C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B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городского </w:t>
      </w:r>
    </w:p>
    <w:p w:rsidR="005B260B" w:rsidRPr="00A66CBB" w:rsidRDefault="00AC327E" w:rsidP="00A66C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B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8E2B17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Pr="00A66CBB">
        <w:rPr>
          <w:rFonts w:ascii="Times New Roman" w:hAnsi="Times New Roman" w:cs="Times New Roman"/>
          <w:b/>
          <w:sz w:val="28"/>
          <w:szCs w:val="28"/>
        </w:rPr>
        <w:t>»</w:t>
      </w:r>
    </w:p>
    <w:p w:rsidR="00AC327E" w:rsidRPr="00A66CBB" w:rsidRDefault="00AC327E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7E" w:rsidRPr="00A66CBB" w:rsidRDefault="00AC327E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3260"/>
      </w:tblGrid>
      <w:tr w:rsidR="00CD25F4" w:rsidRPr="00A66CBB" w:rsidTr="008E53C9">
        <w:trPr>
          <w:trHeight w:val="1104"/>
        </w:trPr>
        <w:tc>
          <w:tcPr>
            <w:tcW w:w="6030" w:type="dxa"/>
            <w:vAlign w:val="center"/>
          </w:tcPr>
          <w:p w:rsidR="00155367" w:rsidRPr="00A66CBB" w:rsidRDefault="00CD25F4" w:rsidP="008E53C9">
            <w:pPr>
              <w:spacing w:after="0" w:line="240" w:lineRule="auto"/>
              <w:ind w:left="-66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должности</w:t>
            </w:r>
          </w:p>
          <w:p w:rsidR="00CD25F4" w:rsidRPr="00A66CBB" w:rsidRDefault="00CD25F4" w:rsidP="008E53C9">
            <w:pPr>
              <w:spacing w:after="0" w:line="240" w:lineRule="auto"/>
              <w:ind w:left="-66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службы</w:t>
            </w:r>
          </w:p>
        </w:tc>
        <w:tc>
          <w:tcPr>
            <w:tcW w:w="3260" w:type="dxa"/>
            <w:vAlign w:val="center"/>
          </w:tcPr>
          <w:p w:rsidR="00CD25F4" w:rsidRPr="00A66CBB" w:rsidRDefault="00CD25F4" w:rsidP="008E53C9">
            <w:pPr>
              <w:spacing w:after="0" w:line="240" w:lineRule="auto"/>
              <w:ind w:left="-66" w:firstLine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Должностной оклад</w:t>
            </w:r>
          </w:p>
          <w:p w:rsidR="00CD25F4" w:rsidRPr="00A66CBB" w:rsidRDefault="00CD25F4" w:rsidP="008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AC327E" w:rsidRPr="00A66CBB" w:rsidTr="008E53C9">
        <w:trPr>
          <w:trHeight w:val="225"/>
        </w:trPr>
        <w:tc>
          <w:tcPr>
            <w:tcW w:w="9290" w:type="dxa"/>
            <w:gridSpan w:val="2"/>
            <w:vAlign w:val="center"/>
          </w:tcPr>
          <w:p w:rsidR="00AC327E" w:rsidRPr="00A66CBB" w:rsidRDefault="00AC327E" w:rsidP="008E53C9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Главные должности</w:t>
            </w:r>
          </w:p>
        </w:tc>
      </w:tr>
      <w:tr w:rsidR="00CD25F4" w:rsidRPr="00A66CBB" w:rsidTr="008E53C9">
        <w:trPr>
          <w:trHeight w:val="225"/>
        </w:trPr>
        <w:tc>
          <w:tcPr>
            <w:tcW w:w="6030" w:type="dxa"/>
            <w:vAlign w:val="center"/>
          </w:tcPr>
          <w:p w:rsidR="00CD25F4" w:rsidRPr="00A66CBB" w:rsidRDefault="00CD25F4" w:rsidP="008E53C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 </w:t>
            </w:r>
            <w:r w:rsidR="006A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поселения</w:t>
            </w:r>
          </w:p>
          <w:p w:rsidR="00CD25F4" w:rsidRPr="00A66CBB" w:rsidRDefault="00CD25F4" w:rsidP="008E53C9">
            <w:pPr>
              <w:spacing w:after="0" w:line="240" w:lineRule="auto"/>
              <w:ind w:left="-6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CD25F4" w:rsidRPr="00A66CBB" w:rsidRDefault="00E552B9" w:rsidP="008E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4537,00</w:t>
            </w:r>
          </w:p>
        </w:tc>
      </w:tr>
      <w:tr w:rsidR="00AC327E" w:rsidRPr="00A66CBB" w:rsidTr="008E53C9">
        <w:trPr>
          <w:trHeight w:val="225"/>
        </w:trPr>
        <w:tc>
          <w:tcPr>
            <w:tcW w:w="9290" w:type="dxa"/>
            <w:gridSpan w:val="2"/>
            <w:vAlign w:val="center"/>
          </w:tcPr>
          <w:p w:rsidR="00AC327E" w:rsidRPr="00A66CBB" w:rsidRDefault="00AC327E" w:rsidP="008E5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 должности</w:t>
            </w:r>
          </w:p>
        </w:tc>
      </w:tr>
      <w:tr w:rsidR="00CD25F4" w:rsidRPr="00A66CBB" w:rsidTr="008E53C9">
        <w:trPr>
          <w:trHeight w:val="225"/>
        </w:trPr>
        <w:tc>
          <w:tcPr>
            <w:tcW w:w="6030" w:type="dxa"/>
            <w:vAlign w:val="center"/>
          </w:tcPr>
          <w:p w:rsidR="00CD25F4" w:rsidRPr="00A66CBB" w:rsidRDefault="00CD25F4" w:rsidP="008E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260" w:type="dxa"/>
            <w:vAlign w:val="center"/>
          </w:tcPr>
          <w:p w:rsidR="00CD25F4" w:rsidRPr="00287EE9" w:rsidRDefault="00E552B9" w:rsidP="00DB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4207,00</w:t>
            </w:r>
          </w:p>
        </w:tc>
      </w:tr>
      <w:tr w:rsidR="00CD25F4" w:rsidRPr="00A66CBB" w:rsidTr="008E53C9">
        <w:trPr>
          <w:trHeight w:val="225"/>
        </w:trPr>
        <w:tc>
          <w:tcPr>
            <w:tcW w:w="6030" w:type="dxa"/>
            <w:vAlign w:val="center"/>
          </w:tcPr>
          <w:p w:rsidR="00CD25F4" w:rsidRPr="00A66CBB" w:rsidRDefault="00CD25F4" w:rsidP="008E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260" w:type="dxa"/>
            <w:vAlign w:val="center"/>
          </w:tcPr>
          <w:p w:rsidR="00CD25F4" w:rsidRPr="00287EE9" w:rsidRDefault="00E552B9" w:rsidP="00DB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4043,00</w:t>
            </w:r>
          </w:p>
        </w:tc>
      </w:tr>
      <w:tr w:rsidR="00E552B9" w:rsidRPr="00A66CBB" w:rsidTr="008E53C9">
        <w:trPr>
          <w:trHeight w:val="225"/>
        </w:trPr>
        <w:tc>
          <w:tcPr>
            <w:tcW w:w="6030" w:type="dxa"/>
            <w:vAlign w:val="center"/>
          </w:tcPr>
          <w:p w:rsidR="00E552B9" w:rsidRPr="00A66CBB" w:rsidRDefault="00E552B9" w:rsidP="008E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специалист</w:t>
            </w:r>
          </w:p>
        </w:tc>
        <w:tc>
          <w:tcPr>
            <w:tcW w:w="3260" w:type="dxa"/>
            <w:vAlign w:val="center"/>
          </w:tcPr>
          <w:p w:rsidR="00E552B9" w:rsidRDefault="00E552B9" w:rsidP="00DB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3877,00</w:t>
            </w:r>
          </w:p>
        </w:tc>
      </w:tr>
    </w:tbl>
    <w:p w:rsidR="003A5D97" w:rsidRPr="00A66CBB" w:rsidRDefault="003A5D97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97" w:rsidRPr="00A66CBB" w:rsidRDefault="003A5D97" w:rsidP="00A6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D97" w:rsidRPr="00A66CBB" w:rsidSect="007F6CA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3B0"/>
    <w:multiLevelType w:val="hybridMultilevel"/>
    <w:tmpl w:val="53F41356"/>
    <w:lvl w:ilvl="0" w:tplc="2B4AFA5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9FA1108"/>
    <w:multiLevelType w:val="multilevel"/>
    <w:tmpl w:val="13F618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926156"/>
    <w:multiLevelType w:val="hybridMultilevel"/>
    <w:tmpl w:val="31EEC91A"/>
    <w:lvl w:ilvl="0" w:tplc="4252B174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65528"/>
    <w:multiLevelType w:val="hybridMultilevel"/>
    <w:tmpl w:val="4846383A"/>
    <w:lvl w:ilvl="0" w:tplc="E52A2E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0B259A6"/>
    <w:multiLevelType w:val="hybridMultilevel"/>
    <w:tmpl w:val="FAB2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B0F4C"/>
    <w:multiLevelType w:val="hybridMultilevel"/>
    <w:tmpl w:val="C4D807E4"/>
    <w:lvl w:ilvl="0" w:tplc="B4DABAEE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20029"/>
    <w:multiLevelType w:val="hybridMultilevel"/>
    <w:tmpl w:val="152C9CCE"/>
    <w:lvl w:ilvl="0" w:tplc="C19AEA1E">
      <w:start w:val="1"/>
      <w:numFmt w:val="decimal"/>
      <w:lvlText w:val="%1."/>
      <w:lvlJc w:val="left"/>
      <w:pPr>
        <w:ind w:left="1765" w:hanging="10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75"/>
    <w:rsid w:val="0000307A"/>
    <w:rsid w:val="00012DF2"/>
    <w:rsid w:val="00044431"/>
    <w:rsid w:val="00073300"/>
    <w:rsid w:val="00074C86"/>
    <w:rsid w:val="000A0E8E"/>
    <w:rsid w:val="000A4643"/>
    <w:rsid w:val="000A50B8"/>
    <w:rsid w:val="000B0D1E"/>
    <w:rsid w:val="000F7D19"/>
    <w:rsid w:val="00102DD8"/>
    <w:rsid w:val="001215BA"/>
    <w:rsid w:val="00155367"/>
    <w:rsid w:val="00163AEE"/>
    <w:rsid w:val="00166509"/>
    <w:rsid w:val="0016699F"/>
    <w:rsid w:val="00167BBE"/>
    <w:rsid w:val="001730B7"/>
    <w:rsid w:val="001873CF"/>
    <w:rsid w:val="00187B01"/>
    <w:rsid w:val="001A6972"/>
    <w:rsid w:val="001C67B4"/>
    <w:rsid w:val="001C7558"/>
    <w:rsid w:val="0021024F"/>
    <w:rsid w:val="00217D4A"/>
    <w:rsid w:val="002374E4"/>
    <w:rsid w:val="00256FCD"/>
    <w:rsid w:val="002674C1"/>
    <w:rsid w:val="00277A69"/>
    <w:rsid w:val="00281A75"/>
    <w:rsid w:val="00286F20"/>
    <w:rsid w:val="00287EE9"/>
    <w:rsid w:val="0029799B"/>
    <w:rsid w:val="00297A84"/>
    <w:rsid w:val="002B0E18"/>
    <w:rsid w:val="002C171A"/>
    <w:rsid w:val="002C483D"/>
    <w:rsid w:val="003030A2"/>
    <w:rsid w:val="00304504"/>
    <w:rsid w:val="003722DB"/>
    <w:rsid w:val="00384175"/>
    <w:rsid w:val="003A5D97"/>
    <w:rsid w:val="003B04CE"/>
    <w:rsid w:val="003E74D9"/>
    <w:rsid w:val="003F4A62"/>
    <w:rsid w:val="003F6044"/>
    <w:rsid w:val="00424231"/>
    <w:rsid w:val="00441ECC"/>
    <w:rsid w:val="00473282"/>
    <w:rsid w:val="00481B27"/>
    <w:rsid w:val="00484EDA"/>
    <w:rsid w:val="00486C05"/>
    <w:rsid w:val="00487483"/>
    <w:rsid w:val="00487931"/>
    <w:rsid w:val="004963B6"/>
    <w:rsid w:val="004A7248"/>
    <w:rsid w:val="004B7500"/>
    <w:rsid w:val="004C798F"/>
    <w:rsid w:val="004F2A13"/>
    <w:rsid w:val="00510A43"/>
    <w:rsid w:val="00517BD3"/>
    <w:rsid w:val="00520E71"/>
    <w:rsid w:val="00532646"/>
    <w:rsid w:val="00540B0E"/>
    <w:rsid w:val="00547DB1"/>
    <w:rsid w:val="00573050"/>
    <w:rsid w:val="00592777"/>
    <w:rsid w:val="005A0789"/>
    <w:rsid w:val="005B260B"/>
    <w:rsid w:val="005C04F7"/>
    <w:rsid w:val="005C6BE8"/>
    <w:rsid w:val="005D667B"/>
    <w:rsid w:val="005E0141"/>
    <w:rsid w:val="0060225D"/>
    <w:rsid w:val="00621295"/>
    <w:rsid w:val="00621F07"/>
    <w:rsid w:val="006447CF"/>
    <w:rsid w:val="006525E6"/>
    <w:rsid w:val="006614AE"/>
    <w:rsid w:val="00681B7E"/>
    <w:rsid w:val="006A1A12"/>
    <w:rsid w:val="006B49B3"/>
    <w:rsid w:val="006B55EA"/>
    <w:rsid w:val="006C64D8"/>
    <w:rsid w:val="006F228D"/>
    <w:rsid w:val="00705E85"/>
    <w:rsid w:val="0072640D"/>
    <w:rsid w:val="00727328"/>
    <w:rsid w:val="0075038A"/>
    <w:rsid w:val="0075553C"/>
    <w:rsid w:val="00757BA9"/>
    <w:rsid w:val="00767361"/>
    <w:rsid w:val="00772006"/>
    <w:rsid w:val="00775875"/>
    <w:rsid w:val="007815F0"/>
    <w:rsid w:val="00787BFE"/>
    <w:rsid w:val="007967DD"/>
    <w:rsid w:val="007D7D0C"/>
    <w:rsid w:val="007F27A0"/>
    <w:rsid w:val="007F693F"/>
    <w:rsid w:val="007F6CAA"/>
    <w:rsid w:val="008065AD"/>
    <w:rsid w:val="00844032"/>
    <w:rsid w:val="008658F4"/>
    <w:rsid w:val="008760E1"/>
    <w:rsid w:val="0088350B"/>
    <w:rsid w:val="00887577"/>
    <w:rsid w:val="0089464A"/>
    <w:rsid w:val="00896EF8"/>
    <w:rsid w:val="008A781A"/>
    <w:rsid w:val="008E2B17"/>
    <w:rsid w:val="008E53C9"/>
    <w:rsid w:val="008F133B"/>
    <w:rsid w:val="008F24F9"/>
    <w:rsid w:val="00953506"/>
    <w:rsid w:val="009575F4"/>
    <w:rsid w:val="00983F89"/>
    <w:rsid w:val="00985112"/>
    <w:rsid w:val="009905E0"/>
    <w:rsid w:val="009B1012"/>
    <w:rsid w:val="009B46E6"/>
    <w:rsid w:val="009B4C16"/>
    <w:rsid w:val="009D575C"/>
    <w:rsid w:val="009F0CAE"/>
    <w:rsid w:val="009F76D8"/>
    <w:rsid w:val="00A142C5"/>
    <w:rsid w:val="00A21D27"/>
    <w:rsid w:val="00A22A56"/>
    <w:rsid w:val="00A327AE"/>
    <w:rsid w:val="00A352E2"/>
    <w:rsid w:val="00A37A66"/>
    <w:rsid w:val="00A526C6"/>
    <w:rsid w:val="00A57334"/>
    <w:rsid w:val="00A640EC"/>
    <w:rsid w:val="00A66CBB"/>
    <w:rsid w:val="00A67933"/>
    <w:rsid w:val="00A70486"/>
    <w:rsid w:val="00A73535"/>
    <w:rsid w:val="00A94AB0"/>
    <w:rsid w:val="00A96B0A"/>
    <w:rsid w:val="00AA0489"/>
    <w:rsid w:val="00AA168F"/>
    <w:rsid w:val="00AA4050"/>
    <w:rsid w:val="00AC327E"/>
    <w:rsid w:val="00AC519E"/>
    <w:rsid w:val="00AC5898"/>
    <w:rsid w:val="00AD6684"/>
    <w:rsid w:val="00B010B2"/>
    <w:rsid w:val="00B01963"/>
    <w:rsid w:val="00B019D4"/>
    <w:rsid w:val="00B16837"/>
    <w:rsid w:val="00B177B2"/>
    <w:rsid w:val="00B421CE"/>
    <w:rsid w:val="00B44A0D"/>
    <w:rsid w:val="00B568F2"/>
    <w:rsid w:val="00B63AB7"/>
    <w:rsid w:val="00B8032C"/>
    <w:rsid w:val="00BB56FA"/>
    <w:rsid w:val="00BE00B9"/>
    <w:rsid w:val="00C00496"/>
    <w:rsid w:val="00C01665"/>
    <w:rsid w:val="00C2360B"/>
    <w:rsid w:val="00C4316A"/>
    <w:rsid w:val="00C44384"/>
    <w:rsid w:val="00C60673"/>
    <w:rsid w:val="00C656AF"/>
    <w:rsid w:val="00C70578"/>
    <w:rsid w:val="00C74AF7"/>
    <w:rsid w:val="00C83596"/>
    <w:rsid w:val="00C84989"/>
    <w:rsid w:val="00C851E3"/>
    <w:rsid w:val="00C86B3C"/>
    <w:rsid w:val="00C9201E"/>
    <w:rsid w:val="00C95CE2"/>
    <w:rsid w:val="00CA310A"/>
    <w:rsid w:val="00CB489E"/>
    <w:rsid w:val="00CC71DA"/>
    <w:rsid w:val="00CD25F4"/>
    <w:rsid w:val="00CE631E"/>
    <w:rsid w:val="00CF5F32"/>
    <w:rsid w:val="00D014DA"/>
    <w:rsid w:val="00D064F4"/>
    <w:rsid w:val="00D17910"/>
    <w:rsid w:val="00D30E20"/>
    <w:rsid w:val="00D32D89"/>
    <w:rsid w:val="00D51CF4"/>
    <w:rsid w:val="00D66A7E"/>
    <w:rsid w:val="00D6787E"/>
    <w:rsid w:val="00D80797"/>
    <w:rsid w:val="00D80A32"/>
    <w:rsid w:val="00DB45CF"/>
    <w:rsid w:val="00DC2182"/>
    <w:rsid w:val="00DC7D52"/>
    <w:rsid w:val="00DE74E0"/>
    <w:rsid w:val="00DF59C8"/>
    <w:rsid w:val="00E27AC1"/>
    <w:rsid w:val="00E27E75"/>
    <w:rsid w:val="00E34879"/>
    <w:rsid w:val="00E552B9"/>
    <w:rsid w:val="00E705DB"/>
    <w:rsid w:val="00E85496"/>
    <w:rsid w:val="00E9020F"/>
    <w:rsid w:val="00EA0B19"/>
    <w:rsid w:val="00EB3DF0"/>
    <w:rsid w:val="00ED2774"/>
    <w:rsid w:val="00EF1E4B"/>
    <w:rsid w:val="00EF5340"/>
    <w:rsid w:val="00F076BB"/>
    <w:rsid w:val="00F25038"/>
    <w:rsid w:val="00F44D94"/>
    <w:rsid w:val="00F57160"/>
    <w:rsid w:val="00F744E3"/>
    <w:rsid w:val="00F7543A"/>
    <w:rsid w:val="00F7590C"/>
    <w:rsid w:val="00F82E8E"/>
    <w:rsid w:val="00F83707"/>
    <w:rsid w:val="00FA5970"/>
    <w:rsid w:val="00FB463C"/>
    <w:rsid w:val="00FC7A22"/>
    <w:rsid w:val="00FD192A"/>
    <w:rsid w:val="00FD4D8C"/>
    <w:rsid w:val="00FD6B90"/>
    <w:rsid w:val="00FD7E8C"/>
    <w:rsid w:val="00FF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0E71"/>
    <w:pPr>
      <w:ind w:left="720"/>
      <w:contextualSpacing/>
    </w:pPr>
  </w:style>
  <w:style w:type="table" w:styleId="a4">
    <w:name w:val="Table Grid"/>
    <w:basedOn w:val="a1"/>
    <w:rsid w:val="007D7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4AF7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81B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1B2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4D94202DD7660793F36F34AF7C650573D4488ACA37CC602DB185C8D756182CD899864F08E5E6530485D9B1BADE1AA22A87i9m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FD97-93D3-4CC7-B6E6-F206120D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79141</cp:lastModifiedBy>
  <cp:revision>45</cp:revision>
  <cp:lastPrinted>2023-07-19T07:11:00Z</cp:lastPrinted>
  <dcterms:created xsi:type="dcterms:W3CDTF">2022-02-14T13:19:00Z</dcterms:created>
  <dcterms:modified xsi:type="dcterms:W3CDTF">2023-07-19T07:12:00Z</dcterms:modified>
</cp:coreProperties>
</file>