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DC54" w14:textId="2971CD69" w:rsidR="00050F90" w:rsidRDefault="002C3626" w:rsidP="00050F90">
      <w:pPr>
        <w:jc w:val="right"/>
      </w:pPr>
      <w:r>
        <w:t xml:space="preserve"> </w:t>
      </w:r>
    </w:p>
    <w:p w14:paraId="3D117681" w14:textId="3B87FFA6" w:rsidR="00050F90" w:rsidRPr="007C0295" w:rsidRDefault="00050F90" w:rsidP="00050F90">
      <w:pPr>
        <w:jc w:val="right"/>
      </w:pPr>
      <w:r w:rsidRPr="007C0295">
        <w:t xml:space="preserve">                                                     </w:t>
      </w:r>
    </w:p>
    <w:p w14:paraId="61FC1398" w14:textId="77777777" w:rsidR="00050F90" w:rsidRDefault="00050F90" w:rsidP="00050F90">
      <w:pPr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 wp14:anchorId="761460F3" wp14:editId="06D8307C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89B2B" w14:textId="77777777" w:rsidR="00050F90" w:rsidRDefault="00050F90" w:rsidP="00050F90">
      <w:pPr>
        <w:jc w:val="right"/>
        <w:rPr>
          <w:b/>
        </w:rPr>
      </w:pPr>
    </w:p>
    <w:p w14:paraId="79B57824" w14:textId="29035CC9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CD49DA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CD49DA">
        <w:rPr>
          <w:b/>
          <w:sz w:val="28"/>
          <w:szCs w:val="28"/>
        </w:rPr>
        <w:t>ОКРУГА</w:t>
      </w:r>
    </w:p>
    <w:p w14:paraId="41CEEDC5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3A847F99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1FF30B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4CBB9409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532AE919" w14:textId="67ED33C5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82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E2E5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740F39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</w:t>
      </w:r>
      <w:r w:rsidR="00D85A50">
        <w:rPr>
          <w:sz w:val="28"/>
          <w:szCs w:val="28"/>
        </w:rPr>
        <w:t xml:space="preserve">       № </w:t>
      </w:r>
      <w:r w:rsidR="006F2CDF">
        <w:rPr>
          <w:sz w:val="28"/>
          <w:szCs w:val="28"/>
        </w:rPr>
        <w:t>178</w:t>
      </w:r>
      <w:bookmarkStart w:id="0" w:name="_GoBack"/>
      <w:bookmarkEnd w:id="0"/>
    </w:p>
    <w:p w14:paraId="303D3707" w14:textId="77777777" w:rsidR="00D85A50" w:rsidRDefault="00D85A50" w:rsidP="00FA6EAB">
      <w:pPr>
        <w:ind w:left="-284"/>
        <w:rPr>
          <w:sz w:val="28"/>
          <w:szCs w:val="28"/>
        </w:rPr>
      </w:pPr>
    </w:p>
    <w:p w14:paraId="09D6FE8F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7F06A6D" w14:textId="77777777" w:rsidR="00D85A50" w:rsidRDefault="00D85A50" w:rsidP="00E92D8E">
      <w:pPr>
        <w:jc w:val="center"/>
        <w:rPr>
          <w:sz w:val="28"/>
          <w:szCs w:val="28"/>
        </w:rPr>
      </w:pPr>
    </w:p>
    <w:p w14:paraId="28B84AE7" w14:textId="77777777" w:rsidR="005B2323" w:rsidRDefault="009A6CB3" w:rsidP="00D85A5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BD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Положение о наказах избирателей депутатами Совета Могочинского муниципального округа, утвержденного решением </w:t>
      </w:r>
      <w:r w:rsidR="00190BD1" w:rsidRPr="00190BD1">
        <w:rPr>
          <w:rFonts w:ascii="Times New Roman" w:hAnsi="Times New Roman" w:cs="Times New Roman"/>
          <w:b/>
          <w:bCs/>
          <w:sz w:val="28"/>
          <w:szCs w:val="28"/>
        </w:rPr>
        <w:t xml:space="preserve">Совета Могочинского муниципального округа </w:t>
      </w:r>
    </w:p>
    <w:p w14:paraId="4A7A2051" w14:textId="68448BE9" w:rsidR="00D85A50" w:rsidRPr="00190BD1" w:rsidRDefault="009A6CB3" w:rsidP="00D85A50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BD1">
        <w:rPr>
          <w:rFonts w:ascii="Times New Roman" w:hAnsi="Times New Roman" w:cs="Times New Roman"/>
          <w:b/>
          <w:bCs/>
          <w:sz w:val="28"/>
          <w:szCs w:val="28"/>
        </w:rPr>
        <w:t>от 27.06.2024г.</w:t>
      </w:r>
      <w:r w:rsidR="00190BD1" w:rsidRPr="00190BD1">
        <w:rPr>
          <w:rFonts w:ascii="Times New Roman" w:hAnsi="Times New Roman" w:cs="Times New Roman"/>
          <w:b/>
          <w:bCs/>
          <w:sz w:val="28"/>
          <w:szCs w:val="28"/>
        </w:rPr>
        <w:t xml:space="preserve"> № 106</w:t>
      </w:r>
    </w:p>
    <w:p w14:paraId="69CAE378" w14:textId="77777777" w:rsidR="009A6CB3" w:rsidRDefault="009A6CB3" w:rsidP="00D85A5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C810846" w14:textId="29140F0C" w:rsidR="00D85A50" w:rsidRDefault="005B2323" w:rsidP="00250D1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Малого Совета</w:t>
      </w:r>
      <w:r w:rsidRPr="005B2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 от 18.02.2025г.</w:t>
      </w:r>
      <w:r w:rsidRPr="005B2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323">
        <w:rPr>
          <w:rFonts w:ascii="Times New Roman" w:hAnsi="Times New Roman" w:cs="Times New Roman"/>
          <w:sz w:val="28"/>
          <w:szCs w:val="28"/>
        </w:rPr>
        <w:t>«О мероприятиях по выполнению наказов избирателями депутатам Совета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85A50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FD0FDA">
        <w:rPr>
          <w:rFonts w:ascii="Times New Roman" w:hAnsi="Times New Roman" w:cs="Times New Roman"/>
          <w:sz w:val="28"/>
          <w:szCs w:val="28"/>
        </w:rPr>
        <w:t>30</w:t>
      </w:r>
      <w:r w:rsidR="00D85A50">
        <w:rPr>
          <w:rFonts w:ascii="Times New Roman" w:hAnsi="Times New Roman" w:cs="Times New Roman"/>
          <w:sz w:val="28"/>
          <w:szCs w:val="28"/>
        </w:rPr>
        <w:t xml:space="preserve"> Устава </w:t>
      </w:r>
      <w:bookmarkStart w:id="1" w:name="_Hlk193447139"/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bookmarkEnd w:id="1"/>
      <w:r w:rsidR="00FD0F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5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49D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D85A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85A50">
        <w:rPr>
          <w:rFonts w:ascii="Times New Roman" w:hAnsi="Times New Roman" w:cs="Times New Roman"/>
          <w:b/>
          <w:sz w:val="28"/>
          <w:szCs w:val="28"/>
        </w:rPr>
        <w:t>РЕШИЛ:</w:t>
      </w:r>
      <w:r w:rsidR="00D85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50A7C695" w14:textId="77777777" w:rsidR="00250D1B" w:rsidRDefault="00250D1B" w:rsidP="00190BD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C197D" w14:textId="4C28B4AA" w:rsidR="009A6CB3" w:rsidRDefault="00190BD1" w:rsidP="00190BD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6CB3" w:rsidRPr="009A6CB3">
        <w:rPr>
          <w:rFonts w:ascii="Times New Roman" w:hAnsi="Times New Roman" w:cs="Times New Roman"/>
          <w:sz w:val="28"/>
          <w:szCs w:val="28"/>
        </w:rPr>
        <w:t>Внести в</w:t>
      </w:r>
      <w:r w:rsidRPr="00190BD1">
        <w:rPr>
          <w:rFonts w:ascii="Times New Roman" w:hAnsi="Times New Roman" w:cs="Times New Roman"/>
          <w:sz w:val="28"/>
          <w:szCs w:val="28"/>
        </w:rPr>
        <w:t xml:space="preserve"> Положение о наказах избирателей депутатами Совета Могочинского муниципального округа, утвержденного решением Совета Могочинского муниципального округа от 27.06.2024г. № 106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6CB3" w:rsidRPr="009A6CB3">
        <w:rPr>
          <w:sz w:val="28"/>
          <w:szCs w:val="28"/>
        </w:rPr>
        <w:t xml:space="preserve"> </w:t>
      </w:r>
      <w:r w:rsidR="009A6CB3" w:rsidRPr="009A6CB3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6CB3" w:rsidRPr="009A6CB3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6CB3" w:rsidRPr="009A6CB3">
        <w:rPr>
          <w:rFonts w:ascii="Times New Roman" w:hAnsi="Times New Roman" w:cs="Times New Roman"/>
          <w:sz w:val="28"/>
          <w:szCs w:val="28"/>
        </w:rPr>
        <w:t>:</w:t>
      </w:r>
    </w:p>
    <w:p w14:paraId="734F8185" w14:textId="77777777" w:rsidR="00250D1B" w:rsidRDefault="00250D1B" w:rsidP="005B2323">
      <w:pPr>
        <w:ind w:firstLine="708"/>
        <w:jc w:val="both"/>
        <w:rPr>
          <w:sz w:val="28"/>
          <w:szCs w:val="28"/>
        </w:rPr>
      </w:pPr>
    </w:p>
    <w:p w14:paraId="2838B12C" w14:textId="343F1683" w:rsidR="00534410" w:rsidRDefault="00534410" w:rsidP="005B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F62A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FF6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абзац пункта 13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новой редакции:</w:t>
      </w:r>
    </w:p>
    <w:p w14:paraId="536481D7" w14:textId="2E51E58C" w:rsidR="005B2323" w:rsidRDefault="005B2323" w:rsidP="005B2323">
      <w:pPr>
        <w:pStyle w:val="ConsPlusNormal"/>
        <w:ind w:right="-8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C765AC">
        <w:rPr>
          <w:sz w:val="28"/>
          <w:szCs w:val="28"/>
        </w:rPr>
        <w:t xml:space="preserve">Средства, направляемые на реализацию наказов избирателей за счет внебюджетных источников финансирования, предельным объемом не ограничиваются. Размер средств бюджета округа, направляемых в течение финансового года на реализацию наказов избирателей, составляет </w:t>
      </w:r>
      <w:r w:rsidR="00250D1B">
        <w:rPr>
          <w:sz w:val="28"/>
          <w:szCs w:val="28"/>
        </w:rPr>
        <w:t>не более 10 млн. рублей</w:t>
      </w:r>
    </w:p>
    <w:p w14:paraId="5D1CC85A" w14:textId="77777777" w:rsidR="00250D1B" w:rsidRDefault="00250D1B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03A6B958" w14:textId="01921ADA" w:rsidR="00FD0F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5B2323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</w:t>
      </w:r>
      <w:r>
        <w:rPr>
          <w:sz w:val="28"/>
          <w:szCs w:val="28"/>
        </w:rPr>
        <w:lastRenderedPageBreak/>
        <w:t xml:space="preserve">муниципального округа, в информационно-телекоммуникационной сети Интернет, размещенному по адресу: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http</w:t>
      </w:r>
      <w:proofErr w:type="spellEnd"/>
      <w:r>
        <w:rPr>
          <w:sz w:val="28"/>
          <w:szCs w:val="28"/>
          <w:u w:val="single"/>
          <w:lang w:val="en-US"/>
        </w:rPr>
        <w:t>s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mogocha</w:t>
      </w:r>
      <w:proofErr w:type="spellEnd"/>
      <w:r>
        <w:rPr>
          <w:sz w:val="28"/>
          <w:szCs w:val="28"/>
          <w:u w:val="single"/>
        </w:rPr>
        <w:t>.75.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14:paraId="483B570A" w14:textId="77777777" w:rsidR="005B2323" w:rsidRDefault="005B2323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</w:p>
    <w:p w14:paraId="2C95588E" w14:textId="11A93506" w:rsidR="00CD49DA" w:rsidRDefault="00CD49DA" w:rsidP="00740F39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F39">
        <w:rPr>
          <w:sz w:val="28"/>
          <w:szCs w:val="28"/>
        </w:rPr>
        <w:tab/>
      </w:r>
      <w:r w:rsidR="00740F39">
        <w:rPr>
          <w:sz w:val="28"/>
          <w:szCs w:val="28"/>
        </w:rPr>
        <w:tab/>
      </w:r>
      <w:r w:rsidR="005B232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40F3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787308F0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702AD8B8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36C8FCA9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5791B5F0" w14:textId="77777777" w:rsidR="00CD49DA" w:rsidRDefault="00CD49DA" w:rsidP="00CD49DA">
      <w:pPr>
        <w:jc w:val="both"/>
        <w:rPr>
          <w:sz w:val="28"/>
          <w:szCs w:val="28"/>
        </w:rPr>
      </w:pPr>
    </w:p>
    <w:p w14:paraId="0BFD8A2A" w14:textId="77777777" w:rsidR="00CD49DA" w:rsidRDefault="00CD49DA" w:rsidP="00CD4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D49DA" w14:paraId="497F3E7D" w14:textId="77777777" w:rsidTr="00CD49DA">
        <w:trPr>
          <w:jc w:val="center"/>
        </w:trPr>
        <w:tc>
          <w:tcPr>
            <w:tcW w:w="2455" w:type="pct"/>
          </w:tcPr>
          <w:p w14:paraId="18AA15CC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Могочинского</w:t>
            </w:r>
            <w:r>
              <w:rPr>
                <w:sz w:val="28"/>
                <w:szCs w:val="28"/>
              </w:rPr>
              <w:tab/>
            </w:r>
          </w:p>
          <w:p w14:paraId="5012F0DA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</w:t>
            </w:r>
          </w:p>
          <w:p w14:paraId="01AEA873" w14:textId="77777777" w:rsidR="00CD49DA" w:rsidRDefault="00CD49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48101AC" w14:textId="417B16C9" w:rsidR="00CD49DA" w:rsidRDefault="00183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D49DA"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0429D851" w14:textId="529D5220" w:rsidR="00CD49DA" w:rsidRDefault="00CD49DA" w:rsidP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545C41B7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7251DC59" w14:textId="77777777" w:rsidR="00CD49DA" w:rsidRDefault="00CD49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 А.А. </w:t>
            </w:r>
            <w:proofErr w:type="spellStart"/>
            <w:r>
              <w:rPr>
                <w:sz w:val="28"/>
                <w:szCs w:val="28"/>
              </w:rPr>
              <w:t>Сорокотягин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3B5FACCD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4FAC1" w14:textId="77777777" w:rsidR="00D85A50" w:rsidRDefault="00D85A50" w:rsidP="00D85A50">
      <w:pPr>
        <w:jc w:val="both"/>
        <w:rPr>
          <w:sz w:val="28"/>
          <w:szCs w:val="28"/>
        </w:rPr>
      </w:pPr>
    </w:p>
    <w:p w14:paraId="02C4A67E" w14:textId="77777777" w:rsidR="00D85A50" w:rsidRDefault="00D85A50" w:rsidP="00D85A5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14:paraId="4D33E439" w14:textId="77777777" w:rsidR="00D85A50" w:rsidRDefault="00D85A50" w:rsidP="00D85A50">
      <w:pPr>
        <w:ind w:left="705"/>
        <w:jc w:val="both"/>
        <w:rPr>
          <w:sz w:val="28"/>
          <w:szCs w:val="28"/>
        </w:rPr>
      </w:pPr>
    </w:p>
    <w:p w14:paraId="5AC73E3E" w14:textId="77777777" w:rsidR="00D85A50" w:rsidRDefault="00D85A50" w:rsidP="00D85A50">
      <w:pPr>
        <w:pStyle w:val="a5"/>
        <w:ind w:left="1065"/>
        <w:jc w:val="both"/>
        <w:rPr>
          <w:sz w:val="28"/>
          <w:szCs w:val="28"/>
        </w:rPr>
      </w:pPr>
    </w:p>
    <w:p w14:paraId="28ABB1B5" w14:textId="77777777" w:rsidR="00050F90" w:rsidRDefault="00050F90" w:rsidP="00E92D8E">
      <w:pPr>
        <w:jc w:val="center"/>
        <w:rPr>
          <w:sz w:val="28"/>
          <w:szCs w:val="28"/>
        </w:rPr>
      </w:pPr>
    </w:p>
    <w:p w14:paraId="5DCD36C8" w14:textId="77777777" w:rsidR="00686DD8" w:rsidRDefault="00686DD8" w:rsidP="00686DD8">
      <w:pPr>
        <w:ind w:left="567" w:hanging="141"/>
        <w:jc w:val="both"/>
        <w:rPr>
          <w:sz w:val="28"/>
          <w:szCs w:val="28"/>
        </w:rPr>
      </w:pPr>
    </w:p>
    <w:p w14:paraId="24BB822E" w14:textId="77777777" w:rsidR="006E6BE7" w:rsidRDefault="006E6BE7"/>
    <w:p w14:paraId="487DEB4A" w14:textId="77777777" w:rsidR="006E6BE7" w:rsidRDefault="006E6BE7"/>
    <w:p w14:paraId="21B841CA" w14:textId="77777777" w:rsidR="006E6BE7" w:rsidRDefault="006E6BE7"/>
    <w:p w14:paraId="34C095EF" w14:textId="77777777" w:rsidR="006E6BE7" w:rsidRDefault="006E6BE7"/>
    <w:p w14:paraId="5B44CA77" w14:textId="77777777" w:rsidR="006E6BE7" w:rsidRDefault="006E6BE7"/>
    <w:p w14:paraId="79180C7F" w14:textId="77777777" w:rsidR="006E6BE7" w:rsidRDefault="006E6BE7"/>
    <w:p w14:paraId="2AA4591A" w14:textId="77777777" w:rsidR="006E6BE7" w:rsidRDefault="006E6BE7"/>
    <w:p w14:paraId="7DFB02BF" w14:textId="77777777" w:rsidR="006E6BE7" w:rsidRDefault="006E6BE7"/>
    <w:p w14:paraId="21A56475" w14:textId="77777777" w:rsidR="006E6BE7" w:rsidRDefault="006E6BE7"/>
    <w:p w14:paraId="610B94C6" w14:textId="77777777" w:rsidR="006E6BE7" w:rsidRDefault="006E6BE7"/>
    <w:p w14:paraId="14575995" w14:textId="77777777" w:rsidR="006E6BE7" w:rsidRDefault="006E6BE7"/>
    <w:sectPr w:rsidR="006E6BE7" w:rsidSect="002F7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A2E"/>
    <w:multiLevelType w:val="multilevel"/>
    <w:tmpl w:val="C18C9D58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5" w:hanging="2160"/>
      </w:pPr>
      <w:rPr>
        <w:rFonts w:hint="default"/>
      </w:rPr>
    </w:lvl>
  </w:abstractNum>
  <w:abstractNum w:abstractNumId="1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EAB"/>
    <w:rsid w:val="00035E3C"/>
    <w:rsid w:val="00050F90"/>
    <w:rsid w:val="000B4EFA"/>
    <w:rsid w:val="000D2BF4"/>
    <w:rsid w:val="000E6EF5"/>
    <w:rsid w:val="001453DA"/>
    <w:rsid w:val="0015089B"/>
    <w:rsid w:val="00154166"/>
    <w:rsid w:val="00183B0E"/>
    <w:rsid w:val="00190BD1"/>
    <w:rsid w:val="001E0159"/>
    <w:rsid w:val="00225842"/>
    <w:rsid w:val="00231B99"/>
    <w:rsid w:val="00234696"/>
    <w:rsid w:val="00250D1B"/>
    <w:rsid w:val="00290ED3"/>
    <w:rsid w:val="002C3626"/>
    <w:rsid w:val="002D415B"/>
    <w:rsid w:val="002E06B4"/>
    <w:rsid w:val="002F07C5"/>
    <w:rsid w:val="002F75CB"/>
    <w:rsid w:val="00310AA5"/>
    <w:rsid w:val="003534A4"/>
    <w:rsid w:val="00382833"/>
    <w:rsid w:val="00403A51"/>
    <w:rsid w:val="00404208"/>
    <w:rsid w:val="00413365"/>
    <w:rsid w:val="004324E2"/>
    <w:rsid w:val="00442723"/>
    <w:rsid w:val="00446117"/>
    <w:rsid w:val="004547DA"/>
    <w:rsid w:val="004929D9"/>
    <w:rsid w:val="005013BD"/>
    <w:rsid w:val="005127B9"/>
    <w:rsid w:val="00514B82"/>
    <w:rsid w:val="00533B9C"/>
    <w:rsid w:val="00534410"/>
    <w:rsid w:val="00545518"/>
    <w:rsid w:val="0059215A"/>
    <w:rsid w:val="005A742C"/>
    <w:rsid w:val="005B2323"/>
    <w:rsid w:val="005F6782"/>
    <w:rsid w:val="00686DD8"/>
    <w:rsid w:val="006A1696"/>
    <w:rsid w:val="006B26FB"/>
    <w:rsid w:val="006E6BE7"/>
    <w:rsid w:val="006F2CDF"/>
    <w:rsid w:val="007128B8"/>
    <w:rsid w:val="00717440"/>
    <w:rsid w:val="00740F39"/>
    <w:rsid w:val="00770F94"/>
    <w:rsid w:val="00797618"/>
    <w:rsid w:val="008139BE"/>
    <w:rsid w:val="00817DA3"/>
    <w:rsid w:val="0087179F"/>
    <w:rsid w:val="00883D9B"/>
    <w:rsid w:val="00886688"/>
    <w:rsid w:val="008E2910"/>
    <w:rsid w:val="008F53EC"/>
    <w:rsid w:val="009A6CB3"/>
    <w:rsid w:val="00A4660C"/>
    <w:rsid w:val="00A53917"/>
    <w:rsid w:val="00A97B85"/>
    <w:rsid w:val="00AE6D9C"/>
    <w:rsid w:val="00B33844"/>
    <w:rsid w:val="00B65389"/>
    <w:rsid w:val="00BB0945"/>
    <w:rsid w:val="00BC5662"/>
    <w:rsid w:val="00BE418F"/>
    <w:rsid w:val="00BE6949"/>
    <w:rsid w:val="00C06A32"/>
    <w:rsid w:val="00C413C0"/>
    <w:rsid w:val="00C90937"/>
    <w:rsid w:val="00CD38C1"/>
    <w:rsid w:val="00CD49DA"/>
    <w:rsid w:val="00CF5D33"/>
    <w:rsid w:val="00D478A1"/>
    <w:rsid w:val="00D50055"/>
    <w:rsid w:val="00D5182B"/>
    <w:rsid w:val="00D6241E"/>
    <w:rsid w:val="00D655D9"/>
    <w:rsid w:val="00D72636"/>
    <w:rsid w:val="00D827BF"/>
    <w:rsid w:val="00D85A50"/>
    <w:rsid w:val="00D93513"/>
    <w:rsid w:val="00DC58DD"/>
    <w:rsid w:val="00DE2E54"/>
    <w:rsid w:val="00DF2984"/>
    <w:rsid w:val="00E111E6"/>
    <w:rsid w:val="00E32CAE"/>
    <w:rsid w:val="00E73A46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C44F-DD50-42B6-805C-73B02799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POMOSCHNIK</cp:lastModifiedBy>
  <cp:revision>77</cp:revision>
  <cp:lastPrinted>2025-04-30T01:34:00Z</cp:lastPrinted>
  <dcterms:created xsi:type="dcterms:W3CDTF">2017-12-20T23:33:00Z</dcterms:created>
  <dcterms:modified xsi:type="dcterms:W3CDTF">2025-04-30T01:35:00Z</dcterms:modified>
</cp:coreProperties>
</file>