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2" w:rsidRPr="00872AC5" w:rsidRDefault="00F86FE2" w:rsidP="00872A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72AC5">
        <w:rPr>
          <w:rFonts w:ascii="Times New Roman" w:hAnsi="Times New Roman" w:cs="Times New Roman"/>
          <w:sz w:val="24"/>
          <w:szCs w:val="24"/>
        </w:rPr>
        <w:t>ПРИЛОЖЕНИЕ</w:t>
      </w:r>
    </w:p>
    <w:p w:rsidR="00F86FE2" w:rsidRPr="00872AC5" w:rsidRDefault="00F86FE2" w:rsidP="00872A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72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распоряжению  администрации</w:t>
      </w:r>
    </w:p>
    <w:p w:rsidR="00F86FE2" w:rsidRPr="00872AC5" w:rsidRDefault="00F86FE2" w:rsidP="00872A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72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поселения «</w:t>
      </w:r>
      <w:r w:rsidR="00872AC5" w:rsidRPr="00872AC5">
        <w:rPr>
          <w:rFonts w:ascii="Times New Roman" w:hAnsi="Times New Roman" w:cs="Times New Roman"/>
          <w:sz w:val="24"/>
          <w:szCs w:val="24"/>
        </w:rPr>
        <w:t>Верхнеумыкэйское</w:t>
      </w:r>
      <w:r w:rsidRPr="00872AC5">
        <w:rPr>
          <w:rFonts w:ascii="Times New Roman" w:hAnsi="Times New Roman" w:cs="Times New Roman"/>
          <w:sz w:val="24"/>
          <w:szCs w:val="24"/>
        </w:rPr>
        <w:t>»</w:t>
      </w:r>
    </w:p>
    <w:p w:rsidR="00F86FE2" w:rsidRDefault="00F86FE2" w:rsidP="00872A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72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B87763">
        <w:rPr>
          <w:rFonts w:ascii="Times New Roman" w:hAnsi="Times New Roman" w:cs="Times New Roman"/>
          <w:sz w:val="24"/>
          <w:szCs w:val="24"/>
        </w:rPr>
        <w:t>05.09</w:t>
      </w:r>
      <w:r w:rsidRPr="00872AC5">
        <w:rPr>
          <w:rFonts w:ascii="Times New Roman" w:hAnsi="Times New Roman" w:cs="Times New Roman"/>
          <w:sz w:val="24"/>
          <w:szCs w:val="24"/>
        </w:rPr>
        <w:t xml:space="preserve">.2023 года  № </w:t>
      </w:r>
      <w:r w:rsidR="00B87763">
        <w:rPr>
          <w:rFonts w:ascii="Times New Roman" w:hAnsi="Times New Roman" w:cs="Times New Roman"/>
          <w:sz w:val="24"/>
          <w:szCs w:val="24"/>
        </w:rPr>
        <w:t>30</w:t>
      </w: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6FE2" w:rsidRDefault="00F86FE2" w:rsidP="00F86F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Форма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(список контрольных вопросов),</w:t>
      </w:r>
    </w:p>
    <w:p w:rsidR="00F86FE2" w:rsidRDefault="00F86FE2" w:rsidP="00F86F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применяемый при осуществлении муниципального контроля в сфере благоустройства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Наименование  юридического  лица,  фамилия, имя, отчество (при наличии) индивидуального предпринимателя, гражданина  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Место  проведения  плановой проверки с заполнением проверочного листа и(или)   используемые  юридическим  лицом,  индивидуальным  предпринимателем, гражданином  земельные участки _______________________________________________________________________________________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Реквизиты распоряжения о проведении плановой проверки юридического лица, индивидуального предпринимателя, гражданина: 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(номер, дата распоряжения о проведении  плановой проверки юридического лица,                                     индивидуального предпринимателя)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Учетный  номер  проверки  и  дата присвоения учетного номера проверки в едином реестре проверок _______________________________________________________________________________</w:t>
      </w:r>
    </w:p>
    <w:p w:rsidR="00F86FE2" w:rsidRDefault="00F86FE2" w:rsidP="006111C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учетный номер проверки и дата его</w:t>
      </w:r>
      <w:r w:rsidR="006111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присвоения в едином реестре проверок)</w:t>
      </w:r>
    </w:p>
    <w:p w:rsidR="006111C0" w:rsidRDefault="006111C0" w:rsidP="006111C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Форма  проверочного  листа  утверждена  </w:t>
      </w:r>
      <w:r w:rsidR="006111C0">
        <w:rPr>
          <w:rFonts w:ascii="Times New Roman" w:hAnsi="Times New Roman" w:cs="Times New Roman"/>
        </w:rPr>
        <w:t>распоряжением</w:t>
      </w:r>
      <w:r>
        <w:rPr>
          <w:rFonts w:ascii="Times New Roman" w:hAnsi="Times New Roman" w:cs="Times New Roman"/>
        </w:rPr>
        <w:t xml:space="preserve">   Администрации от ______ </w:t>
      </w:r>
      <w:r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Должность, фамилия и инициалы должностного лица Администрации, проводящего плановую проверку и заполняющего проверочный лист 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  которые  однозначно  свидетельствуют  о  соблюдении  или  несоблюдении юридическим лицом, индивидуальным предпринимателем обязательных требований, составляющих предмет проверки</w:t>
      </w:r>
    </w:p>
    <w:p w:rsidR="00F86FE2" w:rsidRDefault="00F86FE2" w:rsidP="00F86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34"/>
        <w:gridCol w:w="2695"/>
        <w:gridCol w:w="262"/>
        <w:gridCol w:w="709"/>
        <w:gridCol w:w="708"/>
        <w:gridCol w:w="730"/>
      </w:tblGrid>
      <w:tr w:rsidR="00F86FE2" w:rsidTr="00F86FE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Вопросы, отражающие содержание обязательных требований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Ответы на вопросы</w:t>
            </w:r>
          </w:p>
        </w:tc>
      </w:tr>
      <w:tr w:rsidR="00F86FE2" w:rsidTr="00F86FE2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2" w:rsidRDefault="00F86F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2" w:rsidRDefault="00F86F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E2" w:rsidRDefault="00F86F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распространяется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требование</w:t>
            </w: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Уборка территории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Правила благоустройства на территории муниципального образования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Ремонт и содержание зданий и сооружений, малых архитектурных форм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Работы по озеленению территорий и содержанию зеленых насаждений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Допускалась ли самовольная вырубка деревьев и кустарников.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Проведение работ при строительстве, ремонте, реконструкции коммуникаций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F86FE2" w:rsidTr="00F86FE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животных на территории муниципального образования</w:t>
            </w:r>
          </w:p>
        </w:tc>
      </w:tr>
      <w:tr w:rsidR="00F86FE2" w:rsidTr="00F86FE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F86FE2" w:rsidRDefault="00F8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E2" w:rsidRDefault="00F86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Правила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2" w:rsidRDefault="00F86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*Пояснения и дополнения по вопросам, содержащимся в перечне: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уполномоченного представителя)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F86FE2" w:rsidRDefault="00F86FE2" w:rsidP="00F86FE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 w:rsidR="00F86FE2" w:rsidRDefault="00F86FE2" w:rsidP="00F86F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(подпись)</w:t>
      </w:r>
    </w:p>
    <w:p w:rsidR="00F86FE2" w:rsidRDefault="00F86FE2" w:rsidP="00F86FE2"/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20__ г.</w:t>
      </w:r>
    </w:p>
    <w:p w:rsidR="00F86FE2" w:rsidRDefault="00F86FE2" w:rsidP="00F86FE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дата заполнения проверочного листа)</w:t>
      </w:r>
    </w:p>
    <w:p w:rsidR="004F6436" w:rsidRDefault="004F6436"/>
    <w:sectPr w:rsidR="004F6436" w:rsidSect="00F86F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FE2"/>
    <w:rsid w:val="001A5B1E"/>
    <w:rsid w:val="004F6436"/>
    <w:rsid w:val="005713D0"/>
    <w:rsid w:val="006111C0"/>
    <w:rsid w:val="006770F8"/>
    <w:rsid w:val="006847AF"/>
    <w:rsid w:val="00872AC5"/>
    <w:rsid w:val="00B87763"/>
    <w:rsid w:val="00D019C5"/>
    <w:rsid w:val="00E16568"/>
    <w:rsid w:val="00E352CB"/>
    <w:rsid w:val="00F35764"/>
    <w:rsid w:val="00F8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6FE2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86FE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F8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Бишигино</dc:creator>
  <cp:lastModifiedBy>ПК</cp:lastModifiedBy>
  <cp:revision>6</cp:revision>
  <cp:lastPrinted>2023-10-02T01:41:00Z</cp:lastPrinted>
  <dcterms:created xsi:type="dcterms:W3CDTF">2023-09-18T02:12:00Z</dcterms:created>
  <dcterms:modified xsi:type="dcterms:W3CDTF">2023-10-03T00:39:00Z</dcterms:modified>
</cp:coreProperties>
</file>