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A" w:rsidRDefault="00A63BB2" w:rsidP="00A63BB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АДМИНИСТРАЦИЯ СЕЛЬСКОГО ПОСЕЛЕНИЯ «БЕЗРЕЧНИНСКОЕ» МУНИЦИПАЛЬНОГО РАЙОНА «ОЛОВЯННИНСКИЙ РАЙОН»</w:t>
      </w:r>
      <w:r w:rsidR="005D52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ЗАБАЙКАЛЬСКОГО КРАЯ</w:t>
      </w:r>
      <w:bookmarkStart w:id="0" w:name="_GoBack"/>
      <w:bookmarkEnd w:id="0"/>
    </w:p>
    <w:p w:rsidR="000C789B" w:rsidRDefault="000C789B" w:rsidP="00A63BB2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63BB2" w:rsidRPr="00A63BB2" w:rsidRDefault="000C789B" w:rsidP="00F23571">
      <w:pPr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ПОСТАНОВЛЕНИЕ                                                                                                                      </w:t>
      </w:r>
      <w:r w:rsidR="00A63BB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п. ст. </w:t>
      </w:r>
      <w:proofErr w:type="spellStart"/>
      <w:r w:rsidR="00A63BB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Безречная</w:t>
      </w:r>
      <w:proofErr w:type="spellEnd"/>
    </w:p>
    <w:p w:rsidR="00A53ABA" w:rsidRPr="005D5219" w:rsidRDefault="005D5219" w:rsidP="00E071B6">
      <w:pPr>
        <w:rPr>
          <w:rFonts w:ascii="Times New Roman" w:eastAsia="Times New Roman" w:hAnsi="Times New Roman" w:cs="Mangal"/>
          <w:sz w:val="28"/>
          <w:szCs w:val="28"/>
          <w:lang w:eastAsia="ar-SA"/>
        </w:rPr>
      </w:pPr>
      <w:r w:rsidRPr="005D5219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«4 » марта </w:t>
      </w:r>
      <w:r w:rsidR="00A63BB2" w:rsidRPr="005D5219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2022 г.                                                                                         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   </w:t>
      </w:r>
      <w:r w:rsidRPr="005D5219">
        <w:rPr>
          <w:rFonts w:ascii="Times New Roman" w:eastAsia="Times New Roman" w:hAnsi="Times New Roman" w:cs="Mangal"/>
          <w:sz w:val="28"/>
          <w:szCs w:val="28"/>
          <w:lang w:eastAsia="ar-SA"/>
        </w:rPr>
        <w:t>№ 8</w:t>
      </w:r>
    </w:p>
    <w:p w:rsidR="000C789B" w:rsidRDefault="000C789B" w:rsidP="00E071B6"/>
    <w:p w:rsidR="00A53ABA" w:rsidRPr="00A63BB2" w:rsidRDefault="00A53ABA" w:rsidP="00A63BB2">
      <w:pPr>
        <w:spacing w:after="0" w:line="240" w:lineRule="auto"/>
        <w:ind w:right="6095"/>
        <w:rPr>
          <w:rFonts w:ascii="Times New Roman" w:hAnsi="Times New Roman" w:cs="Times New Roman"/>
          <w:b/>
          <w:sz w:val="28"/>
          <w:szCs w:val="28"/>
        </w:rPr>
      </w:pPr>
      <w:r w:rsidRPr="00A63BB2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</w:t>
      </w:r>
      <w:r w:rsidR="00C22583" w:rsidRPr="00A6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B2" w:rsidRPr="00A63BB2">
        <w:rPr>
          <w:rFonts w:ascii="Times New Roman" w:hAnsi="Times New Roman" w:cs="Times New Roman"/>
          <w:b/>
          <w:sz w:val="28"/>
          <w:szCs w:val="28"/>
        </w:rPr>
        <w:t xml:space="preserve">организацию  </w:t>
      </w:r>
      <w:r w:rsidR="00C22583" w:rsidRPr="00A63BB2">
        <w:rPr>
          <w:rFonts w:ascii="Times New Roman" w:hAnsi="Times New Roman" w:cs="Times New Roman"/>
          <w:b/>
          <w:sz w:val="28"/>
          <w:szCs w:val="28"/>
        </w:rPr>
        <w:t xml:space="preserve">работ по защите информации в </w:t>
      </w:r>
      <w:r w:rsidRPr="00A63BB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22583" w:rsidRPr="00A63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BB2" w:rsidRPr="00A63BB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A63BB2" w:rsidRPr="00A63BB2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63BB2" w:rsidRPr="00A63BB2">
        <w:rPr>
          <w:rFonts w:ascii="Times New Roman" w:hAnsi="Times New Roman" w:cs="Times New Roman"/>
          <w:b/>
          <w:sz w:val="28"/>
          <w:szCs w:val="28"/>
        </w:rPr>
        <w:t>»</w:t>
      </w:r>
    </w:p>
    <w:p w:rsidR="00A53ABA" w:rsidRDefault="00A53ABA" w:rsidP="00A53ABA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F23571" w:rsidRPr="00F23571" w:rsidRDefault="00F23571" w:rsidP="00F2357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             </w:t>
      </w:r>
      <w:r w:rsidR="00A53ABA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В целях обеспечения режима конфиденциальности проводимых работ и в соответствии с требованиями Федерального закона от 27 июля 2006 г. № 152-ФЗ «О персональных данных», Постановления Правительства Российской Федерации от 01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Администрация сельского поселения «</w:t>
      </w:r>
      <w:proofErr w:type="spellStart"/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Безречнинское</w:t>
      </w:r>
      <w:proofErr w:type="spellEnd"/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»:</w:t>
      </w:r>
    </w:p>
    <w:p w:rsidR="00F23571" w:rsidRDefault="00F23571" w:rsidP="00F23571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Постановляет:</w:t>
      </w:r>
    </w:p>
    <w:p w:rsidR="000C789B" w:rsidRDefault="00C22583" w:rsidP="000C789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Н</w:t>
      </w:r>
      <w:r w:rsidR="00CB0E7F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азначить ответственн</w:t>
      </w:r>
      <w:r w:rsidR="008F3231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ым</w:t>
      </w:r>
      <w:r w:rsidR="00CB0E7F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за организацию работ по защите информации</w:t>
      </w:r>
      <w:r w:rsidR="00A63BB2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0C789B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 персональных данных </w:t>
      </w:r>
      <w:r w:rsidR="00A63BB2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-</w:t>
      </w:r>
      <w:r w:rsidR="008F3231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 w:rsidR="00E071B6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Главу </w:t>
      </w:r>
      <w:r w:rsidR="00A63BB2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сельского поселения «</w:t>
      </w:r>
      <w:proofErr w:type="spellStart"/>
      <w:r w:rsidR="00A63BB2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Безречнинское</w:t>
      </w:r>
      <w:proofErr w:type="spellEnd"/>
      <w:r w:rsidR="00A63BB2" w:rsidRPr="00F23571">
        <w:rPr>
          <w:rFonts w:ascii="Times New Roman" w:hAnsi="Times New Roman" w:cs="Times New Roman"/>
          <w:sz w:val="28"/>
          <w:szCs w:val="27"/>
          <w:shd w:val="clear" w:color="auto" w:fill="FFFFFF"/>
        </w:rPr>
        <w:t>» Веселову Веру Ивановну.</w:t>
      </w:r>
    </w:p>
    <w:p w:rsidR="00CB0E7F" w:rsidRPr="000C789B" w:rsidRDefault="00CB0E7F" w:rsidP="000C789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proofErr w:type="gramStart"/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постановления </w:t>
      </w:r>
      <w:r w:rsidRPr="000C7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CB0E7F" w:rsidRDefault="00CB0E7F" w:rsidP="00CB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E7F" w:rsidRPr="00A63BB2" w:rsidRDefault="00A63BB2" w:rsidP="000878EF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Глава сельского поселения «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Безречнинское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»                                В.И. Веселова</w:t>
      </w:r>
    </w:p>
    <w:sectPr w:rsidR="00CB0E7F" w:rsidRPr="00A63BB2" w:rsidSect="00C2258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A648E"/>
    <w:multiLevelType w:val="hybridMultilevel"/>
    <w:tmpl w:val="2A74ED9A"/>
    <w:lvl w:ilvl="0" w:tplc="B5F85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14390"/>
    <w:multiLevelType w:val="hybridMultilevel"/>
    <w:tmpl w:val="7BC483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0B6B"/>
    <w:multiLevelType w:val="hybridMultilevel"/>
    <w:tmpl w:val="D2861844"/>
    <w:lvl w:ilvl="0" w:tplc="46D02B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D"/>
    <w:rsid w:val="000878EF"/>
    <w:rsid w:val="000C789B"/>
    <w:rsid w:val="005D5219"/>
    <w:rsid w:val="005F2668"/>
    <w:rsid w:val="006E073A"/>
    <w:rsid w:val="007628EC"/>
    <w:rsid w:val="00881931"/>
    <w:rsid w:val="008F3231"/>
    <w:rsid w:val="00917B92"/>
    <w:rsid w:val="00A53ABA"/>
    <w:rsid w:val="00A63BB2"/>
    <w:rsid w:val="00C22583"/>
    <w:rsid w:val="00CB0E7F"/>
    <w:rsid w:val="00D2478D"/>
    <w:rsid w:val="00D27CD1"/>
    <w:rsid w:val="00DE64FE"/>
    <w:rsid w:val="00E071B6"/>
    <w:rsid w:val="00F23571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A5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Соболева</cp:lastModifiedBy>
  <cp:revision>2</cp:revision>
  <cp:lastPrinted>2019-09-19T08:48:00Z</cp:lastPrinted>
  <dcterms:created xsi:type="dcterms:W3CDTF">2022-03-02T07:07:00Z</dcterms:created>
  <dcterms:modified xsi:type="dcterms:W3CDTF">2022-03-02T07:07:00Z</dcterms:modified>
</cp:coreProperties>
</file>