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2576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273F0639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 xml:space="preserve">МУНИЦИПАЛЬНЫЙ </w:t>
      </w:r>
      <w:proofErr w:type="gramStart"/>
      <w:r w:rsidRPr="008D55A0">
        <w:rPr>
          <w:b/>
          <w:sz w:val="28"/>
          <w:szCs w:val="28"/>
        </w:rPr>
        <w:t>РАЙОН  «</w:t>
      </w:r>
      <w:proofErr w:type="gramEnd"/>
      <w:r w:rsidRPr="008D55A0">
        <w:rPr>
          <w:b/>
          <w:sz w:val="28"/>
          <w:szCs w:val="28"/>
        </w:rPr>
        <w:t>ОЛОВЯННИНСКИЙ РАЙОН»</w:t>
      </w:r>
    </w:p>
    <w:p w14:paraId="37DE70FB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6BA11078" w14:textId="77777777" w:rsidR="00C568EE" w:rsidRPr="008D55A0" w:rsidRDefault="00C568EE" w:rsidP="00C568EE">
      <w:pPr>
        <w:rPr>
          <w:b/>
          <w:sz w:val="28"/>
          <w:szCs w:val="28"/>
        </w:rPr>
      </w:pPr>
    </w:p>
    <w:p w14:paraId="1D01A9C8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РАСПОРЯЖЕНИЕ</w:t>
      </w:r>
    </w:p>
    <w:p w14:paraId="3419ADEE" w14:textId="77777777" w:rsidR="00D40145" w:rsidRDefault="00D40145" w:rsidP="00D40145">
      <w:pPr>
        <w:rPr>
          <w:sz w:val="32"/>
          <w:szCs w:val="32"/>
        </w:rPr>
      </w:pPr>
    </w:p>
    <w:p w14:paraId="58324CD1" w14:textId="7665B7E2" w:rsidR="00D40145" w:rsidRDefault="00D40145" w:rsidP="00D4014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071A6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520F9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C568EE">
        <w:rPr>
          <w:sz w:val="28"/>
          <w:szCs w:val="28"/>
        </w:rPr>
        <w:t>2</w:t>
      </w:r>
      <w:r w:rsidR="001071A6">
        <w:rPr>
          <w:sz w:val="28"/>
          <w:szCs w:val="28"/>
        </w:rPr>
        <w:t>1</w:t>
      </w:r>
      <w:r w:rsidR="00C56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№ </w:t>
      </w:r>
      <w:r w:rsidR="001071A6">
        <w:rPr>
          <w:sz w:val="28"/>
          <w:szCs w:val="28"/>
        </w:rPr>
        <w:t>5/</w:t>
      </w:r>
      <w:r w:rsidR="00545249">
        <w:rPr>
          <w:sz w:val="28"/>
          <w:szCs w:val="28"/>
        </w:rPr>
        <w:t>3</w:t>
      </w:r>
    </w:p>
    <w:p w14:paraId="1CB9C119" w14:textId="77777777" w:rsidR="00D40145" w:rsidRDefault="00D40145" w:rsidP="00D40145">
      <w:pPr>
        <w:rPr>
          <w:sz w:val="20"/>
          <w:szCs w:val="20"/>
        </w:rPr>
      </w:pPr>
    </w:p>
    <w:p w14:paraId="1D31A763" w14:textId="77777777" w:rsidR="00D40145" w:rsidRDefault="00D40145" w:rsidP="00D40145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Степь</w:t>
      </w:r>
    </w:p>
    <w:p w14:paraId="14EF4980" w14:textId="77777777" w:rsidR="00D40145" w:rsidRDefault="00D40145" w:rsidP="00D40145">
      <w:pPr>
        <w:rPr>
          <w:sz w:val="28"/>
          <w:szCs w:val="28"/>
        </w:rPr>
      </w:pPr>
    </w:p>
    <w:p w14:paraId="3FF561E0" w14:textId="0E661D2C" w:rsidR="00D40145" w:rsidRDefault="00545249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добровольной пожарной охраны первичными средствами пожаротушения</w:t>
      </w:r>
    </w:p>
    <w:p w14:paraId="43B892C9" w14:textId="51E902E8" w:rsidR="00D40145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«Степнинское»</w:t>
      </w:r>
      <w:r w:rsidR="001071A6">
        <w:rPr>
          <w:b/>
          <w:sz w:val="28"/>
          <w:szCs w:val="28"/>
        </w:rPr>
        <w:t>»</w:t>
      </w:r>
    </w:p>
    <w:p w14:paraId="1AE3FCA4" w14:textId="77777777" w:rsidR="00D40145" w:rsidRDefault="00D40145" w:rsidP="00D40145">
      <w:pPr>
        <w:jc w:val="center"/>
        <w:rPr>
          <w:b/>
          <w:sz w:val="28"/>
          <w:szCs w:val="28"/>
        </w:rPr>
      </w:pPr>
    </w:p>
    <w:p w14:paraId="2555B839" w14:textId="06DFC1AC" w:rsidR="001071A6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71A6">
        <w:rPr>
          <w:sz w:val="28"/>
          <w:szCs w:val="28"/>
        </w:rPr>
        <w:t xml:space="preserve">На основании </w:t>
      </w:r>
      <w:r w:rsidR="00545249">
        <w:rPr>
          <w:sz w:val="28"/>
          <w:szCs w:val="28"/>
        </w:rPr>
        <w:t>Распоряжения от 25.02.2021 года № 5/2</w:t>
      </w:r>
      <w:r w:rsidR="00545249" w:rsidRPr="00545249">
        <w:t xml:space="preserve"> </w:t>
      </w:r>
      <w:r w:rsidR="00545249">
        <w:t>«</w:t>
      </w:r>
      <w:r w:rsidR="00545249" w:rsidRPr="00545249">
        <w:rPr>
          <w:sz w:val="28"/>
          <w:szCs w:val="28"/>
        </w:rPr>
        <w:t>О формировании группы наблюдателей для своевременного реагирования по предупреждению чрезвычайных ситуаций и обеспечению пожарной безопасности на территории сельского поселения «Степнинское»</w:t>
      </w:r>
      <w:r w:rsidR="00545249">
        <w:rPr>
          <w:sz w:val="28"/>
          <w:szCs w:val="28"/>
        </w:rPr>
        <w:t>»</w:t>
      </w:r>
      <w:r w:rsidR="001071A6">
        <w:rPr>
          <w:sz w:val="28"/>
          <w:szCs w:val="28"/>
        </w:rPr>
        <w:t>:</w:t>
      </w:r>
    </w:p>
    <w:p w14:paraId="109E3B9D" w14:textId="33981A23" w:rsidR="001071A6" w:rsidRPr="00545249" w:rsidRDefault="00545249" w:rsidP="00545249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45249">
        <w:rPr>
          <w:sz w:val="28"/>
          <w:szCs w:val="28"/>
        </w:rPr>
        <w:t>Обеспечить добровольную пожарную охрану первичными средствами пожаротушения:</w:t>
      </w:r>
    </w:p>
    <w:p w14:paraId="2A91B9F8" w14:textId="66E1F1C5" w:rsidR="00545249" w:rsidRDefault="00545249" w:rsidP="005452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РЛО;</w:t>
      </w:r>
    </w:p>
    <w:p w14:paraId="05051372" w14:textId="1F24E14E" w:rsidR="00545249" w:rsidRDefault="00545249" w:rsidP="005452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Мотопомпа;</w:t>
      </w:r>
    </w:p>
    <w:p w14:paraId="64E42887" w14:textId="6E5850C2" w:rsidR="00545249" w:rsidRDefault="00545249" w:rsidP="005452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Воздуходуйка</w:t>
      </w:r>
      <w:proofErr w:type="spellEnd"/>
      <w:r>
        <w:rPr>
          <w:sz w:val="28"/>
          <w:szCs w:val="28"/>
        </w:rPr>
        <w:t>;</w:t>
      </w:r>
    </w:p>
    <w:p w14:paraId="4D1F03F5" w14:textId="700A6985" w:rsidR="00545249" w:rsidRDefault="00545249" w:rsidP="005452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Метлы;</w:t>
      </w:r>
    </w:p>
    <w:p w14:paraId="5A7F1517" w14:textId="36D04E41" w:rsidR="00545249" w:rsidRPr="00545249" w:rsidRDefault="00545249" w:rsidP="005452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Лопаты.</w:t>
      </w:r>
    </w:p>
    <w:p w14:paraId="1903BDA9" w14:textId="07B46F29" w:rsidR="00D40145" w:rsidRDefault="00D40145" w:rsidP="005452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071A6">
        <w:rPr>
          <w:sz w:val="28"/>
          <w:szCs w:val="28"/>
        </w:rPr>
        <w:t xml:space="preserve">2. </w:t>
      </w:r>
      <w:r w:rsidR="00545249">
        <w:rPr>
          <w:sz w:val="28"/>
          <w:szCs w:val="28"/>
        </w:rPr>
        <w:t>Обеспечить оповещение населения при возникновении пожара согласно Распоряжению от 14.02.2020 года №9</w:t>
      </w:r>
    </w:p>
    <w:p w14:paraId="5BDDB4C7" w14:textId="5E76C084" w:rsidR="00D40145" w:rsidRPr="00545249" w:rsidRDefault="00D40145" w:rsidP="0054524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45249">
        <w:rPr>
          <w:sz w:val="28"/>
          <w:szCs w:val="28"/>
        </w:rPr>
        <w:t>Настоящее распоряжение обнародовать на информационном стенде администрации поселения.</w:t>
      </w:r>
    </w:p>
    <w:p w14:paraId="636D2F13" w14:textId="59E6738D" w:rsidR="00D40145" w:rsidRDefault="00D40145" w:rsidP="00545249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</w:t>
      </w:r>
      <w:r w:rsidR="00545249">
        <w:rPr>
          <w:sz w:val="28"/>
          <w:szCs w:val="28"/>
        </w:rPr>
        <w:t>возложить на старшего специалиста 2 разряда Л.А. Зинину</w:t>
      </w:r>
    </w:p>
    <w:p w14:paraId="6EB3E49C" w14:textId="77777777" w:rsidR="00D40145" w:rsidRDefault="00D40145" w:rsidP="00D40145">
      <w:pPr>
        <w:ind w:left="720"/>
        <w:jc w:val="both"/>
        <w:rPr>
          <w:sz w:val="28"/>
          <w:szCs w:val="28"/>
        </w:rPr>
      </w:pPr>
    </w:p>
    <w:p w14:paraId="0656266B" w14:textId="77777777" w:rsidR="00D40145" w:rsidRDefault="00D40145" w:rsidP="00D40145">
      <w:pPr>
        <w:ind w:left="720"/>
        <w:rPr>
          <w:b/>
          <w:sz w:val="28"/>
          <w:szCs w:val="28"/>
        </w:rPr>
      </w:pPr>
    </w:p>
    <w:p w14:paraId="320C8028" w14:textId="77777777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249D5B98" w14:textId="77777777" w:rsidR="00D40145" w:rsidRDefault="00D40145" w:rsidP="00D40145">
      <w:pPr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    О.Р. Меркулова</w:t>
      </w:r>
    </w:p>
    <w:p w14:paraId="43CFA09F" w14:textId="77777777" w:rsidR="00D40145" w:rsidRDefault="00D40145" w:rsidP="00D40145">
      <w:pPr>
        <w:rPr>
          <w:sz w:val="28"/>
          <w:szCs w:val="28"/>
        </w:rPr>
      </w:pPr>
    </w:p>
    <w:p w14:paraId="0F51DBC4" w14:textId="77777777" w:rsidR="00D40145" w:rsidRDefault="00D40145" w:rsidP="00D40145">
      <w:pPr>
        <w:rPr>
          <w:sz w:val="28"/>
          <w:szCs w:val="28"/>
        </w:rPr>
      </w:pPr>
    </w:p>
    <w:p w14:paraId="5268A62C" w14:textId="77777777" w:rsidR="00D40145" w:rsidRDefault="00D40145" w:rsidP="00D40145">
      <w:pPr>
        <w:rPr>
          <w:sz w:val="28"/>
          <w:szCs w:val="28"/>
        </w:rPr>
      </w:pPr>
    </w:p>
    <w:p w14:paraId="13BBDA20" w14:textId="77777777" w:rsidR="00D40145" w:rsidRDefault="00D40145" w:rsidP="00D40145">
      <w:pPr>
        <w:rPr>
          <w:sz w:val="28"/>
          <w:szCs w:val="28"/>
        </w:rPr>
      </w:pPr>
    </w:p>
    <w:p w14:paraId="28ABC5EF" w14:textId="77777777" w:rsidR="00D40145" w:rsidRDefault="00D40145" w:rsidP="00D40145">
      <w:pPr>
        <w:rPr>
          <w:sz w:val="28"/>
          <w:szCs w:val="28"/>
        </w:rPr>
      </w:pPr>
    </w:p>
    <w:p w14:paraId="60D5202A" w14:textId="77777777" w:rsidR="00D40145" w:rsidRDefault="00D40145" w:rsidP="00D40145">
      <w:pPr>
        <w:jc w:val="both"/>
      </w:pPr>
      <w:r>
        <w:t>С распоряжением ознакомлены:</w:t>
      </w:r>
    </w:p>
    <w:p w14:paraId="6B3FC9E4" w14:textId="77777777" w:rsidR="00D40145" w:rsidRDefault="00D40145" w:rsidP="00D40145">
      <w:pPr>
        <w:jc w:val="both"/>
      </w:pPr>
    </w:p>
    <w:p w14:paraId="0931197B" w14:textId="77777777" w:rsidR="00D40145" w:rsidRDefault="00D40145" w:rsidP="00D40145">
      <w:pPr>
        <w:rPr>
          <w:b/>
        </w:rPr>
      </w:pPr>
    </w:p>
    <w:p w14:paraId="3BAB3BA8" w14:textId="77777777" w:rsidR="00D40145" w:rsidRDefault="00D40145" w:rsidP="00D40145">
      <w:pPr>
        <w:rPr>
          <w:b/>
        </w:rPr>
      </w:pPr>
    </w:p>
    <w:p w14:paraId="331C69CF" w14:textId="77777777" w:rsidR="00D40145" w:rsidRDefault="00D40145" w:rsidP="00D40145">
      <w:pPr>
        <w:rPr>
          <w:b/>
        </w:rPr>
      </w:pPr>
    </w:p>
    <w:sectPr w:rsidR="00D4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13A"/>
    <w:multiLevelType w:val="hybridMultilevel"/>
    <w:tmpl w:val="F26A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6C7"/>
    <w:multiLevelType w:val="hybridMultilevel"/>
    <w:tmpl w:val="139A49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0F99"/>
    <w:multiLevelType w:val="hybridMultilevel"/>
    <w:tmpl w:val="99D2AE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CFB6244"/>
    <w:multiLevelType w:val="multilevel"/>
    <w:tmpl w:val="3DB0FC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6D2E54A6"/>
    <w:multiLevelType w:val="hybridMultilevel"/>
    <w:tmpl w:val="D9D0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D5E"/>
    <w:rsid w:val="001071A6"/>
    <w:rsid w:val="00225D5E"/>
    <w:rsid w:val="00520F95"/>
    <w:rsid w:val="00524FAD"/>
    <w:rsid w:val="00545249"/>
    <w:rsid w:val="005F220E"/>
    <w:rsid w:val="00871635"/>
    <w:rsid w:val="00C568EE"/>
    <w:rsid w:val="00D40145"/>
    <w:rsid w:val="00D617D8"/>
    <w:rsid w:val="00E0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5F97"/>
  <w15:docId w15:val="{2E0BF113-DF01-4AAB-BB8C-04A2813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17</cp:revision>
  <cp:lastPrinted>2020-03-16T05:05:00Z</cp:lastPrinted>
  <dcterms:created xsi:type="dcterms:W3CDTF">2018-03-06T02:09:00Z</dcterms:created>
  <dcterms:modified xsi:type="dcterms:W3CDTF">2021-04-12T02:10:00Z</dcterms:modified>
</cp:coreProperties>
</file>