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650D2D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2020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1) «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доходов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пп.1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6061,550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6657,650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расходов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пункте 1 пп.2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6061,550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цифрами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6752,07956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5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7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«объем межбюджетных трансфертов» в пункте 9 цифры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5825,300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6421,400</w:t>
      </w:r>
      <w:r w:rsidRPr="00DF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DF6307">
        <w:rPr>
          <w:rFonts w:ascii="Calibri" w:eastAsia="Times New Roman" w:hAnsi="Calibri" w:cs="Times New Roman"/>
          <w:lang w:eastAsia="ru-RU"/>
        </w:rPr>
        <w:t xml:space="preserve">  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Приложение 9 изложить в новой редакции </w:t>
      </w:r>
      <w:proofErr w:type="gramStart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DF6307" w:rsidRPr="00DF6307" w:rsidRDefault="00DF6307" w:rsidP="00DF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307" w:rsidRPr="00F96C34" w:rsidRDefault="00DF6307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 изменений в бюджет сельского поселения «Песчанское»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proofErr w:type="gramStart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от« 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proofErr w:type="gramEnd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года№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61"/>
        <w:gridCol w:w="3673"/>
        <w:gridCol w:w="2259"/>
      </w:tblGrid>
      <w:tr w:rsidR="00B34476" w:rsidRPr="00B34476" w:rsidTr="00B34476">
        <w:trPr>
          <w:cantSplit/>
        </w:trPr>
        <w:tc>
          <w:tcPr>
            <w:tcW w:w="1901" w:type="pct"/>
            <w:gridSpan w:val="2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руб.</w:t>
            </w:r>
          </w:p>
        </w:tc>
      </w:tr>
      <w:tr w:rsidR="00B34476" w:rsidRPr="00B34476" w:rsidTr="00B34476">
        <w:trPr>
          <w:cantSplit/>
          <w:trHeight w:val="1759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495"/>
        </w:trPr>
        <w:tc>
          <w:tcPr>
            <w:tcW w:w="3819" w:type="pct"/>
            <w:gridSpan w:val="3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  <w:vAlign w:val="bottom"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94,42956</w:t>
            </w: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-6657,650</w:t>
            </w:r>
          </w:p>
        </w:tc>
      </w:tr>
      <w:tr w:rsidR="00B34476" w:rsidRPr="00B34476" w:rsidTr="00B34476">
        <w:trPr>
          <w:cantSplit/>
          <w:trHeight w:val="793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-6657,650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-6657,650</w:t>
            </w:r>
          </w:p>
        </w:tc>
      </w:tr>
      <w:tr w:rsidR="00B34476" w:rsidRPr="00B34476" w:rsidTr="00B34476">
        <w:trPr>
          <w:cantSplit/>
          <w:trHeight w:val="645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6752,07956</w:t>
            </w:r>
          </w:p>
        </w:tc>
      </w:tr>
      <w:tr w:rsidR="00B34476" w:rsidRPr="00B34476" w:rsidTr="00B34476">
        <w:trPr>
          <w:cantSplit/>
          <w:trHeight w:val="660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6752,07956</w:t>
            </w:r>
          </w:p>
        </w:tc>
      </w:tr>
      <w:tr w:rsidR="00B34476" w:rsidRPr="00B34476" w:rsidTr="00B34476">
        <w:trPr>
          <w:cantSplit/>
          <w:trHeight w:val="1052"/>
        </w:trPr>
        <w:tc>
          <w:tcPr>
            <w:tcW w:w="302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6752,07956</w:t>
            </w:r>
          </w:p>
        </w:tc>
      </w:tr>
    </w:tbl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Default="00B34476" w:rsidP="00B34476">
      <w:pPr>
        <w:spacing w:after="0" w:line="240" w:lineRule="auto"/>
        <w:jc w:val="both"/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«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F2A2E" w:rsidRPr="003F2A2E" w:rsidRDefault="003F2A2E" w:rsidP="003F2A2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34"/>
        <w:gridCol w:w="2871"/>
        <w:gridCol w:w="1733"/>
      </w:tblGrid>
      <w:tr w:rsidR="003F2A2E" w:rsidRPr="003F2A2E" w:rsidTr="00E575C6">
        <w:trPr>
          <w:trHeight w:val="322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муниципального поселения на 2020 г, тыс. руб.</w:t>
            </w:r>
          </w:p>
        </w:tc>
      </w:tr>
      <w:tr w:rsidR="003F2A2E" w:rsidRPr="003F2A2E" w:rsidTr="00E575C6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2A2E" w:rsidRPr="003F2A2E" w:rsidTr="00E575C6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1 01 01000 00 0000 000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1 06  01030 10 0000 110</w:t>
            </w:r>
          </w:p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95,400</w:t>
            </w:r>
          </w:p>
        </w:tc>
      </w:tr>
      <w:tr w:rsidR="003F2A2E" w:rsidRPr="003F2A2E" w:rsidTr="00E575C6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1 06 06043 10 0000110</w:t>
            </w:r>
          </w:p>
          <w:p w:rsidR="003F2A2E" w:rsidRPr="003F2A2E" w:rsidRDefault="003F2A2E" w:rsidP="003F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74,600</w:t>
            </w:r>
          </w:p>
        </w:tc>
      </w:tr>
      <w:tr w:rsidR="003F2A2E" w:rsidRPr="003F2A2E" w:rsidTr="00E575C6">
        <w:trPr>
          <w:trHeight w:val="52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00,000</w:t>
            </w:r>
          </w:p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A2E" w:rsidRPr="003F2A2E" w:rsidTr="00E575C6">
        <w:trPr>
          <w:trHeight w:val="87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2E" w:rsidRPr="003F2A2E" w:rsidTr="00E575C6">
        <w:trPr>
          <w:trHeight w:val="87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1 11 05000 00 0000120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3F2A2E" w:rsidRPr="003F2A2E" w:rsidTr="00E575C6">
        <w:trPr>
          <w:trHeight w:val="87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1 11 05035 10 0000120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236,250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 w:firstLineChars="40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6421,400</w:t>
            </w:r>
          </w:p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из других бюджетов бюджетной системы</w:t>
            </w:r>
          </w:p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2 02 00000 10 0000 000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F2A2E" w:rsidRPr="003F2A2E" w:rsidTr="00E575C6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F2A2E" w:rsidRPr="003F2A2E" w:rsidTr="00E575C6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F2A2E" w:rsidRPr="003F2A2E" w:rsidRDefault="003F2A2E" w:rsidP="003F2A2E">
            <w:pPr>
              <w:spacing w:after="0" w:line="240" w:lineRule="auto"/>
              <w:ind w:left="-97"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2A2E" w:rsidRPr="003F2A2E" w:rsidTr="00E575C6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12279B" w:rsidRDefault="003F2A2E" w:rsidP="00E57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9B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12279B" w:rsidRDefault="003F2A2E" w:rsidP="00E57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9B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12279B" w:rsidRDefault="003F2A2E" w:rsidP="003F2A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583,400</w:t>
            </w:r>
          </w:p>
        </w:tc>
      </w:tr>
      <w:tr w:rsidR="003F2A2E" w:rsidRPr="003F2A2E" w:rsidTr="00E575C6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6502B4" w:rsidRDefault="003F2A2E" w:rsidP="00E57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2B4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6502B4" w:rsidRDefault="003F2A2E" w:rsidP="00E5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6502B4" w:rsidRDefault="003F2A2E" w:rsidP="003F2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583,400</w:t>
            </w:r>
          </w:p>
        </w:tc>
      </w:tr>
      <w:tr w:rsidR="003F2A2E" w:rsidRPr="003F2A2E" w:rsidTr="00E575C6">
        <w:trPr>
          <w:trHeight w:val="6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2E" w:rsidRPr="003F2A2E" w:rsidRDefault="003F2A2E" w:rsidP="003F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6657,650</w:t>
            </w:r>
          </w:p>
        </w:tc>
      </w:tr>
    </w:tbl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8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о внесении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бюджет сельского поселения «Песчанское» на 202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год </w:t>
      </w:r>
      <w:proofErr w:type="gramStart"/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от«</w:t>
      </w:r>
      <w:proofErr w:type="gramEnd"/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3F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1984"/>
        <w:gridCol w:w="709"/>
        <w:gridCol w:w="1559"/>
      </w:tblGrid>
      <w:tr w:rsidR="00B34476" w:rsidRPr="00B34476" w:rsidTr="00B34476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3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3F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руб.</w:t>
            </w:r>
          </w:p>
        </w:tc>
      </w:tr>
      <w:tr w:rsidR="00B34476" w:rsidRPr="00B34476" w:rsidTr="00B34476">
        <w:trPr>
          <w:trHeight w:val="6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295E" w:rsidRPr="00B34476" w:rsidTr="00B3447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3252,058</w:t>
            </w:r>
          </w:p>
        </w:tc>
      </w:tr>
      <w:tr w:rsidR="00F8295E" w:rsidRPr="00B34476" w:rsidTr="00B3447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635,287</w:t>
            </w:r>
          </w:p>
        </w:tc>
      </w:tr>
      <w:tr w:rsidR="00F8295E" w:rsidRPr="00B34476" w:rsidTr="00B34476">
        <w:trPr>
          <w:trHeight w:val="7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487,932</w:t>
            </w:r>
          </w:p>
        </w:tc>
      </w:tr>
      <w:tr w:rsidR="00F8295E" w:rsidRPr="00B34476" w:rsidTr="00B34476">
        <w:trPr>
          <w:trHeight w:val="10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147,355</w:t>
            </w:r>
          </w:p>
        </w:tc>
      </w:tr>
      <w:tr w:rsidR="00F8295E" w:rsidRPr="00B34476" w:rsidTr="00B34476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F8295E" w:rsidRPr="00B34476" w:rsidTr="00B34476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F8295E" w:rsidRPr="00B34476" w:rsidTr="00B3447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1057,066</w:t>
            </w:r>
          </w:p>
        </w:tc>
      </w:tr>
      <w:tr w:rsidR="00F8295E" w:rsidRPr="00B34476" w:rsidTr="00B34476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811,879</w:t>
            </w:r>
          </w:p>
        </w:tc>
      </w:tr>
      <w:tr w:rsidR="00F8295E" w:rsidRPr="00B34476" w:rsidTr="00B34476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245,187</w:t>
            </w:r>
          </w:p>
        </w:tc>
      </w:tr>
      <w:tr w:rsidR="00F8295E" w:rsidRPr="00B34476" w:rsidTr="00B34476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108,320</w:t>
            </w:r>
          </w:p>
        </w:tc>
      </w:tr>
      <w:tr w:rsidR="00F8295E" w:rsidRPr="00B34476" w:rsidTr="00B3447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8,320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F8295E" w:rsidRPr="00B34476" w:rsidTr="00B34476">
        <w:trPr>
          <w:trHeight w:val="6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F8295E" w:rsidRPr="00B34476" w:rsidTr="00B34476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6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F8295E" w:rsidRPr="00B34476" w:rsidTr="00B34476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F8295E" w:rsidRPr="00B34476" w:rsidTr="00B34476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F8295E" w:rsidRPr="00B34476" w:rsidTr="00B34476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662,493</w:t>
            </w:r>
          </w:p>
        </w:tc>
      </w:tr>
      <w:tr w:rsidR="00F8295E" w:rsidRPr="00B34476" w:rsidTr="00B34476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508,827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153,666</w:t>
            </w:r>
          </w:p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F829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,192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139,477</w:t>
            </w:r>
          </w:p>
        </w:tc>
      </w:tr>
      <w:tr w:rsidR="00F8295E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F8295E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E" w:rsidRPr="00F8295E" w:rsidRDefault="009905D1" w:rsidP="00F829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9,75537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351,959,63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9905D1" w:rsidRPr="00B34476" w:rsidTr="00B34476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9905D1" w:rsidRPr="00B34476" w:rsidTr="00B34476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9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персоналу, осуществляющему первичный воинский </w:t>
            </w: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102,919</w:t>
            </w:r>
          </w:p>
        </w:tc>
      </w:tr>
      <w:tr w:rsidR="009905D1" w:rsidRPr="00B34476" w:rsidTr="007E597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31,081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A75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1216,791,56</w:t>
            </w:r>
          </w:p>
        </w:tc>
      </w:tr>
      <w:tr w:rsidR="009905D1" w:rsidRPr="00B34476" w:rsidTr="00B34476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1216,79156</w:t>
            </w:r>
          </w:p>
        </w:tc>
      </w:tr>
      <w:tr w:rsidR="009905D1" w:rsidRPr="00B34476" w:rsidTr="00B3447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3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B34476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153,636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B34476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B3447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7E5972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7E5972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7E5972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</w:t>
            </w:r>
            <w:proofErr w:type="gramStart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proofErr w:type="gramEnd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7E5972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B3447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6752,07956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9</w:t>
      </w:r>
    </w:p>
    <w:p w:rsidR="00B34476" w:rsidRPr="00B34476" w:rsidRDefault="00B34476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к решению о внесении       изменений в бюджет сельского поселения «Песчанское» на 202</w:t>
      </w:r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           год от«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4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года№</w:t>
      </w:r>
      <w:r w:rsid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B3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34476" w:rsidRPr="00B34476" w:rsidRDefault="00B34476" w:rsidP="00B34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D4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701"/>
        <w:gridCol w:w="709"/>
        <w:gridCol w:w="1984"/>
      </w:tblGrid>
      <w:tr w:rsidR="00B34476" w:rsidRPr="00B34476" w:rsidTr="00B34476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D4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B34476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B34476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1459" w:rsidRPr="00B34476" w:rsidTr="00B3447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3252,058</w:t>
            </w:r>
          </w:p>
        </w:tc>
      </w:tr>
      <w:tr w:rsidR="00D41459" w:rsidRPr="00B34476" w:rsidTr="00B34476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635,287</w:t>
            </w:r>
          </w:p>
        </w:tc>
      </w:tr>
      <w:tr w:rsidR="00D41459" w:rsidRPr="00B34476" w:rsidTr="00B34476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487,932</w:t>
            </w:r>
          </w:p>
        </w:tc>
      </w:tr>
      <w:tr w:rsidR="00D41459" w:rsidRPr="00B34476" w:rsidTr="00B34476">
        <w:trPr>
          <w:trHeight w:val="10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147,355</w:t>
            </w:r>
          </w:p>
        </w:tc>
      </w:tr>
      <w:tr w:rsidR="00D41459" w:rsidRPr="00B34476" w:rsidTr="00B34476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D41459" w:rsidRPr="00B34476" w:rsidTr="00B34476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1165,386</w:t>
            </w:r>
          </w:p>
        </w:tc>
      </w:tr>
      <w:tr w:rsidR="00D41459" w:rsidRPr="00B34476" w:rsidTr="00B3447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1057,066</w:t>
            </w:r>
          </w:p>
        </w:tc>
      </w:tr>
      <w:tr w:rsidR="00D41459" w:rsidRPr="00B34476" w:rsidTr="00B34476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811,879</w:t>
            </w:r>
          </w:p>
        </w:tc>
      </w:tr>
      <w:tr w:rsidR="00D41459" w:rsidRPr="00B34476" w:rsidTr="00B34476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245,187</w:t>
            </w:r>
          </w:p>
        </w:tc>
      </w:tr>
      <w:tr w:rsidR="00D41459" w:rsidRPr="00B34476" w:rsidTr="00B34476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108,320</w:t>
            </w:r>
          </w:p>
        </w:tc>
      </w:tr>
      <w:tr w:rsidR="00D41459" w:rsidRPr="00B34476" w:rsidTr="00B3447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8,320</w:t>
            </w:r>
          </w:p>
        </w:tc>
      </w:tr>
      <w:tr w:rsidR="00D41459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D41459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75,000</w:t>
            </w:r>
          </w:p>
        </w:tc>
      </w:tr>
      <w:tr w:rsidR="00D41459" w:rsidRPr="00B34476" w:rsidTr="00B3447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eastAsia="Calibri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D41459" w:rsidRPr="00B34476" w:rsidTr="00B34476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88,700</w:t>
            </w:r>
          </w:p>
        </w:tc>
      </w:tr>
      <w:tr w:rsidR="00D41459" w:rsidRPr="00B34476" w:rsidTr="00B3447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D41459" w:rsidRPr="00B34476" w:rsidTr="00B34476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,685</w:t>
            </w:r>
          </w:p>
        </w:tc>
      </w:tr>
      <w:tr w:rsidR="00D41459" w:rsidRPr="00B34476" w:rsidTr="00B3447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662,493</w:t>
            </w:r>
          </w:p>
        </w:tc>
      </w:tr>
      <w:tr w:rsidR="00D41459" w:rsidRPr="00B34476" w:rsidTr="00B34476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508,827</w:t>
            </w:r>
          </w:p>
        </w:tc>
      </w:tr>
      <w:tr w:rsidR="00D41459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153,666</w:t>
            </w:r>
          </w:p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59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,192</w:t>
            </w:r>
          </w:p>
        </w:tc>
      </w:tr>
      <w:tr w:rsidR="00D41459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459" w:rsidRPr="00B34476" w:rsidRDefault="00D41459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459" w:rsidRPr="00F8295E" w:rsidRDefault="00D41459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59" w:rsidRPr="00F8295E" w:rsidRDefault="00D41459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139,477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9,75537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D3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D304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351,959,63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00 0 09 39900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99,000</w:t>
            </w:r>
          </w:p>
        </w:tc>
      </w:tr>
      <w:tr w:rsidR="009905D1" w:rsidRPr="00B34476" w:rsidTr="00B34476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9905D1" w:rsidRPr="00B34476" w:rsidTr="00B34476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9905D1" w:rsidRPr="00B34476" w:rsidTr="00B34476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9905D1" w:rsidRPr="00B34476" w:rsidTr="00B34476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905D1" w:rsidRPr="00B34476" w:rsidTr="00B34476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134,000</w:t>
            </w:r>
          </w:p>
        </w:tc>
      </w:tr>
      <w:tr w:rsidR="009905D1" w:rsidRPr="00B34476" w:rsidTr="00B34476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102,919</w:t>
            </w:r>
          </w:p>
        </w:tc>
      </w:tr>
      <w:tr w:rsidR="009905D1" w:rsidRPr="00B34476" w:rsidTr="00B90101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31,081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6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00 0 31 51201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5D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A75F5D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</w:tr>
      <w:tr w:rsidR="009905D1" w:rsidRPr="00B34476" w:rsidTr="00B34476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1216,791,56</w:t>
            </w:r>
          </w:p>
        </w:tc>
      </w:tr>
      <w:tr w:rsidR="009905D1" w:rsidRPr="00B34476" w:rsidTr="00B34476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1216,79156</w:t>
            </w:r>
          </w:p>
        </w:tc>
      </w:tr>
      <w:tr w:rsidR="009905D1" w:rsidRPr="00B34476" w:rsidTr="00B34476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7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1059,96556</w:t>
            </w:r>
          </w:p>
        </w:tc>
      </w:tr>
      <w:tr w:rsidR="009905D1" w:rsidRPr="00B34476" w:rsidTr="00B34476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156,826</w:t>
            </w:r>
          </w:p>
        </w:tc>
      </w:tr>
      <w:tr w:rsidR="009905D1" w:rsidRPr="00B34476" w:rsidTr="00B34476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153,636</w:t>
            </w:r>
          </w:p>
        </w:tc>
      </w:tr>
      <w:tr w:rsidR="009905D1" w:rsidRPr="00B34476" w:rsidTr="00B3447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B9010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B9010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153,639</w:t>
            </w:r>
          </w:p>
        </w:tc>
      </w:tr>
      <w:tr w:rsidR="009905D1" w:rsidRPr="00B34476" w:rsidTr="00B90101">
        <w:trPr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B90101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5D1" w:rsidRPr="00D41459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B90101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</w:t>
            </w:r>
            <w:proofErr w:type="gramStart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proofErr w:type="gramEnd"/>
            <w:r w:rsidRPr="00F8295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5D1" w:rsidRPr="00D41459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D41459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D41459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00 0 52 01500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</w:rPr>
            </w:pPr>
            <w:r w:rsidRPr="00F82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1412,191</w:t>
            </w:r>
          </w:p>
        </w:tc>
      </w:tr>
      <w:tr w:rsidR="009905D1" w:rsidRPr="00B34476" w:rsidTr="00D41459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D1" w:rsidRPr="00B34476" w:rsidRDefault="009905D1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D1" w:rsidRPr="00F8295E" w:rsidRDefault="009905D1" w:rsidP="00E575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6752,07956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F96C34" w:rsidRDefault="00B34476" w:rsidP="00B34476">
      <w:pPr>
        <w:spacing w:after="0" w:line="240" w:lineRule="auto"/>
        <w:jc w:val="both"/>
      </w:pPr>
    </w:p>
    <w:sectPr w:rsidR="00B34476" w:rsidRPr="00F9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105E05"/>
    <w:rsid w:val="003F2A2E"/>
    <w:rsid w:val="00650D2D"/>
    <w:rsid w:val="009905D1"/>
    <w:rsid w:val="00A75F5D"/>
    <w:rsid w:val="00B34476"/>
    <w:rsid w:val="00C17033"/>
    <w:rsid w:val="00D41459"/>
    <w:rsid w:val="00DF6307"/>
    <w:rsid w:val="00F80EDB"/>
    <w:rsid w:val="00F8295E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9BC7"/>
  <w15:docId w15:val="{8E01F70A-44B8-43B3-8068-07C1318A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U8yfaZZxo4Doqdlc4fPrl5n/cmo/3q8GHES0rp6un2Y=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2LgGphru9/NolKRJ5igIyck2Uz515gOhOh8wSVBnEm7FqSslOWALhAuqbZObCvr0
UUlZIgUJhWy9/GWqhj5vDQ==</SignatureValue>
  <KeyInfo>
    <X509Data>
      <X509Certificate>MIIJyzCCCXigAwIBAgIUEoTcZtYOQWIlMoqBx7/YX21B8qAwCgYIKoUDBwEBAwIw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jNC90L7QtSDQutCw0LfQvdCw0YfQtdC50YHRgtCy0L4wHhcNMjAwODA3MDYwMTE5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AgP4MIIBkAYDVR0lBIIBhzCCAYMGCCsGAQUFBwMCBg8qhQMDPQEBBp7XNgMEAQEG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bDAdBgNVHQ4EFgQUYmMYs0e6wiX2RPSgOvUwGT5fX2EwCgYIKoUDBwEBAwIDQQDl
yV2DXj/PtP2xQMzXNtrqE5hE2hkiZL14FhMuca9kVXqiRwUUTqxqvldHoeOk5/nr
qNzAoRw/k2TTuolCfefJ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J2yMsqgGE6QRByxqV8KVZlgC2PI=</DigestValue>
      </Reference>
      <Reference URI="/word/fontTable.xml?ContentType=application/vnd.openxmlformats-officedocument.wordprocessingml.fontTable+xml">
        <DigestMethod Algorithm="http://www.w3.org/2000/09/xmldsig#sha1"/>
        <DigestValue>7R5Phrm/4RDznj5yuf9tFuDgMLU=</DigestValue>
      </Reference>
      <Reference URI="/word/numbering.xml?ContentType=application/vnd.openxmlformats-officedocument.wordprocessingml.numbering+xml">
        <DigestMethod Algorithm="http://www.w3.org/2000/09/xmldsig#sha1"/>
        <DigestValue>4dURs805JxGodIcS5FfxBPSUO7M=</DigestValue>
      </Reference>
      <Reference URI="/word/settings.xml?ContentType=application/vnd.openxmlformats-officedocument.wordprocessingml.settings+xml">
        <DigestMethod Algorithm="http://www.w3.org/2000/09/xmldsig#sha1"/>
        <DigestValue>JK6HpnqNEZJgYggOCdT2pJD4Drk=</DigestValue>
      </Reference>
      <Reference URI="/word/styles.xml?ContentType=application/vnd.openxmlformats-officedocument.wordprocessingml.styles+xml">
        <DigestMethod Algorithm="http://www.w3.org/2000/09/xmldsig#sha1"/>
        <DigestValue>+K+nz0fGzdZtgilXUah8V2zcxBk=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>
          <mdssi:Format>YYYY-MM-DDThh:mm:ssTZD</mdssi:Format>
          <mdssi:Value>2021-09-03T04:08:41Z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Spec13kab</cp:lastModifiedBy>
  <cp:revision>2</cp:revision>
  <dcterms:created xsi:type="dcterms:W3CDTF">2021-05-25T23:50:00Z</dcterms:created>
  <dcterms:modified xsi:type="dcterms:W3CDTF">2021-05-25T23:50:00Z</dcterms:modified>
</cp:coreProperties>
</file>