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1" w:rsidRDefault="00435BD1"/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0B486B" w:rsidRPr="004A0A9D" w:rsidTr="000C27BC">
        <w:trPr>
          <w:trHeight w:val="1420"/>
        </w:trPr>
        <w:tc>
          <w:tcPr>
            <w:tcW w:w="3085" w:type="dxa"/>
          </w:tcPr>
          <w:p w:rsidR="000B486B" w:rsidRPr="004A0A9D" w:rsidRDefault="000B486B" w:rsidP="000C27BC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B486B" w:rsidRPr="007171FC" w:rsidRDefault="000B486B" w:rsidP="000C27BC">
            <w:pPr>
              <w:jc w:val="center"/>
            </w:pPr>
          </w:p>
          <w:p w:rsidR="000B486B" w:rsidRPr="007171FC" w:rsidRDefault="004E4DF1" w:rsidP="000C27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5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B486B" w:rsidRPr="00C844D3" w:rsidRDefault="000B486B" w:rsidP="007171FC">
            <w:pPr>
              <w:rPr>
                <w:sz w:val="28"/>
                <w:szCs w:val="28"/>
              </w:rPr>
            </w:pPr>
          </w:p>
        </w:tc>
      </w:tr>
      <w:tr w:rsidR="000B486B" w:rsidRPr="002D02A1" w:rsidTr="000C27BC">
        <w:tc>
          <w:tcPr>
            <w:tcW w:w="9854" w:type="dxa"/>
            <w:gridSpan w:val="4"/>
          </w:tcPr>
          <w:p w:rsidR="000B486B" w:rsidRPr="00581BF8" w:rsidRDefault="000B486B" w:rsidP="000C2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486B" w:rsidRPr="00EA6094" w:rsidTr="000C27BC">
        <w:tc>
          <w:tcPr>
            <w:tcW w:w="9854" w:type="dxa"/>
            <w:gridSpan w:val="4"/>
          </w:tcPr>
          <w:p w:rsidR="000B486B" w:rsidRDefault="000B486B" w:rsidP="000B486B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B486B" w:rsidRPr="00EA6094" w:rsidRDefault="000B486B" w:rsidP="000B486B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B486B" w:rsidRPr="00BF27FD" w:rsidTr="000C27BC">
        <w:tc>
          <w:tcPr>
            <w:tcW w:w="9854" w:type="dxa"/>
            <w:gridSpan w:val="4"/>
          </w:tcPr>
          <w:p w:rsidR="000B486B" w:rsidRPr="00BF27FD" w:rsidRDefault="000B486B" w:rsidP="000C27BC">
            <w:pPr>
              <w:jc w:val="center"/>
              <w:rPr>
                <w:sz w:val="28"/>
                <w:szCs w:val="28"/>
              </w:rPr>
            </w:pP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DF1685" w:rsidP="00C71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C7ADF">
              <w:rPr>
                <w:b/>
                <w:sz w:val="28"/>
                <w:szCs w:val="28"/>
              </w:rPr>
              <w:t xml:space="preserve"> </w:t>
            </w:r>
            <w:r w:rsidR="00DC7ADF" w:rsidRPr="00DC7ADF">
              <w:rPr>
                <w:b/>
                <w:sz w:val="28"/>
                <w:szCs w:val="28"/>
                <w:u w:val="single"/>
              </w:rPr>
              <w:t xml:space="preserve">8 </w:t>
            </w:r>
            <w:r>
              <w:rPr>
                <w:b/>
                <w:sz w:val="28"/>
                <w:szCs w:val="28"/>
              </w:rPr>
              <w:t>»</w:t>
            </w:r>
            <w:r w:rsidR="00654059">
              <w:rPr>
                <w:b/>
                <w:sz w:val="28"/>
                <w:szCs w:val="28"/>
                <w:lang w:val="en-US"/>
              </w:rPr>
              <w:t xml:space="preserve"> </w:t>
            </w:r>
            <w:r w:rsidR="00DC7ADF" w:rsidRPr="00DC7ADF">
              <w:rPr>
                <w:b/>
                <w:sz w:val="28"/>
                <w:szCs w:val="28"/>
                <w:u w:val="single"/>
              </w:rPr>
              <w:t>октября</w:t>
            </w:r>
            <w:r w:rsidR="00BA10EF">
              <w:rPr>
                <w:b/>
                <w:sz w:val="28"/>
                <w:szCs w:val="28"/>
              </w:rPr>
              <w:t xml:space="preserve"> </w:t>
            </w:r>
            <w:r w:rsidR="00654059">
              <w:rPr>
                <w:b/>
                <w:sz w:val="28"/>
                <w:szCs w:val="28"/>
              </w:rPr>
              <w:t xml:space="preserve"> </w:t>
            </w:r>
            <w:r w:rsidR="000B486B" w:rsidRPr="001A74A3">
              <w:rPr>
                <w:b/>
                <w:sz w:val="28"/>
                <w:szCs w:val="28"/>
              </w:rPr>
              <w:t>20</w:t>
            </w:r>
            <w:r w:rsidR="001B5FFE">
              <w:rPr>
                <w:b/>
                <w:sz w:val="28"/>
                <w:szCs w:val="28"/>
              </w:rPr>
              <w:t>20</w:t>
            </w:r>
            <w:r w:rsidR="000B486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B486B" w:rsidRPr="001A74A3" w:rsidRDefault="000B486B" w:rsidP="003E0698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1A74A3" w:rsidRPr="001A74A3">
              <w:rPr>
                <w:b/>
                <w:sz w:val="28"/>
                <w:szCs w:val="28"/>
              </w:rPr>
              <w:t xml:space="preserve"> </w:t>
            </w:r>
            <w:r w:rsidR="00DC7ADF" w:rsidRPr="00DC7ADF">
              <w:rPr>
                <w:b/>
                <w:sz w:val="28"/>
                <w:szCs w:val="28"/>
                <w:u w:val="single"/>
              </w:rPr>
              <w:t>520</w:t>
            </w: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B486B" w:rsidRPr="001A74A3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B486B" w:rsidRPr="00BF3926" w:rsidTr="000C27BC">
        <w:tc>
          <w:tcPr>
            <w:tcW w:w="3510" w:type="dxa"/>
            <w:gridSpan w:val="2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B486B" w:rsidRPr="00581BF8" w:rsidRDefault="000B486B" w:rsidP="000C2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</w:tr>
      <w:tr w:rsidR="000B486B" w:rsidRPr="000B486B" w:rsidTr="000C27BC">
        <w:tc>
          <w:tcPr>
            <w:tcW w:w="9854" w:type="dxa"/>
            <w:gridSpan w:val="4"/>
          </w:tcPr>
          <w:p w:rsidR="000C7FDB" w:rsidRPr="001B5FFE" w:rsidRDefault="00C8184A" w:rsidP="001B5FF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8184A">
              <w:rPr>
                <w:b/>
                <w:sz w:val="28"/>
                <w:szCs w:val="28"/>
              </w:rPr>
              <w:t xml:space="preserve">О </w:t>
            </w:r>
            <w:r w:rsidR="000C7FDB">
              <w:rPr>
                <w:b/>
                <w:sz w:val="28"/>
                <w:szCs w:val="28"/>
              </w:rPr>
              <w:t>внесении изменений в</w:t>
            </w:r>
            <w:r w:rsidR="00FF1518">
              <w:rPr>
                <w:b/>
                <w:sz w:val="28"/>
                <w:szCs w:val="28"/>
              </w:rPr>
              <w:t xml:space="preserve"> соглашени</w:t>
            </w:r>
            <w:r w:rsidR="000C7FDB">
              <w:rPr>
                <w:b/>
                <w:sz w:val="28"/>
                <w:szCs w:val="28"/>
              </w:rPr>
              <w:t>е</w:t>
            </w:r>
            <w:r w:rsidR="00FF1518">
              <w:rPr>
                <w:b/>
                <w:sz w:val="28"/>
                <w:szCs w:val="28"/>
              </w:rPr>
              <w:t xml:space="preserve"> </w:t>
            </w:r>
            <w:r w:rsidR="001B5FFE">
              <w:rPr>
                <w:b/>
                <w:sz w:val="28"/>
                <w:szCs w:val="28"/>
              </w:rPr>
              <w:t xml:space="preserve">№ </w:t>
            </w:r>
            <w:r w:rsidR="00CD67AE">
              <w:rPr>
                <w:b/>
                <w:sz w:val="28"/>
                <w:szCs w:val="28"/>
              </w:rPr>
              <w:t>0</w:t>
            </w:r>
            <w:r w:rsidR="007C351A">
              <w:rPr>
                <w:b/>
                <w:sz w:val="28"/>
                <w:szCs w:val="28"/>
              </w:rPr>
              <w:t>2</w:t>
            </w:r>
            <w:r w:rsidR="001B5FFE" w:rsidRPr="001B5FFE">
              <w:rPr>
                <w:b/>
                <w:sz w:val="28"/>
                <w:szCs w:val="28"/>
              </w:rPr>
              <w:t>-02/2020</w:t>
            </w:r>
            <w:r w:rsidR="001B5FFE">
              <w:rPr>
                <w:b/>
                <w:sz w:val="28"/>
                <w:szCs w:val="28"/>
              </w:rPr>
              <w:t xml:space="preserve"> «О</w:t>
            </w:r>
            <w:r w:rsidR="001B5FFE" w:rsidRPr="001B5FFE">
              <w:rPr>
                <w:b/>
                <w:sz w:val="28"/>
                <w:szCs w:val="28"/>
              </w:rPr>
              <w:t xml:space="preserve"> передаче осуществления части полномочий муниципального района «Улётовский район» Забайкальского края сельскому поселению «</w:t>
            </w:r>
            <w:proofErr w:type="spellStart"/>
            <w:r w:rsidR="007C351A">
              <w:rPr>
                <w:b/>
                <w:sz w:val="28"/>
                <w:szCs w:val="28"/>
              </w:rPr>
              <w:t>Артинское</w:t>
            </w:r>
            <w:proofErr w:type="spellEnd"/>
            <w:r w:rsidR="001B5FFE" w:rsidRPr="001B5FFE">
              <w:rPr>
                <w:b/>
                <w:sz w:val="28"/>
                <w:szCs w:val="28"/>
              </w:rPr>
              <w:t xml:space="preserve">» муниципального района «Улётовский район» по решению вопроса местного значения, установленных </w:t>
            </w:r>
            <w:r w:rsidR="00241E34" w:rsidRPr="00241E34">
              <w:rPr>
                <w:b/>
                <w:sz w:val="28"/>
                <w:szCs w:val="28"/>
              </w:rPr>
              <w:t>подпунктом 18 пункта 1 статьи 14</w:t>
            </w:r>
            <w:r w:rsidR="001B5FFE" w:rsidRPr="001B5FFE">
              <w:rPr>
                <w:b/>
                <w:sz w:val="28"/>
                <w:szCs w:val="28"/>
              </w:rPr>
              <w:t xml:space="preserve"> Федерального закона №131-ФЗ от 06.10.2003 «Об общих принципах организации местного самоуправления в Российской Федерации»</w:t>
            </w:r>
            <w:proofErr w:type="gramEnd"/>
          </w:p>
          <w:p w:rsidR="000B486B" w:rsidRPr="000B486B" w:rsidRDefault="000B486B" w:rsidP="000C7F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492F" w:rsidRDefault="00C8184A" w:rsidP="00CD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 w:rsidR="00FA21F0">
        <w:rPr>
          <w:sz w:val="28"/>
          <w:szCs w:val="28"/>
        </w:rPr>
        <w:t>и.о. главы муниципального района «Улётовский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="000C7FDB">
        <w:rPr>
          <w:sz w:val="28"/>
          <w:szCs w:val="28"/>
        </w:rPr>
        <w:t xml:space="preserve"> решение</w:t>
      </w:r>
      <w:r w:rsidR="000C7FDB" w:rsidRPr="000C7FDB">
        <w:rPr>
          <w:sz w:val="28"/>
          <w:szCs w:val="28"/>
        </w:rPr>
        <w:t xml:space="preserve"> Совета муниципального района «Улётовский район» Забайкальского края «</w:t>
      </w:r>
      <w:r w:rsidR="00CF4BFC" w:rsidRPr="00CF4BF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7C351A">
        <w:rPr>
          <w:sz w:val="28"/>
          <w:szCs w:val="28"/>
        </w:rPr>
        <w:t>Артинское</w:t>
      </w:r>
      <w:proofErr w:type="spellEnd"/>
      <w:r w:rsidR="00CF4BFC" w:rsidRPr="00CF4BFC">
        <w:rPr>
          <w:sz w:val="28"/>
          <w:szCs w:val="28"/>
        </w:rPr>
        <w:t>» муниципального района «Улётовский район» на 2020</w:t>
      </w:r>
      <w:proofErr w:type="gramEnd"/>
      <w:r w:rsidR="00CF4BFC" w:rsidRPr="00CF4BFC">
        <w:rPr>
          <w:sz w:val="28"/>
          <w:szCs w:val="28"/>
        </w:rPr>
        <w:t xml:space="preserve"> год</w:t>
      </w:r>
      <w:r w:rsidR="000C7FDB" w:rsidRPr="000C7FDB">
        <w:rPr>
          <w:sz w:val="28"/>
          <w:szCs w:val="28"/>
        </w:rPr>
        <w:t xml:space="preserve">» от </w:t>
      </w:r>
      <w:r w:rsidR="00CF4BFC">
        <w:rPr>
          <w:sz w:val="28"/>
          <w:szCs w:val="28"/>
        </w:rPr>
        <w:t>31</w:t>
      </w:r>
      <w:r w:rsidR="000C7FDB" w:rsidRPr="000C7FDB">
        <w:rPr>
          <w:sz w:val="28"/>
          <w:szCs w:val="28"/>
        </w:rPr>
        <w:t>.</w:t>
      </w:r>
      <w:r w:rsidR="0056357E">
        <w:rPr>
          <w:sz w:val="28"/>
          <w:szCs w:val="28"/>
        </w:rPr>
        <w:t>03</w:t>
      </w:r>
      <w:r w:rsidR="000C7FDB" w:rsidRPr="000C7FDB">
        <w:rPr>
          <w:sz w:val="28"/>
          <w:szCs w:val="28"/>
        </w:rPr>
        <w:t>.20</w:t>
      </w:r>
      <w:r w:rsidR="00CF4BFC">
        <w:rPr>
          <w:sz w:val="28"/>
          <w:szCs w:val="28"/>
        </w:rPr>
        <w:t>20</w:t>
      </w:r>
      <w:r w:rsidR="000C7FDB" w:rsidRPr="000C7FDB">
        <w:rPr>
          <w:sz w:val="28"/>
          <w:szCs w:val="28"/>
        </w:rPr>
        <w:t xml:space="preserve"> № </w:t>
      </w:r>
      <w:r w:rsidR="007C351A">
        <w:rPr>
          <w:sz w:val="28"/>
          <w:szCs w:val="28"/>
        </w:rPr>
        <w:t>445</w:t>
      </w:r>
      <w:r w:rsidR="000C7FDB">
        <w:rPr>
          <w:sz w:val="28"/>
          <w:szCs w:val="28"/>
        </w:rPr>
        <w:t>,</w:t>
      </w:r>
      <w:r w:rsidRPr="00592488">
        <w:rPr>
          <w:sz w:val="28"/>
          <w:szCs w:val="28"/>
        </w:rPr>
        <w:t xml:space="preserve"> в целях </w:t>
      </w:r>
      <w:r w:rsidR="000C7FDB">
        <w:rPr>
          <w:sz w:val="28"/>
          <w:szCs w:val="28"/>
        </w:rPr>
        <w:t xml:space="preserve">увеличения </w:t>
      </w:r>
      <w:r w:rsidR="000C7FDB" w:rsidRPr="00B006B3">
        <w:rPr>
          <w:sz w:val="28"/>
          <w:szCs w:val="28"/>
        </w:rPr>
        <w:t>объем</w:t>
      </w:r>
      <w:r w:rsidR="000C7FDB">
        <w:rPr>
          <w:sz w:val="28"/>
          <w:szCs w:val="28"/>
        </w:rPr>
        <w:t>а межбюджетного трансферта, необходимого для осуществления переданных</w:t>
      </w:r>
      <w:r w:rsidR="000C7FDB" w:rsidRPr="00B006B3">
        <w:rPr>
          <w:sz w:val="28"/>
          <w:szCs w:val="28"/>
        </w:rPr>
        <w:t xml:space="preserve"> полномочий</w:t>
      </w:r>
      <w:r w:rsidRPr="00592488">
        <w:rPr>
          <w:sz w:val="28"/>
          <w:szCs w:val="28"/>
        </w:rPr>
        <w:t xml:space="preserve"> </w:t>
      </w:r>
      <w:r w:rsidR="000C7FDB">
        <w:rPr>
          <w:sz w:val="28"/>
          <w:szCs w:val="28"/>
        </w:rPr>
        <w:t>сельскому поселению «</w:t>
      </w:r>
      <w:proofErr w:type="spellStart"/>
      <w:r w:rsidR="002F282F">
        <w:rPr>
          <w:sz w:val="28"/>
          <w:szCs w:val="28"/>
        </w:rPr>
        <w:t>А</w:t>
      </w:r>
      <w:r w:rsidR="007C351A">
        <w:rPr>
          <w:sz w:val="28"/>
          <w:szCs w:val="28"/>
        </w:rPr>
        <w:t>ртинское</w:t>
      </w:r>
      <w:proofErr w:type="spellEnd"/>
      <w:r w:rsidR="000C7FDB">
        <w:rPr>
          <w:sz w:val="28"/>
          <w:szCs w:val="28"/>
        </w:rPr>
        <w:t>»,</w:t>
      </w:r>
      <w:r w:rsidRPr="00F22063">
        <w:rPr>
          <w:sz w:val="28"/>
          <w:szCs w:val="28"/>
        </w:rPr>
        <w:t xml:space="preserve"> </w:t>
      </w:r>
      <w:r w:rsidRPr="001D3654">
        <w:rPr>
          <w:b/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spellStart"/>
      <w:proofErr w:type="gramStart"/>
      <w:r w:rsidRPr="00CE492F">
        <w:rPr>
          <w:b/>
          <w:sz w:val="28"/>
          <w:szCs w:val="28"/>
        </w:rPr>
        <w:t>р</w:t>
      </w:r>
      <w:proofErr w:type="spellEnd"/>
      <w:proofErr w:type="gram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 w:rsidR="00DD2BF4">
        <w:rPr>
          <w:b/>
          <w:sz w:val="28"/>
          <w:szCs w:val="28"/>
        </w:rPr>
        <w:t xml:space="preserve"> </w:t>
      </w:r>
      <w:proofErr w:type="spellStart"/>
      <w:r w:rsidRPr="00CE492F">
        <w:rPr>
          <w:b/>
          <w:sz w:val="28"/>
          <w:szCs w:val="28"/>
        </w:rPr>
        <w:t>ш</w:t>
      </w:r>
      <w:proofErr w:type="spellEnd"/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 w:rsidR="00DD2BF4"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CD0B48" w:rsidRDefault="00CD0B48" w:rsidP="00CD67AE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Дать согласие </w:t>
      </w:r>
      <w:r w:rsidR="00FA21F0">
        <w:rPr>
          <w:sz w:val="28"/>
          <w:szCs w:val="28"/>
        </w:rPr>
        <w:t>и.о. главы муниципального района «Улётовский район» Подойницыну С.С.</w:t>
      </w:r>
      <w:r>
        <w:rPr>
          <w:sz w:val="28"/>
          <w:szCs w:val="28"/>
        </w:rPr>
        <w:t xml:space="preserve"> </w:t>
      </w:r>
      <w:r w:rsidR="000901B4">
        <w:rPr>
          <w:sz w:val="28"/>
          <w:szCs w:val="28"/>
        </w:rPr>
        <w:t xml:space="preserve">на подписание </w:t>
      </w:r>
      <w:r>
        <w:rPr>
          <w:sz w:val="28"/>
          <w:szCs w:val="28"/>
        </w:rPr>
        <w:t xml:space="preserve">дополнительного соглашения об увеличении </w:t>
      </w:r>
      <w:r w:rsidRPr="00B006B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>
        <w:rPr>
          <w:sz w:val="28"/>
          <w:szCs w:val="28"/>
        </w:rPr>
        <w:t xml:space="preserve"> к Соглашению №</w:t>
      </w:r>
      <w:r w:rsidR="000901B4">
        <w:rPr>
          <w:sz w:val="28"/>
          <w:szCs w:val="28"/>
        </w:rPr>
        <w:t xml:space="preserve"> </w:t>
      </w:r>
      <w:r w:rsidR="007C351A">
        <w:rPr>
          <w:sz w:val="28"/>
          <w:szCs w:val="28"/>
        </w:rPr>
        <w:t>02</w:t>
      </w:r>
      <w:r w:rsidR="00CD67AE" w:rsidRPr="00CD67AE">
        <w:rPr>
          <w:sz w:val="28"/>
          <w:szCs w:val="28"/>
        </w:rPr>
        <w:t>-02/2020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2F282F">
        <w:rPr>
          <w:sz w:val="28"/>
          <w:szCs w:val="28"/>
        </w:rPr>
        <w:t>А</w:t>
      </w:r>
      <w:r w:rsidR="007C351A">
        <w:rPr>
          <w:sz w:val="28"/>
          <w:szCs w:val="28"/>
        </w:rPr>
        <w:t>ртинское</w:t>
      </w:r>
      <w:proofErr w:type="spellEnd"/>
      <w:r w:rsidR="00CD67AE" w:rsidRPr="00CD67AE">
        <w:rPr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241E34">
        <w:rPr>
          <w:sz w:val="28"/>
          <w:szCs w:val="28"/>
        </w:rPr>
        <w:t>подпунктом 18 пункта 1 статьи 14</w:t>
      </w:r>
      <w:r w:rsidR="00CD67AE" w:rsidRPr="00CD67AE">
        <w:rPr>
          <w:sz w:val="28"/>
          <w:szCs w:val="28"/>
        </w:rPr>
        <w:t xml:space="preserve"> Федерального закона №131-ФЗ от 06.10.2003</w:t>
      </w:r>
      <w:proofErr w:type="gramEnd"/>
      <w:r w:rsidR="00CD67AE" w:rsidRPr="00CD67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E46D1">
        <w:rPr>
          <w:sz w:val="28"/>
          <w:szCs w:val="28"/>
        </w:rPr>
        <w:t xml:space="preserve"> (далее – </w:t>
      </w:r>
      <w:r w:rsidR="003E46D1" w:rsidRPr="003E46D1">
        <w:rPr>
          <w:b/>
          <w:sz w:val="28"/>
          <w:szCs w:val="28"/>
        </w:rPr>
        <w:t>Соглашение</w:t>
      </w:r>
      <w:r w:rsidR="003E46D1">
        <w:rPr>
          <w:sz w:val="28"/>
          <w:szCs w:val="28"/>
        </w:rPr>
        <w:t>)</w:t>
      </w:r>
      <w:r>
        <w:rPr>
          <w:sz w:val="28"/>
          <w:szCs w:val="28"/>
        </w:rPr>
        <w:t xml:space="preserve"> в с</w:t>
      </w:r>
      <w:r w:rsidR="000901B4">
        <w:rPr>
          <w:sz w:val="28"/>
          <w:szCs w:val="28"/>
        </w:rPr>
        <w:t>оответствии с пунктом 2 настоящ</w:t>
      </w:r>
      <w:r>
        <w:rPr>
          <w:sz w:val="28"/>
          <w:szCs w:val="28"/>
        </w:rPr>
        <w:t>его решения.</w:t>
      </w:r>
    </w:p>
    <w:p w:rsidR="00CD0B48" w:rsidRPr="00CD0B48" w:rsidRDefault="00CD0B48" w:rsidP="007C351A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006B3">
        <w:rPr>
          <w:sz w:val="28"/>
          <w:szCs w:val="28"/>
        </w:rPr>
        <w:t>объем межбюджетных трансфертов, необходимых для осуществления передаваемых полномочий</w:t>
      </w:r>
      <w:r>
        <w:rPr>
          <w:sz w:val="28"/>
          <w:szCs w:val="28"/>
        </w:rPr>
        <w:t xml:space="preserve"> по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в размере </w:t>
      </w:r>
      <w:r w:rsidR="004E4DF1">
        <w:rPr>
          <w:sz w:val="28"/>
          <w:szCs w:val="28"/>
        </w:rPr>
        <w:t xml:space="preserve">652 560 </w:t>
      </w:r>
      <w:r>
        <w:rPr>
          <w:sz w:val="28"/>
          <w:szCs w:val="28"/>
        </w:rPr>
        <w:t>рублей.</w:t>
      </w:r>
    </w:p>
    <w:p w:rsidR="00C8184A" w:rsidRDefault="00394C21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0209">
        <w:rPr>
          <w:sz w:val="28"/>
          <w:szCs w:val="28"/>
        </w:rPr>
        <w:t xml:space="preserve">Направить </w:t>
      </w:r>
      <w:r w:rsidR="000901B4">
        <w:rPr>
          <w:sz w:val="28"/>
          <w:szCs w:val="28"/>
        </w:rPr>
        <w:t>дополнительное соглашение</w:t>
      </w:r>
      <w:r w:rsidR="00CD0B48">
        <w:rPr>
          <w:sz w:val="28"/>
          <w:szCs w:val="28"/>
        </w:rPr>
        <w:t xml:space="preserve"> об увеличении </w:t>
      </w:r>
      <w:r w:rsidR="00CD0B48" w:rsidRPr="00B006B3">
        <w:rPr>
          <w:sz w:val="28"/>
          <w:szCs w:val="28"/>
        </w:rPr>
        <w:t>объем</w:t>
      </w:r>
      <w:r w:rsidR="00CD0B48"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="00CD0B48"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 w:rsidR="00CD0B48">
        <w:rPr>
          <w:sz w:val="28"/>
          <w:szCs w:val="28"/>
        </w:rPr>
        <w:t xml:space="preserve"> к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 w:rsidRPr="00CD0B48">
        <w:rPr>
          <w:sz w:val="28"/>
          <w:szCs w:val="28"/>
        </w:rPr>
        <w:t xml:space="preserve"> в сельское поселение «</w:t>
      </w:r>
      <w:proofErr w:type="spellStart"/>
      <w:r w:rsidR="002F282F">
        <w:rPr>
          <w:sz w:val="28"/>
          <w:szCs w:val="28"/>
        </w:rPr>
        <w:t>А</w:t>
      </w:r>
      <w:r w:rsidR="007C351A">
        <w:rPr>
          <w:sz w:val="28"/>
          <w:szCs w:val="28"/>
        </w:rPr>
        <w:t>ртинское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 на согласование</w:t>
      </w:r>
      <w:r w:rsidR="00C8184A" w:rsidRPr="00CD0B48">
        <w:rPr>
          <w:sz w:val="28"/>
          <w:szCs w:val="28"/>
        </w:rPr>
        <w:t>.</w:t>
      </w:r>
    </w:p>
    <w:p w:rsidR="005B4FB5" w:rsidRPr="00CD0B48" w:rsidRDefault="005B4FB5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006B3">
        <w:rPr>
          <w:sz w:val="28"/>
          <w:szCs w:val="28"/>
        </w:rPr>
        <w:lastRenderedPageBreak/>
        <w:t xml:space="preserve">Подписанное </w:t>
      </w:r>
      <w:r>
        <w:rPr>
          <w:sz w:val="28"/>
          <w:szCs w:val="28"/>
        </w:rPr>
        <w:t xml:space="preserve">дополнительное </w:t>
      </w:r>
      <w:r w:rsidRPr="00B006B3">
        <w:rPr>
          <w:sz w:val="28"/>
          <w:szCs w:val="28"/>
        </w:rPr>
        <w:t xml:space="preserve">соглашение подлежит </w:t>
      </w:r>
      <w:r>
        <w:rPr>
          <w:sz w:val="28"/>
          <w:szCs w:val="28"/>
        </w:rPr>
        <w:t xml:space="preserve">официальному </w:t>
      </w:r>
      <w:r w:rsidRPr="00B006B3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путем размещения (обнародования)</w:t>
      </w:r>
      <w:r w:rsidRPr="005B4FB5">
        <w:rPr>
          <w:sz w:val="28"/>
          <w:szCs w:val="28"/>
          <w:shd w:val="clear" w:color="auto" w:fill="FFFFFF"/>
        </w:rPr>
        <w:t xml:space="preserve"> </w:t>
      </w:r>
      <w:r w:rsidRPr="00820012">
        <w:rPr>
          <w:sz w:val="28"/>
          <w:szCs w:val="28"/>
          <w:shd w:val="clear" w:color="auto" w:fill="FFFFFF"/>
        </w:rPr>
        <w:t xml:space="preserve">на </w:t>
      </w:r>
      <w:r w:rsidRPr="00820012">
        <w:rPr>
          <w:sz w:val="28"/>
          <w:szCs w:val="28"/>
        </w:rPr>
        <w:t>официальном сайте муниципального района «Улётовский район»</w:t>
      </w:r>
      <w:r w:rsidRPr="00820012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="00DC7ADF">
        <w:rPr>
          <w:sz w:val="28"/>
          <w:szCs w:val="28"/>
          <w:shd w:val="clear" w:color="auto" w:fill="FFFFFF"/>
        </w:rPr>
        <w:t xml:space="preserve"> в разделе «Документы».- «НПА Совета МР «Улётовский район».- </w:t>
      </w:r>
      <w:r w:rsidRPr="00820012">
        <w:rPr>
          <w:sz w:val="28"/>
          <w:szCs w:val="28"/>
          <w:shd w:val="clear" w:color="auto" w:fill="FFFFFF"/>
        </w:rPr>
        <w:t xml:space="preserve"> </w:t>
      </w:r>
      <w:r w:rsidR="00247E04">
        <w:fldChar w:fldCharType="begin"/>
      </w:r>
      <w:r w:rsidR="00247E04">
        <w:instrText>HYPERLINK "http://улёты.забайкальскийкрай.рф/"</w:instrText>
      </w:r>
      <w:r w:rsidR="00247E04">
        <w:fldChar w:fldCharType="separate"/>
      </w:r>
      <w:r w:rsidRPr="00820012">
        <w:rPr>
          <w:rStyle w:val="a3"/>
          <w:rFonts w:ascii="Times New Roman" w:hAnsi="Times New Roman"/>
          <w:sz w:val="28"/>
          <w:szCs w:val="28"/>
        </w:rPr>
        <w:t>http</w:t>
      </w:r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улёты.забайкальскийкрай.рф</w:t>
      </w:r>
      <w:proofErr w:type="spellEnd"/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/</w:t>
      </w:r>
      <w:r w:rsidR="00247E04">
        <w:fldChar w:fldCharType="end"/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3377A5" w:rsidRDefault="00FA21F0" w:rsidP="00960D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0E002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60D1D" w:rsidRPr="00794FFE">
        <w:rPr>
          <w:bCs/>
          <w:sz w:val="28"/>
          <w:szCs w:val="28"/>
        </w:rPr>
        <w:t xml:space="preserve"> муниципального района</w:t>
      </w:r>
    </w:p>
    <w:p w:rsidR="00E568BA" w:rsidRDefault="00960D1D" w:rsidP="00960D1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FA21F0">
        <w:rPr>
          <w:bCs/>
          <w:sz w:val="28"/>
          <w:szCs w:val="28"/>
        </w:rPr>
        <w:t>С.С. Подойницын</w:t>
      </w:r>
    </w:p>
    <w:p w:rsidR="00444FE9" w:rsidRDefault="00444FE9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3D4184" w:rsidRPr="00396800" w:rsidRDefault="00452AB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Приложение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к решению Совета муниципального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района «Улётовский район»</w:t>
      </w:r>
    </w:p>
    <w:p w:rsidR="003D4184" w:rsidRPr="00396800" w:rsidRDefault="00421171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от «</w:t>
      </w:r>
      <w:r w:rsidR="00F47C6E">
        <w:rPr>
          <w:sz w:val="23"/>
          <w:szCs w:val="23"/>
        </w:rPr>
        <w:t>31</w:t>
      </w:r>
      <w:r w:rsidR="003D4184" w:rsidRPr="00396800">
        <w:rPr>
          <w:sz w:val="23"/>
          <w:szCs w:val="23"/>
        </w:rPr>
        <w:t xml:space="preserve">» </w:t>
      </w:r>
      <w:r w:rsidR="00F47C6E">
        <w:rPr>
          <w:sz w:val="23"/>
          <w:szCs w:val="23"/>
        </w:rPr>
        <w:t>марта</w:t>
      </w:r>
      <w:r w:rsidR="003D4184" w:rsidRPr="00396800">
        <w:rPr>
          <w:sz w:val="23"/>
          <w:szCs w:val="23"/>
        </w:rPr>
        <w:t xml:space="preserve"> 20</w:t>
      </w:r>
      <w:r w:rsidR="00F47C6E">
        <w:rPr>
          <w:sz w:val="23"/>
          <w:szCs w:val="23"/>
        </w:rPr>
        <w:t>20</w:t>
      </w:r>
      <w:r w:rsidR="003D4184" w:rsidRPr="00396800">
        <w:rPr>
          <w:sz w:val="23"/>
          <w:szCs w:val="23"/>
        </w:rPr>
        <w:t xml:space="preserve"> года № </w:t>
      </w:r>
      <w:r w:rsidR="007C351A">
        <w:rPr>
          <w:sz w:val="23"/>
          <w:szCs w:val="23"/>
        </w:rPr>
        <w:t>445</w:t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F47C6E" w:rsidRDefault="00452AB4" w:rsidP="003D4184">
      <w:pPr>
        <w:pStyle w:val="a6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 xml:space="preserve">ДОПОЛНИТЕЛЬНОЕ </w:t>
      </w:r>
      <w:r w:rsidR="003D4184" w:rsidRPr="003D4184">
        <w:rPr>
          <w:rFonts w:ascii="Times New Roman" w:hAnsi="Times New Roman"/>
          <w:bCs/>
          <w:i w:val="0"/>
          <w:lang w:val="ru-RU"/>
        </w:rPr>
        <w:t>СОГЛАШЕНИЕ</w:t>
      </w:r>
      <w:r w:rsidR="00F47C6E">
        <w:rPr>
          <w:rFonts w:ascii="Times New Roman" w:hAnsi="Times New Roman"/>
          <w:bCs/>
          <w:i w:val="0"/>
          <w:lang w:val="ru-RU"/>
        </w:rPr>
        <w:t xml:space="preserve"> №1</w:t>
      </w:r>
    </w:p>
    <w:p w:rsidR="003D4184" w:rsidRPr="003D4184" w:rsidRDefault="00452AB4" w:rsidP="00F47C6E">
      <w:pPr>
        <w:pStyle w:val="a6"/>
        <w:rPr>
          <w:rFonts w:ascii="Times New Roman" w:hAnsi="Times New Roman"/>
          <w:bCs/>
          <w:i w:val="0"/>
          <w:lang w:val="ru-RU"/>
        </w:rPr>
      </w:pPr>
      <w:r w:rsidRPr="00452AB4">
        <w:rPr>
          <w:rFonts w:ascii="Times New Roman" w:hAnsi="Times New Roman"/>
          <w:bCs/>
          <w:i w:val="0"/>
          <w:lang w:val="ru-RU"/>
        </w:rPr>
        <w:t>К СОГЛАШЕНИЮ</w:t>
      </w:r>
      <w:r w:rsidR="00F47C6E">
        <w:rPr>
          <w:rFonts w:ascii="Times New Roman" w:hAnsi="Times New Roman"/>
          <w:bCs/>
          <w:i w:val="0"/>
          <w:lang w:val="ru-RU"/>
        </w:rPr>
        <w:t xml:space="preserve"> </w:t>
      </w:r>
      <w:r w:rsidR="00CD0B48">
        <w:rPr>
          <w:rFonts w:ascii="Times New Roman" w:hAnsi="Times New Roman"/>
          <w:bCs/>
          <w:i w:val="0"/>
          <w:lang w:val="ru-RU"/>
        </w:rPr>
        <w:t xml:space="preserve">№ </w:t>
      </w:r>
      <w:r w:rsidR="003E46D1">
        <w:rPr>
          <w:rFonts w:ascii="Times New Roman" w:hAnsi="Times New Roman"/>
          <w:bCs/>
          <w:i w:val="0"/>
          <w:lang w:val="ru-RU"/>
        </w:rPr>
        <w:t>0</w:t>
      </w:r>
      <w:r w:rsidR="007C351A">
        <w:rPr>
          <w:rFonts w:ascii="Times New Roman" w:hAnsi="Times New Roman"/>
          <w:bCs/>
          <w:i w:val="0"/>
          <w:lang w:val="ru-RU"/>
        </w:rPr>
        <w:t>2</w:t>
      </w:r>
      <w:r w:rsidR="00F47C6E">
        <w:rPr>
          <w:rFonts w:ascii="Times New Roman" w:hAnsi="Times New Roman"/>
          <w:bCs/>
          <w:i w:val="0"/>
          <w:lang w:val="ru-RU"/>
        </w:rPr>
        <w:t>-02</w:t>
      </w:r>
      <w:r w:rsidR="003D4184" w:rsidRPr="003D4184">
        <w:rPr>
          <w:rFonts w:ascii="Times New Roman" w:hAnsi="Times New Roman"/>
          <w:bCs/>
          <w:i w:val="0"/>
          <w:lang w:val="ru-RU"/>
        </w:rPr>
        <w:t>/</w:t>
      </w:r>
      <w:r w:rsidR="003E46D1">
        <w:rPr>
          <w:rFonts w:ascii="Times New Roman" w:hAnsi="Times New Roman"/>
          <w:bCs/>
          <w:i w:val="0"/>
          <w:lang w:val="ru-RU"/>
        </w:rPr>
        <w:t>20</w:t>
      </w:r>
      <w:r w:rsidR="00F47C6E">
        <w:rPr>
          <w:rFonts w:ascii="Times New Roman" w:hAnsi="Times New Roman"/>
          <w:bCs/>
          <w:i w:val="0"/>
          <w:lang w:val="ru-RU"/>
        </w:rPr>
        <w:t>20</w:t>
      </w:r>
      <w:r w:rsidR="003E46D1">
        <w:rPr>
          <w:rFonts w:ascii="Times New Roman" w:hAnsi="Times New Roman"/>
          <w:bCs/>
          <w:i w:val="0"/>
          <w:lang w:val="ru-RU"/>
        </w:rPr>
        <w:t xml:space="preserve"> </w:t>
      </w:r>
      <w:r w:rsidR="00CA2F95">
        <w:rPr>
          <w:rFonts w:ascii="Times New Roman" w:hAnsi="Times New Roman"/>
          <w:bCs/>
          <w:i w:val="0"/>
          <w:lang w:val="ru-RU"/>
        </w:rPr>
        <w:t xml:space="preserve">от </w:t>
      </w:r>
      <w:r w:rsidR="00F47C6E">
        <w:rPr>
          <w:rFonts w:ascii="Times New Roman" w:hAnsi="Times New Roman"/>
          <w:bCs/>
          <w:i w:val="0"/>
          <w:lang w:val="ru-RU"/>
        </w:rPr>
        <w:t>31</w:t>
      </w:r>
      <w:r w:rsidR="000901B4">
        <w:rPr>
          <w:rFonts w:ascii="Times New Roman" w:hAnsi="Times New Roman"/>
          <w:bCs/>
          <w:i w:val="0"/>
          <w:lang w:val="ru-RU"/>
        </w:rPr>
        <w:t>.0</w:t>
      </w:r>
      <w:r w:rsidR="003E46D1">
        <w:rPr>
          <w:rFonts w:ascii="Times New Roman" w:hAnsi="Times New Roman"/>
          <w:bCs/>
          <w:i w:val="0"/>
          <w:lang w:val="ru-RU"/>
        </w:rPr>
        <w:t>3</w:t>
      </w:r>
      <w:r w:rsidR="000901B4">
        <w:rPr>
          <w:rFonts w:ascii="Times New Roman" w:hAnsi="Times New Roman"/>
          <w:bCs/>
          <w:i w:val="0"/>
          <w:lang w:val="ru-RU"/>
        </w:rPr>
        <w:t>.20</w:t>
      </w:r>
      <w:r w:rsidR="00F47C6E">
        <w:rPr>
          <w:rFonts w:ascii="Times New Roman" w:hAnsi="Times New Roman"/>
          <w:bCs/>
          <w:i w:val="0"/>
          <w:lang w:val="ru-RU"/>
        </w:rPr>
        <w:t>20</w:t>
      </w:r>
    </w:p>
    <w:p w:rsidR="003D4184" w:rsidRPr="004D3017" w:rsidRDefault="00F47C6E" w:rsidP="003D4184">
      <w:pPr>
        <w:autoSpaceDE w:val="0"/>
        <w:autoSpaceDN w:val="0"/>
        <w:adjustRightInd w:val="0"/>
        <w:ind w:firstLine="34"/>
        <w:jc w:val="center"/>
        <w:rPr>
          <w:b/>
        </w:rPr>
      </w:pPr>
      <w:r w:rsidRPr="004D3017">
        <w:rPr>
          <w:b/>
          <w:bCs/>
        </w:rPr>
        <w:t xml:space="preserve">о передаче осуществления части полномочий </w:t>
      </w:r>
      <w:r w:rsidRPr="004D3017">
        <w:rPr>
          <w:b/>
        </w:rPr>
        <w:t xml:space="preserve">муниципального района «Улётовский район» Забайкальского края </w:t>
      </w:r>
      <w:r w:rsidRPr="00EE32F4">
        <w:rPr>
          <w:b/>
        </w:rPr>
        <w:t>сельскому поселению «</w:t>
      </w:r>
      <w:proofErr w:type="spellStart"/>
      <w:r w:rsidR="007C351A">
        <w:rPr>
          <w:b/>
        </w:rPr>
        <w:t>Артинское</w:t>
      </w:r>
      <w:proofErr w:type="spellEnd"/>
      <w:r w:rsidRPr="00EE32F4">
        <w:rPr>
          <w:b/>
        </w:rPr>
        <w:t>» муниципального района «Улётовский район»</w:t>
      </w:r>
      <w:r>
        <w:rPr>
          <w:b/>
        </w:rPr>
        <w:t xml:space="preserve"> </w:t>
      </w:r>
      <w:r w:rsidRPr="004D3017">
        <w:rPr>
          <w:b/>
        </w:rPr>
        <w:t xml:space="preserve">по решению вопроса местного значения, установленных </w:t>
      </w:r>
      <w:r w:rsidR="00241E34" w:rsidRPr="00241E34">
        <w:rPr>
          <w:b/>
        </w:rPr>
        <w:t>подпунктом 18 пункта 1 статьи 14</w:t>
      </w:r>
      <w:r w:rsidRPr="004D3017">
        <w:rPr>
          <w:b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3D4184" w:rsidRPr="00154F00" w:rsidRDefault="003D4184" w:rsidP="003D4184">
      <w:pPr>
        <w:spacing w:line="220" w:lineRule="auto"/>
        <w:jc w:val="right"/>
        <w:rPr>
          <w:b/>
        </w:rPr>
      </w:pPr>
    </w:p>
    <w:p w:rsidR="003D4184" w:rsidRDefault="003D4184" w:rsidP="003D4184"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AB4">
        <w:t xml:space="preserve">              </w:t>
      </w:r>
      <w:r>
        <w:t>«</w:t>
      </w:r>
      <w:r w:rsidR="00F44B64">
        <w:t>___</w:t>
      </w:r>
      <w:r>
        <w:t xml:space="preserve">» </w:t>
      </w:r>
      <w:r w:rsidR="00C71C92">
        <w:t>________</w:t>
      </w:r>
      <w:r w:rsidR="00C60209">
        <w:t xml:space="preserve"> 20</w:t>
      </w:r>
      <w:r w:rsidR="00F47C6E">
        <w:t>20</w:t>
      </w:r>
      <w:r>
        <w:t xml:space="preserve"> г.</w:t>
      </w:r>
    </w:p>
    <w:p w:rsidR="003D4184" w:rsidRDefault="003D4184" w:rsidP="003D4184">
      <w:pPr>
        <w:ind w:firstLine="708"/>
        <w:jc w:val="both"/>
        <w:rPr>
          <w:b/>
        </w:rPr>
      </w:pPr>
    </w:p>
    <w:p w:rsidR="003D4184" w:rsidRDefault="003D4184" w:rsidP="00396800">
      <w:pPr>
        <w:spacing w:line="240" w:lineRule="atLeast"/>
        <w:ind w:firstLine="708"/>
        <w:jc w:val="both"/>
        <w:rPr>
          <w:sz w:val="23"/>
          <w:szCs w:val="23"/>
        </w:rPr>
      </w:pPr>
      <w:proofErr w:type="gramStart"/>
      <w:r w:rsidRPr="00471370">
        <w:rPr>
          <w:b/>
          <w:sz w:val="23"/>
          <w:szCs w:val="23"/>
        </w:rPr>
        <w:t>Администрация муниципального района «Улётовский район» Забайкальского края</w:t>
      </w:r>
      <w:r w:rsidRPr="00471370">
        <w:rPr>
          <w:sz w:val="23"/>
          <w:szCs w:val="23"/>
        </w:rPr>
        <w:t xml:space="preserve">, именуемая в дальнейшем </w:t>
      </w:r>
      <w:r w:rsidRPr="00471370">
        <w:rPr>
          <w:b/>
          <w:sz w:val="23"/>
          <w:szCs w:val="23"/>
        </w:rPr>
        <w:t xml:space="preserve">«Администрация района», </w:t>
      </w:r>
      <w:r w:rsidRPr="00471370">
        <w:rPr>
          <w:sz w:val="23"/>
          <w:szCs w:val="23"/>
        </w:rPr>
        <w:t xml:space="preserve">в лице </w:t>
      </w:r>
      <w:r w:rsidR="00FA21F0">
        <w:rPr>
          <w:sz w:val="23"/>
          <w:szCs w:val="23"/>
        </w:rPr>
        <w:t xml:space="preserve">и.о. </w:t>
      </w:r>
      <w:r w:rsidR="00FA21F0" w:rsidRPr="00471370">
        <w:rPr>
          <w:sz w:val="23"/>
          <w:szCs w:val="23"/>
        </w:rPr>
        <w:t xml:space="preserve">главы муниципального района </w:t>
      </w:r>
      <w:r w:rsidR="00FA21F0">
        <w:rPr>
          <w:b/>
          <w:sz w:val="23"/>
          <w:szCs w:val="23"/>
        </w:rPr>
        <w:t>Подойницына Станислава Сергеевича</w:t>
      </w:r>
      <w:r w:rsidRPr="00471370">
        <w:rPr>
          <w:b/>
          <w:sz w:val="23"/>
          <w:szCs w:val="23"/>
        </w:rPr>
        <w:t xml:space="preserve">, </w:t>
      </w:r>
      <w:r w:rsidRPr="00471370">
        <w:rPr>
          <w:sz w:val="23"/>
          <w:szCs w:val="23"/>
        </w:rPr>
        <w:t>действующего на основании Устава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>муниципального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 xml:space="preserve">района «Улётовский район», с одной стороны, и </w:t>
      </w:r>
      <w:r w:rsidRPr="00471370">
        <w:rPr>
          <w:b/>
          <w:sz w:val="23"/>
          <w:szCs w:val="23"/>
        </w:rPr>
        <w:t xml:space="preserve">Администрация сельского поселения </w:t>
      </w:r>
      <w:r w:rsidR="007C351A">
        <w:rPr>
          <w:b/>
          <w:sz w:val="22"/>
          <w:szCs w:val="22"/>
        </w:rPr>
        <w:t>«</w:t>
      </w:r>
      <w:proofErr w:type="spellStart"/>
      <w:r w:rsidR="007C351A">
        <w:rPr>
          <w:b/>
          <w:sz w:val="22"/>
          <w:szCs w:val="22"/>
        </w:rPr>
        <w:t>Артинское</w:t>
      </w:r>
      <w:proofErr w:type="spellEnd"/>
      <w:r w:rsidR="007C351A">
        <w:rPr>
          <w:b/>
          <w:sz w:val="22"/>
          <w:szCs w:val="22"/>
        </w:rPr>
        <w:t>»</w:t>
      </w:r>
      <w:r w:rsidR="007C351A">
        <w:rPr>
          <w:sz w:val="22"/>
          <w:szCs w:val="22"/>
        </w:rPr>
        <w:t xml:space="preserve"> именуемая в дальнейшем </w:t>
      </w:r>
      <w:r w:rsidR="007C351A">
        <w:rPr>
          <w:b/>
          <w:sz w:val="22"/>
          <w:szCs w:val="22"/>
        </w:rPr>
        <w:t xml:space="preserve">«Администрация поселения» </w:t>
      </w:r>
      <w:r w:rsidR="007C351A">
        <w:rPr>
          <w:sz w:val="22"/>
          <w:szCs w:val="22"/>
        </w:rPr>
        <w:t xml:space="preserve">в лице главы сельского поселения </w:t>
      </w:r>
      <w:proofErr w:type="spellStart"/>
      <w:r w:rsidR="007C351A" w:rsidRPr="00536B8F">
        <w:rPr>
          <w:b/>
          <w:sz w:val="22"/>
          <w:szCs w:val="22"/>
        </w:rPr>
        <w:t>Климахин</w:t>
      </w:r>
      <w:r w:rsidR="007C351A">
        <w:rPr>
          <w:b/>
          <w:sz w:val="22"/>
          <w:szCs w:val="22"/>
        </w:rPr>
        <w:t>а</w:t>
      </w:r>
      <w:proofErr w:type="spellEnd"/>
      <w:r w:rsidR="007C351A" w:rsidRPr="00536B8F">
        <w:rPr>
          <w:b/>
          <w:sz w:val="22"/>
          <w:szCs w:val="22"/>
        </w:rPr>
        <w:t xml:space="preserve"> Степан</w:t>
      </w:r>
      <w:r w:rsidR="007C351A">
        <w:rPr>
          <w:b/>
          <w:sz w:val="22"/>
          <w:szCs w:val="22"/>
        </w:rPr>
        <w:t>а</w:t>
      </w:r>
      <w:r w:rsidR="007C351A" w:rsidRPr="00536B8F">
        <w:rPr>
          <w:b/>
          <w:sz w:val="22"/>
          <w:szCs w:val="22"/>
        </w:rPr>
        <w:t xml:space="preserve"> </w:t>
      </w:r>
      <w:proofErr w:type="spellStart"/>
      <w:r w:rsidR="007C351A" w:rsidRPr="00536B8F">
        <w:rPr>
          <w:b/>
          <w:sz w:val="22"/>
          <w:szCs w:val="22"/>
        </w:rPr>
        <w:t>Серегеевич</w:t>
      </w:r>
      <w:r w:rsidR="007C351A">
        <w:rPr>
          <w:b/>
          <w:sz w:val="22"/>
          <w:szCs w:val="22"/>
        </w:rPr>
        <w:t>а</w:t>
      </w:r>
      <w:proofErr w:type="spellEnd"/>
      <w:r w:rsidRPr="00471370">
        <w:rPr>
          <w:sz w:val="23"/>
          <w:szCs w:val="23"/>
        </w:rPr>
        <w:t>, действующего на основании Устава</w:t>
      </w:r>
      <w:r w:rsidRPr="00471370">
        <w:rPr>
          <w:b/>
          <w:sz w:val="23"/>
          <w:szCs w:val="23"/>
        </w:rPr>
        <w:t xml:space="preserve"> </w:t>
      </w:r>
      <w:r w:rsidRPr="00471370">
        <w:rPr>
          <w:sz w:val="23"/>
          <w:szCs w:val="23"/>
        </w:rPr>
        <w:t>сельского поселения «</w:t>
      </w:r>
      <w:proofErr w:type="spellStart"/>
      <w:r w:rsidR="007C351A">
        <w:rPr>
          <w:sz w:val="23"/>
          <w:szCs w:val="23"/>
        </w:rPr>
        <w:t>Артинское</w:t>
      </w:r>
      <w:proofErr w:type="spellEnd"/>
      <w:r w:rsidRPr="00471370">
        <w:rPr>
          <w:sz w:val="23"/>
          <w:szCs w:val="23"/>
        </w:rPr>
        <w:t>», с другой</w:t>
      </w:r>
      <w:proofErr w:type="gramEnd"/>
      <w:r w:rsidRPr="00471370">
        <w:rPr>
          <w:sz w:val="23"/>
          <w:szCs w:val="23"/>
        </w:rPr>
        <w:t xml:space="preserve"> стороны, совместно именуемые </w:t>
      </w:r>
      <w:r w:rsidRPr="00471370">
        <w:rPr>
          <w:b/>
          <w:sz w:val="23"/>
          <w:szCs w:val="23"/>
        </w:rPr>
        <w:t>«Стороны»</w:t>
      </w:r>
      <w:r w:rsidRPr="00471370">
        <w:rPr>
          <w:sz w:val="23"/>
          <w:szCs w:val="23"/>
        </w:rPr>
        <w:t xml:space="preserve">, заключили настоящее </w:t>
      </w:r>
      <w:r w:rsidR="00CA2F95">
        <w:rPr>
          <w:sz w:val="23"/>
          <w:szCs w:val="23"/>
        </w:rPr>
        <w:t>дополнительно с</w:t>
      </w:r>
      <w:r w:rsidRPr="00471370">
        <w:rPr>
          <w:sz w:val="23"/>
          <w:szCs w:val="23"/>
        </w:rPr>
        <w:t>оглашение о нижеследующем:</w:t>
      </w:r>
    </w:p>
    <w:p w:rsidR="003D4184" w:rsidRDefault="00AC69CD" w:rsidP="005141C7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пункте 3.</w:t>
      </w:r>
      <w:r w:rsidR="00F47C6E">
        <w:rPr>
          <w:sz w:val="23"/>
          <w:szCs w:val="23"/>
        </w:rPr>
        <w:t>1</w:t>
      </w:r>
      <w:r>
        <w:rPr>
          <w:sz w:val="23"/>
          <w:szCs w:val="23"/>
        </w:rPr>
        <w:t xml:space="preserve">. раздела </w:t>
      </w:r>
      <w:r w:rsidR="00D75AFE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F47C6E">
        <w:rPr>
          <w:sz w:val="23"/>
          <w:szCs w:val="23"/>
        </w:rPr>
        <w:t>словосочетание</w:t>
      </w:r>
      <w:r>
        <w:rPr>
          <w:sz w:val="23"/>
          <w:szCs w:val="23"/>
        </w:rPr>
        <w:t xml:space="preserve"> </w:t>
      </w:r>
      <w:r w:rsidR="00D75AFE">
        <w:rPr>
          <w:sz w:val="23"/>
          <w:szCs w:val="23"/>
        </w:rPr>
        <w:t>«</w:t>
      </w:r>
      <w:r w:rsidR="007C351A" w:rsidRPr="007C351A">
        <w:rPr>
          <w:sz w:val="23"/>
          <w:szCs w:val="23"/>
        </w:rPr>
        <w:t>2 417,90 (две тысячи четыреста семнадцать) рублей 90 копеек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 xml:space="preserve"> заменить </w:t>
      </w:r>
      <w:r w:rsidR="00F47C6E">
        <w:rPr>
          <w:sz w:val="23"/>
          <w:szCs w:val="23"/>
        </w:rPr>
        <w:t>словосочетанием</w:t>
      </w:r>
      <w:r>
        <w:rPr>
          <w:sz w:val="23"/>
          <w:szCs w:val="23"/>
        </w:rPr>
        <w:t xml:space="preserve"> </w:t>
      </w:r>
      <w:r w:rsidR="00CA2F95">
        <w:rPr>
          <w:sz w:val="23"/>
          <w:szCs w:val="23"/>
        </w:rPr>
        <w:t>«</w:t>
      </w:r>
      <w:r w:rsidR="004E4DF1">
        <w:rPr>
          <w:sz w:val="23"/>
          <w:szCs w:val="23"/>
        </w:rPr>
        <w:t>652 560</w:t>
      </w:r>
      <w:r w:rsidR="00740AA4">
        <w:rPr>
          <w:sz w:val="23"/>
          <w:szCs w:val="23"/>
        </w:rPr>
        <w:t xml:space="preserve"> (</w:t>
      </w:r>
      <w:r w:rsidR="004E4DF1" w:rsidRPr="004E4DF1">
        <w:rPr>
          <w:color w:val="222222"/>
          <w:sz w:val="23"/>
          <w:szCs w:val="23"/>
          <w:shd w:val="clear" w:color="auto" w:fill="FFFFFF"/>
        </w:rPr>
        <w:t>Шестьсот пятьдесят две тысячи пятьсот шестьдесят</w:t>
      </w:r>
      <w:proofErr w:type="gramStart"/>
      <w:r w:rsidR="004E4DF1" w:rsidRPr="004E4DF1">
        <w:rPr>
          <w:color w:val="222222"/>
          <w:sz w:val="23"/>
          <w:szCs w:val="23"/>
          <w:shd w:val="clear" w:color="auto" w:fill="FFFFFF"/>
        </w:rPr>
        <w:t xml:space="preserve"> </w:t>
      </w:r>
      <w:r w:rsidR="00740AA4">
        <w:rPr>
          <w:sz w:val="23"/>
          <w:szCs w:val="23"/>
        </w:rPr>
        <w:t>)</w:t>
      </w:r>
      <w:proofErr w:type="gramEnd"/>
      <w:r w:rsidR="00CD67AE" w:rsidRPr="00CD67AE">
        <w:rPr>
          <w:sz w:val="23"/>
          <w:szCs w:val="23"/>
        </w:rPr>
        <w:t xml:space="preserve"> рубл</w:t>
      </w:r>
      <w:r w:rsidR="00740AA4">
        <w:rPr>
          <w:sz w:val="23"/>
          <w:szCs w:val="23"/>
        </w:rPr>
        <w:t>ей</w:t>
      </w:r>
      <w:r w:rsidR="00F47C6E" w:rsidRPr="00F47C6E">
        <w:rPr>
          <w:sz w:val="23"/>
          <w:szCs w:val="23"/>
        </w:rPr>
        <w:t xml:space="preserve"> </w:t>
      </w:r>
      <w:r w:rsidR="004E4DF1">
        <w:rPr>
          <w:sz w:val="23"/>
          <w:szCs w:val="23"/>
        </w:rPr>
        <w:t>0</w:t>
      </w:r>
      <w:r w:rsidR="005141C7">
        <w:rPr>
          <w:sz w:val="23"/>
          <w:szCs w:val="23"/>
        </w:rPr>
        <w:t>0</w:t>
      </w:r>
      <w:r w:rsidR="00F47C6E" w:rsidRPr="00F47C6E">
        <w:rPr>
          <w:sz w:val="23"/>
          <w:szCs w:val="23"/>
        </w:rPr>
        <w:t xml:space="preserve"> копе</w:t>
      </w:r>
      <w:r w:rsidR="005141C7">
        <w:rPr>
          <w:sz w:val="23"/>
          <w:szCs w:val="23"/>
        </w:rPr>
        <w:t>ек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396800" w:rsidRPr="00396800" w:rsidRDefault="00396800" w:rsidP="00396800">
      <w:pPr>
        <w:spacing w:line="240" w:lineRule="atLeast"/>
        <w:ind w:left="1065"/>
        <w:jc w:val="both"/>
        <w:rPr>
          <w:sz w:val="23"/>
          <w:szCs w:val="23"/>
        </w:rPr>
      </w:pPr>
    </w:p>
    <w:p w:rsidR="003D4184" w:rsidRDefault="003D4184" w:rsidP="00471370">
      <w:pPr>
        <w:spacing w:line="240" w:lineRule="atLeast"/>
        <w:jc w:val="center"/>
        <w:rPr>
          <w:b/>
          <w:sz w:val="23"/>
          <w:szCs w:val="23"/>
        </w:rPr>
      </w:pPr>
      <w:r w:rsidRPr="00471370">
        <w:rPr>
          <w:b/>
          <w:sz w:val="23"/>
          <w:szCs w:val="23"/>
        </w:rPr>
        <w:t>Реквизиты сторон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D4184" w:rsidRPr="00471370" w:rsidTr="005C7B67">
        <w:trPr>
          <w:cantSplit/>
        </w:trPr>
        <w:tc>
          <w:tcPr>
            <w:tcW w:w="5032" w:type="dxa"/>
          </w:tcPr>
          <w:p w:rsidR="007C351A" w:rsidRPr="009A7D35" w:rsidRDefault="007C351A" w:rsidP="007C351A">
            <w:pPr>
              <w:pStyle w:val="10"/>
              <w:ind w:firstLine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сельского поселения «</w:t>
            </w:r>
            <w:proofErr w:type="spellStart"/>
            <w:r w:rsidRPr="009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Артинское</w:t>
            </w:r>
            <w:proofErr w:type="spellEnd"/>
            <w:r w:rsidRPr="009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7C351A" w:rsidRDefault="007C351A" w:rsidP="007C351A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Адрес: 674061 Забайкальский край, Улётовский район,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рта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, ул.Советская 27</w:t>
            </w:r>
          </w:p>
          <w:p w:rsidR="007C351A" w:rsidRDefault="007C351A" w:rsidP="007C351A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ИНН 7522003567 КПП 752201001 </w:t>
            </w:r>
          </w:p>
          <w:p w:rsidR="007C351A" w:rsidRDefault="007C351A" w:rsidP="007C351A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Артинское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 л/с 04913001550)</w:t>
            </w:r>
          </w:p>
          <w:p w:rsidR="007C351A" w:rsidRDefault="007C351A" w:rsidP="007C351A">
            <w:pPr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/с 40204810600000000291</w:t>
            </w:r>
          </w:p>
          <w:p w:rsidR="007C351A" w:rsidRDefault="007C351A" w:rsidP="007C351A">
            <w:pPr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Отделение Чита г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ита</w:t>
            </w:r>
          </w:p>
          <w:p w:rsidR="007C351A" w:rsidRDefault="007C351A" w:rsidP="007C351A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7C351A" w:rsidRDefault="007C351A" w:rsidP="007C351A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ОКТМО 76646405</w:t>
            </w:r>
          </w:p>
          <w:p w:rsidR="007C351A" w:rsidRDefault="007C351A" w:rsidP="007C351A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(30238) 57-2-18</w:t>
            </w:r>
          </w:p>
          <w:p w:rsidR="007C351A" w:rsidRDefault="007C351A" w:rsidP="007C351A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</w:p>
          <w:p w:rsidR="007C351A" w:rsidRDefault="007C351A" w:rsidP="007C3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</w:t>
            </w:r>
            <w:proofErr w:type="spellStart"/>
            <w:r>
              <w:rPr>
                <w:sz w:val="22"/>
                <w:szCs w:val="22"/>
              </w:rPr>
              <w:t>Артинское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7C351A" w:rsidTr="007C351A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351A" w:rsidRPr="009A7D35" w:rsidRDefault="007C351A" w:rsidP="007C351A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</w:pPr>
                  <w:r w:rsidRPr="009A7D3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 xml:space="preserve">__________________ С.С. </w:t>
                  </w:r>
                  <w:proofErr w:type="spellStart"/>
                  <w:r w:rsidRPr="009A7D3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>Климахин</w:t>
                  </w:r>
                  <w:proofErr w:type="spellEnd"/>
                </w:p>
                <w:p w:rsidR="007C351A" w:rsidRDefault="007C351A" w:rsidP="007C351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2020г.</w:t>
                  </w:r>
                </w:p>
                <w:p w:rsidR="007C351A" w:rsidRDefault="007C351A" w:rsidP="007C351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C351A" w:rsidRDefault="007C351A" w:rsidP="007C351A">
                  <w:pPr>
                    <w:jc w:val="both"/>
                    <w:rPr>
                      <w:sz w:val="22"/>
                      <w:szCs w:val="22"/>
                    </w:rPr>
                  </w:pPr>
                  <w:r w:rsidRPr="00DF6E94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38" w:type="dxa"/>
          </w:tcPr>
          <w:p w:rsidR="003D4184" w:rsidRPr="000E7A71" w:rsidRDefault="003D4184" w:rsidP="00471370">
            <w:pPr>
              <w:pStyle w:val="10"/>
              <w:spacing w:line="240" w:lineRule="atLeast"/>
              <w:ind w:firstLine="4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администрация муниципального района «Улётовский район»</w:t>
            </w:r>
          </w:p>
          <w:p w:rsidR="00C71C92" w:rsidRDefault="00C71C92" w:rsidP="00C7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лёты, ул.Кирова, 68-а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</w:rPr>
              <w:t xml:space="preserve">ИНН </w:t>
            </w:r>
            <w:r>
              <w:rPr>
                <w:sz w:val="22"/>
                <w:szCs w:val="22"/>
              </w:rPr>
              <w:t>7522001721      КПП752201001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/с 40204810400000000284 (</w:t>
            </w:r>
            <w:r>
              <w:rPr>
                <w:color w:val="000000"/>
                <w:spacing w:val="-4"/>
              </w:rPr>
              <w:t>л/</w:t>
            </w:r>
            <w:proofErr w:type="spellStart"/>
            <w:r>
              <w:rPr>
                <w:color w:val="000000"/>
                <w:spacing w:val="-4"/>
              </w:rPr>
              <w:t>сч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r w:rsidRPr="009449F5">
              <w:rPr>
                <w:color w:val="000000"/>
                <w:spacing w:val="-4"/>
              </w:rPr>
              <w:t>03913205960</w:t>
            </w:r>
            <w:r>
              <w:rPr>
                <w:color w:val="000000"/>
                <w:spacing w:val="-4"/>
              </w:rPr>
              <w:t>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</w:rPr>
              <w:t>Отделение Чита. 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ита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D4184" w:rsidRPr="00471370" w:rsidRDefault="003D4184" w:rsidP="00471370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</w:p>
          <w:p w:rsidR="00471370" w:rsidRPr="000E7A71" w:rsidRDefault="00471370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</w:p>
          <w:p w:rsidR="003D4184" w:rsidRPr="000E7A71" w:rsidRDefault="00FA21F0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И.о. г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ы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0E7A71" w:rsidRDefault="003D4184" w:rsidP="00471370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</w:pPr>
                  <w:r w:rsidRPr="000E7A7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 xml:space="preserve">__________________ </w:t>
                  </w:r>
                  <w:r w:rsidR="00FA21F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>С.С. Подойницын</w:t>
                  </w:r>
                </w:p>
                <w:p w:rsidR="003D4184" w:rsidRPr="00471370" w:rsidRDefault="00396800" w:rsidP="00F47C6E">
                  <w:pPr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«___» _________________ 20</w:t>
                  </w:r>
                  <w:r w:rsidR="00F47C6E">
                    <w:rPr>
                      <w:sz w:val="23"/>
                      <w:szCs w:val="23"/>
                    </w:rPr>
                    <w:t>20</w:t>
                  </w:r>
                  <w:r w:rsidR="003D4184" w:rsidRPr="00471370">
                    <w:rPr>
                      <w:sz w:val="23"/>
                      <w:szCs w:val="23"/>
                    </w:rPr>
                    <w:t>г.</w:t>
                  </w:r>
                </w:p>
              </w:tc>
            </w:tr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</w:p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  <w:r w:rsidRPr="00471370">
                    <w:rPr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  <w:vertAlign w:val="subscript"/>
              </w:rPr>
            </w:pPr>
          </w:p>
        </w:tc>
      </w:tr>
    </w:tbl>
    <w:p w:rsidR="001867DF" w:rsidRPr="00471370" w:rsidRDefault="001867DF" w:rsidP="00471370">
      <w:pPr>
        <w:shd w:val="clear" w:color="auto" w:fill="FFFFFF"/>
        <w:tabs>
          <w:tab w:val="left" w:pos="259"/>
        </w:tabs>
        <w:spacing w:line="240" w:lineRule="atLeast"/>
        <w:rPr>
          <w:bCs/>
          <w:sz w:val="23"/>
          <w:szCs w:val="23"/>
        </w:rPr>
      </w:pPr>
    </w:p>
    <w:sectPr w:rsidR="001867DF" w:rsidRPr="00471370" w:rsidSect="00396800">
      <w:pgSz w:w="11906" w:h="16838"/>
      <w:pgMar w:top="425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6"/>
    <w:multiLevelType w:val="hybridMultilevel"/>
    <w:tmpl w:val="F14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C13"/>
    <w:multiLevelType w:val="hybridMultilevel"/>
    <w:tmpl w:val="90DA7922"/>
    <w:lvl w:ilvl="0" w:tplc="0B9224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047F98"/>
    <w:multiLevelType w:val="hybridMultilevel"/>
    <w:tmpl w:val="24D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1BAC"/>
    <w:multiLevelType w:val="hybridMultilevel"/>
    <w:tmpl w:val="E5CC5EF8"/>
    <w:lvl w:ilvl="0" w:tplc="8954E62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792C"/>
    <w:multiLevelType w:val="hybridMultilevel"/>
    <w:tmpl w:val="885A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468C6"/>
    <w:multiLevelType w:val="hybridMultilevel"/>
    <w:tmpl w:val="793EC6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7800DB"/>
    <w:multiLevelType w:val="hybridMultilevel"/>
    <w:tmpl w:val="DAEC0EB8"/>
    <w:lvl w:ilvl="0" w:tplc="AC84BD96">
      <w:start w:val="1"/>
      <w:numFmt w:val="decimal"/>
      <w:lvlText w:val="%1."/>
      <w:lvlJc w:val="left"/>
      <w:pPr>
        <w:ind w:left="90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D5357D"/>
    <w:multiLevelType w:val="hybridMultilevel"/>
    <w:tmpl w:val="53788816"/>
    <w:lvl w:ilvl="0" w:tplc="35E6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6C898">
      <w:numFmt w:val="none"/>
      <w:lvlText w:val=""/>
      <w:lvlJc w:val="left"/>
      <w:pPr>
        <w:tabs>
          <w:tab w:val="num" w:pos="360"/>
        </w:tabs>
      </w:pPr>
    </w:lvl>
    <w:lvl w:ilvl="2" w:tplc="F2AC4A92">
      <w:numFmt w:val="none"/>
      <w:lvlText w:val=""/>
      <w:lvlJc w:val="left"/>
      <w:pPr>
        <w:tabs>
          <w:tab w:val="num" w:pos="360"/>
        </w:tabs>
      </w:pPr>
    </w:lvl>
    <w:lvl w:ilvl="3" w:tplc="48765332">
      <w:numFmt w:val="none"/>
      <w:lvlText w:val=""/>
      <w:lvlJc w:val="left"/>
      <w:pPr>
        <w:tabs>
          <w:tab w:val="num" w:pos="360"/>
        </w:tabs>
      </w:pPr>
    </w:lvl>
    <w:lvl w:ilvl="4" w:tplc="01D25054">
      <w:numFmt w:val="none"/>
      <w:lvlText w:val=""/>
      <w:lvlJc w:val="left"/>
      <w:pPr>
        <w:tabs>
          <w:tab w:val="num" w:pos="360"/>
        </w:tabs>
      </w:pPr>
    </w:lvl>
    <w:lvl w:ilvl="5" w:tplc="04E88CFA">
      <w:numFmt w:val="none"/>
      <w:lvlText w:val=""/>
      <w:lvlJc w:val="left"/>
      <w:pPr>
        <w:tabs>
          <w:tab w:val="num" w:pos="360"/>
        </w:tabs>
      </w:pPr>
    </w:lvl>
    <w:lvl w:ilvl="6" w:tplc="D6869366">
      <w:numFmt w:val="none"/>
      <w:lvlText w:val=""/>
      <w:lvlJc w:val="left"/>
      <w:pPr>
        <w:tabs>
          <w:tab w:val="num" w:pos="360"/>
        </w:tabs>
      </w:pPr>
    </w:lvl>
    <w:lvl w:ilvl="7" w:tplc="396A0972">
      <w:numFmt w:val="none"/>
      <w:lvlText w:val=""/>
      <w:lvlJc w:val="left"/>
      <w:pPr>
        <w:tabs>
          <w:tab w:val="num" w:pos="360"/>
        </w:tabs>
      </w:pPr>
    </w:lvl>
    <w:lvl w:ilvl="8" w:tplc="D08C05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840F5"/>
    <w:multiLevelType w:val="hybridMultilevel"/>
    <w:tmpl w:val="D63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D1A2EF0"/>
    <w:multiLevelType w:val="singleLevel"/>
    <w:tmpl w:val="693477E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C0583"/>
    <w:rsid w:val="00000205"/>
    <w:rsid w:val="00005B25"/>
    <w:rsid w:val="00024E9B"/>
    <w:rsid w:val="000356C6"/>
    <w:rsid w:val="000401A9"/>
    <w:rsid w:val="000533EE"/>
    <w:rsid w:val="00062127"/>
    <w:rsid w:val="00074663"/>
    <w:rsid w:val="0007593E"/>
    <w:rsid w:val="00083AE7"/>
    <w:rsid w:val="000901B4"/>
    <w:rsid w:val="000B473E"/>
    <w:rsid w:val="000B4818"/>
    <w:rsid w:val="000B486B"/>
    <w:rsid w:val="000B738B"/>
    <w:rsid w:val="000C0583"/>
    <w:rsid w:val="000C27BC"/>
    <w:rsid w:val="000C53AE"/>
    <w:rsid w:val="000C6DD9"/>
    <w:rsid w:val="000C7FDB"/>
    <w:rsid w:val="000D3FF3"/>
    <w:rsid w:val="000E0028"/>
    <w:rsid w:val="000E7A71"/>
    <w:rsid w:val="000E7CD3"/>
    <w:rsid w:val="000F65A8"/>
    <w:rsid w:val="00111E36"/>
    <w:rsid w:val="00131B8C"/>
    <w:rsid w:val="00133D69"/>
    <w:rsid w:val="001348F3"/>
    <w:rsid w:val="001375C2"/>
    <w:rsid w:val="00140906"/>
    <w:rsid w:val="0015026F"/>
    <w:rsid w:val="00152AC0"/>
    <w:rsid w:val="001572B3"/>
    <w:rsid w:val="0015784D"/>
    <w:rsid w:val="00164D0D"/>
    <w:rsid w:val="00173A39"/>
    <w:rsid w:val="00174E1B"/>
    <w:rsid w:val="001867DF"/>
    <w:rsid w:val="00191720"/>
    <w:rsid w:val="001A0E72"/>
    <w:rsid w:val="001A6297"/>
    <w:rsid w:val="001A67DF"/>
    <w:rsid w:val="001A74A3"/>
    <w:rsid w:val="001B0958"/>
    <w:rsid w:val="001B5FFE"/>
    <w:rsid w:val="001B73CC"/>
    <w:rsid w:val="001C1F9A"/>
    <w:rsid w:val="001C3717"/>
    <w:rsid w:val="001D3654"/>
    <w:rsid w:val="001E0684"/>
    <w:rsid w:val="001E5E82"/>
    <w:rsid w:val="001F1EB5"/>
    <w:rsid w:val="002019A6"/>
    <w:rsid w:val="00205439"/>
    <w:rsid w:val="00206866"/>
    <w:rsid w:val="002068DA"/>
    <w:rsid w:val="002179F3"/>
    <w:rsid w:val="00241E34"/>
    <w:rsid w:val="00244314"/>
    <w:rsid w:val="00244A24"/>
    <w:rsid w:val="00245932"/>
    <w:rsid w:val="00247E04"/>
    <w:rsid w:val="00252B7C"/>
    <w:rsid w:val="00260DEC"/>
    <w:rsid w:val="002660E3"/>
    <w:rsid w:val="00276F89"/>
    <w:rsid w:val="0027772D"/>
    <w:rsid w:val="002964A7"/>
    <w:rsid w:val="002B0DB1"/>
    <w:rsid w:val="002B539E"/>
    <w:rsid w:val="002C0379"/>
    <w:rsid w:val="002C5071"/>
    <w:rsid w:val="002D1857"/>
    <w:rsid w:val="002D2CD2"/>
    <w:rsid w:val="002D5E8A"/>
    <w:rsid w:val="002F282F"/>
    <w:rsid w:val="00300E88"/>
    <w:rsid w:val="00304B8B"/>
    <w:rsid w:val="003118D2"/>
    <w:rsid w:val="003200AF"/>
    <w:rsid w:val="003377A5"/>
    <w:rsid w:val="00373425"/>
    <w:rsid w:val="00373A69"/>
    <w:rsid w:val="00377390"/>
    <w:rsid w:val="00377B4C"/>
    <w:rsid w:val="00392E68"/>
    <w:rsid w:val="00394C21"/>
    <w:rsid w:val="00396800"/>
    <w:rsid w:val="003A3965"/>
    <w:rsid w:val="003A42DC"/>
    <w:rsid w:val="003B769E"/>
    <w:rsid w:val="003C183C"/>
    <w:rsid w:val="003C7059"/>
    <w:rsid w:val="003D39C9"/>
    <w:rsid w:val="003D3CF3"/>
    <w:rsid w:val="003D4184"/>
    <w:rsid w:val="003D6C53"/>
    <w:rsid w:val="003E0698"/>
    <w:rsid w:val="003E3301"/>
    <w:rsid w:val="003E3D71"/>
    <w:rsid w:val="003E46D1"/>
    <w:rsid w:val="0041361E"/>
    <w:rsid w:val="004136EA"/>
    <w:rsid w:val="00421171"/>
    <w:rsid w:val="0043078F"/>
    <w:rsid w:val="00435BD1"/>
    <w:rsid w:val="00442029"/>
    <w:rsid w:val="0044319B"/>
    <w:rsid w:val="00444FE9"/>
    <w:rsid w:val="00452AB4"/>
    <w:rsid w:val="00454ABF"/>
    <w:rsid w:val="004620F6"/>
    <w:rsid w:val="00464A1F"/>
    <w:rsid w:val="00464CE0"/>
    <w:rsid w:val="00467A90"/>
    <w:rsid w:val="00471370"/>
    <w:rsid w:val="00472312"/>
    <w:rsid w:val="00477629"/>
    <w:rsid w:val="0048663C"/>
    <w:rsid w:val="00490C47"/>
    <w:rsid w:val="00490F38"/>
    <w:rsid w:val="00491149"/>
    <w:rsid w:val="00494573"/>
    <w:rsid w:val="004A4A47"/>
    <w:rsid w:val="004D0DD2"/>
    <w:rsid w:val="004D3017"/>
    <w:rsid w:val="004E29F0"/>
    <w:rsid w:val="004E4DF1"/>
    <w:rsid w:val="004F4E83"/>
    <w:rsid w:val="0051304D"/>
    <w:rsid w:val="005141C7"/>
    <w:rsid w:val="0052684B"/>
    <w:rsid w:val="005359A3"/>
    <w:rsid w:val="00554D4B"/>
    <w:rsid w:val="0056357E"/>
    <w:rsid w:val="0056606A"/>
    <w:rsid w:val="00567005"/>
    <w:rsid w:val="005767BF"/>
    <w:rsid w:val="00581BF8"/>
    <w:rsid w:val="00587104"/>
    <w:rsid w:val="005A1CC6"/>
    <w:rsid w:val="005A7701"/>
    <w:rsid w:val="005B4FB5"/>
    <w:rsid w:val="005C7B67"/>
    <w:rsid w:val="005D4B37"/>
    <w:rsid w:val="005E6709"/>
    <w:rsid w:val="005F4F2C"/>
    <w:rsid w:val="005F71C2"/>
    <w:rsid w:val="006053D4"/>
    <w:rsid w:val="00606734"/>
    <w:rsid w:val="006121DB"/>
    <w:rsid w:val="006204D8"/>
    <w:rsid w:val="00623879"/>
    <w:rsid w:val="00626DAE"/>
    <w:rsid w:val="0063466C"/>
    <w:rsid w:val="00635531"/>
    <w:rsid w:val="0064237D"/>
    <w:rsid w:val="00654059"/>
    <w:rsid w:val="00660557"/>
    <w:rsid w:val="0066755C"/>
    <w:rsid w:val="0067201F"/>
    <w:rsid w:val="00675432"/>
    <w:rsid w:val="00675A2F"/>
    <w:rsid w:val="006766E7"/>
    <w:rsid w:val="00680A8E"/>
    <w:rsid w:val="00686B44"/>
    <w:rsid w:val="00694173"/>
    <w:rsid w:val="006A6421"/>
    <w:rsid w:val="006B2E1B"/>
    <w:rsid w:val="006B30A7"/>
    <w:rsid w:val="006C1E0E"/>
    <w:rsid w:val="006D3EA4"/>
    <w:rsid w:val="006D7385"/>
    <w:rsid w:val="006E379C"/>
    <w:rsid w:val="006E497A"/>
    <w:rsid w:val="006F0B59"/>
    <w:rsid w:val="006F70D2"/>
    <w:rsid w:val="00703C7A"/>
    <w:rsid w:val="00704473"/>
    <w:rsid w:val="00710FEE"/>
    <w:rsid w:val="007171FC"/>
    <w:rsid w:val="00717FA9"/>
    <w:rsid w:val="00733027"/>
    <w:rsid w:val="00740AA4"/>
    <w:rsid w:val="00752A2E"/>
    <w:rsid w:val="00787C59"/>
    <w:rsid w:val="0079136E"/>
    <w:rsid w:val="007A1132"/>
    <w:rsid w:val="007C08AF"/>
    <w:rsid w:val="007C351A"/>
    <w:rsid w:val="007F1A84"/>
    <w:rsid w:val="007F3855"/>
    <w:rsid w:val="008224D5"/>
    <w:rsid w:val="00822D2B"/>
    <w:rsid w:val="00827BC0"/>
    <w:rsid w:val="008314CD"/>
    <w:rsid w:val="00831696"/>
    <w:rsid w:val="00832EEF"/>
    <w:rsid w:val="00856A14"/>
    <w:rsid w:val="00856BDB"/>
    <w:rsid w:val="00862349"/>
    <w:rsid w:val="008717DC"/>
    <w:rsid w:val="00873D3B"/>
    <w:rsid w:val="008774B6"/>
    <w:rsid w:val="008A120C"/>
    <w:rsid w:val="008A1259"/>
    <w:rsid w:val="008F5DD7"/>
    <w:rsid w:val="00906AE7"/>
    <w:rsid w:val="00915099"/>
    <w:rsid w:val="00924490"/>
    <w:rsid w:val="00933166"/>
    <w:rsid w:val="0095013F"/>
    <w:rsid w:val="00960D1D"/>
    <w:rsid w:val="00964F88"/>
    <w:rsid w:val="00973F47"/>
    <w:rsid w:val="00991200"/>
    <w:rsid w:val="0099245D"/>
    <w:rsid w:val="00992B0F"/>
    <w:rsid w:val="00992F92"/>
    <w:rsid w:val="009B3E79"/>
    <w:rsid w:val="009B5A29"/>
    <w:rsid w:val="009D09CC"/>
    <w:rsid w:val="009D382F"/>
    <w:rsid w:val="009E0D47"/>
    <w:rsid w:val="009E1E4F"/>
    <w:rsid w:val="009E4E89"/>
    <w:rsid w:val="009E56AC"/>
    <w:rsid w:val="009E6A91"/>
    <w:rsid w:val="00A022D4"/>
    <w:rsid w:val="00A109BD"/>
    <w:rsid w:val="00A139ED"/>
    <w:rsid w:val="00A3666B"/>
    <w:rsid w:val="00A423E0"/>
    <w:rsid w:val="00A45EF0"/>
    <w:rsid w:val="00A470EF"/>
    <w:rsid w:val="00A62DE7"/>
    <w:rsid w:val="00A63707"/>
    <w:rsid w:val="00A721FE"/>
    <w:rsid w:val="00A8001C"/>
    <w:rsid w:val="00A93F8B"/>
    <w:rsid w:val="00AA0645"/>
    <w:rsid w:val="00AA68B5"/>
    <w:rsid w:val="00AA7AE8"/>
    <w:rsid w:val="00AB4FA3"/>
    <w:rsid w:val="00AB70F5"/>
    <w:rsid w:val="00AC3AA8"/>
    <w:rsid w:val="00AC69CD"/>
    <w:rsid w:val="00AD09A4"/>
    <w:rsid w:val="00AE3A87"/>
    <w:rsid w:val="00B2065C"/>
    <w:rsid w:val="00B27B81"/>
    <w:rsid w:val="00B3478D"/>
    <w:rsid w:val="00B44C52"/>
    <w:rsid w:val="00B509E2"/>
    <w:rsid w:val="00B63B6E"/>
    <w:rsid w:val="00B93493"/>
    <w:rsid w:val="00B9742C"/>
    <w:rsid w:val="00BA0C06"/>
    <w:rsid w:val="00BA10EF"/>
    <w:rsid w:val="00BA5C95"/>
    <w:rsid w:val="00BB50FB"/>
    <w:rsid w:val="00BC0D5B"/>
    <w:rsid w:val="00BC0F8A"/>
    <w:rsid w:val="00BD749D"/>
    <w:rsid w:val="00BE105F"/>
    <w:rsid w:val="00BF60B4"/>
    <w:rsid w:val="00C12067"/>
    <w:rsid w:val="00C12E6F"/>
    <w:rsid w:val="00C15C0E"/>
    <w:rsid w:val="00C27C06"/>
    <w:rsid w:val="00C33BD6"/>
    <w:rsid w:val="00C376D8"/>
    <w:rsid w:val="00C43E23"/>
    <w:rsid w:val="00C45CFC"/>
    <w:rsid w:val="00C514E3"/>
    <w:rsid w:val="00C533D9"/>
    <w:rsid w:val="00C60209"/>
    <w:rsid w:val="00C63904"/>
    <w:rsid w:val="00C67FEA"/>
    <w:rsid w:val="00C71C92"/>
    <w:rsid w:val="00C72574"/>
    <w:rsid w:val="00C7466A"/>
    <w:rsid w:val="00C753EF"/>
    <w:rsid w:val="00C8184A"/>
    <w:rsid w:val="00C844D3"/>
    <w:rsid w:val="00C914CD"/>
    <w:rsid w:val="00C94751"/>
    <w:rsid w:val="00C95B1D"/>
    <w:rsid w:val="00CA2F95"/>
    <w:rsid w:val="00CB6B7C"/>
    <w:rsid w:val="00CB6BCE"/>
    <w:rsid w:val="00CC723F"/>
    <w:rsid w:val="00CD0B48"/>
    <w:rsid w:val="00CD4DB2"/>
    <w:rsid w:val="00CD51D0"/>
    <w:rsid w:val="00CD6516"/>
    <w:rsid w:val="00CD67AE"/>
    <w:rsid w:val="00CE26AB"/>
    <w:rsid w:val="00CE492F"/>
    <w:rsid w:val="00CF4BFC"/>
    <w:rsid w:val="00D0271D"/>
    <w:rsid w:val="00D048F7"/>
    <w:rsid w:val="00D06ED6"/>
    <w:rsid w:val="00D12920"/>
    <w:rsid w:val="00D1636D"/>
    <w:rsid w:val="00D425E9"/>
    <w:rsid w:val="00D53A23"/>
    <w:rsid w:val="00D54A23"/>
    <w:rsid w:val="00D557DD"/>
    <w:rsid w:val="00D64E20"/>
    <w:rsid w:val="00D75AFE"/>
    <w:rsid w:val="00D84081"/>
    <w:rsid w:val="00D87F60"/>
    <w:rsid w:val="00D91967"/>
    <w:rsid w:val="00D93F8F"/>
    <w:rsid w:val="00DA5E34"/>
    <w:rsid w:val="00DB26BE"/>
    <w:rsid w:val="00DC7ADF"/>
    <w:rsid w:val="00DD2BF4"/>
    <w:rsid w:val="00DD2EE3"/>
    <w:rsid w:val="00DD5BDA"/>
    <w:rsid w:val="00DD7499"/>
    <w:rsid w:val="00DE6CF2"/>
    <w:rsid w:val="00DE71CE"/>
    <w:rsid w:val="00DF1685"/>
    <w:rsid w:val="00DF2884"/>
    <w:rsid w:val="00E00930"/>
    <w:rsid w:val="00E01BF8"/>
    <w:rsid w:val="00E149A3"/>
    <w:rsid w:val="00E46964"/>
    <w:rsid w:val="00E478F7"/>
    <w:rsid w:val="00E50CEA"/>
    <w:rsid w:val="00E55D9A"/>
    <w:rsid w:val="00E568BA"/>
    <w:rsid w:val="00E64FF2"/>
    <w:rsid w:val="00E65A61"/>
    <w:rsid w:val="00E76551"/>
    <w:rsid w:val="00E80682"/>
    <w:rsid w:val="00E85C31"/>
    <w:rsid w:val="00EA3B8C"/>
    <w:rsid w:val="00EB1ADB"/>
    <w:rsid w:val="00EC0D5E"/>
    <w:rsid w:val="00EC3C69"/>
    <w:rsid w:val="00EC6746"/>
    <w:rsid w:val="00EE0E66"/>
    <w:rsid w:val="00EE32F4"/>
    <w:rsid w:val="00EF66D6"/>
    <w:rsid w:val="00F13FFA"/>
    <w:rsid w:val="00F27E85"/>
    <w:rsid w:val="00F30710"/>
    <w:rsid w:val="00F37FAD"/>
    <w:rsid w:val="00F42A42"/>
    <w:rsid w:val="00F44B64"/>
    <w:rsid w:val="00F44B98"/>
    <w:rsid w:val="00F47C6E"/>
    <w:rsid w:val="00F5322B"/>
    <w:rsid w:val="00F57A78"/>
    <w:rsid w:val="00F6071E"/>
    <w:rsid w:val="00F656A1"/>
    <w:rsid w:val="00F7027F"/>
    <w:rsid w:val="00F80D4B"/>
    <w:rsid w:val="00F84131"/>
    <w:rsid w:val="00F903F3"/>
    <w:rsid w:val="00F9427D"/>
    <w:rsid w:val="00FA21F0"/>
    <w:rsid w:val="00FB06C8"/>
    <w:rsid w:val="00FB3AD9"/>
    <w:rsid w:val="00FB707B"/>
    <w:rsid w:val="00FD46C9"/>
    <w:rsid w:val="00FF1518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E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4184"/>
    <w:pPr>
      <w:keepNext/>
      <w:widowControl w:val="0"/>
      <w:spacing w:line="260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D4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semiHidden/>
    <w:rsid w:val="00F9427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4620F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CB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44319B"/>
    <w:pPr>
      <w:spacing w:before="100" w:beforeAutospacing="1" w:after="100" w:afterAutospacing="1"/>
    </w:pPr>
  </w:style>
  <w:style w:type="paragraph" w:customStyle="1" w:styleId="text">
    <w:name w:val="text"/>
    <w:basedOn w:val="a"/>
    <w:rsid w:val="00C33BD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33BD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27BC0"/>
    <w:pPr>
      <w:spacing w:before="100" w:beforeAutospacing="1" w:after="100" w:afterAutospacing="1"/>
    </w:pPr>
  </w:style>
  <w:style w:type="paragraph" w:customStyle="1" w:styleId="ConsPlusDocList">
    <w:name w:val="ConsPlusDocList"/>
    <w:rsid w:val="002C50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356C6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semiHidden/>
    <w:rsid w:val="00FB707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rsid w:val="00191720"/>
    <w:rPr>
      <w:rFonts w:ascii="Verdana" w:hAnsi="Verdana" w:hint="default"/>
      <w:lang w:val="en-US" w:eastAsia="en-US" w:bidi="ar-SA"/>
    </w:rPr>
  </w:style>
  <w:style w:type="paragraph" w:styleId="a6">
    <w:name w:val="Body Text"/>
    <w:basedOn w:val="a"/>
    <w:link w:val="a7"/>
    <w:rsid w:val="00E568BA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7">
    <w:name w:val="Основной текст Знак"/>
    <w:link w:val="a6"/>
    <w:rsid w:val="00E568BA"/>
    <w:rPr>
      <w:rFonts w:ascii="Verdana" w:hAnsi="Verdana"/>
      <w:b/>
      <w:i/>
      <w:iCs/>
      <w:sz w:val="24"/>
      <w:szCs w:val="24"/>
      <w:lang w:val="en-US" w:eastAsia="en-US" w:bidi="ar-SA"/>
    </w:rPr>
  </w:style>
  <w:style w:type="table" w:styleId="a8">
    <w:name w:val="Table Grid"/>
    <w:basedOn w:val="a1"/>
    <w:rsid w:val="00C8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3D4184"/>
    <w:rPr>
      <w:rFonts w:ascii="Verdana" w:hAnsi="Verdana"/>
      <w:b/>
      <w:sz w:val="28"/>
      <w:lang w:val="en-US" w:eastAsia="en-US" w:bidi="ar-SA"/>
    </w:rPr>
  </w:style>
  <w:style w:type="character" w:customStyle="1" w:styleId="20">
    <w:name w:val="Заголовок 2 Знак"/>
    <w:link w:val="2"/>
    <w:rsid w:val="003D418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a9">
    <w:name w:val="List Paragraph"/>
    <w:basedOn w:val="a"/>
    <w:uiPriority w:val="34"/>
    <w:qFormat/>
    <w:rsid w:val="003D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3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2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CF87-8173-45B0-AABF-1B6C912D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BEST XP Edition</Company>
  <LinksUpToDate>false</LinksUpToDate>
  <CharactersWithSpaces>5214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юрист</dc:creator>
  <cp:lastModifiedBy>admin</cp:lastModifiedBy>
  <cp:revision>5</cp:revision>
  <cp:lastPrinted>2020-10-15T06:27:00Z</cp:lastPrinted>
  <dcterms:created xsi:type="dcterms:W3CDTF">2020-10-14T04:20:00Z</dcterms:created>
  <dcterms:modified xsi:type="dcterms:W3CDTF">2020-10-26T04:39:00Z</dcterms:modified>
</cp:coreProperties>
</file>