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D8" w:rsidRDefault="000801D8" w:rsidP="000801D8">
      <w:pPr>
        <w:tabs>
          <w:tab w:val="left" w:pos="4320"/>
        </w:tabs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A437C" w:rsidRDefault="00BA437C" w:rsidP="00BA437C">
      <w:pPr>
        <w:tabs>
          <w:tab w:val="left" w:pos="4320"/>
        </w:tabs>
        <w:spacing w:before="0" w:after="0"/>
        <w:jc w:val="center"/>
        <w:rPr>
          <w:b/>
          <w:sz w:val="28"/>
          <w:szCs w:val="28"/>
        </w:rPr>
      </w:pPr>
      <w:r w:rsidRPr="00BA437C">
        <w:rPr>
          <w:b/>
          <w:sz w:val="28"/>
          <w:szCs w:val="28"/>
        </w:rPr>
        <w:t>Совет муниципального района «Калганский район»</w:t>
      </w:r>
    </w:p>
    <w:p w:rsidR="000801D8" w:rsidRPr="00BA437C" w:rsidRDefault="000801D8" w:rsidP="00BA437C">
      <w:pPr>
        <w:tabs>
          <w:tab w:val="left" w:pos="4320"/>
        </w:tabs>
        <w:spacing w:before="0" w:after="0"/>
        <w:jc w:val="center"/>
        <w:rPr>
          <w:b/>
          <w:sz w:val="28"/>
          <w:szCs w:val="28"/>
        </w:rPr>
      </w:pPr>
    </w:p>
    <w:p w:rsidR="00BA437C" w:rsidRDefault="00BA437C" w:rsidP="00BA437C">
      <w:pPr>
        <w:tabs>
          <w:tab w:val="left" w:pos="4320"/>
        </w:tabs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62F0F" w:rsidRDefault="00062F0F" w:rsidP="00BA437C">
      <w:pPr>
        <w:tabs>
          <w:tab w:val="left" w:pos="4320"/>
        </w:tabs>
        <w:spacing w:before="0" w:after="0"/>
        <w:jc w:val="center"/>
        <w:rPr>
          <w:b/>
          <w:sz w:val="32"/>
          <w:szCs w:val="32"/>
        </w:rPr>
      </w:pPr>
    </w:p>
    <w:p w:rsidR="00FD3F0B" w:rsidRDefault="000801D8" w:rsidP="00FD3F0B">
      <w:pPr>
        <w:tabs>
          <w:tab w:val="left" w:pos="4320"/>
        </w:tabs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</w:t>
      </w:r>
      <w:r w:rsidR="00FD71D3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6</w:t>
      </w:r>
      <w:r w:rsidR="00FD3F0B">
        <w:rPr>
          <w:b/>
          <w:sz w:val="32"/>
          <w:szCs w:val="32"/>
        </w:rPr>
        <w:t xml:space="preserve"> года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D71D3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___</w:t>
      </w:r>
    </w:p>
    <w:p w:rsidR="000801D8" w:rsidRDefault="000801D8" w:rsidP="00FD3F0B">
      <w:pPr>
        <w:tabs>
          <w:tab w:val="left" w:pos="4320"/>
        </w:tabs>
        <w:spacing w:before="0" w:after="0"/>
        <w:jc w:val="center"/>
        <w:rPr>
          <w:b/>
          <w:sz w:val="28"/>
          <w:szCs w:val="28"/>
        </w:rPr>
      </w:pPr>
    </w:p>
    <w:p w:rsidR="00FD3F0B" w:rsidRDefault="00FD3F0B" w:rsidP="00FD3F0B">
      <w:pPr>
        <w:tabs>
          <w:tab w:val="left" w:pos="4320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Калга</w:t>
      </w:r>
    </w:p>
    <w:p w:rsidR="000801D8" w:rsidRDefault="000801D8" w:rsidP="00BE7F69">
      <w:pPr>
        <w:spacing w:before="0" w:after="0"/>
        <w:jc w:val="center"/>
        <w:rPr>
          <w:b/>
          <w:bCs/>
          <w:sz w:val="28"/>
          <w:szCs w:val="28"/>
        </w:rPr>
      </w:pPr>
    </w:p>
    <w:p w:rsidR="005D5723" w:rsidRPr="00CC7473" w:rsidRDefault="005D5723" w:rsidP="005D572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муниципального района «Калганский район»</w:t>
      </w:r>
    </w:p>
    <w:p w:rsidR="000801D8" w:rsidRPr="00CC7473" w:rsidRDefault="000801D8" w:rsidP="005D572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5723" w:rsidRDefault="005D5723" w:rsidP="005D572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C747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CC7473">
          <w:rPr>
            <w:rFonts w:ascii="Times New Roman" w:hAnsi="Times New Roman"/>
            <w:sz w:val="28"/>
            <w:szCs w:val="28"/>
          </w:rPr>
          <w:t>законом</w:t>
        </w:r>
      </w:hyperlink>
      <w:r w:rsidRPr="00CC7473">
        <w:rPr>
          <w:rFonts w:ascii="Times New Roman" w:hAnsi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/>
          <w:sz w:val="28"/>
          <w:szCs w:val="28"/>
        </w:rPr>
        <w:t>№</w:t>
      </w:r>
      <w:r w:rsidRPr="00CC7473">
        <w:rPr>
          <w:rFonts w:ascii="Times New Roman" w:hAnsi="Times New Roman"/>
          <w:sz w:val="28"/>
          <w:szCs w:val="28"/>
        </w:rPr>
        <w:t xml:space="preserve"> 131-ФЗ </w:t>
      </w:r>
      <w:r w:rsidR="000801D8">
        <w:rPr>
          <w:rFonts w:ascii="Times New Roman" w:hAnsi="Times New Roman"/>
          <w:sz w:val="28"/>
          <w:szCs w:val="28"/>
        </w:rPr>
        <w:t>«</w:t>
      </w:r>
      <w:r w:rsidRPr="00CC747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801D8">
        <w:rPr>
          <w:rFonts w:ascii="Times New Roman" w:hAnsi="Times New Roman"/>
          <w:sz w:val="28"/>
          <w:szCs w:val="28"/>
        </w:rPr>
        <w:t>»</w:t>
      </w:r>
      <w:r w:rsidRPr="00CC74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0801D8">
        <w:rPr>
          <w:rFonts w:ascii="Times New Roman" w:hAnsi="Times New Roman"/>
          <w:sz w:val="28"/>
          <w:szCs w:val="28"/>
        </w:rPr>
        <w:t xml:space="preserve"> Законом Забайкальского края от 6 июля 2010 года № 385-ЗЗК «О муниципальных выборах в Забайкальском крае»,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473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муниципального района «Калганский район» </w:t>
      </w:r>
      <w:r w:rsidRPr="00CC7473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муниципального района «Калганский район»</w:t>
      </w:r>
      <w:r w:rsidRPr="00CC7473">
        <w:rPr>
          <w:rFonts w:ascii="Times New Roman" w:hAnsi="Times New Roman"/>
          <w:sz w:val="28"/>
          <w:szCs w:val="28"/>
        </w:rPr>
        <w:t xml:space="preserve"> решил:</w:t>
      </w:r>
    </w:p>
    <w:p w:rsidR="005D5723" w:rsidRDefault="005D5723" w:rsidP="005D572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5723" w:rsidRPr="008F0018" w:rsidRDefault="005D5723" w:rsidP="005D5723">
      <w:pPr>
        <w:spacing w:after="0" w:line="240" w:lineRule="atLeast"/>
        <w:ind w:firstLine="709"/>
        <w:contextualSpacing/>
        <w:jc w:val="both"/>
        <w:rPr>
          <w:sz w:val="28"/>
          <w:szCs w:val="28"/>
        </w:rPr>
      </w:pPr>
      <w:r w:rsidRPr="008F0018">
        <w:rPr>
          <w:sz w:val="28"/>
          <w:szCs w:val="28"/>
        </w:rPr>
        <w:t>1. Внести в Устав муниципального района «Калганский район» следующие изменения:</w:t>
      </w:r>
    </w:p>
    <w:p w:rsidR="005D5723" w:rsidRPr="008F0018" w:rsidRDefault="005D5723" w:rsidP="005D5723">
      <w:pPr>
        <w:spacing w:after="0" w:line="240" w:lineRule="atLeast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8F0018">
        <w:rPr>
          <w:sz w:val="28"/>
          <w:szCs w:val="28"/>
          <w:u w:val="single"/>
        </w:rPr>
        <w:t xml:space="preserve">) </w:t>
      </w:r>
      <w:r w:rsidR="000801D8">
        <w:rPr>
          <w:sz w:val="28"/>
          <w:szCs w:val="28"/>
          <w:u w:val="single"/>
        </w:rPr>
        <w:t xml:space="preserve">пункт 3 </w:t>
      </w:r>
      <w:r w:rsidRPr="008F0018">
        <w:rPr>
          <w:sz w:val="28"/>
          <w:szCs w:val="28"/>
          <w:u w:val="single"/>
        </w:rPr>
        <w:t>статьи 1</w:t>
      </w:r>
      <w:r w:rsidR="000801D8">
        <w:rPr>
          <w:sz w:val="28"/>
          <w:szCs w:val="28"/>
          <w:u w:val="single"/>
        </w:rPr>
        <w:t>4 Устава</w:t>
      </w:r>
      <w:r>
        <w:rPr>
          <w:sz w:val="28"/>
          <w:szCs w:val="28"/>
          <w:u w:val="single"/>
        </w:rPr>
        <w:t xml:space="preserve"> </w:t>
      </w:r>
      <w:r w:rsidRPr="008F0018">
        <w:rPr>
          <w:sz w:val="28"/>
          <w:szCs w:val="28"/>
        </w:rPr>
        <w:t xml:space="preserve">изложить в следующей редакции: </w:t>
      </w:r>
    </w:p>
    <w:p w:rsidR="005D5723" w:rsidRDefault="005D5723" w:rsidP="005D5723">
      <w:pPr>
        <w:spacing w:after="0" w:line="240" w:lineRule="atLeast"/>
        <w:contextualSpacing/>
        <w:jc w:val="both"/>
        <w:rPr>
          <w:sz w:val="28"/>
          <w:szCs w:val="28"/>
        </w:rPr>
      </w:pPr>
      <w:r w:rsidRPr="008F0018">
        <w:rPr>
          <w:sz w:val="28"/>
          <w:szCs w:val="28"/>
        </w:rPr>
        <w:t>«</w:t>
      </w:r>
      <w:r w:rsidR="000801D8">
        <w:rPr>
          <w:sz w:val="28"/>
          <w:szCs w:val="28"/>
        </w:rPr>
        <w:t>3. Муниципальные выборы депутатов Совета муниципального района «Калганский район» проводятся по смешанной (мажоритарно-пропорциональной) избирательной системе, при которой 10 депутатских мандатов распределяются между списками кандидатов, выдвинутыми избирательными объединениями, пропорционально числу голосов избирателей, полученных каждым из списков кандидатов, остальные 6 депутатских мандатов замещаются по мажоритарной избирательной системе относительного большинства по трем многомандатным избирательным округам.»</w:t>
      </w:r>
    </w:p>
    <w:p w:rsidR="000801D8" w:rsidRDefault="005D5723" w:rsidP="000801D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C747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</w:t>
      </w:r>
      <w:r w:rsidRPr="00CC747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муниципального района «Калганский район» зарег</w:t>
      </w:r>
      <w:r w:rsidRPr="00CC7473">
        <w:rPr>
          <w:rFonts w:ascii="Times New Roman" w:hAnsi="Times New Roman"/>
          <w:sz w:val="28"/>
          <w:szCs w:val="28"/>
        </w:rPr>
        <w:t xml:space="preserve">истрировать </w:t>
      </w:r>
      <w:r>
        <w:rPr>
          <w:rFonts w:ascii="Times New Roman" w:hAnsi="Times New Roman"/>
          <w:sz w:val="28"/>
          <w:szCs w:val="28"/>
        </w:rPr>
        <w:t xml:space="preserve">Решение «О внесении изменений и дополнений в </w:t>
      </w:r>
      <w:r w:rsidRPr="00CC7473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 муниципального района «Калганский район»</w:t>
      </w:r>
      <w:r w:rsidRPr="00CC7473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5D5723" w:rsidRPr="000801D8" w:rsidRDefault="000801D8" w:rsidP="000801D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0801D8">
        <w:rPr>
          <w:rFonts w:ascii="Times New Roman" w:hAnsi="Times New Roman"/>
          <w:sz w:val="28"/>
          <w:szCs w:val="28"/>
        </w:rPr>
        <w:t xml:space="preserve">3. </w:t>
      </w:r>
      <w:r w:rsidR="005D5723" w:rsidRPr="000801D8">
        <w:rPr>
          <w:rFonts w:ascii="Times New Roman" w:hAnsi="Times New Roman"/>
          <w:bCs/>
          <w:sz w:val="28"/>
          <w:szCs w:val="28"/>
        </w:rPr>
        <w:t xml:space="preserve">Полный текст </w:t>
      </w:r>
      <w:r w:rsidR="005D5723" w:rsidRPr="000801D8">
        <w:rPr>
          <w:rFonts w:ascii="Times New Roman" w:hAnsi="Times New Roman"/>
          <w:sz w:val="28"/>
          <w:szCs w:val="28"/>
        </w:rPr>
        <w:t>Решения «О внесении изменений и дополнений в Устав муниципального района «Калганский район»</w:t>
      </w:r>
      <w:r w:rsidR="005D5723" w:rsidRPr="000801D8">
        <w:rPr>
          <w:rFonts w:ascii="Times New Roman" w:hAnsi="Times New Roman"/>
          <w:bCs/>
          <w:sz w:val="28"/>
          <w:szCs w:val="28"/>
        </w:rPr>
        <w:t xml:space="preserve"> разместить на официальном сайте Калганского района в сети Интернет – </w:t>
      </w:r>
      <w:r w:rsidR="005D5723" w:rsidRPr="000801D8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5D5723" w:rsidRPr="000801D8">
        <w:rPr>
          <w:rFonts w:ascii="Times New Roman" w:hAnsi="Times New Roman"/>
          <w:bCs/>
          <w:sz w:val="28"/>
          <w:szCs w:val="28"/>
        </w:rPr>
        <w:t>.калга.забайкальскийкрай.рф</w:t>
      </w:r>
      <w:r w:rsidR="005D5723" w:rsidRPr="000801D8">
        <w:rPr>
          <w:rFonts w:ascii="Times New Roman" w:hAnsi="Times New Roman"/>
          <w:sz w:val="28"/>
          <w:szCs w:val="28"/>
        </w:rPr>
        <w:t xml:space="preserve"> </w:t>
      </w:r>
    </w:p>
    <w:p w:rsidR="00962CA2" w:rsidRDefault="00962CA2" w:rsidP="00FD3F0B">
      <w:pPr>
        <w:spacing w:before="0" w:after="0"/>
        <w:jc w:val="both"/>
        <w:rPr>
          <w:sz w:val="28"/>
          <w:szCs w:val="28"/>
        </w:rPr>
      </w:pPr>
    </w:p>
    <w:p w:rsidR="00FD3F0B" w:rsidRDefault="00FD3F0B" w:rsidP="00FD3F0B">
      <w:pPr>
        <w:spacing w:before="0" w:after="0"/>
        <w:jc w:val="both"/>
        <w:rPr>
          <w:sz w:val="28"/>
          <w:szCs w:val="28"/>
        </w:rPr>
      </w:pPr>
    </w:p>
    <w:p w:rsidR="00FD3F0B" w:rsidRDefault="00FD3F0B" w:rsidP="00FD3F0B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FD3F0B" w:rsidRPr="00051F54" w:rsidRDefault="00FD3F0B" w:rsidP="00FD3F0B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«Калганский район»</w:t>
      </w:r>
      <w:r w:rsidR="000801D8">
        <w:rPr>
          <w:sz w:val="28"/>
          <w:szCs w:val="28"/>
        </w:rPr>
        <w:tab/>
      </w:r>
      <w:r w:rsidR="000801D8">
        <w:rPr>
          <w:sz w:val="28"/>
          <w:szCs w:val="28"/>
        </w:rPr>
        <w:tab/>
      </w:r>
      <w:r w:rsidR="000801D8">
        <w:rPr>
          <w:sz w:val="28"/>
          <w:szCs w:val="28"/>
        </w:rPr>
        <w:tab/>
      </w:r>
      <w:r w:rsidR="000801D8">
        <w:rPr>
          <w:sz w:val="28"/>
          <w:szCs w:val="28"/>
        </w:rPr>
        <w:tab/>
      </w:r>
      <w:r w:rsidR="000801D8">
        <w:rPr>
          <w:sz w:val="28"/>
          <w:szCs w:val="28"/>
        </w:rPr>
        <w:tab/>
      </w:r>
      <w:r w:rsidR="000801D8">
        <w:rPr>
          <w:sz w:val="28"/>
          <w:szCs w:val="28"/>
        </w:rPr>
        <w:tab/>
      </w:r>
      <w:r>
        <w:rPr>
          <w:sz w:val="28"/>
          <w:szCs w:val="28"/>
        </w:rPr>
        <w:t>А.Ф. Рукавишников</w:t>
      </w:r>
    </w:p>
    <w:sectPr w:rsidR="00FD3F0B" w:rsidRPr="00051F54" w:rsidSect="000C69E6">
      <w:pgSz w:w="11906" w:h="16838" w:code="9"/>
      <w:pgMar w:top="1134" w:right="851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A5" w:rsidRDefault="00D20FA5">
      <w:pPr>
        <w:spacing w:before="0" w:after="0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D20FA5" w:rsidRDefault="00D20FA5">
      <w:pPr>
        <w:spacing w:before="0" w:after="0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A5" w:rsidRDefault="00D20FA5">
      <w:pPr>
        <w:spacing w:before="0" w:after="0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D20FA5" w:rsidRDefault="00D20FA5">
      <w:pPr>
        <w:spacing w:before="0" w:after="0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8B3E0C"/>
    <w:multiLevelType w:val="hybridMultilevel"/>
    <w:tmpl w:val="09F0A1F8"/>
    <w:lvl w:ilvl="0" w:tplc="1194B2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78531F1"/>
    <w:multiLevelType w:val="hybridMultilevel"/>
    <w:tmpl w:val="AF107C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0C1AC3"/>
    <w:multiLevelType w:val="singleLevel"/>
    <w:tmpl w:val="D19E5914"/>
    <w:lvl w:ilvl="0">
      <w:start w:val="1"/>
      <w:numFmt w:val="decimal"/>
      <w:lvlText w:val="4.%1. "/>
      <w:legacy w:legacy="1" w:legacySpace="0" w:legacyIndent="283"/>
      <w:lvlJc w:val="left"/>
      <w:pPr>
        <w:ind w:left="5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4">
    <w:nsid w:val="15BB5FF0"/>
    <w:multiLevelType w:val="hybridMultilevel"/>
    <w:tmpl w:val="6CD491BE"/>
    <w:lvl w:ilvl="0" w:tplc="68A2A66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50343F"/>
    <w:multiLevelType w:val="singleLevel"/>
    <w:tmpl w:val="24FAD4B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1FE83A64"/>
    <w:multiLevelType w:val="singleLevel"/>
    <w:tmpl w:val="AC7ED25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8">
    <w:nsid w:val="253E79BC"/>
    <w:multiLevelType w:val="hybridMultilevel"/>
    <w:tmpl w:val="143E0298"/>
    <w:lvl w:ilvl="0" w:tplc="E3C6A2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58C3522"/>
    <w:multiLevelType w:val="singleLevel"/>
    <w:tmpl w:val="2EB41296"/>
    <w:lvl w:ilvl="0">
      <w:start w:val="1"/>
      <w:numFmt w:val="decimal"/>
      <w:lvlText w:val="%1)"/>
      <w:legacy w:legacy="1" w:legacySpace="0" w:legacyIndent="1073"/>
      <w:lvlJc w:val="left"/>
      <w:pPr>
        <w:ind w:left="1793" w:hanging="1073"/>
      </w:pPr>
      <w:rPr>
        <w:rFonts w:cs="Times New Roman"/>
      </w:rPr>
    </w:lvl>
  </w:abstractNum>
  <w:abstractNum w:abstractNumId="10">
    <w:nsid w:val="28DF1DB1"/>
    <w:multiLevelType w:val="singleLevel"/>
    <w:tmpl w:val="91C6C168"/>
    <w:lvl w:ilvl="0">
      <w:start w:val="3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1">
    <w:nsid w:val="303C355C"/>
    <w:multiLevelType w:val="hybridMultilevel"/>
    <w:tmpl w:val="83EEA6B0"/>
    <w:lvl w:ilvl="0" w:tplc="7DD01BCA">
      <w:start w:val="1"/>
      <w:numFmt w:val="bullet"/>
      <w:lvlText w:val=""/>
      <w:lvlJc w:val="left"/>
      <w:pPr>
        <w:tabs>
          <w:tab w:val="num" w:pos="1134"/>
        </w:tabs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1B81240"/>
    <w:multiLevelType w:val="hybridMultilevel"/>
    <w:tmpl w:val="4654758C"/>
    <w:lvl w:ilvl="0" w:tplc="F4C2809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D3BC0"/>
    <w:multiLevelType w:val="multilevel"/>
    <w:tmpl w:val="C3EA9A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1134"/>
        </w:tabs>
        <w:ind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098" w:hanging="1418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>
    <w:nsid w:val="32BE4FFD"/>
    <w:multiLevelType w:val="singleLevel"/>
    <w:tmpl w:val="B58A05A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  <w:rPr>
        <w:rFonts w:cs="Times New Roman"/>
      </w:rPr>
    </w:lvl>
  </w:abstractNum>
  <w:abstractNum w:abstractNumId="15">
    <w:nsid w:val="35942E47"/>
    <w:multiLevelType w:val="hybridMultilevel"/>
    <w:tmpl w:val="04B62730"/>
    <w:lvl w:ilvl="0" w:tplc="FF8C5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1A4B68"/>
    <w:multiLevelType w:val="hybridMultilevel"/>
    <w:tmpl w:val="E16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6651129"/>
    <w:multiLevelType w:val="singleLevel"/>
    <w:tmpl w:val="24149C72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18">
    <w:nsid w:val="3E1613F0"/>
    <w:multiLevelType w:val="multilevel"/>
    <w:tmpl w:val="45AC5A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  <w:b/>
        <w:bCs/>
      </w:rPr>
    </w:lvl>
  </w:abstractNum>
  <w:abstractNum w:abstractNumId="19">
    <w:nsid w:val="3E423260"/>
    <w:multiLevelType w:val="hybridMultilevel"/>
    <w:tmpl w:val="9F1A1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863AA0"/>
    <w:multiLevelType w:val="multilevel"/>
    <w:tmpl w:val="9C18E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1">
    <w:nsid w:val="410E7DC5"/>
    <w:multiLevelType w:val="hybridMultilevel"/>
    <w:tmpl w:val="C99E64DA"/>
    <w:lvl w:ilvl="0" w:tplc="F96658D2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654C81"/>
    <w:multiLevelType w:val="singleLevel"/>
    <w:tmpl w:val="2EB41296"/>
    <w:lvl w:ilvl="0">
      <w:start w:val="1"/>
      <w:numFmt w:val="decimal"/>
      <w:lvlText w:val="%1)"/>
      <w:legacy w:legacy="1" w:legacySpace="0" w:legacyIndent="1073"/>
      <w:lvlJc w:val="left"/>
      <w:pPr>
        <w:ind w:left="1793" w:hanging="1073"/>
      </w:pPr>
      <w:rPr>
        <w:rFonts w:cs="Times New Roman"/>
      </w:rPr>
    </w:lvl>
  </w:abstractNum>
  <w:abstractNum w:abstractNumId="23">
    <w:nsid w:val="48065517"/>
    <w:multiLevelType w:val="singleLevel"/>
    <w:tmpl w:val="4530A1EC"/>
    <w:lvl w:ilvl="0">
      <w:start w:val="1"/>
      <w:numFmt w:val="decimal"/>
      <w:lvlText w:val="5.%1. "/>
      <w:legacy w:legacy="1" w:legacySpace="0" w:legacyIndent="283"/>
      <w:lvlJc w:val="left"/>
      <w:pPr>
        <w:ind w:left="5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24">
    <w:nsid w:val="491F6CCF"/>
    <w:multiLevelType w:val="hybridMultilevel"/>
    <w:tmpl w:val="67C8F8EE"/>
    <w:lvl w:ilvl="0" w:tplc="62389B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B02C2C"/>
    <w:multiLevelType w:val="hybridMultilevel"/>
    <w:tmpl w:val="464C3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1A286A"/>
    <w:multiLevelType w:val="hybridMultilevel"/>
    <w:tmpl w:val="B72A5092"/>
    <w:lvl w:ilvl="0" w:tplc="4412DC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EA32A2"/>
    <w:multiLevelType w:val="singleLevel"/>
    <w:tmpl w:val="5B264DB6"/>
    <w:lvl w:ilvl="0">
      <w:start w:val="1"/>
      <w:numFmt w:val="decimal"/>
      <w:lvlText w:val="1.%1. "/>
      <w:legacy w:legacy="1" w:legacySpace="0" w:legacyIndent="283"/>
      <w:lvlJc w:val="left"/>
      <w:pPr>
        <w:ind w:left="5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2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DE1355"/>
    <w:multiLevelType w:val="hybridMultilevel"/>
    <w:tmpl w:val="2A64A760"/>
    <w:lvl w:ilvl="0" w:tplc="6C6CDF5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52D7281"/>
    <w:multiLevelType w:val="hybridMultilevel"/>
    <w:tmpl w:val="39421366"/>
    <w:lvl w:ilvl="0" w:tplc="FFFFFFFF">
      <w:start w:val="1"/>
      <w:numFmt w:val="bullet"/>
      <w:lvlText w:val=""/>
      <w:lvlJc w:val="left"/>
      <w:pPr>
        <w:tabs>
          <w:tab w:val="num" w:pos="1428"/>
        </w:tabs>
        <w:ind w:left="748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1">
    <w:nsid w:val="58766230"/>
    <w:multiLevelType w:val="hybridMultilevel"/>
    <w:tmpl w:val="8912F6B0"/>
    <w:lvl w:ilvl="0" w:tplc="540CB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1D082E"/>
    <w:multiLevelType w:val="singleLevel"/>
    <w:tmpl w:val="E20465A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3">
    <w:nsid w:val="5A763640"/>
    <w:multiLevelType w:val="singleLevel"/>
    <w:tmpl w:val="FE62B8DC"/>
    <w:lvl w:ilvl="0">
      <w:start w:val="1"/>
      <w:numFmt w:val="decimal"/>
      <w:lvlText w:val="2.%1. "/>
      <w:legacy w:legacy="1" w:legacySpace="0" w:legacyIndent="283"/>
      <w:lvlJc w:val="left"/>
      <w:pPr>
        <w:ind w:left="5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34">
    <w:nsid w:val="5F1202A8"/>
    <w:multiLevelType w:val="hybridMultilevel"/>
    <w:tmpl w:val="FA7635C0"/>
    <w:lvl w:ilvl="0" w:tplc="BF14E79C">
      <w:start w:val="1"/>
      <w:numFmt w:val="decimal"/>
      <w:lvlText w:val="%1."/>
      <w:lvlJc w:val="left"/>
      <w:pPr>
        <w:tabs>
          <w:tab w:val="num" w:pos="1788"/>
        </w:tabs>
        <w:ind w:left="708" w:firstLine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F174890"/>
    <w:multiLevelType w:val="hybridMultilevel"/>
    <w:tmpl w:val="5DD4FE16"/>
    <w:lvl w:ilvl="0" w:tplc="E66C68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6">
    <w:nsid w:val="6A4E701E"/>
    <w:multiLevelType w:val="hybridMultilevel"/>
    <w:tmpl w:val="124E9290"/>
    <w:lvl w:ilvl="0" w:tplc="4DFC199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D55C0F"/>
    <w:multiLevelType w:val="hybridMultilevel"/>
    <w:tmpl w:val="8BB65102"/>
    <w:lvl w:ilvl="0" w:tplc="F98863B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E5504FD"/>
    <w:multiLevelType w:val="hybridMultilevel"/>
    <w:tmpl w:val="C3F2A078"/>
    <w:lvl w:ilvl="0" w:tplc="CD4A46F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491230"/>
    <w:multiLevelType w:val="hybridMultilevel"/>
    <w:tmpl w:val="9048C1B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7D5073"/>
    <w:multiLevelType w:val="hybridMultilevel"/>
    <w:tmpl w:val="399EB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136577"/>
    <w:multiLevelType w:val="singleLevel"/>
    <w:tmpl w:val="A170EA0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8"/>
        <w:szCs w:val="28"/>
      </w:rPr>
    </w:lvl>
  </w:abstractNum>
  <w:abstractNum w:abstractNumId="42">
    <w:nsid w:val="742911FA"/>
    <w:multiLevelType w:val="hybridMultilevel"/>
    <w:tmpl w:val="199CC1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F103B5"/>
    <w:multiLevelType w:val="hybridMultilevel"/>
    <w:tmpl w:val="3E34CF1E"/>
    <w:lvl w:ilvl="0" w:tplc="1AB61880">
      <w:start w:val="1"/>
      <w:numFmt w:val="decimal"/>
      <w:lvlText w:val="%1."/>
      <w:lvlJc w:val="left"/>
      <w:pPr>
        <w:tabs>
          <w:tab w:val="num" w:pos="1034"/>
        </w:tabs>
        <w:ind w:left="1034" w:hanging="6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44">
    <w:nsid w:val="7C924572"/>
    <w:multiLevelType w:val="singleLevel"/>
    <w:tmpl w:val="BBF085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8"/>
  </w:num>
  <w:num w:numId="2">
    <w:abstractNumId w:val="30"/>
  </w:num>
  <w:num w:numId="3">
    <w:abstractNumId w:val="11"/>
  </w:num>
  <w:num w:numId="4">
    <w:abstractNumId w:val="13"/>
  </w:num>
  <w:num w:numId="5">
    <w:abstractNumId w:val="37"/>
  </w:num>
  <w:num w:numId="6">
    <w:abstractNumId w:val="39"/>
  </w:num>
  <w:num w:numId="7">
    <w:abstractNumId w:val="20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33"/>
  </w:num>
  <w:num w:numId="14">
    <w:abstractNumId w:val="17"/>
  </w:num>
  <w:num w:numId="15">
    <w:abstractNumId w:val="7"/>
  </w:num>
  <w:num w:numId="16">
    <w:abstractNumId w:val="3"/>
  </w:num>
  <w:num w:numId="17">
    <w:abstractNumId w:val="41"/>
  </w:num>
  <w:num w:numId="18">
    <w:abstractNumId w:val="23"/>
  </w:num>
  <w:num w:numId="19">
    <w:abstractNumId w:val="9"/>
  </w:num>
  <w:num w:numId="20">
    <w:abstractNumId w:val="22"/>
  </w:num>
  <w:num w:numId="21">
    <w:abstractNumId w:val="0"/>
    <w:lvlOverride w:ilvl="0">
      <w:lvl w:ilvl="0">
        <w:start w:val="2"/>
        <w:numFmt w:val="bullet"/>
        <w:lvlText w:val="-"/>
        <w:legacy w:legacy="1" w:legacySpace="0" w:legacyIndent="960"/>
        <w:lvlJc w:val="left"/>
        <w:pPr>
          <w:ind w:left="1680" w:hanging="960"/>
        </w:pPr>
      </w:lvl>
    </w:lvlOverride>
  </w:num>
  <w:num w:numId="22">
    <w:abstractNumId w:val="0"/>
    <w:lvlOverride w:ilvl="0">
      <w:lvl w:ilvl="0">
        <w:start w:val="3"/>
        <w:numFmt w:val="bullet"/>
        <w:lvlText w:val="-"/>
        <w:legacy w:legacy="1" w:legacySpace="0" w:legacyIndent="420"/>
        <w:lvlJc w:val="left"/>
        <w:pPr>
          <w:ind w:left="1140" w:hanging="420"/>
        </w:pPr>
      </w:lvl>
    </w:lvlOverride>
  </w:num>
  <w:num w:numId="23">
    <w:abstractNumId w:val="44"/>
  </w:num>
  <w:num w:numId="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5">
    <w:abstractNumId w:val="6"/>
  </w:num>
  <w:num w:numId="26">
    <w:abstractNumId w:val="32"/>
  </w:num>
  <w:num w:numId="27">
    <w:abstractNumId w:val="10"/>
  </w:num>
  <w:num w:numId="28">
    <w:abstractNumId w:val="14"/>
  </w:num>
  <w:num w:numId="29">
    <w:abstractNumId w:val="5"/>
  </w:num>
  <w:num w:numId="30">
    <w:abstractNumId w:val="40"/>
  </w:num>
  <w:num w:numId="31">
    <w:abstractNumId w:val="26"/>
  </w:num>
  <w:num w:numId="32">
    <w:abstractNumId w:val="42"/>
  </w:num>
  <w:num w:numId="33">
    <w:abstractNumId w:val="12"/>
  </w:num>
  <w:num w:numId="34">
    <w:abstractNumId w:val="15"/>
  </w:num>
  <w:num w:numId="35">
    <w:abstractNumId w:val="19"/>
  </w:num>
  <w:num w:numId="36">
    <w:abstractNumId w:val="24"/>
  </w:num>
  <w:num w:numId="37">
    <w:abstractNumId w:val="18"/>
  </w:num>
  <w:num w:numId="38">
    <w:abstractNumId w:val="21"/>
  </w:num>
  <w:num w:numId="39">
    <w:abstractNumId w:val="43"/>
  </w:num>
  <w:num w:numId="40">
    <w:abstractNumId w:val="1"/>
  </w:num>
  <w:num w:numId="41">
    <w:abstractNumId w:val="31"/>
  </w:num>
  <w:num w:numId="42">
    <w:abstractNumId w:val="2"/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6"/>
  </w:num>
  <w:num w:numId="46">
    <w:abstractNumId w:val="35"/>
  </w:num>
  <w:num w:numId="47">
    <w:abstractNumId w:val="29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493"/>
    <w:rsid w:val="00000F82"/>
    <w:rsid w:val="00003ABE"/>
    <w:rsid w:val="00010A20"/>
    <w:rsid w:val="000112B0"/>
    <w:rsid w:val="00012C70"/>
    <w:rsid w:val="00015AAC"/>
    <w:rsid w:val="00024B17"/>
    <w:rsid w:val="000331A8"/>
    <w:rsid w:val="00035468"/>
    <w:rsid w:val="00045E33"/>
    <w:rsid w:val="00051F54"/>
    <w:rsid w:val="00054C67"/>
    <w:rsid w:val="00062F0F"/>
    <w:rsid w:val="0006551C"/>
    <w:rsid w:val="00066A3A"/>
    <w:rsid w:val="00075342"/>
    <w:rsid w:val="0007771E"/>
    <w:rsid w:val="000801D8"/>
    <w:rsid w:val="00083D5F"/>
    <w:rsid w:val="00086E85"/>
    <w:rsid w:val="00087BAD"/>
    <w:rsid w:val="00093F70"/>
    <w:rsid w:val="000975A4"/>
    <w:rsid w:val="000B7DB6"/>
    <w:rsid w:val="000C2382"/>
    <w:rsid w:val="000C308A"/>
    <w:rsid w:val="000C3FD6"/>
    <w:rsid w:val="000C69E6"/>
    <w:rsid w:val="000D249A"/>
    <w:rsid w:val="000D2D2E"/>
    <w:rsid w:val="000F3188"/>
    <w:rsid w:val="0010573B"/>
    <w:rsid w:val="00106493"/>
    <w:rsid w:val="001130B5"/>
    <w:rsid w:val="00115433"/>
    <w:rsid w:val="00131B0F"/>
    <w:rsid w:val="00151032"/>
    <w:rsid w:val="001531C6"/>
    <w:rsid w:val="00162F5E"/>
    <w:rsid w:val="00181379"/>
    <w:rsid w:val="00196D9C"/>
    <w:rsid w:val="001A0F0B"/>
    <w:rsid w:val="001A615B"/>
    <w:rsid w:val="001B188E"/>
    <w:rsid w:val="001B5C12"/>
    <w:rsid w:val="001C737F"/>
    <w:rsid w:val="001D165F"/>
    <w:rsid w:val="001D3356"/>
    <w:rsid w:val="001D7BCE"/>
    <w:rsid w:val="001E0583"/>
    <w:rsid w:val="001F41BD"/>
    <w:rsid w:val="001F459B"/>
    <w:rsid w:val="001F6E55"/>
    <w:rsid w:val="001F7E28"/>
    <w:rsid w:val="00214D25"/>
    <w:rsid w:val="00230002"/>
    <w:rsid w:val="00235232"/>
    <w:rsid w:val="00235D61"/>
    <w:rsid w:val="00240A74"/>
    <w:rsid w:val="00241369"/>
    <w:rsid w:val="002452F4"/>
    <w:rsid w:val="00255946"/>
    <w:rsid w:val="00257483"/>
    <w:rsid w:val="0026691D"/>
    <w:rsid w:val="0027603B"/>
    <w:rsid w:val="0028131F"/>
    <w:rsid w:val="00284336"/>
    <w:rsid w:val="00285147"/>
    <w:rsid w:val="0028749E"/>
    <w:rsid w:val="00292E58"/>
    <w:rsid w:val="00295039"/>
    <w:rsid w:val="00295145"/>
    <w:rsid w:val="002A2B1B"/>
    <w:rsid w:val="002B6EC0"/>
    <w:rsid w:val="002C5253"/>
    <w:rsid w:val="002C5FC3"/>
    <w:rsid w:val="002E096F"/>
    <w:rsid w:val="002F6E35"/>
    <w:rsid w:val="00301959"/>
    <w:rsid w:val="003029C8"/>
    <w:rsid w:val="00306B2E"/>
    <w:rsid w:val="003270A0"/>
    <w:rsid w:val="00342429"/>
    <w:rsid w:val="00360279"/>
    <w:rsid w:val="003745A7"/>
    <w:rsid w:val="003819F5"/>
    <w:rsid w:val="003934F8"/>
    <w:rsid w:val="00397BD4"/>
    <w:rsid w:val="003A019E"/>
    <w:rsid w:val="003A1365"/>
    <w:rsid w:val="003A6872"/>
    <w:rsid w:val="003A7B83"/>
    <w:rsid w:val="003B2F23"/>
    <w:rsid w:val="003B5EFC"/>
    <w:rsid w:val="003C0787"/>
    <w:rsid w:val="003C5E93"/>
    <w:rsid w:val="003C61E3"/>
    <w:rsid w:val="003E6690"/>
    <w:rsid w:val="003F1E27"/>
    <w:rsid w:val="003F778B"/>
    <w:rsid w:val="0040098F"/>
    <w:rsid w:val="00430D69"/>
    <w:rsid w:val="0043113D"/>
    <w:rsid w:val="004521EC"/>
    <w:rsid w:val="0047047B"/>
    <w:rsid w:val="00481889"/>
    <w:rsid w:val="00494347"/>
    <w:rsid w:val="00495A3F"/>
    <w:rsid w:val="004A237F"/>
    <w:rsid w:val="004A2B17"/>
    <w:rsid w:val="004A4884"/>
    <w:rsid w:val="004B1C61"/>
    <w:rsid w:val="004B6D83"/>
    <w:rsid w:val="004C1905"/>
    <w:rsid w:val="004C6505"/>
    <w:rsid w:val="004E6917"/>
    <w:rsid w:val="004F1A57"/>
    <w:rsid w:val="00503AE9"/>
    <w:rsid w:val="005063EA"/>
    <w:rsid w:val="005064AF"/>
    <w:rsid w:val="00506D43"/>
    <w:rsid w:val="005213BB"/>
    <w:rsid w:val="00526187"/>
    <w:rsid w:val="00527832"/>
    <w:rsid w:val="005308DB"/>
    <w:rsid w:val="005344C8"/>
    <w:rsid w:val="005434BB"/>
    <w:rsid w:val="005452AB"/>
    <w:rsid w:val="00550D11"/>
    <w:rsid w:val="005601F9"/>
    <w:rsid w:val="0056793A"/>
    <w:rsid w:val="005768ED"/>
    <w:rsid w:val="0058111E"/>
    <w:rsid w:val="005830D8"/>
    <w:rsid w:val="0058439D"/>
    <w:rsid w:val="005911FE"/>
    <w:rsid w:val="005A44E6"/>
    <w:rsid w:val="005A6639"/>
    <w:rsid w:val="005B6ADE"/>
    <w:rsid w:val="005C05B2"/>
    <w:rsid w:val="005C7531"/>
    <w:rsid w:val="005D02A6"/>
    <w:rsid w:val="005D111B"/>
    <w:rsid w:val="005D351B"/>
    <w:rsid w:val="005D5723"/>
    <w:rsid w:val="005E38D7"/>
    <w:rsid w:val="005F690C"/>
    <w:rsid w:val="00615E7E"/>
    <w:rsid w:val="00624082"/>
    <w:rsid w:val="006312BE"/>
    <w:rsid w:val="00640A26"/>
    <w:rsid w:val="00641F29"/>
    <w:rsid w:val="00653575"/>
    <w:rsid w:val="0065686C"/>
    <w:rsid w:val="00661B59"/>
    <w:rsid w:val="00665296"/>
    <w:rsid w:val="00666A23"/>
    <w:rsid w:val="00667DEB"/>
    <w:rsid w:val="00683575"/>
    <w:rsid w:val="00683636"/>
    <w:rsid w:val="00695504"/>
    <w:rsid w:val="006A018C"/>
    <w:rsid w:val="006A0F3E"/>
    <w:rsid w:val="006A1063"/>
    <w:rsid w:val="006A1DCD"/>
    <w:rsid w:val="006A39D3"/>
    <w:rsid w:val="006A4731"/>
    <w:rsid w:val="006D2201"/>
    <w:rsid w:val="006F5F4A"/>
    <w:rsid w:val="006F6EE0"/>
    <w:rsid w:val="00712AA8"/>
    <w:rsid w:val="007148B5"/>
    <w:rsid w:val="00714EA5"/>
    <w:rsid w:val="00721581"/>
    <w:rsid w:val="007249C9"/>
    <w:rsid w:val="00732320"/>
    <w:rsid w:val="00733E61"/>
    <w:rsid w:val="00745803"/>
    <w:rsid w:val="007568E6"/>
    <w:rsid w:val="00757A07"/>
    <w:rsid w:val="007614A7"/>
    <w:rsid w:val="00770A28"/>
    <w:rsid w:val="00781394"/>
    <w:rsid w:val="00795372"/>
    <w:rsid w:val="00796745"/>
    <w:rsid w:val="007C0000"/>
    <w:rsid w:val="007C2727"/>
    <w:rsid w:val="007D0CB1"/>
    <w:rsid w:val="007D735E"/>
    <w:rsid w:val="007E05B1"/>
    <w:rsid w:val="007E2E29"/>
    <w:rsid w:val="007E4A45"/>
    <w:rsid w:val="007E6768"/>
    <w:rsid w:val="007E7A8E"/>
    <w:rsid w:val="007F23B1"/>
    <w:rsid w:val="00801643"/>
    <w:rsid w:val="00802913"/>
    <w:rsid w:val="00810C8C"/>
    <w:rsid w:val="008171E6"/>
    <w:rsid w:val="00826ED9"/>
    <w:rsid w:val="008341EB"/>
    <w:rsid w:val="008403AE"/>
    <w:rsid w:val="008419D3"/>
    <w:rsid w:val="00843FFB"/>
    <w:rsid w:val="00847DA6"/>
    <w:rsid w:val="00852919"/>
    <w:rsid w:val="00853825"/>
    <w:rsid w:val="00860B02"/>
    <w:rsid w:val="008630D2"/>
    <w:rsid w:val="00873CF2"/>
    <w:rsid w:val="00875D5F"/>
    <w:rsid w:val="0087720C"/>
    <w:rsid w:val="00877215"/>
    <w:rsid w:val="00885E8F"/>
    <w:rsid w:val="0089014C"/>
    <w:rsid w:val="008920AD"/>
    <w:rsid w:val="008A5B62"/>
    <w:rsid w:val="008B09D9"/>
    <w:rsid w:val="008B5406"/>
    <w:rsid w:val="008C3156"/>
    <w:rsid w:val="008D4D14"/>
    <w:rsid w:val="008E616C"/>
    <w:rsid w:val="008E7056"/>
    <w:rsid w:val="008F0018"/>
    <w:rsid w:val="008F3D65"/>
    <w:rsid w:val="00900CC0"/>
    <w:rsid w:val="0091102D"/>
    <w:rsid w:val="00933447"/>
    <w:rsid w:val="00943A1C"/>
    <w:rsid w:val="00950958"/>
    <w:rsid w:val="00962CA2"/>
    <w:rsid w:val="00983F14"/>
    <w:rsid w:val="009903DA"/>
    <w:rsid w:val="009964AD"/>
    <w:rsid w:val="009B27D9"/>
    <w:rsid w:val="009C5AF5"/>
    <w:rsid w:val="009C5E96"/>
    <w:rsid w:val="009C638C"/>
    <w:rsid w:val="009E3492"/>
    <w:rsid w:val="009E7C53"/>
    <w:rsid w:val="00A12AF3"/>
    <w:rsid w:val="00A16315"/>
    <w:rsid w:val="00A561C9"/>
    <w:rsid w:val="00A6315A"/>
    <w:rsid w:val="00A63277"/>
    <w:rsid w:val="00A63773"/>
    <w:rsid w:val="00A6440B"/>
    <w:rsid w:val="00A7208A"/>
    <w:rsid w:val="00A84766"/>
    <w:rsid w:val="00A906D3"/>
    <w:rsid w:val="00A90BE6"/>
    <w:rsid w:val="00A91988"/>
    <w:rsid w:val="00A9603B"/>
    <w:rsid w:val="00AA259D"/>
    <w:rsid w:val="00AB1194"/>
    <w:rsid w:val="00AB6687"/>
    <w:rsid w:val="00AE0D0F"/>
    <w:rsid w:val="00AE42C0"/>
    <w:rsid w:val="00AF3F6E"/>
    <w:rsid w:val="00B02616"/>
    <w:rsid w:val="00B07FA0"/>
    <w:rsid w:val="00B134AB"/>
    <w:rsid w:val="00B134FF"/>
    <w:rsid w:val="00B143AC"/>
    <w:rsid w:val="00B154A7"/>
    <w:rsid w:val="00B17D3B"/>
    <w:rsid w:val="00B508AE"/>
    <w:rsid w:val="00B562B7"/>
    <w:rsid w:val="00B57F29"/>
    <w:rsid w:val="00B6163F"/>
    <w:rsid w:val="00B61CC2"/>
    <w:rsid w:val="00B70EB1"/>
    <w:rsid w:val="00B76AA1"/>
    <w:rsid w:val="00B771B0"/>
    <w:rsid w:val="00B97E6A"/>
    <w:rsid w:val="00BA2804"/>
    <w:rsid w:val="00BA437C"/>
    <w:rsid w:val="00BC626B"/>
    <w:rsid w:val="00BD2CE4"/>
    <w:rsid w:val="00BD5C40"/>
    <w:rsid w:val="00BE7F69"/>
    <w:rsid w:val="00BF3692"/>
    <w:rsid w:val="00BF384A"/>
    <w:rsid w:val="00C04866"/>
    <w:rsid w:val="00C21D82"/>
    <w:rsid w:val="00C25561"/>
    <w:rsid w:val="00C32232"/>
    <w:rsid w:val="00C4400A"/>
    <w:rsid w:val="00C5244E"/>
    <w:rsid w:val="00C560BB"/>
    <w:rsid w:val="00C562B7"/>
    <w:rsid w:val="00C607F5"/>
    <w:rsid w:val="00C93ED9"/>
    <w:rsid w:val="00C958FC"/>
    <w:rsid w:val="00CB0A55"/>
    <w:rsid w:val="00CC2E53"/>
    <w:rsid w:val="00CC7473"/>
    <w:rsid w:val="00CC7EAA"/>
    <w:rsid w:val="00CE214C"/>
    <w:rsid w:val="00CE4EA7"/>
    <w:rsid w:val="00D00B22"/>
    <w:rsid w:val="00D01D72"/>
    <w:rsid w:val="00D11B58"/>
    <w:rsid w:val="00D15F5C"/>
    <w:rsid w:val="00D1705E"/>
    <w:rsid w:val="00D20FA5"/>
    <w:rsid w:val="00D30998"/>
    <w:rsid w:val="00D30B8D"/>
    <w:rsid w:val="00D32883"/>
    <w:rsid w:val="00D3626A"/>
    <w:rsid w:val="00D36930"/>
    <w:rsid w:val="00D377F2"/>
    <w:rsid w:val="00D41712"/>
    <w:rsid w:val="00D42529"/>
    <w:rsid w:val="00D508B5"/>
    <w:rsid w:val="00D5293B"/>
    <w:rsid w:val="00D651B7"/>
    <w:rsid w:val="00D80136"/>
    <w:rsid w:val="00D82769"/>
    <w:rsid w:val="00D95A69"/>
    <w:rsid w:val="00DB2202"/>
    <w:rsid w:val="00DC279F"/>
    <w:rsid w:val="00DC52EE"/>
    <w:rsid w:val="00DC7FFE"/>
    <w:rsid w:val="00DE695E"/>
    <w:rsid w:val="00E03BFD"/>
    <w:rsid w:val="00E079AD"/>
    <w:rsid w:val="00E11A24"/>
    <w:rsid w:val="00E1672C"/>
    <w:rsid w:val="00E27163"/>
    <w:rsid w:val="00E3157C"/>
    <w:rsid w:val="00E3174C"/>
    <w:rsid w:val="00E34469"/>
    <w:rsid w:val="00E350F2"/>
    <w:rsid w:val="00E37FC0"/>
    <w:rsid w:val="00E43FDA"/>
    <w:rsid w:val="00E5688A"/>
    <w:rsid w:val="00E60FF4"/>
    <w:rsid w:val="00E61228"/>
    <w:rsid w:val="00E7099F"/>
    <w:rsid w:val="00E71313"/>
    <w:rsid w:val="00E7404B"/>
    <w:rsid w:val="00E82B5B"/>
    <w:rsid w:val="00E83C5A"/>
    <w:rsid w:val="00E927F0"/>
    <w:rsid w:val="00EB2684"/>
    <w:rsid w:val="00EB7399"/>
    <w:rsid w:val="00EC134B"/>
    <w:rsid w:val="00EC1649"/>
    <w:rsid w:val="00EC326C"/>
    <w:rsid w:val="00ED3F4B"/>
    <w:rsid w:val="00ED4061"/>
    <w:rsid w:val="00EE2049"/>
    <w:rsid w:val="00EF71D4"/>
    <w:rsid w:val="00F075C7"/>
    <w:rsid w:val="00F1023B"/>
    <w:rsid w:val="00F11E09"/>
    <w:rsid w:val="00F22104"/>
    <w:rsid w:val="00F268A9"/>
    <w:rsid w:val="00F27B8A"/>
    <w:rsid w:val="00F31ECA"/>
    <w:rsid w:val="00F33BFF"/>
    <w:rsid w:val="00F402B5"/>
    <w:rsid w:val="00F40BCC"/>
    <w:rsid w:val="00F46CD1"/>
    <w:rsid w:val="00F61515"/>
    <w:rsid w:val="00F66EFB"/>
    <w:rsid w:val="00F7389A"/>
    <w:rsid w:val="00F86CC6"/>
    <w:rsid w:val="00F96722"/>
    <w:rsid w:val="00F97A1A"/>
    <w:rsid w:val="00FB5CF1"/>
    <w:rsid w:val="00FB782C"/>
    <w:rsid w:val="00FC091A"/>
    <w:rsid w:val="00FC4AE3"/>
    <w:rsid w:val="00FD3F0B"/>
    <w:rsid w:val="00FD71D3"/>
    <w:rsid w:val="00FE1068"/>
    <w:rsid w:val="00FE332D"/>
    <w:rsid w:val="00FE7FFA"/>
    <w:rsid w:val="00FF0CAB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6493"/>
    <w:pPr>
      <w:spacing w:before="100" w:after="100" w:line="240" w:lineRule="auto"/>
    </w:pPr>
    <w:rPr>
      <w:sz w:val="24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106493"/>
    <w:pPr>
      <w:keepNext/>
      <w:spacing w:before="0" w:after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9"/>
    <w:qFormat/>
    <w:rsid w:val="001064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06493"/>
    <w:pPr>
      <w:keepNext/>
      <w:spacing w:before="0" w:after="0"/>
      <w:ind w:right="-625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106493"/>
    <w:pPr>
      <w:keepNext/>
      <w:spacing w:before="0" w:after="0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rsid w:val="002C5F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1064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6312BE"/>
    <w:pPr>
      <w:keepNext/>
      <w:spacing w:before="0" w:after="0"/>
      <w:ind w:firstLine="720"/>
      <w:jc w:val="both"/>
      <w:outlineLvl w:val="6"/>
    </w:pPr>
    <w:rPr>
      <w:b/>
      <w:bCs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6312BE"/>
    <w:pPr>
      <w:keepNext/>
      <w:spacing w:before="0" w:after="0"/>
      <w:ind w:firstLine="720"/>
      <w:jc w:val="both"/>
      <w:outlineLvl w:val="7"/>
    </w:pPr>
    <w:rPr>
      <w:i/>
      <w:iCs/>
      <w:szCs w:val="24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312BE"/>
    <w:rPr>
      <w:rFonts w:cs="Times New Roman"/>
      <w:b/>
      <w:sz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6312B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6312BE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312BE"/>
    <w:rPr>
      <w:rFonts w:cs="Times New Roman"/>
      <w:b/>
      <w:sz w:val="28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2C5F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312BE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312BE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6312BE"/>
    <w:rPr>
      <w:rFonts w:cs="Times New Roman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06493"/>
    <w:pPr>
      <w:autoSpaceDE w:val="0"/>
      <w:autoSpaceDN w:val="0"/>
      <w:spacing w:before="0" w:after="120"/>
      <w:ind w:left="283"/>
    </w:pPr>
    <w:rPr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106493"/>
    <w:rPr>
      <w:rFonts w:cs="Times New Roman"/>
      <w:sz w:val="28"/>
      <w:lang w:val="ru-RU" w:eastAsia="ru-RU" w:bidi="ar-SA"/>
    </w:rPr>
  </w:style>
  <w:style w:type="paragraph" w:styleId="a6">
    <w:name w:val="Body Text"/>
    <w:basedOn w:val="a0"/>
    <w:link w:val="a7"/>
    <w:uiPriority w:val="99"/>
    <w:rsid w:val="00106493"/>
    <w:pPr>
      <w:widowControl w:val="0"/>
      <w:spacing w:before="120" w:after="0"/>
      <w:jc w:val="both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106493"/>
    <w:rPr>
      <w:rFonts w:cs="Times New Roman"/>
      <w:sz w:val="28"/>
      <w:lang w:val="ru-RU" w:eastAsia="ru-RU" w:bidi="ar-SA"/>
    </w:rPr>
  </w:style>
  <w:style w:type="paragraph" w:styleId="21">
    <w:name w:val="Body Text 2"/>
    <w:basedOn w:val="a0"/>
    <w:link w:val="22"/>
    <w:uiPriority w:val="99"/>
    <w:rsid w:val="00106493"/>
    <w:pPr>
      <w:spacing w:before="0" w:after="0"/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312BE"/>
    <w:rPr>
      <w:rFonts w:cs="Times New Roman"/>
      <w:sz w:val="24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106493"/>
    <w:pPr>
      <w:widowControl w:val="0"/>
      <w:overflowPunct w:val="0"/>
      <w:autoSpaceDE w:val="0"/>
      <w:autoSpaceDN w:val="0"/>
      <w:adjustRightInd w:val="0"/>
      <w:spacing w:before="0" w:after="0"/>
      <w:ind w:firstLine="709"/>
      <w:jc w:val="both"/>
      <w:textAlignment w:val="baseline"/>
    </w:pPr>
    <w:rPr>
      <w:rFonts w:ascii="Times New Roman CYR" w:hAnsi="Times New Roman CYR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106493"/>
    <w:rPr>
      <w:rFonts w:cs="Times New Roman"/>
      <w:sz w:val="32"/>
      <w:lang w:val="ru-RU" w:eastAsia="ru-RU" w:bidi="ar-SA"/>
    </w:rPr>
  </w:style>
  <w:style w:type="paragraph" w:styleId="31">
    <w:name w:val="Body Text Indent 3"/>
    <w:basedOn w:val="a0"/>
    <w:link w:val="32"/>
    <w:uiPriority w:val="99"/>
    <w:rsid w:val="00106493"/>
    <w:pPr>
      <w:spacing w:before="0" w:after="0"/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312BE"/>
    <w:rPr>
      <w:rFonts w:cs="Times New Roman"/>
      <w:sz w:val="28"/>
      <w:lang w:val="ru-RU" w:eastAsia="ru-RU" w:bidi="ar-SA"/>
    </w:rPr>
  </w:style>
  <w:style w:type="paragraph" w:styleId="a8">
    <w:name w:val="header"/>
    <w:basedOn w:val="a0"/>
    <w:link w:val="a9"/>
    <w:uiPriority w:val="99"/>
    <w:rsid w:val="00106493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6312BE"/>
    <w:rPr>
      <w:rFonts w:cs="Times New Roman"/>
      <w:lang w:val="ru-RU" w:eastAsia="ru-RU" w:bidi="ar-SA"/>
    </w:rPr>
  </w:style>
  <w:style w:type="paragraph" w:styleId="aa">
    <w:name w:val="caption"/>
    <w:basedOn w:val="a0"/>
    <w:uiPriority w:val="99"/>
    <w:qFormat/>
    <w:rsid w:val="00106493"/>
    <w:pPr>
      <w:spacing w:before="0" w:after="0"/>
      <w:jc w:val="center"/>
    </w:pPr>
    <w:rPr>
      <w:b/>
      <w:sz w:val="28"/>
    </w:rPr>
  </w:style>
  <w:style w:type="paragraph" w:styleId="ab">
    <w:name w:val="Title"/>
    <w:basedOn w:val="a0"/>
    <w:link w:val="ac"/>
    <w:uiPriority w:val="99"/>
    <w:qFormat/>
    <w:rsid w:val="00106493"/>
    <w:pPr>
      <w:spacing w:before="0" w:after="0"/>
      <w:jc w:val="center"/>
    </w:pPr>
    <w:rPr>
      <w:sz w:val="28"/>
    </w:rPr>
  </w:style>
  <w:style w:type="character" w:customStyle="1" w:styleId="ac">
    <w:name w:val="Название Знак"/>
    <w:basedOn w:val="a1"/>
    <w:link w:val="ab"/>
    <w:uiPriority w:val="99"/>
    <w:locked/>
    <w:rsid w:val="006312BE"/>
    <w:rPr>
      <w:rFonts w:cs="Times New Roman"/>
      <w:sz w:val="28"/>
      <w:lang w:val="ru-RU" w:eastAsia="ru-RU" w:bidi="ar-SA"/>
    </w:rPr>
  </w:style>
  <w:style w:type="paragraph" w:styleId="ad">
    <w:name w:val="Block Text"/>
    <w:basedOn w:val="a0"/>
    <w:uiPriority w:val="99"/>
    <w:rsid w:val="00106493"/>
    <w:pPr>
      <w:spacing w:before="0" w:after="0"/>
      <w:ind w:left="993" w:right="-766" w:hanging="709"/>
    </w:pPr>
  </w:style>
  <w:style w:type="paragraph" w:customStyle="1" w:styleId="ae">
    <w:name w:val="Îáû÷íûé"/>
    <w:uiPriority w:val="99"/>
    <w:rsid w:val="00106493"/>
    <w:pPr>
      <w:spacing w:after="0" w:line="240" w:lineRule="auto"/>
    </w:pPr>
    <w:rPr>
      <w:sz w:val="20"/>
      <w:szCs w:val="20"/>
    </w:rPr>
  </w:style>
  <w:style w:type="paragraph" w:styleId="33">
    <w:name w:val="Body Text 3"/>
    <w:basedOn w:val="a0"/>
    <w:link w:val="34"/>
    <w:uiPriority w:val="99"/>
    <w:rsid w:val="00106493"/>
    <w:pPr>
      <w:spacing w:before="0"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page number"/>
    <w:basedOn w:val="a1"/>
    <w:uiPriority w:val="99"/>
    <w:rsid w:val="00106493"/>
    <w:rPr>
      <w:rFonts w:cs="Times New Roman"/>
    </w:rPr>
  </w:style>
  <w:style w:type="paragraph" w:styleId="af0">
    <w:name w:val="footer"/>
    <w:basedOn w:val="a0"/>
    <w:link w:val="af1"/>
    <w:uiPriority w:val="99"/>
    <w:rsid w:val="00106493"/>
    <w:pPr>
      <w:tabs>
        <w:tab w:val="center" w:pos="4677"/>
        <w:tab w:val="right" w:pos="9355"/>
      </w:tabs>
      <w:spacing w:before="0" w:after="0"/>
    </w:pPr>
    <w:rPr>
      <w:sz w:val="20"/>
    </w:rPr>
  </w:style>
  <w:style w:type="character" w:customStyle="1" w:styleId="af1">
    <w:name w:val="Нижний колонтитул Знак"/>
    <w:basedOn w:val="a1"/>
    <w:link w:val="af0"/>
    <w:uiPriority w:val="99"/>
    <w:semiHidden/>
    <w:locked/>
    <w:rsid w:val="006312BE"/>
    <w:rPr>
      <w:rFonts w:cs="Times New Roman"/>
      <w:lang w:val="ru-RU" w:eastAsia="ru-RU" w:bidi="ar-SA"/>
    </w:rPr>
  </w:style>
  <w:style w:type="character" w:styleId="af2">
    <w:name w:val="Hyperlink"/>
    <w:basedOn w:val="a1"/>
    <w:uiPriority w:val="99"/>
    <w:rsid w:val="0010649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6493"/>
    <w:pPr>
      <w:widowControl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customStyle="1" w:styleId="af3">
    <w:name w:val="Таблицы (моноширинный)"/>
    <w:basedOn w:val="a0"/>
    <w:next w:val="a0"/>
    <w:uiPriority w:val="99"/>
    <w:rsid w:val="00106493"/>
    <w:pPr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uiPriority w:val="99"/>
    <w:rsid w:val="001064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"/>
    <w:basedOn w:val="a0"/>
    <w:uiPriority w:val="99"/>
    <w:rsid w:val="00106493"/>
    <w:pPr>
      <w:spacing w:before="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0"/>
    <w:uiPriority w:val="99"/>
    <w:rsid w:val="00106493"/>
    <w:pPr>
      <w:widowControl w:val="0"/>
      <w:adjustRightInd w:val="0"/>
      <w:spacing w:before="0" w:after="160" w:line="240" w:lineRule="exact"/>
      <w:jc w:val="right"/>
    </w:pPr>
    <w:rPr>
      <w:sz w:val="20"/>
      <w:lang w:val="en-GB" w:eastAsia="en-US"/>
    </w:rPr>
  </w:style>
  <w:style w:type="paragraph" w:styleId="af6">
    <w:name w:val="Normal (Web)"/>
    <w:basedOn w:val="a0"/>
    <w:uiPriority w:val="99"/>
    <w:rsid w:val="00106493"/>
    <w:pPr>
      <w:spacing w:before="105" w:after="105"/>
      <w:ind w:firstLine="240"/>
    </w:pPr>
    <w:rPr>
      <w:color w:val="000000"/>
      <w:szCs w:val="24"/>
    </w:rPr>
  </w:style>
  <w:style w:type="paragraph" w:styleId="HTML">
    <w:name w:val="HTML Preformatted"/>
    <w:basedOn w:val="a0"/>
    <w:link w:val="HTML0"/>
    <w:uiPriority w:val="99"/>
    <w:rsid w:val="00106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both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1">
    <w:name w:val="Знак Знак Знак Знак1"/>
    <w:basedOn w:val="a0"/>
    <w:uiPriority w:val="99"/>
    <w:rsid w:val="00106493"/>
    <w:pPr>
      <w:spacing w:before="0"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uiPriority w:val="99"/>
    <w:rsid w:val="002C5FC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7">
    <w:name w:val="Plain Text"/>
    <w:basedOn w:val="a0"/>
    <w:link w:val="af8"/>
    <w:uiPriority w:val="99"/>
    <w:rsid w:val="006312BE"/>
    <w:pPr>
      <w:spacing w:before="0" w:after="0"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Текст Знак"/>
    <w:basedOn w:val="a1"/>
    <w:link w:val="af7"/>
    <w:uiPriority w:val="99"/>
    <w:semiHidden/>
    <w:locked/>
    <w:rsid w:val="006312BE"/>
    <w:rPr>
      <w:rFonts w:cs="Times New Roman"/>
      <w:sz w:val="28"/>
      <w:szCs w:val="28"/>
      <w:lang w:val="ru-RU" w:eastAsia="ru-RU" w:bidi="ar-SA"/>
    </w:rPr>
  </w:style>
  <w:style w:type="paragraph" w:customStyle="1" w:styleId="af9">
    <w:name w:val="Стиль"/>
    <w:uiPriority w:val="99"/>
    <w:rsid w:val="006312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Знак Знак Знак Знак Знак Знак"/>
    <w:basedOn w:val="a0"/>
    <w:uiPriority w:val="99"/>
    <w:semiHidden/>
    <w:rsid w:val="006312BE"/>
    <w:pPr>
      <w:numPr>
        <w:numId w:val="43"/>
      </w:numPr>
      <w:spacing w:before="120" w:after="160" w:line="240" w:lineRule="exact"/>
      <w:jc w:val="both"/>
    </w:pPr>
    <w:rPr>
      <w:rFonts w:ascii="Verdana" w:hAnsi="Verdana"/>
      <w:sz w:val="20"/>
      <w:lang w:val="en-US" w:eastAsia="en-US"/>
    </w:rPr>
  </w:style>
  <w:style w:type="table" w:styleId="afa">
    <w:name w:val="Table Grid"/>
    <w:basedOn w:val="a2"/>
    <w:uiPriority w:val="99"/>
    <w:rsid w:val="00C562B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312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Krokoz™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ADMIN</dc:creator>
  <cp:lastModifiedBy>МР Калганский район</cp:lastModifiedBy>
  <cp:revision>2</cp:revision>
  <cp:lastPrinted>2016-05-30T05:07:00Z</cp:lastPrinted>
  <dcterms:created xsi:type="dcterms:W3CDTF">2016-05-30T05:20:00Z</dcterms:created>
  <dcterms:modified xsi:type="dcterms:W3CDTF">2016-05-30T05:20:00Z</dcterms:modified>
</cp:coreProperties>
</file>