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A7" w:rsidRDefault="004D3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Банк лучших практик!</w:t>
      </w:r>
    </w:p>
    <w:p w:rsidR="004D3D73" w:rsidRDefault="004D3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Министерства экономического развития Забайкальского края  (далее - Министерство) поступил запрос от АО «Федеральная корпорация по развитию малого и среднего предпринимательства» об оказании содействия в создании единого банка лучших практик субъектов малого и среднего предпринимательства для продвижения предпринимательского опыта и предпринимательской инициативы среди потенциальных и действующих предпринимателей.</w:t>
      </w:r>
    </w:p>
    <w:p w:rsidR="004D3D73" w:rsidRDefault="004D3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конкретных успешных бизнес - проектах поможет популяризировать предпринимательство и обеспечить продвижение лучших практик и увеличить позитивный настрой потенциальных или уже начавших свою деятельность предпринимателей. </w:t>
      </w:r>
    </w:p>
    <w:p w:rsidR="002A3296" w:rsidRDefault="002A3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важных моментов является выявление и поддержание положительного настроя на предоставление информации о своем бизнесе и желания поделиться своим опытом у представителей малого и среднего предпринимательства.</w:t>
      </w:r>
    </w:p>
    <w:p w:rsidR="002A3296" w:rsidRDefault="002A3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позволит не только осветить деятельность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простимулировать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тех, кто только планирует начать свое дело, но и поможет сконцентрировать внимание на регионе, оказывающем поддержку малому и среднему предпринимательству.</w:t>
      </w:r>
    </w:p>
    <w:p w:rsidR="002A3296" w:rsidRDefault="002A3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вышеуказанным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субъекты малого предпринимательства могут обратиться в отдел экономики администрации муниципального района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для размещения в банке лучших практик информацию о своей выдающейся истории успеха. </w:t>
      </w:r>
    </w:p>
    <w:p w:rsidR="00DE4FD2" w:rsidRPr="004D3D73" w:rsidRDefault="00DE4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A2E08">
        <w:rPr>
          <w:rFonts w:ascii="Times New Roman" w:hAnsi="Times New Roman" w:cs="Times New Roman"/>
          <w:sz w:val="28"/>
          <w:szCs w:val="28"/>
        </w:rPr>
        <w:t xml:space="preserve">предприниматели могут </w:t>
      </w:r>
      <w:r>
        <w:rPr>
          <w:rFonts w:ascii="Times New Roman" w:hAnsi="Times New Roman" w:cs="Times New Roman"/>
          <w:sz w:val="28"/>
          <w:szCs w:val="28"/>
        </w:rPr>
        <w:t xml:space="preserve"> дать видео интервью по теме развития своего бизнеса для возможного показа на федеральном телеканале, а также публикации в средствах массовой информации.</w:t>
      </w:r>
    </w:p>
    <w:sectPr w:rsidR="00DE4FD2" w:rsidRPr="004D3D73" w:rsidSect="0086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3D73"/>
    <w:rsid w:val="002A3296"/>
    <w:rsid w:val="003A2E08"/>
    <w:rsid w:val="004D3D73"/>
    <w:rsid w:val="00860CA7"/>
    <w:rsid w:val="00897947"/>
    <w:rsid w:val="00D048F1"/>
    <w:rsid w:val="00DE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 Калганский район</dc:creator>
  <cp:keywords/>
  <dc:description/>
  <cp:lastModifiedBy>МР Калганский район</cp:lastModifiedBy>
  <cp:revision>2</cp:revision>
  <dcterms:created xsi:type="dcterms:W3CDTF">2016-06-29T00:59:00Z</dcterms:created>
  <dcterms:modified xsi:type="dcterms:W3CDTF">2016-06-29T01:31:00Z</dcterms:modified>
</cp:coreProperties>
</file>