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D9" w:rsidRDefault="004460D9" w:rsidP="00446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ГОРОДСКОГО  ПОСЕЛЕНИЯ</w:t>
      </w:r>
    </w:p>
    <w:p w:rsidR="004460D9" w:rsidRDefault="004460D9" w:rsidP="00446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4460D9" w:rsidRDefault="004460D9" w:rsidP="00446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460D9" w:rsidRDefault="004460D9" w:rsidP="00446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60D9" w:rsidRDefault="004460D9" w:rsidP="00446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п.Золотореченск</w:t>
      </w:r>
    </w:p>
    <w:p w:rsidR="004460D9" w:rsidRDefault="004460D9" w:rsidP="0044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  марта</w:t>
      </w:r>
      <w:r w:rsidRPr="00741EB9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776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</w:t>
      </w:r>
    </w:p>
    <w:p w:rsidR="004460D9" w:rsidRPr="00677615" w:rsidRDefault="004460D9" w:rsidP="004460D9">
      <w:pPr>
        <w:rPr>
          <w:rFonts w:ascii="Times New Roman" w:hAnsi="Times New Roman" w:cs="Times New Roman"/>
          <w:b/>
          <w:sz w:val="24"/>
          <w:szCs w:val="24"/>
        </w:rPr>
      </w:pPr>
    </w:p>
    <w:p w:rsidR="004460D9" w:rsidRDefault="004460D9" w:rsidP="00446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07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сведения ФИАС»</w:t>
      </w:r>
    </w:p>
    <w:p w:rsidR="004460D9" w:rsidRPr="00677615" w:rsidRDefault="004460D9" w:rsidP="00446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0D9" w:rsidRDefault="004460D9" w:rsidP="004460D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sz w:val="28"/>
          <w:szCs w:val="28"/>
        </w:rPr>
      </w:pPr>
      <w:r w:rsidRPr="003F0751">
        <w:rPr>
          <w:b/>
        </w:rPr>
        <w:t xml:space="preserve">  </w:t>
      </w:r>
      <w:r>
        <w:rPr>
          <w:rStyle w:val="a5"/>
          <w:b w:val="0"/>
          <w:sz w:val="28"/>
          <w:szCs w:val="28"/>
        </w:rPr>
        <w:t>На основании п.</w:t>
      </w:r>
      <w:r w:rsidRPr="003F0751">
        <w:rPr>
          <w:rStyle w:val="a5"/>
          <w:b w:val="0"/>
          <w:sz w:val="28"/>
          <w:szCs w:val="28"/>
        </w:rPr>
        <w:t xml:space="preserve">23 ст.8 Главы 3 Устава городского поселения «Золотореченское», </w:t>
      </w:r>
      <w:r>
        <w:rPr>
          <w:rStyle w:val="a5"/>
          <w:b w:val="0"/>
          <w:sz w:val="28"/>
          <w:szCs w:val="28"/>
        </w:rPr>
        <w:t xml:space="preserve"> ФЗ № 443-ФЗ от 28.12.2013года «О ФИАС и о внесении изменений в ФЗ «Об общих принципах организации местного самоуправления в РФ»</w:t>
      </w:r>
      <w:r w:rsidRPr="003F0751">
        <w:rPr>
          <w:rStyle w:val="a5"/>
          <w:b w:val="0"/>
          <w:sz w:val="28"/>
          <w:szCs w:val="28"/>
        </w:rPr>
        <w:t>, адми</w:t>
      </w:r>
      <w:r>
        <w:rPr>
          <w:rStyle w:val="a5"/>
          <w:b w:val="0"/>
          <w:sz w:val="28"/>
          <w:szCs w:val="28"/>
        </w:rPr>
        <w:t>нистрация г/п «Золотореченское»:</w:t>
      </w:r>
    </w:p>
    <w:p w:rsidR="004460D9" w:rsidRPr="003F0751" w:rsidRDefault="004460D9" w:rsidP="004460D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4460D9" w:rsidRDefault="004460D9" w:rsidP="00446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60D9" w:rsidRPr="00677615" w:rsidRDefault="004460D9" w:rsidP="00745D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D9" w:rsidRDefault="00745D8D" w:rsidP="00745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Федеральной  Информационной  Адресной  Системы и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зменить сокращение местность на сокращение территория</w:t>
      </w:r>
      <w:r w:rsidR="0044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D8D" w:rsidRPr="002D5AF9" w:rsidRDefault="00745D8D" w:rsidP="00745D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F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путем размещения на официальном сайте </w:t>
      </w:r>
      <w:hyperlink r:id="rId5" w:history="1">
        <w:r w:rsidRPr="002D5A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5AF9">
          <w:rPr>
            <w:rStyle w:val="a6"/>
            <w:rFonts w:ascii="Times New Roman" w:hAnsi="Times New Roman" w:cs="Times New Roman"/>
            <w:sz w:val="28"/>
            <w:szCs w:val="28"/>
          </w:rPr>
          <w:t>.оловян.забайкальский</w:t>
        </w:r>
      </w:hyperlink>
      <w:r w:rsidRPr="002D5AF9">
        <w:rPr>
          <w:rFonts w:ascii="Times New Roman" w:hAnsi="Times New Roman" w:cs="Times New Roman"/>
          <w:sz w:val="28"/>
          <w:szCs w:val="28"/>
        </w:rPr>
        <w:t>край</w:t>
      </w:r>
      <w:r w:rsidR="00711D30">
        <w:rPr>
          <w:rFonts w:ascii="Times New Roman" w:hAnsi="Times New Roman" w:cs="Times New Roman"/>
          <w:sz w:val="28"/>
          <w:szCs w:val="28"/>
        </w:rPr>
        <w:t>.рф</w:t>
      </w:r>
      <w:r w:rsidRPr="002D5AF9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«Золотореченское».</w:t>
      </w:r>
    </w:p>
    <w:p w:rsidR="00745D8D" w:rsidRPr="004460D9" w:rsidRDefault="00745D8D" w:rsidP="00745D8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0D9" w:rsidRPr="004460D9" w:rsidRDefault="004460D9" w:rsidP="00745D8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0D9" w:rsidRDefault="004460D9" w:rsidP="004460D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0D9" w:rsidRPr="004460D9" w:rsidRDefault="004460D9" w:rsidP="004460D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0D9" w:rsidRPr="003F0751" w:rsidRDefault="004460D9" w:rsidP="004460D9">
      <w:pPr>
        <w:rPr>
          <w:sz w:val="28"/>
          <w:szCs w:val="28"/>
        </w:rPr>
      </w:pP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г/п «Золоторечен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ское»                          </w:t>
      </w: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Кобринская</w:t>
      </w:r>
    </w:p>
    <w:p w:rsidR="004460D9" w:rsidRDefault="004460D9" w:rsidP="004460D9"/>
    <w:p w:rsidR="004460D9" w:rsidRDefault="004460D9" w:rsidP="004460D9">
      <w:bookmarkStart w:id="0" w:name="_GoBack"/>
      <w:bookmarkEnd w:id="0"/>
    </w:p>
    <w:p w:rsidR="00EF697B" w:rsidRDefault="00EF697B"/>
    <w:sectPr w:rsidR="00EF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DCC"/>
    <w:multiLevelType w:val="hybridMultilevel"/>
    <w:tmpl w:val="7060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6F65"/>
    <w:multiLevelType w:val="hybridMultilevel"/>
    <w:tmpl w:val="72F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4"/>
    <w:rsid w:val="00427810"/>
    <w:rsid w:val="004460D9"/>
    <w:rsid w:val="00711D30"/>
    <w:rsid w:val="00745D8D"/>
    <w:rsid w:val="00D43C84"/>
    <w:rsid w:val="00E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0ED4-DDF9-40EF-A529-A21FEEB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0D9"/>
    <w:rPr>
      <w:b/>
      <w:bCs/>
    </w:rPr>
  </w:style>
  <w:style w:type="character" w:styleId="a6">
    <w:name w:val="Hyperlink"/>
    <w:basedOn w:val="a0"/>
    <w:uiPriority w:val="99"/>
    <w:unhideWhenUsed/>
    <w:rsid w:val="00446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2016-03-17T02:15:00Z</dcterms:created>
  <dcterms:modified xsi:type="dcterms:W3CDTF">2016-03-22T02:50:00Z</dcterms:modified>
</cp:coreProperties>
</file>