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B" w:rsidRDefault="0022182B" w:rsidP="002218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«СТЕПНИНСКОЕ»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(пятого созыва)</w:t>
      </w:r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РЕШЕНИЕ</w:t>
      </w:r>
    </w:p>
    <w:p w:rsidR="0022182B" w:rsidRDefault="0022182B" w:rsidP="0022182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sz w:val="28"/>
          <w:szCs w:val="28"/>
          <w:lang w:eastAsia="zh-CN"/>
        </w:rPr>
        <w:t>11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/>
          <w:sz w:val="28"/>
          <w:szCs w:val="28"/>
          <w:lang w:eastAsia="zh-CN"/>
        </w:rPr>
        <w:t>мая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2018 года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     № </w:t>
      </w: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bookmarkStart w:id="0" w:name="_GoBack"/>
      <w:bookmarkEnd w:id="0"/>
    </w:p>
    <w:p w:rsidR="0022182B" w:rsidRDefault="0022182B" w:rsidP="0022182B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годового отчета об исполнении бюджета сельского поселения «Степнинское» за 2017 год»</w:t>
      </w:r>
    </w:p>
    <w:p w:rsidR="0022182B" w:rsidRDefault="0022182B" w:rsidP="002218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На основании Устава сельского поселения «Степнинское», Совет сельского поселения «Степнинское»</w:t>
      </w: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22182B" w:rsidRDefault="0022182B" w:rsidP="0022182B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2182B" w:rsidRDefault="0022182B" w:rsidP="0022182B">
      <w:pPr>
        <w:pStyle w:val="a4"/>
        <w:numPr>
          <w:ilvl w:val="0"/>
          <w:numId w:val="1"/>
        </w:numPr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годовой отчет по исполнению бюджета сельского поселения «Степнинское» за 2017 год по доходам в сумме 1234791,65, </w:t>
      </w:r>
    </w:p>
    <w:p w:rsidR="0022182B" w:rsidRDefault="0022182B" w:rsidP="0022182B">
      <w:pPr>
        <w:pStyle w:val="a4"/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по расходам:1217412,38, </w:t>
      </w:r>
    </w:p>
    <w:p w:rsidR="0022182B" w:rsidRDefault="0022182B" w:rsidP="0022182B">
      <w:pPr>
        <w:pStyle w:val="a4"/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профицит в сумме – 17379,27 </w:t>
      </w:r>
    </w:p>
    <w:p w:rsidR="0022182B" w:rsidRDefault="0022182B" w:rsidP="0022182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путем вывешивания на информационном стенде администрации сельского поселения «Степнинское и официальному опубликованию  на официальном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82B" w:rsidRDefault="0022182B" w:rsidP="0022182B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82B" w:rsidRDefault="0022182B" w:rsidP="0022182B">
      <w:pPr>
        <w:tabs>
          <w:tab w:val="left" w:pos="108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82B" w:rsidRDefault="0022182B" w:rsidP="0022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«Степнинское»                                                О.Р. Меркулова</w:t>
      </w:r>
    </w:p>
    <w:p w:rsidR="0022182B" w:rsidRDefault="0022182B" w:rsidP="002218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82B" w:rsidRDefault="0022182B" w:rsidP="0022182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82B" w:rsidRDefault="0022182B" w:rsidP="0022182B">
      <w:pPr>
        <w:spacing w:after="0" w:line="240" w:lineRule="auto"/>
        <w:ind w:right="-1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FA" w:rsidRDefault="000713FA"/>
    <w:sectPr w:rsidR="000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52"/>
    <w:rsid w:val="000713FA"/>
    <w:rsid w:val="0022182B"/>
    <w:rsid w:val="008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rbyKJ0UyiJgNZvRhsRT9536x1kqbJs+nmm6afyKGQDc=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byySWaZT5McOYzba2Si7MRrZzZVub+qTwC5mzhtz21Y=</DigestValue>
    </Reference>
  </SignedInfo>
  <SignatureValue>o2bIqVKGByilsYBxmKVFBPLrMJYxuRF5B3QlkXPoDeoJQ7fJnYpabcFJRkRAwhdMx8ldgWOR1W51
tYJqJk7ziA==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csXlhJW+nlcjGCNZKKO9vi4SJX7Rou+RDkr8uPmhl2k=</DigestValue>
      </Reference>
      <Reference URI="/word/document.xml?ContentType=application/vnd.openxmlformats-officedocument.wordprocessingml.document.main+xml">
        <DigestMethod Algorithm="http://www.w3.org/2001/04/xmldsig-more#gostr3411"/>
        <DigestValue>/p4UEXiB6gxHt9hSGbsqblVTMmVtcKKia6Sjg1jDZ5w=</DigestValue>
      </Reference>
      <Reference URI="/word/fontTable.xml?ContentType=application/vnd.openxmlformats-officedocument.wordprocessingml.fontTable+xml">
        <DigestMethod Algorithm="http://www.w3.org/2001/04/xmldsig-more#gostr3411"/>
        <DigestValue>gTRLKvY0oWsYC6PJ52kPKn9jBoNE19c7VCwsCceUpMA=</DigestValue>
      </Reference>
      <Reference URI="/word/numbering.xml?ContentType=application/vnd.openxmlformats-officedocument.wordprocessingml.numbering+xml">
        <DigestMethod Algorithm="http://www.w3.org/2001/04/xmldsig-more#gostr3411"/>
        <DigestValue>qpP/S2c3Q6mO89puTqIf0VNfTIYuFpZKQUZuGcHUrHg=</DigestValue>
      </Reference>
      <Reference URI="/word/settings.xml?ContentType=application/vnd.openxmlformats-officedocument.wordprocessingml.settings+xml">
        <DigestMethod Algorithm="http://www.w3.org/2001/04/xmldsig-more#gostr3411"/>
        <DigestValue>8eo/iEiFAkG9AoT4iK7z8SZDp9W8jblag1OyyG0eNCQ=</DigestValue>
      </Reference>
      <Reference URI="/word/styles.xml?ContentType=application/vnd.openxmlformats-officedocument.wordprocessingml.styles+xml">
        <DigestMethod Algorithm="http://www.w3.org/2001/04/xmldsig-more#gostr3411"/>
        <DigestValue>LPbBOrKuNcZgSCy3DDLZELVpzhNelFZL0qZTYT4BdzU=</DigestValue>
      </Reference>
      <Reference URI="/word/stylesWithEffects.xml?ContentType=application/vnd.ms-word.stylesWithEffects+xml">
        <DigestMethod Algorithm="http://www.w3.org/2001/04/xmldsig-more#gostr3411"/>
        <DigestValue>mOO+CKs4uXVRdShWmMxGd/xkCODSbilYroyyXJX8Sf4=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8JhnblBzaKdDedEkvDEHTNk3ShOhszvoWTzbs7RHdn0=</DigestValue>
      </Reference>
    </Manifest>
    <SignatureProperties>
      <SignatureProperty Id="idSignatureTime" Target="#idPackageSignature">
        <mdssi:SignatureTime>
          <mdssi:Format>YYYY-MM-DDThh:mm:ssTZD</mdssi:Format>
          <mdssi:Value>2018-05-31T01:55:21Z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2018-05-31T01:55:21Z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2007-09-27T16:13:00Z</cp:lastPrinted>
  <dcterms:created xsi:type="dcterms:W3CDTF">2007-09-27T16:13:00Z</dcterms:created>
  <dcterms:modified xsi:type="dcterms:W3CDTF">2007-09-27T16:13:00Z</dcterms:modified>
</cp:coreProperties>
</file>