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1D" w:rsidRDefault="00076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Сельское поселение «Захаровское»</w:t>
      </w:r>
    </w:p>
    <w:p w:rsidR="00076960" w:rsidRPr="0001643E" w:rsidRDefault="00076960">
      <w:pPr>
        <w:rPr>
          <w:rFonts w:ascii="Times New Roman" w:hAnsi="Times New Roman" w:cs="Times New Roman"/>
          <w:b/>
          <w:sz w:val="28"/>
          <w:szCs w:val="28"/>
        </w:rPr>
      </w:pPr>
      <w:r w:rsidRPr="0001643E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«ЗАХАРОВСКОЕ»</w:t>
      </w:r>
    </w:p>
    <w:p w:rsidR="00076960" w:rsidRDefault="00076960">
      <w:pPr>
        <w:rPr>
          <w:rFonts w:ascii="Times New Roman" w:hAnsi="Times New Roman" w:cs="Times New Roman"/>
          <w:sz w:val="28"/>
          <w:szCs w:val="28"/>
        </w:rPr>
      </w:pPr>
    </w:p>
    <w:p w:rsidR="00076960" w:rsidRPr="0001643E" w:rsidRDefault="000769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164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43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6960" w:rsidRDefault="00016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6960">
        <w:rPr>
          <w:rFonts w:ascii="Times New Roman" w:hAnsi="Times New Roman" w:cs="Times New Roman"/>
          <w:sz w:val="28"/>
          <w:szCs w:val="28"/>
        </w:rPr>
        <w:t>«24» мая 2013г.                                                     №43</w:t>
      </w:r>
    </w:p>
    <w:p w:rsidR="00076960" w:rsidRDefault="00076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1643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с.Захарово</w:t>
      </w:r>
    </w:p>
    <w:p w:rsidR="00076960" w:rsidRPr="0001643E" w:rsidRDefault="00076960">
      <w:pPr>
        <w:rPr>
          <w:rFonts w:ascii="Times New Roman" w:hAnsi="Times New Roman" w:cs="Times New Roman"/>
          <w:b/>
          <w:sz w:val="28"/>
          <w:szCs w:val="28"/>
        </w:rPr>
      </w:pPr>
      <w:r w:rsidRPr="0001643E">
        <w:rPr>
          <w:rFonts w:ascii="Times New Roman" w:hAnsi="Times New Roman" w:cs="Times New Roman"/>
          <w:b/>
          <w:sz w:val="28"/>
          <w:szCs w:val="28"/>
        </w:rPr>
        <w:t>О создании координационного совета по развитию субъектов малого и среднего предпринимательства в сельском поселении «Захаровское»</w:t>
      </w:r>
    </w:p>
    <w:p w:rsidR="00076960" w:rsidRDefault="00076960">
      <w:pPr>
        <w:rPr>
          <w:rFonts w:ascii="Times New Roman" w:hAnsi="Times New Roman" w:cs="Times New Roman"/>
          <w:sz w:val="28"/>
          <w:szCs w:val="28"/>
        </w:rPr>
      </w:pPr>
    </w:p>
    <w:p w:rsidR="00076960" w:rsidRDefault="00076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«131-ФЗ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№209-ФЗ «О развитии малого и среднего предпринимательства в Российской Федерации»  в целях поддержки развития малого и среднего предпринимательства на территории сельского поселения «Захаровское», администрация </w:t>
      </w:r>
      <w:proofErr w:type="spellStart"/>
      <w:r w:rsidRPr="0001643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01643E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01643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1643E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6960" w:rsidRDefault="00076960" w:rsidP="00016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Создать координационный совет</w:t>
      </w:r>
      <w:r w:rsidRPr="00076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развитию субъектов малого и среднего предпринимательства в сельском поселении «Захаровское» в составе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76960" w:rsidRDefault="00076960" w:rsidP="00016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-Моторина З.К. – председатель Совета</w:t>
      </w:r>
    </w:p>
    <w:p w:rsidR="00076960" w:rsidRDefault="0001643E" w:rsidP="00016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6960">
        <w:rPr>
          <w:rFonts w:ascii="Times New Roman" w:hAnsi="Times New Roman" w:cs="Times New Roman"/>
          <w:sz w:val="28"/>
          <w:szCs w:val="28"/>
        </w:rPr>
        <w:t>Кузнецов Н.М.</w:t>
      </w:r>
      <w:r>
        <w:rPr>
          <w:rFonts w:ascii="Times New Roman" w:hAnsi="Times New Roman" w:cs="Times New Roman"/>
          <w:sz w:val="28"/>
          <w:szCs w:val="28"/>
        </w:rPr>
        <w:t>- глава КФХ «Кузнецов Н.М»</w:t>
      </w:r>
    </w:p>
    <w:p w:rsidR="00076960" w:rsidRDefault="0001643E" w:rsidP="00016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О.Ш</w:t>
      </w:r>
      <w:r w:rsidR="000769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 глава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О.Ш.»</w:t>
      </w:r>
    </w:p>
    <w:p w:rsidR="00076960" w:rsidRDefault="00076960" w:rsidP="00016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-Шишмарева Л.Г.</w:t>
      </w:r>
      <w:r w:rsidR="0001643E">
        <w:rPr>
          <w:rFonts w:ascii="Times New Roman" w:hAnsi="Times New Roman" w:cs="Times New Roman"/>
          <w:sz w:val="28"/>
          <w:szCs w:val="28"/>
        </w:rPr>
        <w:t>- ИПБЮЛ</w:t>
      </w:r>
    </w:p>
    <w:p w:rsidR="0001643E" w:rsidRDefault="0001643E" w:rsidP="00016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-Ковалева Л.А.-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уководителя администрации сельского поселения «Захаровское»</w:t>
      </w:r>
    </w:p>
    <w:p w:rsidR="00076960" w:rsidRDefault="00076960" w:rsidP="00016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2.В работе руководствовать целевой программой «Развития и поддержки малого и среднего предпринимательства в сельском поселении «Захаровское» Красночикойского района Забайкальского края на 2012-2015 годы» принятой постановлением администрации сельского поселения «Захаровское» 24.05.2013г. №42</w:t>
      </w:r>
    </w:p>
    <w:p w:rsidR="0001643E" w:rsidRDefault="0001643E" w:rsidP="00016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3.Настоящее постановление обнародовать на информационных стендах в селах поселения.</w:t>
      </w:r>
    </w:p>
    <w:p w:rsidR="0001643E" w:rsidRDefault="0001643E" w:rsidP="000164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43E" w:rsidRDefault="0001643E" w:rsidP="00016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«Захаровское»                    З.К.Моторина</w:t>
      </w:r>
    </w:p>
    <w:p w:rsidR="0001643E" w:rsidRDefault="0001643E" w:rsidP="000164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43E" w:rsidRDefault="0001643E" w:rsidP="000164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6960" w:rsidRDefault="00076960">
      <w:pPr>
        <w:rPr>
          <w:rFonts w:ascii="Times New Roman" w:hAnsi="Times New Roman" w:cs="Times New Roman"/>
          <w:sz w:val="28"/>
          <w:szCs w:val="28"/>
        </w:rPr>
      </w:pPr>
    </w:p>
    <w:p w:rsidR="00076960" w:rsidRPr="00076960" w:rsidRDefault="00076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076960" w:rsidRPr="00076960" w:rsidSect="00AA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960"/>
    <w:rsid w:val="0001643E"/>
    <w:rsid w:val="00076960"/>
    <w:rsid w:val="00AA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7B27C-0D51-4C44-9932-FA588E93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2013-05-29T02:18:00Z</cp:lastPrinted>
  <dcterms:created xsi:type="dcterms:W3CDTF">2013-05-29T01:59:00Z</dcterms:created>
  <dcterms:modified xsi:type="dcterms:W3CDTF">2013-05-29T02:18:00Z</dcterms:modified>
</cp:coreProperties>
</file>