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C8" w:rsidRDefault="007171C8" w:rsidP="007171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503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D44A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171C8" w:rsidRDefault="007171C8" w:rsidP="007171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7171C8" w:rsidRDefault="007171C8" w:rsidP="007171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1C8" w:rsidRDefault="007171C8" w:rsidP="007171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1C8" w:rsidRDefault="007171C8" w:rsidP="007171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71C8" w:rsidRDefault="007171C8" w:rsidP="007171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1C8" w:rsidRDefault="007171C8" w:rsidP="007171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1C8" w:rsidRDefault="00A4071F" w:rsidP="00717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 февраля </w:t>
      </w:r>
      <w:r w:rsidR="0083509C">
        <w:rPr>
          <w:rFonts w:ascii="Times New Roman" w:hAnsi="Times New Roman" w:cs="Times New Roman"/>
          <w:sz w:val="28"/>
          <w:szCs w:val="28"/>
        </w:rPr>
        <w:t>2019</w:t>
      </w:r>
      <w:r w:rsidR="007171C8">
        <w:rPr>
          <w:rFonts w:ascii="Times New Roman" w:hAnsi="Times New Roman" w:cs="Times New Roman"/>
          <w:sz w:val="28"/>
          <w:szCs w:val="28"/>
        </w:rPr>
        <w:t xml:space="preserve"> года                        </w:t>
      </w:r>
      <w:r w:rsidR="0083509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D4E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71C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63</w:t>
      </w:r>
    </w:p>
    <w:p w:rsidR="007171C8" w:rsidRPr="006B531D" w:rsidRDefault="007171C8" w:rsidP="007171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7171C8" w:rsidRPr="006B531D" w:rsidRDefault="007171C8" w:rsidP="007171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71C8" w:rsidRPr="006B531D" w:rsidRDefault="007171C8" w:rsidP="007171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71C8" w:rsidRPr="00F411F0" w:rsidRDefault="007171C8" w:rsidP="007171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1F0"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Pr="00F411F0">
        <w:rPr>
          <w:rFonts w:ascii="Times New Roman" w:hAnsi="Times New Roman" w:cs="Times New Roman"/>
          <w:b/>
          <w:sz w:val="28"/>
          <w:szCs w:val="28"/>
        </w:rPr>
        <w:t>приема детей в муниципальные общеобразовательные учреждения муниципального района «Хилокский район»</w:t>
      </w:r>
      <w:r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муниципального района «Хилокский район» от 07.05.2015 г. № 616</w:t>
      </w:r>
      <w:r w:rsidRPr="00F411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1C8" w:rsidRPr="00795389" w:rsidRDefault="007171C8" w:rsidP="007171C8">
      <w:pPr>
        <w:pStyle w:val="a3"/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</w:t>
      </w:r>
    </w:p>
    <w:p w:rsidR="007171C8" w:rsidRDefault="007171C8" w:rsidP="007171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11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протестом про</w:t>
      </w:r>
      <w:r w:rsidR="0083509C">
        <w:rPr>
          <w:rFonts w:ascii="Times New Roman" w:hAnsi="Times New Roman" w:cs="Times New Roman"/>
          <w:sz w:val="28"/>
          <w:szCs w:val="28"/>
        </w:rPr>
        <w:t>куратуры Хилокского района от 30.01.2019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83509C">
        <w:rPr>
          <w:rFonts w:ascii="Times New Roman" w:hAnsi="Times New Roman" w:cs="Times New Roman"/>
          <w:sz w:val="28"/>
          <w:szCs w:val="28"/>
        </w:rPr>
        <w:t xml:space="preserve"> № 07-20б-2019</w:t>
      </w:r>
      <w:r>
        <w:rPr>
          <w:rFonts w:ascii="Times New Roman" w:hAnsi="Times New Roman" w:cs="Times New Roman"/>
          <w:sz w:val="28"/>
          <w:szCs w:val="28"/>
        </w:rPr>
        <w:t xml:space="preserve">, в связи с возникшей необходимостью администрация муниципального района «Хилокский район»  </w:t>
      </w:r>
    </w:p>
    <w:p w:rsidR="007171C8" w:rsidRDefault="007171C8" w:rsidP="007171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 :</w:t>
      </w:r>
    </w:p>
    <w:p w:rsidR="007171C8" w:rsidRPr="00ED178D" w:rsidRDefault="007171C8" w:rsidP="00717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8D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</w:t>
      </w:r>
      <w:r w:rsidRPr="00F411F0">
        <w:rPr>
          <w:rFonts w:ascii="Times New Roman" w:hAnsi="Times New Roman" w:cs="Times New Roman"/>
          <w:sz w:val="28"/>
          <w:szCs w:val="28"/>
        </w:rPr>
        <w:t xml:space="preserve">Порядок приема детей в муниципальные общеобразовательные учреждения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«Хилокский район», утвержденный постановлением администрации</w:t>
      </w:r>
      <w:r w:rsidRPr="00F411F0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от 07.05.2015 г. № 616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Порядок). </w:t>
      </w:r>
    </w:p>
    <w:p w:rsidR="007171C8" w:rsidRPr="00ED178D" w:rsidRDefault="007171C8" w:rsidP="00717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8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официального опубликования (обнародования). </w:t>
      </w:r>
    </w:p>
    <w:p w:rsidR="007171C8" w:rsidRPr="00ED178D" w:rsidRDefault="007171C8" w:rsidP="007171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8D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разместить на официальном сайте муниципального района «Хилокский район».   </w:t>
      </w:r>
    </w:p>
    <w:p w:rsidR="007171C8" w:rsidRDefault="007171C8" w:rsidP="00717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1C8" w:rsidRDefault="007171C8" w:rsidP="00717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1C8" w:rsidRDefault="000B7C82" w:rsidP="007171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171C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171C8" w:rsidRPr="00F62BC7" w:rsidRDefault="007171C8" w:rsidP="00717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          Ю.Р.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Шишмарёв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1C8" w:rsidRDefault="007171C8" w:rsidP="007171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71C8" w:rsidRDefault="007171C8" w:rsidP="00717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1C8" w:rsidRDefault="007171C8" w:rsidP="00717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1C8" w:rsidRDefault="007171C8" w:rsidP="00717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1C8" w:rsidRDefault="007171C8" w:rsidP="00717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1C8" w:rsidRDefault="007171C8" w:rsidP="00717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1C8" w:rsidRDefault="007171C8" w:rsidP="00717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1C8" w:rsidRDefault="007171C8" w:rsidP="00717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1C8" w:rsidRDefault="007171C8" w:rsidP="00717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C82" w:rsidRDefault="000B7C82" w:rsidP="00717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1C8" w:rsidRDefault="007171C8" w:rsidP="00717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1C8" w:rsidRDefault="007171C8" w:rsidP="00717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1C8" w:rsidRDefault="007171C8" w:rsidP="007171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УТВЕРЖДЕНЫ</w:t>
      </w:r>
    </w:p>
    <w:p w:rsidR="007171C8" w:rsidRDefault="007171C8" w:rsidP="007171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 </w:t>
      </w:r>
    </w:p>
    <w:p w:rsidR="007171C8" w:rsidRDefault="007171C8" w:rsidP="007171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7171C8" w:rsidRDefault="007171C8" w:rsidP="007171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«Хилокский район» </w:t>
      </w:r>
    </w:p>
    <w:p w:rsidR="007171C8" w:rsidRDefault="007171C8" w:rsidP="007171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4071F">
        <w:rPr>
          <w:rFonts w:ascii="Times New Roman" w:hAnsi="Times New Roman" w:cs="Times New Roman"/>
          <w:sz w:val="28"/>
          <w:szCs w:val="28"/>
        </w:rPr>
        <w:t xml:space="preserve"> От 11 февраля </w:t>
      </w:r>
      <w:r w:rsidR="000B7C8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   №</w:t>
      </w:r>
      <w:r w:rsidR="00A4071F">
        <w:rPr>
          <w:rFonts w:ascii="Times New Roman" w:hAnsi="Times New Roman" w:cs="Times New Roman"/>
          <w:sz w:val="28"/>
          <w:szCs w:val="28"/>
        </w:rPr>
        <w:t xml:space="preserve"> 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1C8" w:rsidRDefault="007171C8" w:rsidP="00717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1C8" w:rsidRDefault="007171C8" w:rsidP="007171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71C8" w:rsidRPr="00AF31CD" w:rsidRDefault="007171C8" w:rsidP="007171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1CD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7171C8" w:rsidRDefault="007171C8" w:rsidP="007171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1CD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Pr="00F411F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Pr="00F411F0">
        <w:rPr>
          <w:rFonts w:ascii="Times New Roman" w:hAnsi="Times New Roman" w:cs="Times New Roman"/>
          <w:b/>
          <w:sz w:val="28"/>
          <w:szCs w:val="28"/>
        </w:rPr>
        <w:t>приема детей в муниципальные общеобразовательные учреждения муниципального района «Хилокский район»</w:t>
      </w:r>
      <w:r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муниципального района «Хилокский район»</w:t>
      </w:r>
      <w:r w:rsidR="000B7C82">
        <w:rPr>
          <w:rFonts w:ascii="Times New Roman" w:hAnsi="Times New Roman" w:cs="Times New Roman"/>
          <w:b/>
          <w:sz w:val="28"/>
          <w:szCs w:val="28"/>
        </w:rPr>
        <w:t xml:space="preserve"> (далее - Порядок)</w:t>
      </w:r>
      <w:r>
        <w:rPr>
          <w:rFonts w:ascii="Times New Roman" w:hAnsi="Times New Roman" w:cs="Times New Roman"/>
          <w:b/>
          <w:sz w:val="28"/>
          <w:szCs w:val="28"/>
        </w:rPr>
        <w:t xml:space="preserve"> от 07.05.2015 г. № 616</w:t>
      </w:r>
    </w:p>
    <w:p w:rsidR="007171C8" w:rsidRPr="00ED178D" w:rsidRDefault="007171C8" w:rsidP="007171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C82" w:rsidRPr="000B7C82" w:rsidRDefault="007171C8" w:rsidP="000B7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82">
        <w:rPr>
          <w:rFonts w:ascii="Times New Roman" w:hAnsi="Times New Roman" w:cs="Times New Roman"/>
          <w:sz w:val="28"/>
          <w:szCs w:val="28"/>
        </w:rPr>
        <w:t>1.</w:t>
      </w:r>
      <w:r w:rsidR="000B7C82" w:rsidRPr="000B7C82">
        <w:rPr>
          <w:rFonts w:ascii="Times New Roman" w:hAnsi="Times New Roman" w:cs="Times New Roman"/>
          <w:sz w:val="28"/>
          <w:szCs w:val="28"/>
        </w:rPr>
        <w:t xml:space="preserve"> Пункт 3.6. Порядка изложить в следующей редакции: </w:t>
      </w:r>
    </w:p>
    <w:p w:rsidR="000B7C82" w:rsidRDefault="000B7C82" w:rsidP="000B7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82">
        <w:rPr>
          <w:rFonts w:ascii="Times New Roman" w:hAnsi="Times New Roman" w:cs="Times New Roman"/>
          <w:sz w:val="28"/>
          <w:szCs w:val="28"/>
        </w:rPr>
        <w:t>«3.6. При приеме детей администрация ОУ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proofErr w:type="gramStart"/>
      <w:r w:rsidRPr="000B7C82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0B7C82" w:rsidRDefault="000B7C82" w:rsidP="000B7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Пункт 5.2. Порядка изложить в следующей редакции: </w:t>
      </w:r>
    </w:p>
    <w:p w:rsidR="003B5100" w:rsidRPr="003B5100" w:rsidRDefault="000B7C82" w:rsidP="003B51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100">
        <w:rPr>
          <w:rFonts w:ascii="Times New Roman" w:hAnsi="Times New Roman" w:cs="Times New Roman"/>
          <w:sz w:val="28"/>
          <w:szCs w:val="28"/>
        </w:rPr>
        <w:t>«</w:t>
      </w:r>
      <w:r w:rsidR="003B5100" w:rsidRPr="003B5100">
        <w:rPr>
          <w:rFonts w:ascii="Times New Roman" w:hAnsi="Times New Roman" w:cs="Times New Roman"/>
          <w:sz w:val="28"/>
          <w:szCs w:val="28"/>
        </w:rPr>
        <w:t xml:space="preserve">5.2. Прием учащихся во 2-11 классы осуществляется при предоставлении заявления о приеме на имя руководителя ОУ. </w:t>
      </w:r>
    </w:p>
    <w:p w:rsidR="000B7C82" w:rsidRPr="003B5100" w:rsidRDefault="003B5100" w:rsidP="003B51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100">
        <w:rPr>
          <w:rFonts w:ascii="Times New Roman" w:hAnsi="Times New Roman" w:cs="Times New Roman"/>
          <w:sz w:val="28"/>
          <w:szCs w:val="28"/>
        </w:rPr>
        <w:t>При поступлении учащихся в 10 класс предоставляется аттестат об основном общем образовании</w:t>
      </w:r>
      <w:proofErr w:type="gramStart"/>
      <w:r w:rsidRPr="003B5100">
        <w:rPr>
          <w:rFonts w:ascii="Times New Roman" w:hAnsi="Times New Roman" w:cs="Times New Roman"/>
          <w:sz w:val="28"/>
          <w:szCs w:val="28"/>
        </w:rPr>
        <w:t>.</w:t>
      </w:r>
      <w:r w:rsidR="000B7C82" w:rsidRPr="003B510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0B7C82" w:rsidRPr="000B7C82" w:rsidRDefault="000B7C82" w:rsidP="000B7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1C8" w:rsidRPr="000B7C82" w:rsidRDefault="007171C8" w:rsidP="000B7C82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1C8" w:rsidRDefault="007171C8" w:rsidP="007171C8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1C8" w:rsidRPr="002549C4" w:rsidRDefault="007171C8" w:rsidP="007171C8">
      <w:pPr>
        <w:ind w:right="-1"/>
        <w:jc w:val="center"/>
        <w:rPr>
          <w:b/>
          <w:sz w:val="28"/>
          <w:szCs w:val="28"/>
        </w:rPr>
      </w:pPr>
    </w:p>
    <w:p w:rsidR="007171C8" w:rsidRDefault="007171C8" w:rsidP="007171C8"/>
    <w:p w:rsidR="007171C8" w:rsidRDefault="007171C8" w:rsidP="007171C8"/>
    <w:p w:rsidR="00F11230" w:rsidRDefault="00F11230"/>
    <w:sectPr w:rsidR="00F11230" w:rsidSect="00DA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1C8"/>
    <w:rsid w:val="000B7C82"/>
    <w:rsid w:val="00121F40"/>
    <w:rsid w:val="001D4E41"/>
    <w:rsid w:val="003B5100"/>
    <w:rsid w:val="00631962"/>
    <w:rsid w:val="007171C8"/>
    <w:rsid w:val="0083509C"/>
    <w:rsid w:val="00856C27"/>
    <w:rsid w:val="008911DD"/>
    <w:rsid w:val="009167F2"/>
    <w:rsid w:val="00A4071F"/>
    <w:rsid w:val="00CD326A"/>
    <w:rsid w:val="00E01763"/>
    <w:rsid w:val="00F11230"/>
    <w:rsid w:val="00F8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1C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7171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2019-02-07T23:24:00Z</dcterms:created>
  <dcterms:modified xsi:type="dcterms:W3CDTF">2019-02-18T02:35:00Z</dcterms:modified>
</cp:coreProperties>
</file>