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2E" w:rsidRDefault="000F1D2E" w:rsidP="000F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«Жипхегенское»</w:t>
      </w:r>
    </w:p>
    <w:p w:rsidR="000F1D2E" w:rsidRPr="00A74F11" w:rsidRDefault="000F1D2E" w:rsidP="000F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1D2E" w:rsidRPr="00A74F11" w:rsidRDefault="000F1D2E" w:rsidP="000F1D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F1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F1D2E" w:rsidRPr="00D54682" w:rsidRDefault="000F1D2E" w:rsidP="000F1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12 апреля 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г.                                                                                        № 26</w:t>
      </w:r>
    </w:p>
    <w:p w:rsidR="000F1D2E" w:rsidRPr="00D54682" w:rsidRDefault="000F1D2E" w:rsidP="000F1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.ст. Жипхеген </w:t>
      </w:r>
    </w:p>
    <w:p w:rsidR="000F1D2E" w:rsidRPr="00D54682" w:rsidRDefault="000F1D2E" w:rsidP="000F1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D2E" w:rsidRPr="00D54682" w:rsidRDefault="000F1D2E" w:rsidP="000F1D2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hAnsi="Times New Roman"/>
          <w:b/>
          <w:sz w:val="28"/>
          <w:szCs w:val="28"/>
          <w:lang w:eastAsia="ru-RU"/>
        </w:rPr>
        <w:t xml:space="preserve">Об отмене постановления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сельского поселения «Жипхегенское» 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от 31.10.2012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г. № 100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«Признание в установленном законом порядке жилых помещений муниципального жилищного фонда  непригодных для проживания»».</w:t>
      </w:r>
    </w:p>
    <w:p w:rsidR="000F1D2E" w:rsidRPr="00D54682" w:rsidRDefault="000F1D2E" w:rsidP="000F1D2E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D2E" w:rsidRDefault="000F1D2E" w:rsidP="000F1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4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едерального закона №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-ФЗ от 06.10.2003 г.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  в Российской Федерации», Уставом сельского поселения «Жипхегенское»,   протестом прокура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туры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Хилокск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08.04.2019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07-20-2019/425  </w:t>
      </w:r>
      <w:r w:rsidRPr="00A74F1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0F1D2E" w:rsidRDefault="000F1D2E" w:rsidP="000F1D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D2E" w:rsidRDefault="000F1D2E" w:rsidP="000F1D2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54682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«Жипхегенское» </w:t>
      </w:r>
      <w:r w:rsidRPr="00D54682">
        <w:rPr>
          <w:rFonts w:ascii="Times New Roman" w:hAnsi="Times New Roman"/>
          <w:sz w:val="28"/>
          <w:szCs w:val="28"/>
          <w:lang w:eastAsia="ru-RU"/>
        </w:rPr>
        <w:t>от   31.10.2012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hAnsi="Times New Roman"/>
          <w:sz w:val="28"/>
          <w:szCs w:val="28"/>
          <w:lang w:eastAsia="ru-RU"/>
        </w:rPr>
        <w:t>г. № 100</w:t>
      </w:r>
      <w:r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Pr="00D54682">
        <w:rPr>
          <w:rFonts w:ascii="Times New Roman" w:hAnsi="Times New Roman"/>
          <w:sz w:val="28"/>
          <w:szCs w:val="28"/>
          <w:lang w:eastAsia="ru-RU"/>
        </w:rPr>
        <w:t>б утверждении административного регламента по предоставлению муниципальной услуги  «Признание   в  установленном законом порядке жилых помещений муниципального жилищного фонда  непригодных для проживания»»   отменить.</w:t>
      </w:r>
    </w:p>
    <w:p w:rsidR="000F1D2E" w:rsidRDefault="000F1D2E" w:rsidP="000F1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5468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06FB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                              </w:t>
      </w:r>
    </w:p>
    <w:p w:rsidR="000F1D2E" w:rsidRPr="00D06FBC" w:rsidRDefault="000F1D2E" w:rsidP="000F1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06FBC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официальном сайте администрация муниципального района «Хилокский район» в разделе сельское поселение «Жипхегенское».   </w:t>
      </w:r>
    </w:p>
    <w:p w:rsidR="000F1D2E" w:rsidRPr="00D54682" w:rsidRDefault="000F1D2E" w:rsidP="000F1D2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D2E" w:rsidRPr="00A74F11" w:rsidRDefault="000F1D2E" w:rsidP="000F1D2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1D2E" w:rsidRPr="00D54682" w:rsidRDefault="000F1D2E" w:rsidP="000F1D2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D2E" w:rsidRDefault="000F1D2E" w:rsidP="000F1D2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1D2E" w:rsidRPr="00D54682" w:rsidRDefault="000F1D2E" w:rsidP="000F1D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«Жипхегенское»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С.М. Притворова</w:t>
      </w:r>
    </w:p>
    <w:p w:rsidR="000F1D2E" w:rsidRPr="00D54682" w:rsidRDefault="000F1D2E" w:rsidP="000F1D2E">
      <w:pPr>
        <w:spacing w:after="0" w:line="240" w:lineRule="auto"/>
        <w:jc w:val="both"/>
        <w:rPr>
          <w:sz w:val="28"/>
          <w:szCs w:val="28"/>
        </w:rPr>
      </w:pPr>
    </w:p>
    <w:p w:rsidR="000F1D2E" w:rsidRPr="00D54682" w:rsidRDefault="000F1D2E" w:rsidP="000F1D2E">
      <w:pPr>
        <w:spacing w:after="0" w:line="240" w:lineRule="auto"/>
        <w:jc w:val="both"/>
        <w:rPr>
          <w:sz w:val="28"/>
          <w:szCs w:val="28"/>
        </w:rPr>
      </w:pP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D2E"/>
    <w:rsid w:val="00015B2F"/>
    <w:rsid w:val="000F1D2E"/>
    <w:rsid w:val="00F07947"/>
    <w:rsid w:val="00F8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2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D2E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D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2019-04-16T23:37:00Z</cp:lastPrinted>
  <dcterms:created xsi:type="dcterms:W3CDTF">2019-04-16T23:37:00Z</dcterms:created>
  <dcterms:modified xsi:type="dcterms:W3CDTF">2019-04-16T23:38:00Z</dcterms:modified>
</cp:coreProperties>
</file>