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СОВЕТ  МУНИЦИПАЛЬНОГО ОБРАЗОВАНИЯ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СЕЛЬСКОГО  ПОСЕЛЕНИЯ «ЛИНЁВО-ОЗЁРСКОЕ»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ЧЕТВЕРТОГО  СОЗЫВА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C936FA" w:rsidRDefault="00C936FA" w:rsidP="00FA1B39">
      <w:pPr>
        <w:suppressAutoHyphens/>
        <w:jc w:val="center"/>
        <w:rPr>
          <w:b/>
          <w:sz w:val="32"/>
          <w:szCs w:val="32"/>
        </w:rPr>
      </w:pPr>
      <w:r w:rsidRPr="00FE4653">
        <w:rPr>
          <w:b/>
          <w:sz w:val="32"/>
          <w:szCs w:val="32"/>
        </w:rPr>
        <w:t>РЕШЕНИЕ</w:t>
      </w:r>
    </w:p>
    <w:p w:rsidR="00BE5D7C" w:rsidRPr="00FE4653" w:rsidRDefault="00BE5D7C" w:rsidP="00FA1B39">
      <w:pPr>
        <w:suppressAutoHyphens/>
        <w:jc w:val="center"/>
        <w:rPr>
          <w:b/>
          <w:sz w:val="32"/>
          <w:szCs w:val="32"/>
        </w:rPr>
      </w:pP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</w:p>
    <w:p w:rsidR="00FE4653" w:rsidRDefault="00BE5D7C" w:rsidP="00FA1B39">
      <w:pPr>
        <w:suppressAutoHyphens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2A40E0" w:rsidRPr="00FE4653">
        <w:rPr>
          <w:sz w:val="28"/>
          <w:szCs w:val="28"/>
        </w:rPr>
        <w:t xml:space="preserve"> 201</w:t>
      </w:r>
      <w:r w:rsidR="002C18B9" w:rsidRPr="00FE4653">
        <w:rPr>
          <w:sz w:val="28"/>
          <w:szCs w:val="28"/>
        </w:rPr>
        <w:t>9</w:t>
      </w:r>
      <w:r w:rsidR="00C936FA" w:rsidRPr="00FE4653">
        <w:rPr>
          <w:sz w:val="28"/>
          <w:szCs w:val="28"/>
        </w:rPr>
        <w:t xml:space="preserve"> год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936FA" w:rsidRPr="00FE4653">
        <w:rPr>
          <w:sz w:val="28"/>
          <w:szCs w:val="28"/>
        </w:rPr>
        <w:t xml:space="preserve">№  </w:t>
      </w:r>
      <w:r>
        <w:rPr>
          <w:sz w:val="28"/>
          <w:szCs w:val="28"/>
        </w:rPr>
        <w:t>159</w:t>
      </w:r>
    </w:p>
    <w:p w:rsidR="00C936FA" w:rsidRPr="00FE4653" w:rsidRDefault="00C936FA" w:rsidP="00FA1B39">
      <w:pPr>
        <w:suppressAutoHyphens/>
        <w:jc w:val="center"/>
        <w:rPr>
          <w:sz w:val="28"/>
          <w:szCs w:val="28"/>
        </w:rPr>
      </w:pPr>
      <w:r w:rsidRPr="00FE4653">
        <w:rPr>
          <w:sz w:val="28"/>
          <w:szCs w:val="28"/>
        </w:rPr>
        <w:t>с. Линёво Озеро</w:t>
      </w:r>
    </w:p>
    <w:p w:rsidR="00792588" w:rsidRPr="00FE4653" w:rsidRDefault="00792588" w:rsidP="00FA1B39">
      <w:pPr>
        <w:jc w:val="both"/>
        <w:rPr>
          <w:b/>
          <w:bCs/>
          <w:spacing w:val="89"/>
          <w:sz w:val="28"/>
          <w:szCs w:val="28"/>
        </w:rPr>
      </w:pPr>
    </w:p>
    <w:p w:rsidR="00431D8A" w:rsidRPr="00FE4653" w:rsidRDefault="00431D8A" w:rsidP="00FA1B39">
      <w:pPr>
        <w:jc w:val="both"/>
        <w:rPr>
          <w:b/>
          <w:bCs/>
          <w:spacing w:val="89"/>
          <w:sz w:val="28"/>
          <w:szCs w:val="28"/>
        </w:rPr>
      </w:pPr>
    </w:p>
    <w:p w:rsidR="004A2047" w:rsidRPr="00FE4653" w:rsidRDefault="00792588" w:rsidP="00FA1B39">
      <w:pPr>
        <w:ind w:right="1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О бюджет</w:t>
      </w:r>
      <w:r w:rsidR="00FE4653">
        <w:rPr>
          <w:b/>
          <w:bCs/>
          <w:sz w:val="28"/>
          <w:szCs w:val="28"/>
        </w:rPr>
        <w:t>е</w:t>
      </w:r>
      <w:r w:rsidR="004F5CD2" w:rsidRPr="00FE4653">
        <w:rPr>
          <w:b/>
          <w:bCs/>
          <w:sz w:val="28"/>
          <w:szCs w:val="28"/>
        </w:rPr>
        <w:t xml:space="preserve"> </w:t>
      </w:r>
      <w:r w:rsidRPr="00FE4653">
        <w:rPr>
          <w:b/>
          <w:bCs/>
          <w:sz w:val="28"/>
          <w:szCs w:val="28"/>
        </w:rPr>
        <w:t>муниципального образования сельского</w:t>
      </w:r>
      <w:r w:rsidR="004F5CD2" w:rsidRPr="00FE4653">
        <w:rPr>
          <w:b/>
          <w:bCs/>
          <w:sz w:val="28"/>
          <w:szCs w:val="28"/>
        </w:rPr>
        <w:t xml:space="preserve"> </w:t>
      </w:r>
      <w:r w:rsidRPr="00FE4653">
        <w:rPr>
          <w:b/>
          <w:bCs/>
          <w:sz w:val="28"/>
          <w:szCs w:val="28"/>
        </w:rPr>
        <w:t xml:space="preserve">поселения </w:t>
      </w:r>
    </w:p>
    <w:p w:rsidR="00792588" w:rsidRPr="00FE4653" w:rsidRDefault="00792588" w:rsidP="00FA1B39">
      <w:pPr>
        <w:ind w:right="1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 xml:space="preserve">«Линёво-Озёрское» на </w:t>
      </w:r>
      <w:r w:rsidR="002C18B9" w:rsidRPr="00FE4653">
        <w:rPr>
          <w:b/>
          <w:bCs/>
          <w:sz w:val="28"/>
          <w:szCs w:val="28"/>
        </w:rPr>
        <w:t>2020</w:t>
      </w:r>
      <w:r w:rsidRPr="00FE4653">
        <w:rPr>
          <w:b/>
          <w:bCs/>
          <w:sz w:val="28"/>
          <w:szCs w:val="28"/>
        </w:rPr>
        <w:t xml:space="preserve"> год</w:t>
      </w:r>
      <w:r w:rsidR="002C18B9" w:rsidRPr="00FE4653">
        <w:rPr>
          <w:b/>
          <w:bCs/>
          <w:sz w:val="28"/>
          <w:szCs w:val="28"/>
        </w:rPr>
        <w:t xml:space="preserve"> и плановый период 2021-2022</w:t>
      </w:r>
      <w:r w:rsidR="007728B9" w:rsidRPr="00FE4653">
        <w:rPr>
          <w:b/>
          <w:bCs/>
          <w:sz w:val="28"/>
          <w:szCs w:val="28"/>
        </w:rPr>
        <w:t xml:space="preserve"> годов</w:t>
      </w:r>
    </w:p>
    <w:p w:rsidR="001023FE" w:rsidRPr="00FE4653" w:rsidRDefault="001023FE" w:rsidP="00FA1B39">
      <w:pPr>
        <w:ind w:right="1"/>
        <w:jc w:val="center"/>
        <w:rPr>
          <w:b/>
          <w:bCs/>
          <w:sz w:val="28"/>
          <w:szCs w:val="28"/>
        </w:rPr>
      </w:pPr>
    </w:p>
    <w:p w:rsidR="00B7347E" w:rsidRPr="00FE4653" w:rsidRDefault="00B7347E" w:rsidP="00FA1B39">
      <w:pPr>
        <w:jc w:val="both"/>
        <w:rPr>
          <w:b/>
          <w:bCs/>
          <w:spacing w:val="-5"/>
          <w:sz w:val="28"/>
          <w:szCs w:val="28"/>
        </w:rPr>
      </w:pPr>
    </w:p>
    <w:p w:rsidR="00792588" w:rsidRPr="00FE4653" w:rsidRDefault="00792588" w:rsidP="00FA1B39">
      <w:pPr>
        <w:jc w:val="center"/>
        <w:rPr>
          <w:b/>
          <w:bCs/>
          <w:spacing w:val="-5"/>
          <w:sz w:val="28"/>
          <w:szCs w:val="28"/>
        </w:rPr>
      </w:pPr>
      <w:r w:rsidRPr="00FE4653">
        <w:rPr>
          <w:b/>
          <w:bCs/>
          <w:spacing w:val="-5"/>
          <w:sz w:val="28"/>
          <w:szCs w:val="28"/>
        </w:rPr>
        <w:t>Глава 1.  ОБЩИЕ ПОЛОЖЕНИЯ</w:t>
      </w:r>
    </w:p>
    <w:p w:rsidR="00B7347E" w:rsidRPr="00FE4653" w:rsidRDefault="00B7347E" w:rsidP="00FA1B39">
      <w:pPr>
        <w:jc w:val="both"/>
        <w:rPr>
          <w:spacing w:val="-5"/>
          <w:sz w:val="28"/>
          <w:szCs w:val="28"/>
        </w:rPr>
      </w:pPr>
    </w:p>
    <w:p w:rsidR="00792588" w:rsidRPr="00FE4653" w:rsidRDefault="00792588" w:rsidP="00FA1B39">
      <w:pPr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FE4653">
        <w:rPr>
          <w:b/>
          <w:bCs/>
          <w:i/>
          <w:iCs/>
          <w:spacing w:val="-5"/>
          <w:sz w:val="28"/>
          <w:szCs w:val="28"/>
        </w:rPr>
        <w:t xml:space="preserve">Статья 1. Основные характеристики местного бюджета на </w:t>
      </w:r>
      <w:r w:rsidR="002C18B9" w:rsidRPr="00FE4653">
        <w:rPr>
          <w:b/>
          <w:bCs/>
          <w:i/>
          <w:iCs/>
          <w:spacing w:val="-5"/>
          <w:sz w:val="28"/>
          <w:szCs w:val="28"/>
        </w:rPr>
        <w:t>2020</w:t>
      </w:r>
      <w:r w:rsidR="00F84C4E" w:rsidRPr="00FE4653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FE4653">
        <w:rPr>
          <w:b/>
          <w:bCs/>
          <w:i/>
          <w:iCs/>
          <w:spacing w:val="-5"/>
          <w:sz w:val="28"/>
          <w:szCs w:val="28"/>
        </w:rPr>
        <w:t>год.</w:t>
      </w:r>
    </w:p>
    <w:p w:rsidR="00792588" w:rsidRPr="00FE4653" w:rsidRDefault="00792588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Утвердить основные характеристики местного бюджета: </w:t>
      </w:r>
    </w:p>
    <w:p w:rsidR="00792588" w:rsidRPr="00FE4653" w:rsidRDefault="001A0854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общий объем доходов в сумме </w:t>
      </w:r>
      <w:r w:rsidR="002C18B9" w:rsidRPr="00FE4653">
        <w:rPr>
          <w:spacing w:val="-5"/>
          <w:sz w:val="28"/>
          <w:szCs w:val="28"/>
        </w:rPr>
        <w:t>13 944,20</w:t>
      </w:r>
      <w:r w:rsidR="00792588" w:rsidRPr="00FE4653">
        <w:rPr>
          <w:spacing w:val="-5"/>
          <w:sz w:val="28"/>
          <w:szCs w:val="28"/>
        </w:rPr>
        <w:t xml:space="preserve"> тыс. руб</w:t>
      </w:r>
      <w:r w:rsidR="00B7347E" w:rsidRPr="00FE4653">
        <w:rPr>
          <w:spacing w:val="-5"/>
          <w:sz w:val="28"/>
          <w:szCs w:val="28"/>
        </w:rPr>
        <w:t>.</w:t>
      </w:r>
    </w:p>
    <w:p w:rsidR="00792588" w:rsidRPr="00FE4653" w:rsidRDefault="00792588" w:rsidP="00FA1B39">
      <w:pPr>
        <w:ind w:firstLine="709"/>
        <w:jc w:val="both"/>
        <w:rPr>
          <w:spacing w:val="-5"/>
          <w:sz w:val="28"/>
          <w:szCs w:val="28"/>
        </w:rPr>
      </w:pPr>
      <w:r w:rsidRPr="00FE4653">
        <w:rPr>
          <w:spacing w:val="-5"/>
          <w:sz w:val="28"/>
          <w:szCs w:val="28"/>
        </w:rPr>
        <w:t xml:space="preserve">общий объем расходов в сумме </w:t>
      </w:r>
      <w:r w:rsidR="002C18B9" w:rsidRPr="00FE4653">
        <w:rPr>
          <w:spacing w:val="-5"/>
          <w:sz w:val="28"/>
          <w:szCs w:val="28"/>
        </w:rPr>
        <w:t xml:space="preserve">13 944,20 </w:t>
      </w:r>
      <w:r w:rsidRPr="00FE4653">
        <w:rPr>
          <w:spacing w:val="-5"/>
          <w:sz w:val="28"/>
          <w:szCs w:val="28"/>
        </w:rPr>
        <w:t>тыс. руб</w:t>
      </w:r>
      <w:r w:rsidR="00B7347E" w:rsidRPr="00FE4653">
        <w:rPr>
          <w:spacing w:val="-5"/>
          <w:sz w:val="28"/>
          <w:szCs w:val="28"/>
        </w:rPr>
        <w:t>.,</w:t>
      </w:r>
      <w:r w:rsidRPr="00FE4653">
        <w:rPr>
          <w:spacing w:val="-5"/>
          <w:sz w:val="28"/>
          <w:szCs w:val="28"/>
        </w:rPr>
        <w:t xml:space="preserve"> в т</w:t>
      </w:r>
      <w:r w:rsidR="00B7347E" w:rsidRPr="00FE4653">
        <w:rPr>
          <w:spacing w:val="-5"/>
          <w:sz w:val="28"/>
          <w:szCs w:val="28"/>
        </w:rPr>
        <w:t xml:space="preserve">ом числе </w:t>
      </w:r>
      <w:r w:rsidRPr="00FE4653">
        <w:rPr>
          <w:spacing w:val="-5"/>
          <w:sz w:val="28"/>
          <w:szCs w:val="28"/>
        </w:rPr>
        <w:t xml:space="preserve">на содержание бюджетного учреждения </w:t>
      </w:r>
      <w:r w:rsidR="002C18B9" w:rsidRPr="00FE4653">
        <w:rPr>
          <w:spacing w:val="-5"/>
          <w:sz w:val="28"/>
          <w:szCs w:val="28"/>
        </w:rPr>
        <w:t>2 422,40</w:t>
      </w:r>
      <w:r w:rsidRPr="00FE4653">
        <w:rPr>
          <w:spacing w:val="-5"/>
          <w:sz w:val="28"/>
          <w:szCs w:val="28"/>
        </w:rPr>
        <w:t xml:space="preserve"> тыс. руб.</w:t>
      </w:r>
    </w:p>
    <w:p w:rsidR="00792588" w:rsidRPr="00FE4653" w:rsidRDefault="00792588" w:rsidP="00FA1B39">
      <w:pPr>
        <w:jc w:val="both"/>
        <w:rPr>
          <w:i/>
          <w:iCs/>
          <w:sz w:val="28"/>
          <w:szCs w:val="28"/>
        </w:rPr>
      </w:pPr>
      <w:r w:rsidRPr="00FE4653">
        <w:rPr>
          <w:spacing w:val="-5"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>Статья 2. Главные администраторы доходов  бюд</w:t>
      </w:r>
      <w:r w:rsidR="00F84C4E" w:rsidRPr="00FE4653">
        <w:rPr>
          <w:b/>
          <w:bCs/>
          <w:i/>
          <w:iCs/>
          <w:sz w:val="28"/>
          <w:szCs w:val="28"/>
        </w:rPr>
        <w:t>ж</w:t>
      </w:r>
      <w:r w:rsidR="002C18B9" w:rsidRPr="00FE4653">
        <w:rPr>
          <w:b/>
          <w:bCs/>
          <w:i/>
          <w:iCs/>
          <w:sz w:val="28"/>
          <w:szCs w:val="28"/>
        </w:rPr>
        <w:t>ета сельского поселения  на 2020</w:t>
      </w:r>
      <w:r w:rsidRPr="00FE4653">
        <w:rPr>
          <w:b/>
          <w:bCs/>
          <w:i/>
          <w:iCs/>
          <w:sz w:val="28"/>
          <w:szCs w:val="28"/>
        </w:rPr>
        <w:t xml:space="preserve"> год</w:t>
      </w:r>
      <w:r w:rsidRPr="00FE4653">
        <w:rPr>
          <w:i/>
          <w:iCs/>
          <w:sz w:val="28"/>
          <w:szCs w:val="28"/>
        </w:rPr>
        <w:t>.</w:t>
      </w:r>
    </w:p>
    <w:p w:rsidR="00792588" w:rsidRPr="00FE4653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>Закрепить основные доходные источники сельского поселения «Линёво-Озёрское» за администраторами доходов бюджета сельского поселения – органами государственной власти согласно приложению 1</w:t>
      </w:r>
      <w:r w:rsidR="00541A20">
        <w:rPr>
          <w:sz w:val="28"/>
          <w:szCs w:val="28"/>
        </w:rPr>
        <w:t xml:space="preserve"> </w:t>
      </w:r>
      <w:r w:rsidRPr="00FE4653">
        <w:rPr>
          <w:sz w:val="28"/>
          <w:szCs w:val="28"/>
        </w:rPr>
        <w:t>к настоящему решению.</w:t>
      </w:r>
    </w:p>
    <w:p w:rsidR="004A2047" w:rsidRPr="00FE4653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2. </w:t>
      </w:r>
      <w:r w:rsidR="00792588" w:rsidRPr="00FE4653">
        <w:rPr>
          <w:sz w:val="28"/>
          <w:szCs w:val="28"/>
        </w:rPr>
        <w:t>Закрепить доходы бюджета сельского поселения «Линёво</w:t>
      </w:r>
      <w:r w:rsidRPr="00FE4653">
        <w:rPr>
          <w:sz w:val="28"/>
          <w:szCs w:val="28"/>
        </w:rPr>
        <w:t>-</w:t>
      </w:r>
      <w:r w:rsidR="00792588" w:rsidRPr="00FE4653">
        <w:rPr>
          <w:sz w:val="28"/>
          <w:szCs w:val="28"/>
        </w:rPr>
        <w:t>Озёрское» за главными администраторами доходов бюджета сельского поселения исполнительными органами местного самоуправления муниципального района «Хилокс</w:t>
      </w:r>
      <w:r w:rsidR="00541A20">
        <w:rPr>
          <w:sz w:val="28"/>
          <w:szCs w:val="28"/>
        </w:rPr>
        <w:t xml:space="preserve">кий район» согласно приложению </w:t>
      </w:r>
      <w:r w:rsidR="00D076E5">
        <w:rPr>
          <w:sz w:val="28"/>
          <w:szCs w:val="28"/>
        </w:rPr>
        <w:t>2</w:t>
      </w:r>
      <w:r w:rsidR="00792588" w:rsidRPr="00FE4653">
        <w:rPr>
          <w:sz w:val="28"/>
          <w:szCs w:val="28"/>
        </w:rPr>
        <w:t xml:space="preserve">  к  настоящему решению</w:t>
      </w:r>
      <w:r w:rsidRPr="00FE4653">
        <w:rPr>
          <w:sz w:val="28"/>
          <w:szCs w:val="28"/>
        </w:rPr>
        <w:t>.</w:t>
      </w:r>
    </w:p>
    <w:p w:rsidR="00792588" w:rsidRDefault="004A2047" w:rsidP="00FA1B39">
      <w:pPr>
        <w:ind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3. </w:t>
      </w:r>
      <w:r w:rsidR="00792588" w:rsidRPr="00FE4653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сельского поселения «Линёво</w:t>
      </w:r>
      <w:r w:rsidRPr="00FE4653">
        <w:rPr>
          <w:sz w:val="28"/>
          <w:szCs w:val="28"/>
        </w:rPr>
        <w:t>-Оз</w:t>
      </w:r>
      <w:r w:rsidR="00792588" w:rsidRPr="00FE4653">
        <w:rPr>
          <w:sz w:val="28"/>
          <w:szCs w:val="28"/>
        </w:rPr>
        <w:t>ёрское» Администрацией муниципального образования сельского поселения «Линёво</w:t>
      </w:r>
      <w:r w:rsidRPr="00FE4653">
        <w:rPr>
          <w:sz w:val="28"/>
          <w:szCs w:val="28"/>
        </w:rPr>
        <w:t>-</w:t>
      </w:r>
      <w:r w:rsidR="00792588" w:rsidRPr="00FE4653">
        <w:rPr>
          <w:sz w:val="28"/>
          <w:szCs w:val="28"/>
        </w:rPr>
        <w:t xml:space="preserve">Озёрское» согласно приложению </w:t>
      </w:r>
      <w:r w:rsidR="00D076E5">
        <w:rPr>
          <w:sz w:val="28"/>
          <w:szCs w:val="28"/>
        </w:rPr>
        <w:t>2</w:t>
      </w:r>
      <w:r w:rsidRPr="00FE4653">
        <w:rPr>
          <w:sz w:val="28"/>
          <w:szCs w:val="28"/>
        </w:rPr>
        <w:t xml:space="preserve"> к настоящему решению. </w:t>
      </w:r>
    </w:p>
    <w:p w:rsidR="00792588" w:rsidRDefault="00D076E5" w:rsidP="00FA1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Pr="00D076E5">
        <w:rPr>
          <w:sz w:val="28"/>
          <w:szCs w:val="28"/>
        </w:rPr>
        <w:t>еречень главных администраторов источников финансирования дефицита бюджета сельского поселения «Линёво-Озёрское» на 2020 год и плановый период 2021 и 2022 годов</w:t>
      </w:r>
      <w:r>
        <w:rPr>
          <w:sz w:val="28"/>
          <w:szCs w:val="28"/>
        </w:rPr>
        <w:t xml:space="preserve"> </w:t>
      </w:r>
      <w:r w:rsidRPr="00FE465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FE4653">
        <w:rPr>
          <w:sz w:val="28"/>
          <w:szCs w:val="28"/>
        </w:rPr>
        <w:t xml:space="preserve"> к настоящему решению.</w:t>
      </w:r>
    </w:p>
    <w:p w:rsidR="00D076E5" w:rsidRPr="00FE4653" w:rsidRDefault="00D076E5" w:rsidP="00FA1B39">
      <w:pPr>
        <w:ind w:firstLine="709"/>
        <w:jc w:val="both"/>
        <w:rPr>
          <w:sz w:val="28"/>
          <w:szCs w:val="28"/>
        </w:rPr>
      </w:pPr>
    </w:p>
    <w:p w:rsidR="00E3015A" w:rsidRDefault="00E3015A" w:rsidP="00FA1B39">
      <w:pPr>
        <w:jc w:val="center"/>
        <w:rPr>
          <w:b/>
          <w:bCs/>
          <w:sz w:val="28"/>
          <w:szCs w:val="28"/>
        </w:rPr>
      </w:pPr>
    </w:p>
    <w:p w:rsidR="00792588" w:rsidRPr="00FE4653" w:rsidRDefault="00792588" w:rsidP="00FA1B39">
      <w:pPr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lastRenderedPageBreak/>
        <w:t>Глава 2</w:t>
      </w:r>
      <w:r w:rsidR="00B06B2E" w:rsidRPr="00FE4653">
        <w:rPr>
          <w:b/>
          <w:bCs/>
          <w:sz w:val="28"/>
          <w:szCs w:val="28"/>
        </w:rPr>
        <w:t>.</w:t>
      </w:r>
      <w:r w:rsidRPr="00FE4653">
        <w:rPr>
          <w:b/>
          <w:bCs/>
          <w:sz w:val="28"/>
          <w:szCs w:val="28"/>
        </w:rPr>
        <w:t xml:space="preserve">  ДОХОДЫ БЮДЖЕТА СЕЛЬСКОГО ПОСЕЛЕНИЯ</w:t>
      </w:r>
    </w:p>
    <w:p w:rsidR="00792588" w:rsidRPr="00FE4653" w:rsidRDefault="00792588" w:rsidP="00FA1B39">
      <w:pPr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jc w:val="both"/>
        <w:rPr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>Статья 3.  Объем поступлений доходов сельского поселен</w:t>
      </w:r>
      <w:r w:rsidR="002C18B9" w:rsidRPr="00FE4653">
        <w:rPr>
          <w:b/>
          <w:bCs/>
          <w:i/>
          <w:iCs/>
          <w:sz w:val="28"/>
          <w:szCs w:val="28"/>
        </w:rPr>
        <w:t>ия по основным источникам на 2020</w:t>
      </w:r>
      <w:r w:rsidRPr="00FE4653">
        <w:rPr>
          <w:b/>
          <w:bCs/>
          <w:i/>
          <w:iCs/>
          <w:sz w:val="28"/>
          <w:szCs w:val="28"/>
        </w:rPr>
        <w:t xml:space="preserve"> год</w:t>
      </w:r>
      <w:r w:rsidR="00C46E2F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Pr="00FE4653" w:rsidRDefault="00792588" w:rsidP="00FA1B39">
      <w:pPr>
        <w:ind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объем поступлений доходов сельского поселения по основным </w:t>
      </w:r>
      <w:r w:rsidR="002C18B9" w:rsidRPr="00FE4653">
        <w:rPr>
          <w:sz w:val="28"/>
          <w:szCs w:val="28"/>
        </w:rPr>
        <w:t>источникам на 2020</w:t>
      </w:r>
      <w:r w:rsidRPr="00FE4653">
        <w:rPr>
          <w:sz w:val="28"/>
          <w:szCs w:val="28"/>
        </w:rPr>
        <w:t xml:space="preserve"> год согласно приложени</w:t>
      </w:r>
      <w:r w:rsidR="00D076E5">
        <w:rPr>
          <w:sz w:val="28"/>
          <w:szCs w:val="28"/>
        </w:rPr>
        <w:t>ям</w:t>
      </w:r>
      <w:r w:rsidRPr="00FE4653">
        <w:rPr>
          <w:sz w:val="28"/>
          <w:szCs w:val="28"/>
        </w:rPr>
        <w:t xml:space="preserve"> </w:t>
      </w:r>
      <w:r w:rsidR="00D076E5">
        <w:rPr>
          <w:sz w:val="28"/>
          <w:szCs w:val="28"/>
        </w:rPr>
        <w:t>4, 5</w:t>
      </w:r>
      <w:r w:rsidRPr="00FE4653">
        <w:rPr>
          <w:sz w:val="28"/>
          <w:szCs w:val="28"/>
        </w:rPr>
        <w:t xml:space="preserve"> к настоящему решению.</w:t>
      </w:r>
    </w:p>
    <w:p w:rsidR="00792588" w:rsidRPr="00FE4653" w:rsidRDefault="00792588" w:rsidP="00FA1B39">
      <w:pPr>
        <w:ind w:left="11" w:right="17" w:firstLine="709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i/>
          <w:iCs/>
          <w:sz w:val="28"/>
          <w:szCs w:val="28"/>
        </w:rPr>
        <w:t xml:space="preserve">Статья 4.  Межбюджетные  трансферты, получаемые из других </w:t>
      </w:r>
      <w:r w:rsidR="002C18B9" w:rsidRPr="00FE4653">
        <w:rPr>
          <w:b/>
          <w:bCs/>
          <w:i/>
          <w:iCs/>
          <w:sz w:val="28"/>
          <w:szCs w:val="28"/>
        </w:rPr>
        <w:t>бюджетов бюджетной системы в 2020</w:t>
      </w:r>
      <w:r w:rsidRPr="00FE4653">
        <w:rPr>
          <w:b/>
          <w:bCs/>
          <w:i/>
          <w:iCs/>
          <w:sz w:val="28"/>
          <w:szCs w:val="28"/>
        </w:rPr>
        <w:t xml:space="preserve"> году.</w:t>
      </w:r>
    </w:p>
    <w:p w:rsidR="00792588" w:rsidRPr="00FE4653" w:rsidRDefault="00C46E2F" w:rsidP="00FA1B39">
      <w:pPr>
        <w:ind w:left="11" w:right="17" w:firstLine="204"/>
        <w:jc w:val="both"/>
        <w:rPr>
          <w:b/>
          <w:bCs/>
          <w:i/>
          <w:iCs/>
          <w:sz w:val="28"/>
          <w:szCs w:val="28"/>
        </w:rPr>
      </w:pPr>
      <w:r w:rsidRPr="00FE4653">
        <w:rPr>
          <w:sz w:val="28"/>
          <w:szCs w:val="28"/>
        </w:rPr>
        <w:tab/>
      </w:r>
      <w:r w:rsidR="00792588" w:rsidRPr="00FE4653">
        <w:rPr>
          <w:sz w:val="28"/>
          <w:szCs w:val="28"/>
        </w:rPr>
        <w:t xml:space="preserve">Установить общий объем </w:t>
      </w:r>
      <w:r w:rsidR="002C18B9" w:rsidRPr="00FE4653">
        <w:rPr>
          <w:sz w:val="28"/>
          <w:szCs w:val="28"/>
        </w:rPr>
        <w:t>безвозмездных поступлений</w:t>
      </w:r>
      <w:r w:rsidR="00792588" w:rsidRPr="00FE4653">
        <w:rPr>
          <w:sz w:val="28"/>
          <w:szCs w:val="28"/>
        </w:rPr>
        <w:t xml:space="preserve">, получаемых от других бюджетов бюджетной системы в сумме </w:t>
      </w:r>
      <w:r w:rsidR="002C18B9" w:rsidRPr="00FE4653">
        <w:rPr>
          <w:sz w:val="28"/>
          <w:szCs w:val="28"/>
        </w:rPr>
        <w:t>11 462,20</w:t>
      </w:r>
      <w:r w:rsidR="00792588" w:rsidRPr="00FE4653">
        <w:rPr>
          <w:sz w:val="28"/>
          <w:szCs w:val="28"/>
        </w:rPr>
        <w:t xml:space="preserve"> тыс. руб</w:t>
      </w:r>
      <w:r w:rsidRPr="00FE4653">
        <w:rPr>
          <w:sz w:val="28"/>
          <w:szCs w:val="28"/>
        </w:rPr>
        <w:t>.</w:t>
      </w:r>
      <w:r w:rsidR="00792588" w:rsidRPr="00FE4653">
        <w:rPr>
          <w:sz w:val="28"/>
          <w:szCs w:val="28"/>
        </w:rPr>
        <w:t xml:space="preserve"> согласно приложению </w:t>
      </w:r>
      <w:r w:rsidR="00FE4653">
        <w:rPr>
          <w:sz w:val="28"/>
          <w:szCs w:val="28"/>
        </w:rPr>
        <w:t xml:space="preserve">                </w:t>
      </w:r>
      <w:r w:rsidR="00792588" w:rsidRPr="00FE4653">
        <w:rPr>
          <w:sz w:val="28"/>
          <w:szCs w:val="28"/>
        </w:rPr>
        <w:t xml:space="preserve"> </w:t>
      </w:r>
      <w:r w:rsidR="00CE03A9">
        <w:rPr>
          <w:sz w:val="28"/>
          <w:szCs w:val="28"/>
        </w:rPr>
        <w:t>5</w:t>
      </w:r>
      <w:r w:rsidR="00F02A8F" w:rsidRPr="00FE4653">
        <w:rPr>
          <w:sz w:val="28"/>
          <w:szCs w:val="28"/>
        </w:rPr>
        <w:t xml:space="preserve"> </w:t>
      </w:r>
      <w:r w:rsidR="00792588" w:rsidRPr="00FE4653">
        <w:rPr>
          <w:sz w:val="28"/>
          <w:szCs w:val="28"/>
        </w:rPr>
        <w:t>к настоящему решению.</w:t>
      </w:r>
    </w:p>
    <w:p w:rsidR="00792588" w:rsidRPr="00FE4653" w:rsidRDefault="00792588" w:rsidP="00FA1B39">
      <w:pPr>
        <w:ind w:left="11" w:right="17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>Утвердить дотацию</w:t>
      </w:r>
      <w:r w:rsidR="004F5CD2" w:rsidRPr="00FE4653">
        <w:rPr>
          <w:sz w:val="28"/>
          <w:szCs w:val="28"/>
        </w:rPr>
        <w:t xml:space="preserve"> </w:t>
      </w:r>
      <w:r w:rsidRPr="00FE4653">
        <w:rPr>
          <w:sz w:val="28"/>
          <w:szCs w:val="28"/>
        </w:rPr>
        <w:t xml:space="preserve">на выравнивание уровня бюджетной обеспеченности  бюджету сельского поселения в сумме </w:t>
      </w:r>
      <w:r w:rsidR="002C18B9" w:rsidRPr="00FE4653">
        <w:rPr>
          <w:sz w:val="28"/>
          <w:szCs w:val="28"/>
        </w:rPr>
        <w:t>1 213,10</w:t>
      </w:r>
      <w:r w:rsidRPr="00FE4653">
        <w:rPr>
          <w:sz w:val="28"/>
          <w:szCs w:val="28"/>
        </w:rPr>
        <w:t xml:space="preserve"> тыс. руб</w:t>
      </w:r>
      <w:r w:rsidR="00C46E2F" w:rsidRPr="00FE4653">
        <w:rPr>
          <w:sz w:val="28"/>
          <w:szCs w:val="28"/>
        </w:rPr>
        <w:t>.</w:t>
      </w:r>
    </w:p>
    <w:p w:rsidR="002C18B9" w:rsidRPr="00FE4653" w:rsidRDefault="002C18B9" w:rsidP="00FA1B39">
      <w:pPr>
        <w:ind w:left="11" w:right="17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>Утвердить дотацию на поддержку мер по обеспечению сбалансированности бюджета сельского поселения в сумме 5 378,10 тыс. руб.</w:t>
      </w:r>
    </w:p>
    <w:p w:rsidR="00792588" w:rsidRPr="00FE4653" w:rsidRDefault="00792588" w:rsidP="00FA1B39">
      <w:pPr>
        <w:ind w:right="38" w:firstLine="709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Утвердить субвенцию на осуществление полномочий по первичному воинскому учету на территориях, где отсутствуют </w:t>
      </w:r>
      <w:r w:rsidR="001949A8" w:rsidRPr="00FE4653">
        <w:rPr>
          <w:sz w:val="28"/>
          <w:szCs w:val="28"/>
        </w:rPr>
        <w:t>военные комиссариаты в с</w:t>
      </w:r>
      <w:r w:rsidR="00F02A8F" w:rsidRPr="00FE4653">
        <w:rPr>
          <w:sz w:val="28"/>
          <w:szCs w:val="28"/>
        </w:rPr>
        <w:t xml:space="preserve">умме </w:t>
      </w:r>
      <w:r w:rsidR="002C18B9" w:rsidRPr="00FE4653">
        <w:rPr>
          <w:sz w:val="28"/>
          <w:szCs w:val="28"/>
        </w:rPr>
        <w:t>330,80</w:t>
      </w:r>
      <w:r w:rsidRPr="00FE4653">
        <w:rPr>
          <w:sz w:val="28"/>
          <w:szCs w:val="28"/>
        </w:rPr>
        <w:t xml:space="preserve"> тыс. руб.</w:t>
      </w:r>
    </w:p>
    <w:p w:rsidR="00792588" w:rsidRPr="00FE4653" w:rsidRDefault="00792588" w:rsidP="00FA1B39">
      <w:pPr>
        <w:jc w:val="both"/>
        <w:rPr>
          <w:sz w:val="28"/>
          <w:szCs w:val="28"/>
        </w:rPr>
      </w:pPr>
    </w:p>
    <w:p w:rsidR="00792588" w:rsidRPr="00FE4653" w:rsidRDefault="00792588" w:rsidP="00FA1B39">
      <w:pPr>
        <w:ind w:left="709"/>
        <w:jc w:val="both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Глава 3</w:t>
      </w:r>
      <w:r w:rsidR="00C3445A" w:rsidRPr="00FE4653">
        <w:rPr>
          <w:b/>
          <w:bCs/>
          <w:sz w:val="28"/>
          <w:szCs w:val="28"/>
        </w:rPr>
        <w:t>.</w:t>
      </w:r>
      <w:r w:rsidRPr="00FE4653">
        <w:rPr>
          <w:b/>
          <w:bCs/>
          <w:sz w:val="28"/>
          <w:szCs w:val="28"/>
        </w:rPr>
        <w:t xml:space="preserve"> РАСХОДЫ  БЮДЖЕТА СЕЛЬСКОГО ПОСЕЛЕНИЯ</w:t>
      </w:r>
    </w:p>
    <w:p w:rsidR="00792588" w:rsidRPr="00FE4653" w:rsidRDefault="00792588" w:rsidP="00FA1B39">
      <w:pPr>
        <w:ind w:left="709"/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ind w:left="10" w:right="5" w:firstLine="699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i/>
          <w:iCs/>
          <w:sz w:val="28"/>
          <w:szCs w:val="28"/>
        </w:rPr>
        <w:t>Статья 5. Распределение бюджетных ассигнований по рас</w:t>
      </w:r>
      <w:r w:rsidR="00F84C4E" w:rsidRPr="00FE4653">
        <w:rPr>
          <w:b/>
          <w:bCs/>
          <w:i/>
          <w:iCs/>
          <w:sz w:val="28"/>
          <w:szCs w:val="28"/>
        </w:rPr>
        <w:t>х</w:t>
      </w:r>
      <w:r w:rsidR="00715205" w:rsidRPr="00FE4653">
        <w:rPr>
          <w:b/>
          <w:bCs/>
          <w:i/>
          <w:iCs/>
          <w:sz w:val="28"/>
          <w:szCs w:val="28"/>
        </w:rPr>
        <w:t>одам сельского поселения на 2020</w:t>
      </w:r>
      <w:r w:rsidRPr="00FE4653">
        <w:rPr>
          <w:b/>
          <w:bCs/>
          <w:i/>
          <w:iCs/>
          <w:sz w:val="28"/>
          <w:szCs w:val="28"/>
        </w:rPr>
        <w:t xml:space="preserve"> год.</w:t>
      </w:r>
    </w:p>
    <w:p w:rsidR="00792588" w:rsidRPr="00FE4653" w:rsidRDefault="00792588" w:rsidP="00FA1B39">
      <w:pPr>
        <w:ind w:left="17" w:right="12" w:firstLine="692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1.</w:t>
      </w:r>
      <w:r w:rsidRPr="00FE4653">
        <w:rPr>
          <w:sz w:val="28"/>
          <w:szCs w:val="28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согласно приложению </w:t>
      </w:r>
      <w:r w:rsidR="00CE03A9">
        <w:rPr>
          <w:sz w:val="28"/>
          <w:szCs w:val="28"/>
        </w:rPr>
        <w:t>6</w:t>
      </w:r>
      <w:r w:rsidRPr="00FE4653">
        <w:rPr>
          <w:sz w:val="28"/>
          <w:szCs w:val="28"/>
        </w:rPr>
        <w:t xml:space="preserve">  к настоящему решению.</w:t>
      </w:r>
    </w:p>
    <w:p w:rsidR="00792588" w:rsidRPr="00FE4653" w:rsidRDefault="00792588" w:rsidP="00FA1B39">
      <w:pPr>
        <w:ind w:left="14" w:firstLine="695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2.</w:t>
      </w:r>
      <w:r w:rsidR="007728B9" w:rsidRPr="00FE4653">
        <w:rPr>
          <w:bCs/>
          <w:sz w:val="28"/>
          <w:szCs w:val="28"/>
        </w:rPr>
        <w:t xml:space="preserve"> </w:t>
      </w:r>
      <w:r w:rsidRPr="00FE4653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 w:rsidR="00C3445A" w:rsidRPr="00FE4653">
        <w:rPr>
          <w:sz w:val="28"/>
          <w:szCs w:val="28"/>
        </w:rPr>
        <w:t>,</w:t>
      </w:r>
      <w:r w:rsidRPr="00FE4653">
        <w:rPr>
          <w:sz w:val="28"/>
          <w:szCs w:val="28"/>
        </w:rPr>
        <w:t xml:space="preserve"> в соответствии с ведомственной структурой расходов бюджета сельского поселения на 20</w:t>
      </w:r>
      <w:r w:rsidR="00715205" w:rsidRPr="00FE4653">
        <w:rPr>
          <w:sz w:val="28"/>
          <w:szCs w:val="28"/>
        </w:rPr>
        <w:t>20</w:t>
      </w:r>
      <w:r w:rsidRPr="00FE4653">
        <w:rPr>
          <w:sz w:val="28"/>
          <w:szCs w:val="28"/>
        </w:rPr>
        <w:t xml:space="preserve"> год согласно приложению </w:t>
      </w:r>
      <w:r w:rsidR="00CE03A9">
        <w:rPr>
          <w:sz w:val="28"/>
          <w:szCs w:val="28"/>
        </w:rPr>
        <w:t>7</w:t>
      </w:r>
      <w:r w:rsidR="007728B9" w:rsidRPr="00FE4653">
        <w:rPr>
          <w:sz w:val="28"/>
          <w:szCs w:val="28"/>
        </w:rPr>
        <w:t xml:space="preserve"> </w:t>
      </w:r>
      <w:r w:rsidR="00C3445A" w:rsidRPr="00FE4653">
        <w:rPr>
          <w:sz w:val="28"/>
          <w:szCs w:val="28"/>
        </w:rPr>
        <w:t>к настоящему</w:t>
      </w:r>
      <w:r w:rsidRPr="00FE4653">
        <w:rPr>
          <w:sz w:val="28"/>
          <w:szCs w:val="28"/>
        </w:rPr>
        <w:t xml:space="preserve"> решени</w:t>
      </w:r>
      <w:r w:rsidR="00C3445A" w:rsidRPr="00FE4653">
        <w:rPr>
          <w:sz w:val="28"/>
          <w:szCs w:val="28"/>
        </w:rPr>
        <w:t>ю</w:t>
      </w:r>
      <w:r w:rsidRPr="00FE4653">
        <w:rPr>
          <w:sz w:val="28"/>
          <w:szCs w:val="28"/>
        </w:rPr>
        <w:t>.</w:t>
      </w:r>
    </w:p>
    <w:p w:rsidR="00792588" w:rsidRPr="00FE4653" w:rsidRDefault="00792588" w:rsidP="00FA1B39">
      <w:pPr>
        <w:ind w:left="19" w:right="2" w:firstLine="690"/>
        <w:jc w:val="both"/>
        <w:rPr>
          <w:sz w:val="28"/>
          <w:szCs w:val="28"/>
        </w:rPr>
      </w:pPr>
      <w:r w:rsidRPr="00FE4653">
        <w:rPr>
          <w:bCs/>
          <w:sz w:val="28"/>
          <w:szCs w:val="28"/>
        </w:rPr>
        <w:t>3.</w:t>
      </w:r>
      <w:r w:rsidR="007728B9" w:rsidRPr="00FE4653">
        <w:rPr>
          <w:bCs/>
          <w:sz w:val="28"/>
          <w:szCs w:val="28"/>
        </w:rPr>
        <w:t xml:space="preserve"> </w:t>
      </w:r>
      <w:r w:rsidRPr="00FE4653">
        <w:rPr>
          <w:sz w:val="28"/>
          <w:szCs w:val="28"/>
        </w:rPr>
        <w:t>Утвердить расходы бюджета сельского поселения по главным распорядителям бюджетных средств</w:t>
      </w:r>
      <w:r w:rsidR="00C3445A" w:rsidRPr="00FE4653">
        <w:rPr>
          <w:sz w:val="28"/>
          <w:szCs w:val="28"/>
        </w:rPr>
        <w:t>,</w:t>
      </w:r>
      <w:r w:rsidRPr="00FE4653">
        <w:rPr>
          <w:sz w:val="28"/>
          <w:szCs w:val="28"/>
        </w:rPr>
        <w:t xml:space="preserve"> в соответствии с группами экономической классификации расходов бюдж</w:t>
      </w:r>
      <w:r w:rsidR="00715205" w:rsidRPr="00FE4653">
        <w:rPr>
          <w:sz w:val="28"/>
          <w:szCs w:val="28"/>
        </w:rPr>
        <w:t>етов Российской Федерации на 2020</w:t>
      </w:r>
      <w:r w:rsidRPr="00FE4653">
        <w:rPr>
          <w:sz w:val="28"/>
          <w:szCs w:val="28"/>
        </w:rPr>
        <w:t xml:space="preserve"> год согласно приложени</w:t>
      </w:r>
      <w:r w:rsidR="00C3445A" w:rsidRPr="00FE4653">
        <w:rPr>
          <w:sz w:val="28"/>
          <w:szCs w:val="28"/>
        </w:rPr>
        <w:t>ю</w:t>
      </w:r>
      <w:r w:rsidRPr="00FE4653">
        <w:rPr>
          <w:sz w:val="28"/>
          <w:szCs w:val="28"/>
        </w:rPr>
        <w:t xml:space="preserve">  </w:t>
      </w:r>
      <w:r w:rsidR="00CE03A9">
        <w:rPr>
          <w:sz w:val="28"/>
          <w:szCs w:val="28"/>
        </w:rPr>
        <w:t>8</w:t>
      </w:r>
      <w:r w:rsidRPr="00FE4653">
        <w:rPr>
          <w:sz w:val="28"/>
          <w:szCs w:val="28"/>
        </w:rPr>
        <w:t xml:space="preserve">  к настоящему решению.</w:t>
      </w:r>
    </w:p>
    <w:p w:rsidR="00792588" w:rsidRPr="00FE4653" w:rsidRDefault="00792588" w:rsidP="00FA1B39">
      <w:pPr>
        <w:ind w:right="41"/>
        <w:jc w:val="both"/>
        <w:rPr>
          <w:i/>
          <w:iCs/>
          <w:sz w:val="28"/>
          <w:szCs w:val="28"/>
        </w:rPr>
      </w:pPr>
    </w:p>
    <w:p w:rsidR="00792588" w:rsidRPr="00FE4653" w:rsidRDefault="00792588" w:rsidP="00FA1B39">
      <w:pPr>
        <w:ind w:right="41" w:firstLine="720"/>
        <w:jc w:val="both"/>
        <w:rPr>
          <w:b/>
          <w:i/>
          <w:iCs/>
          <w:sz w:val="28"/>
          <w:szCs w:val="28"/>
        </w:rPr>
      </w:pPr>
      <w:r w:rsidRPr="00FE4653">
        <w:rPr>
          <w:b/>
          <w:i/>
          <w:iCs/>
          <w:sz w:val="28"/>
          <w:szCs w:val="28"/>
        </w:rPr>
        <w:t>Статья 6. Межбюджетные трансферты, предоставляемые бю</w:t>
      </w:r>
      <w:r w:rsidR="00715205" w:rsidRPr="00FE4653">
        <w:rPr>
          <w:b/>
          <w:i/>
          <w:iCs/>
          <w:sz w:val="28"/>
          <w:szCs w:val="28"/>
        </w:rPr>
        <w:t>джетом сельского поселения в 2020</w:t>
      </w:r>
      <w:r w:rsidR="00486075" w:rsidRPr="00FE4653">
        <w:rPr>
          <w:b/>
          <w:i/>
          <w:iCs/>
          <w:sz w:val="28"/>
          <w:szCs w:val="28"/>
        </w:rPr>
        <w:t xml:space="preserve"> </w:t>
      </w:r>
      <w:r w:rsidRPr="00FE4653">
        <w:rPr>
          <w:b/>
          <w:i/>
          <w:iCs/>
          <w:sz w:val="28"/>
          <w:szCs w:val="28"/>
        </w:rPr>
        <w:t>году.</w:t>
      </w:r>
    </w:p>
    <w:p w:rsidR="00715205" w:rsidRPr="00FE4653" w:rsidRDefault="00715205" w:rsidP="00FA1B39">
      <w:pPr>
        <w:ind w:left="11" w:right="17" w:firstLine="709"/>
        <w:jc w:val="both"/>
        <w:rPr>
          <w:b/>
          <w:bCs/>
          <w:i/>
          <w:iCs/>
          <w:sz w:val="28"/>
          <w:szCs w:val="28"/>
        </w:rPr>
      </w:pPr>
      <w:r w:rsidRPr="00FE4653">
        <w:rPr>
          <w:sz w:val="28"/>
          <w:szCs w:val="28"/>
        </w:rPr>
        <w:t>Утвердить межбюджетные трансферты в сумме 4 540,20 тыс. руб.</w:t>
      </w:r>
    </w:p>
    <w:p w:rsidR="00792588" w:rsidRPr="00FE4653" w:rsidRDefault="00792588" w:rsidP="00FA1B39">
      <w:pPr>
        <w:tabs>
          <w:tab w:val="left" w:pos="598"/>
        </w:tabs>
        <w:ind w:right="11"/>
        <w:jc w:val="both"/>
        <w:rPr>
          <w:sz w:val="28"/>
          <w:szCs w:val="28"/>
        </w:rPr>
      </w:pPr>
    </w:p>
    <w:p w:rsidR="00792588" w:rsidRPr="00FE4653" w:rsidRDefault="00792588" w:rsidP="00FA1B39">
      <w:pPr>
        <w:tabs>
          <w:tab w:val="left" w:pos="598"/>
        </w:tabs>
        <w:ind w:right="11"/>
        <w:jc w:val="both"/>
        <w:rPr>
          <w:b/>
          <w:bCs/>
          <w:i/>
          <w:iCs/>
          <w:sz w:val="28"/>
          <w:szCs w:val="28"/>
        </w:rPr>
      </w:pPr>
      <w:r w:rsidRPr="00FE4653">
        <w:rPr>
          <w:sz w:val="28"/>
          <w:szCs w:val="28"/>
        </w:rPr>
        <w:tab/>
      </w:r>
      <w:r w:rsidR="00C3445A" w:rsidRPr="00FE4653">
        <w:rPr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 xml:space="preserve">Статья 7. Особенности заключения и оплаты договоров </w:t>
      </w:r>
      <w:r w:rsidR="00715205" w:rsidRPr="00FE4653">
        <w:rPr>
          <w:b/>
          <w:bCs/>
          <w:i/>
          <w:iCs/>
          <w:sz w:val="28"/>
          <w:szCs w:val="28"/>
        </w:rPr>
        <w:t>(муниципальных контрактов) в 2020</w:t>
      </w:r>
      <w:r w:rsidRPr="00FE4653">
        <w:rPr>
          <w:b/>
          <w:bCs/>
          <w:i/>
          <w:iCs/>
          <w:sz w:val="28"/>
          <w:szCs w:val="28"/>
        </w:rPr>
        <w:t xml:space="preserve"> году</w:t>
      </w:r>
      <w:r w:rsidR="00C3445A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 xml:space="preserve">Заключение и оплата муниципальными  учреждениями и муниципальными органами (государственных  контрактов), исполнение </w:t>
      </w:r>
      <w:r w:rsidR="00792588" w:rsidRPr="00FE4653">
        <w:rPr>
          <w:sz w:val="28"/>
          <w:szCs w:val="28"/>
        </w:rPr>
        <w:lastRenderedPageBreak/>
        <w:t>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2. </w:t>
      </w:r>
      <w:r w:rsidR="00792588" w:rsidRPr="00FE4653">
        <w:rPr>
          <w:sz w:val="28"/>
          <w:szCs w:val="28"/>
        </w:rPr>
        <w:t>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а) </w:t>
      </w:r>
      <w:r w:rsidR="00792588" w:rsidRPr="00FE4653">
        <w:rPr>
          <w:sz w:val="28"/>
          <w:szCs w:val="28"/>
        </w:rPr>
        <w:t>в размере 100 процентов суммы договора (контракта) – по договорам (контрактам) о подписке печатных изданий и об их приобретении, об обучении по курсам повышения квалификации;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б) </w:t>
      </w:r>
      <w:r w:rsidR="00792588" w:rsidRPr="00FE4653">
        <w:rPr>
          <w:sz w:val="28"/>
          <w:szCs w:val="28"/>
        </w:rPr>
        <w:t>в размере 50 процентов  суммы договора (контракта) – по договорам о поставке твердого топлива;</w:t>
      </w:r>
    </w:p>
    <w:p w:rsidR="00792588" w:rsidRPr="00FE4653" w:rsidRDefault="00516D77" w:rsidP="00FA1B39">
      <w:pPr>
        <w:ind w:right="11" w:firstLine="720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в) </w:t>
      </w:r>
      <w:r w:rsidR="00792588" w:rsidRPr="00FE4653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  <w:r w:rsidRPr="00FE4653">
        <w:rPr>
          <w:sz w:val="28"/>
          <w:szCs w:val="28"/>
        </w:rPr>
        <w:t xml:space="preserve">. </w:t>
      </w:r>
    </w:p>
    <w:p w:rsidR="00792588" w:rsidRPr="00FE4653" w:rsidRDefault="00516D77" w:rsidP="00FA1B39">
      <w:pPr>
        <w:tabs>
          <w:tab w:val="left" w:pos="0"/>
        </w:tabs>
        <w:ind w:right="11" w:firstLine="284"/>
        <w:jc w:val="both"/>
        <w:rPr>
          <w:sz w:val="28"/>
          <w:szCs w:val="28"/>
        </w:rPr>
      </w:pPr>
      <w:r w:rsidRPr="00FE4653">
        <w:rPr>
          <w:sz w:val="28"/>
          <w:szCs w:val="28"/>
        </w:rPr>
        <w:tab/>
        <w:t xml:space="preserve">3. </w:t>
      </w:r>
      <w:r w:rsidR="00792588" w:rsidRPr="00FE4653">
        <w:rPr>
          <w:sz w:val="28"/>
          <w:szCs w:val="28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поселения «Лин</w:t>
      </w:r>
      <w:r w:rsidR="00CD1A82" w:rsidRPr="00FE4653">
        <w:rPr>
          <w:sz w:val="28"/>
          <w:szCs w:val="28"/>
        </w:rPr>
        <w:t>ёво-Озё</w:t>
      </w:r>
      <w:r w:rsidR="00792588" w:rsidRPr="00FE4653">
        <w:rPr>
          <w:sz w:val="28"/>
          <w:szCs w:val="28"/>
        </w:rPr>
        <w:t>рское» по итогам размещения заказов.</w:t>
      </w:r>
    </w:p>
    <w:p w:rsidR="00792588" w:rsidRPr="00FE4653" w:rsidRDefault="00792588" w:rsidP="00FA1B39">
      <w:pPr>
        <w:tabs>
          <w:tab w:val="left" w:pos="598"/>
        </w:tabs>
        <w:ind w:right="11"/>
        <w:jc w:val="both"/>
        <w:rPr>
          <w:sz w:val="28"/>
          <w:szCs w:val="28"/>
        </w:rPr>
      </w:pPr>
    </w:p>
    <w:p w:rsidR="00792588" w:rsidRPr="00FE4653" w:rsidRDefault="00792588" w:rsidP="00FA1B39">
      <w:pPr>
        <w:ind w:right="7"/>
        <w:jc w:val="center"/>
        <w:rPr>
          <w:b/>
          <w:bCs/>
          <w:sz w:val="28"/>
          <w:szCs w:val="28"/>
        </w:rPr>
      </w:pPr>
      <w:r w:rsidRPr="00FE4653">
        <w:rPr>
          <w:b/>
          <w:bCs/>
          <w:sz w:val="28"/>
          <w:szCs w:val="28"/>
        </w:rPr>
        <w:t>Глава 4.  ЗАКЛЮЧИТЕЛЬНЫЕ ПОЛОЖЕНИЯ</w:t>
      </w:r>
    </w:p>
    <w:p w:rsidR="00792588" w:rsidRPr="00FE4653" w:rsidRDefault="00792588" w:rsidP="00FA1B39">
      <w:pPr>
        <w:ind w:right="7"/>
        <w:jc w:val="both"/>
        <w:rPr>
          <w:b/>
          <w:bCs/>
          <w:sz w:val="28"/>
          <w:szCs w:val="28"/>
        </w:rPr>
      </w:pPr>
    </w:p>
    <w:p w:rsidR="00792588" w:rsidRPr="00FE4653" w:rsidRDefault="00792588" w:rsidP="00FA1B39">
      <w:pPr>
        <w:ind w:right="7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>Статья 8.  Обеспечение выполнения требований бюджетного законодательства</w:t>
      </w:r>
      <w:r w:rsidR="0005207C" w:rsidRPr="00FE4653">
        <w:rPr>
          <w:b/>
          <w:bCs/>
          <w:i/>
          <w:iCs/>
          <w:sz w:val="28"/>
          <w:szCs w:val="28"/>
        </w:rPr>
        <w:t>.</w:t>
      </w:r>
    </w:p>
    <w:p w:rsidR="00792588" w:rsidRPr="00FE4653" w:rsidRDefault="0005207C" w:rsidP="00FA1B39">
      <w:pPr>
        <w:ind w:left="22" w:right="7"/>
        <w:jc w:val="both"/>
        <w:rPr>
          <w:sz w:val="28"/>
          <w:szCs w:val="28"/>
        </w:rPr>
      </w:pPr>
      <w:r w:rsidRPr="00FE4653">
        <w:rPr>
          <w:sz w:val="28"/>
          <w:szCs w:val="28"/>
        </w:rPr>
        <w:tab/>
      </w:r>
      <w:r w:rsidR="00792588" w:rsidRPr="00FE4653">
        <w:rPr>
          <w:sz w:val="28"/>
          <w:szCs w:val="28"/>
        </w:rPr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792588" w:rsidRPr="00FE4653" w:rsidRDefault="00792588" w:rsidP="00FA1B39">
      <w:pPr>
        <w:ind w:left="22" w:right="7"/>
        <w:jc w:val="both"/>
        <w:rPr>
          <w:sz w:val="28"/>
          <w:szCs w:val="28"/>
        </w:rPr>
      </w:pPr>
    </w:p>
    <w:p w:rsidR="00792588" w:rsidRPr="00FE4653" w:rsidRDefault="00792588" w:rsidP="00FA1B39">
      <w:pPr>
        <w:ind w:left="22" w:right="7"/>
        <w:jc w:val="both"/>
        <w:rPr>
          <w:b/>
          <w:bCs/>
          <w:i/>
          <w:iCs/>
          <w:sz w:val="28"/>
          <w:szCs w:val="28"/>
        </w:rPr>
      </w:pPr>
      <w:r w:rsidRPr="00FE4653">
        <w:rPr>
          <w:b/>
          <w:bCs/>
          <w:sz w:val="28"/>
          <w:szCs w:val="28"/>
        </w:rPr>
        <w:tab/>
      </w:r>
      <w:r w:rsidRPr="00FE4653">
        <w:rPr>
          <w:b/>
          <w:bCs/>
          <w:i/>
          <w:iCs/>
          <w:sz w:val="28"/>
          <w:szCs w:val="28"/>
        </w:rPr>
        <w:t>Статья 9. Вступление в силу настоящего решения</w:t>
      </w:r>
      <w:r w:rsidR="00A22BE6" w:rsidRPr="00FE4653">
        <w:rPr>
          <w:b/>
          <w:bCs/>
          <w:i/>
          <w:iCs/>
          <w:sz w:val="28"/>
          <w:szCs w:val="28"/>
        </w:rPr>
        <w:t xml:space="preserve">. </w:t>
      </w:r>
    </w:p>
    <w:p w:rsidR="00792588" w:rsidRPr="00FE4653" w:rsidRDefault="00A22BE6" w:rsidP="00FA1B39">
      <w:pPr>
        <w:ind w:firstLine="697"/>
        <w:jc w:val="both"/>
        <w:rPr>
          <w:sz w:val="28"/>
          <w:szCs w:val="28"/>
        </w:rPr>
      </w:pPr>
      <w:r w:rsidRPr="00FE4653">
        <w:rPr>
          <w:sz w:val="28"/>
          <w:szCs w:val="28"/>
        </w:rPr>
        <w:t xml:space="preserve">1. </w:t>
      </w:r>
      <w:r w:rsidR="00792588" w:rsidRPr="00FE4653">
        <w:rPr>
          <w:sz w:val="28"/>
          <w:szCs w:val="28"/>
        </w:rPr>
        <w:t>Нормативные правовы</w:t>
      </w:r>
      <w:r w:rsidR="005E7D74" w:rsidRPr="00FE4653">
        <w:rPr>
          <w:sz w:val="28"/>
          <w:szCs w:val="28"/>
        </w:rPr>
        <w:t>е акты сельского поселения «Линёво-Озё</w:t>
      </w:r>
      <w:r w:rsidR="00792588" w:rsidRPr="00FE4653">
        <w:rPr>
          <w:sz w:val="28"/>
          <w:szCs w:val="28"/>
        </w:rPr>
        <w:t>рское» под</w:t>
      </w:r>
      <w:r w:rsidR="005E7D74" w:rsidRPr="00FE4653">
        <w:rPr>
          <w:sz w:val="28"/>
          <w:szCs w:val="28"/>
        </w:rPr>
        <w:t>лежат  приведению в соответствие</w:t>
      </w:r>
      <w:r w:rsidR="00792588" w:rsidRPr="00FE4653">
        <w:rPr>
          <w:sz w:val="28"/>
          <w:szCs w:val="28"/>
        </w:rPr>
        <w:t xml:space="preserve"> с настоящим решением. </w:t>
      </w:r>
    </w:p>
    <w:p w:rsidR="005E7D74" w:rsidRPr="00FE4653" w:rsidRDefault="005E7D74" w:rsidP="00FA1B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4653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E7D74" w:rsidRPr="00FE4653" w:rsidRDefault="005E7D74" w:rsidP="00FA1B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4653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(обнародовать) на информационных стендах администрации муниципального образования сельского поселения «Линёво-Озёрское». </w:t>
      </w:r>
    </w:p>
    <w:p w:rsidR="005E7D74" w:rsidRPr="00FE4653" w:rsidRDefault="005E7D74" w:rsidP="00FA1B39">
      <w:pPr>
        <w:ind w:firstLine="697"/>
        <w:jc w:val="both"/>
        <w:rPr>
          <w:sz w:val="28"/>
          <w:szCs w:val="28"/>
        </w:rPr>
      </w:pPr>
    </w:p>
    <w:p w:rsidR="005E7D74" w:rsidRPr="00FE4653" w:rsidRDefault="005E7D74" w:rsidP="00FA1B39">
      <w:pPr>
        <w:ind w:firstLine="697"/>
        <w:jc w:val="both"/>
        <w:rPr>
          <w:sz w:val="28"/>
          <w:szCs w:val="28"/>
        </w:rPr>
      </w:pPr>
    </w:p>
    <w:p w:rsidR="00792588" w:rsidRPr="00FE4653" w:rsidRDefault="00792588" w:rsidP="00FA1B39">
      <w:pPr>
        <w:jc w:val="both"/>
        <w:rPr>
          <w:bCs/>
          <w:sz w:val="28"/>
          <w:szCs w:val="28"/>
        </w:rPr>
      </w:pPr>
      <w:r w:rsidRPr="00FE4653">
        <w:rPr>
          <w:bCs/>
          <w:sz w:val="28"/>
          <w:szCs w:val="28"/>
        </w:rPr>
        <w:t>Глав</w:t>
      </w:r>
      <w:r w:rsidR="00A809B0" w:rsidRPr="00FE4653">
        <w:rPr>
          <w:bCs/>
          <w:sz w:val="28"/>
          <w:szCs w:val="28"/>
        </w:rPr>
        <w:t xml:space="preserve">а </w:t>
      </w:r>
      <w:r w:rsidR="005E7D74" w:rsidRPr="00FE4653">
        <w:rPr>
          <w:bCs/>
          <w:sz w:val="28"/>
          <w:szCs w:val="28"/>
        </w:rPr>
        <w:t>м</w:t>
      </w:r>
      <w:r w:rsidRPr="00FE4653">
        <w:rPr>
          <w:bCs/>
          <w:sz w:val="28"/>
          <w:szCs w:val="28"/>
        </w:rPr>
        <w:t>униципального образования</w:t>
      </w:r>
    </w:p>
    <w:p w:rsidR="00792588" w:rsidRDefault="00792588" w:rsidP="00FA1B39">
      <w:pPr>
        <w:jc w:val="both"/>
        <w:rPr>
          <w:bCs/>
          <w:sz w:val="28"/>
          <w:szCs w:val="28"/>
        </w:rPr>
      </w:pPr>
      <w:r w:rsidRPr="00FE4653">
        <w:rPr>
          <w:bCs/>
          <w:sz w:val="28"/>
          <w:szCs w:val="28"/>
        </w:rPr>
        <w:t xml:space="preserve">сельского поселения «Линёво-Озёрское»                     </w:t>
      </w:r>
      <w:r w:rsidR="0086147B" w:rsidRPr="00FE4653">
        <w:rPr>
          <w:bCs/>
          <w:sz w:val="28"/>
          <w:szCs w:val="28"/>
        </w:rPr>
        <w:t xml:space="preserve">                  </w:t>
      </w:r>
      <w:r w:rsidR="00422A03" w:rsidRPr="00FE4653">
        <w:rPr>
          <w:bCs/>
          <w:sz w:val="28"/>
          <w:szCs w:val="28"/>
        </w:rPr>
        <w:t>Н.Е. Горюнов</w:t>
      </w:r>
      <w:r w:rsidR="00A809B0" w:rsidRPr="00FE4653">
        <w:rPr>
          <w:bCs/>
          <w:sz w:val="28"/>
          <w:szCs w:val="28"/>
        </w:rPr>
        <w:t xml:space="preserve"> </w:t>
      </w:r>
    </w:p>
    <w:p w:rsidR="00FC2F1B" w:rsidRDefault="00FC2F1B" w:rsidP="00FA1B39">
      <w:pPr>
        <w:ind w:firstLine="6096"/>
        <w:jc w:val="both"/>
        <w:rPr>
          <w:bCs/>
          <w:sz w:val="24"/>
          <w:szCs w:val="24"/>
        </w:rPr>
        <w:sectPr w:rsidR="00FC2F1B" w:rsidSect="00FC2F1B">
          <w:footerReference w:type="default" r:id="rId7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A00F28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1</w:t>
      </w:r>
    </w:p>
    <w:p w:rsidR="00BE5D7C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к решению Совета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</w:p>
    <w:p w:rsidR="00121BDA" w:rsidRPr="00F85DB1" w:rsidRDefault="0018098B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</w:p>
    <w:p w:rsidR="001F7142" w:rsidRDefault="001F7142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10223" w:type="dxa"/>
        <w:tblInd w:w="91" w:type="dxa"/>
        <w:tblLook w:val="00A0"/>
      </w:tblPr>
      <w:tblGrid>
        <w:gridCol w:w="10223"/>
      </w:tblGrid>
      <w:tr w:rsidR="001F7142" w:rsidRPr="00F85DB1" w:rsidTr="001F7142">
        <w:trPr>
          <w:trHeight w:val="255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142" w:rsidRPr="00F85DB1" w:rsidRDefault="001F7142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5DB1">
              <w:rPr>
                <w:b/>
                <w:bCs/>
                <w:sz w:val="24"/>
                <w:szCs w:val="24"/>
              </w:rPr>
              <w:t>Закрепление источников доходов бюджета сельского поселения «Линёво-Озёрское»</w:t>
            </w:r>
          </w:p>
        </w:tc>
      </w:tr>
      <w:tr w:rsidR="001F7142" w:rsidRPr="00F85DB1" w:rsidTr="001F7142">
        <w:trPr>
          <w:trHeight w:val="255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142" w:rsidRPr="00F85DB1" w:rsidRDefault="001F7142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5DB1">
              <w:rPr>
                <w:b/>
                <w:bCs/>
                <w:sz w:val="24"/>
                <w:szCs w:val="24"/>
              </w:rPr>
              <w:t xml:space="preserve">за главными администраторами доходов бюджета сельского поселения -  </w:t>
            </w:r>
          </w:p>
        </w:tc>
      </w:tr>
      <w:tr w:rsidR="001F7142" w:rsidRPr="00F85DB1" w:rsidTr="001F7142">
        <w:trPr>
          <w:trHeight w:val="255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142" w:rsidRPr="00F85DB1" w:rsidRDefault="001F7142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5DB1">
              <w:rPr>
                <w:b/>
                <w:bCs/>
                <w:sz w:val="24"/>
                <w:szCs w:val="24"/>
              </w:rPr>
              <w:t>органами государственной власти Российской Федерации на 20</w:t>
            </w:r>
            <w:r w:rsidR="00E40E82" w:rsidRPr="00F85DB1">
              <w:rPr>
                <w:b/>
                <w:bCs/>
                <w:sz w:val="24"/>
                <w:szCs w:val="24"/>
              </w:rPr>
              <w:t>20</w:t>
            </w:r>
            <w:r w:rsidRPr="00F85DB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3720"/>
        <w:gridCol w:w="4926"/>
      </w:tblGrid>
      <w:tr w:rsidR="001F7142" w:rsidRPr="001F7142" w:rsidTr="001F7142">
        <w:trPr>
          <w:trHeight w:val="660"/>
        </w:trPr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</w:rPr>
            </w:pPr>
            <w:r w:rsidRPr="001F7142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4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</w:rPr>
            </w:pPr>
            <w:r w:rsidRPr="001F7142">
              <w:rPr>
                <w:color w:val="000000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1F7142" w:rsidRPr="001F7142" w:rsidTr="001F7142">
        <w:trPr>
          <w:trHeight w:val="139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</w:rPr>
            </w:pPr>
            <w:r w:rsidRPr="001F7142">
              <w:rPr>
                <w:color w:val="000000"/>
              </w:rPr>
              <w:t>код главного администратора доходов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</w:rPr>
            </w:pPr>
            <w:r w:rsidRPr="001F7142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142" w:rsidRPr="001F7142" w:rsidTr="001F7142">
        <w:trPr>
          <w:trHeight w:val="23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1F7142" w:rsidRPr="001F7142" w:rsidTr="001F7142">
        <w:trPr>
          <w:trHeight w:val="23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1 06 01000 00 1000 110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1F7142" w:rsidRPr="001F7142" w:rsidTr="001F7142">
        <w:trPr>
          <w:trHeight w:val="23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1 06 06000 00 1000 110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1F7142" w:rsidRPr="001F7142" w:rsidTr="001F7142">
        <w:trPr>
          <w:trHeight w:val="23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1 08 08040 00 1000 110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</w:tr>
      <w:tr w:rsidR="001F7142" w:rsidRPr="001F7142" w:rsidTr="001F7142">
        <w:trPr>
          <w:trHeight w:val="46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>1 17 140301 00 000 180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42" w:rsidRPr="001F7142" w:rsidRDefault="001F714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1F7142">
              <w:rPr>
                <w:color w:val="000000"/>
                <w:sz w:val="24"/>
                <w:szCs w:val="24"/>
              </w:rPr>
              <w:t xml:space="preserve">Средства самообложения граждан зачисляемые в бюджеты сельских поселений </w:t>
            </w:r>
          </w:p>
        </w:tc>
      </w:tr>
    </w:tbl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F85DB1" w:rsidRDefault="00F85DB1" w:rsidP="00FA1B39">
      <w:pPr>
        <w:ind w:firstLine="6096"/>
        <w:jc w:val="both"/>
        <w:rPr>
          <w:bCs/>
          <w:sz w:val="28"/>
          <w:szCs w:val="28"/>
        </w:rPr>
      </w:pPr>
    </w:p>
    <w:p w:rsidR="00F85DB1" w:rsidRDefault="00F85DB1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lastRenderedPageBreak/>
        <w:t>Приложение 2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к решению Совета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</w:p>
    <w:p w:rsidR="00690DD8" w:rsidRPr="00F85DB1" w:rsidRDefault="00690DD8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F85DB1" w:rsidRDefault="00F85DB1" w:rsidP="00FA1B39">
      <w:pPr>
        <w:ind w:firstLine="6096"/>
        <w:jc w:val="both"/>
        <w:rPr>
          <w:bCs/>
          <w:sz w:val="28"/>
          <w:szCs w:val="28"/>
        </w:rPr>
      </w:pPr>
    </w:p>
    <w:p w:rsidR="00F85DB1" w:rsidRDefault="00F85DB1" w:rsidP="00FA1B39">
      <w:pPr>
        <w:ind w:firstLine="6096"/>
        <w:jc w:val="both"/>
        <w:rPr>
          <w:bCs/>
          <w:sz w:val="28"/>
          <w:szCs w:val="28"/>
        </w:rPr>
      </w:pPr>
    </w:p>
    <w:p w:rsidR="00E40E82" w:rsidRPr="00E40E82" w:rsidRDefault="00E40E82" w:rsidP="00FA1B39">
      <w:pPr>
        <w:jc w:val="center"/>
        <w:rPr>
          <w:b/>
          <w:bCs/>
          <w:color w:val="000000"/>
          <w:sz w:val="24"/>
          <w:szCs w:val="24"/>
        </w:rPr>
      </w:pPr>
      <w:r w:rsidRPr="00E40E82">
        <w:rPr>
          <w:b/>
          <w:bCs/>
          <w:color w:val="000000"/>
          <w:sz w:val="24"/>
          <w:szCs w:val="24"/>
        </w:rPr>
        <w:t xml:space="preserve">Перечень главных администраторов доходов </w:t>
      </w:r>
    </w:p>
    <w:p w:rsidR="00E40E82" w:rsidRDefault="00E40E82" w:rsidP="00FA1B39">
      <w:pPr>
        <w:jc w:val="center"/>
        <w:rPr>
          <w:b/>
          <w:bCs/>
          <w:color w:val="000000"/>
          <w:sz w:val="24"/>
          <w:szCs w:val="24"/>
        </w:rPr>
      </w:pPr>
      <w:r w:rsidRPr="00E40E82">
        <w:rPr>
          <w:b/>
          <w:bCs/>
          <w:color w:val="000000"/>
          <w:sz w:val="24"/>
          <w:szCs w:val="24"/>
        </w:rPr>
        <w:t>бюджета поселения - исполнительных органов местного само</w:t>
      </w:r>
      <w:r>
        <w:rPr>
          <w:b/>
          <w:bCs/>
          <w:color w:val="000000"/>
          <w:sz w:val="24"/>
          <w:szCs w:val="24"/>
        </w:rPr>
        <w:t xml:space="preserve">управления </w:t>
      </w:r>
    </w:p>
    <w:p w:rsidR="00121BDA" w:rsidRPr="00E40E82" w:rsidRDefault="00E40E82" w:rsidP="00FA1B39">
      <w:pPr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 «Линёво-Озё</w:t>
      </w:r>
      <w:r w:rsidRPr="00E40E82">
        <w:rPr>
          <w:b/>
          <w:bCs/>
          <w:color w:val="000000"/>
          <w:sz w:val="24"/>
          <w:szCs w:val="24"/>
        </w:rPr>
        <w:t>рское</w:t>
      </w:r>
      <w:r>
        <w:rPr>
          <w:b/>
          <w:bCs/>
          <w:color w:val="000000"/>
          <w:sz w:val="24"/>
          <w:szCs w:val="24"/>
        </w:rPr>
        <w:t>»</w:t>
      </w: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3544"/>
        <w:gridCol w:w="5103"/>
      </w:tblGrid>
      <w:tr w:rsidR="00E40E82" w:rsidRPr="00E40E82" w:rsidTr="00E40E82">
        <w:trPr>
          <w:trHeight w:val="23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82" w:rsidRPr="00E40E82" w:rsidRDefault="00E40E82" w:rsidP="00FA1B39">
            <w:pPr>
              <w:widowControl/>
              <w:jc w:val="center"/>
              <w:rPr>
                <w:bCs/>
                <w:color w:val="000000"/>
              </w:rPr>
            </w:pPr>
            <w:r w:rsidRPr="00E40E82">
              <w:rPr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E82" w:rsidRPr="00E40E82" w:rsidRDefault="00E40E82" w:rsidP="00FA1B39">
            <w:pPr>
              <w:widowControl/>
              <w:jc w:val="center"/>
              <w:rPr>
                <w:bCs/>
                <w:color w:val="000000"/>
              </w:rPr>
            </w:pPr>
            <w:r w:rsidRPr="00E40E82">
              <w:rPr>
                <w:bCs/>
                <w:color w:val="000000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E40E82" w:rsidRPr="00E40E82" w:rsidTr="00E40E82">
        <w:trPr>
          <w:trHeight w:val="183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82" w:rsidRPr="00E40E82" w:rsidRDefault="00E40E82" w:rsidP="00FA1B39">
            <w:pPr>
              <w:widowControl/>
              <w:jc w:val="center"/>
              <w:rPr>
                <w:bCs/>
                <w:color w:val="000000"/>
              </w:rPr>
            </w:pPr>
            <w:r w:rsidRPr="00E40E82">
              <w:rPr>
                <w:bCs/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82" w:rsidRPr="00E40E82" w:rsidRDefault="00E40E82" w:rsidP="00FA1B39">
            <w:pPr>
              <w:widowControl/>
              <w:jc w:val="center"/>
              <w:rPr>
                <w:bCs/>
                <w:color w:val="000000"/>
              </w:rPr>
            </w:pPr>
            <w:r w:rsidRPr="00E40E82">
              <w:rPr>
                <w:bCs/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E82" w:rsidRPr="00E40E82" w:rsidTr="00E40E82">
        <w:trPr>
          <w:trHeight w:val="4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E40E82" w:rsidRPr="00E40E82" w:rsidTr="00E40E82">
        <w:trPr>
          <w:trHeight w:val="4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E40E82" w:rsidRPr="00E40E82" w:rsidTr="00E40E82">
        <w:trPr>
          <w:trHeight w:val="23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40E82" w:rsidRPr="00E40E82" w:rsidTr="00E40E82">
        <w:trPr>
          <w:trHeight w:val="23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82" w:rsidRPr="00E40E82" w:rsidRDefault="00E40E82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E40E82">
              <w:rPr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</w:tbl>
    <w:p w:rsidR="00121BDA" w:rsidRDefault="00121BDA" w:rsidP="00FA1B39">
      <w:pPr>
        <w:jc w:val="center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Приложение 3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к решению Совета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муниципального образования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 xml:space="preserve">сельского поселения </w:t>
      </w:r>
    </w:p>
    <w:p w:rsidR="00121BDA" w:rsidRPr="00F85DB1" w:rsidRDefault="00121BDA" w:rsidP="00FA1B39">
      <w:pPr>
        <w:ind w:firstLine="6096"/>
        <w:jc w:val="both"/>
        <w:rPr>
          <w:bCs/>
          <w:sz w:val="24"/>
          <w:szCs w:val="24"/>
        </w:rPr>
      </w:pPr>
      <w:r w:rsidRPr="00F85DB1">
        <w:rPr>
          <w:bCs/>
          <w:sz w:val="24"/>
          <w:szCs w:val="24"/>
        </w:rPr>
        <w:t>«Линёво-Озёрское»</w:t>
      </w:r>
    </w:p>
    <w:p w:rsidR="00690DD8" w:rsidRPr="00F85DB1" w:rsidRDefault="00690DD8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E40E82" w:rsidRPr="00E40E82" w:rsidRDefault="00E40E82" w:rsidP="00FA1B39">
      <w:pPr>
        <w:jc w:val="center"/>
        <w:rPr>
          <w:b/>
          <w:bCs/>
          <w:sz w:val="24"/>
          <w:szCs w:val="24"/>
        </w:rPr>
      </w:pPr>
      <w:r w:rsidRPr="00E40E82">
        <w:rPr>
          <w:b/>
          <w:bCs/>
          <w:sz w:val="24"/>
          <w:szCs w:val="24"/>
        </w:rPr>
        <w:t xml:space="preserve">Перечень главных администраторов источников финансирования </w:t>
      </w:r>
    </w:p>
    <w:p w:rsidR="00E40E82" w:rsidRPr="00E40E82" w:rsidRDefault="00E40E82" w:rsidP="00FA1B39">
      <w:pPr>
        <w:jc w:val="center"/>
        <w:rPr>
          <w:b/>
          <w:bCs/>
          <w:sz w:val="24"/>
          <w:szCs w:val="24"/>
        </w:rPr>
      </w:pPr>
      <w:r w:rsidRPr="00E40E82">
        <w:rPr>
          <w:b/>
          <w:bCs/>
          <w:sz w:val="24"/>
          <w:szCs w:val="24"/>
        </w:rPr>
        <w:t>дефицита бюджета сельского поселения «</w:t>
      </w:r>
      <w:r w:rsidR="00F85DB1">
        <w:rPr>
          <w:b/>
          <w:sz w:val="24"/>
          <w:szCs w:val="24"/>
        </w:rPr>
        <w:t>Линёво-Озё</w:t>
      </w:r>
      <w:r w:rsidRPr="00E40E82">
        <w:rPr>
          <w:b/>
          <w:sz w:val="24"/>
          <w:szCs w:val="24"/>
        </w:rPr>
        <w:t>рское</w:t>
      </w:r>
      <w:r w:rsidRPr="00E40E82">
        <w:rPr>
          <w:b/>
          <w:bCs/>
          <w:sz w:val="24"/>
          <w:szCs w:val="24"/>
        </w:rPr>
        <w:t xml:space="preserve">» </w:t>
      </w:r>
    </w:p>
    <w:p w:rsidR="00E40E82" w:rsidRDefault="00E40E82" w:rsidP="00FA1B39">
      <w:pPr>
        <w:jc w:val="center"/>
        <w:rPr>
          <w:b/>
          <w:bCs/>
          <w:sz w:val="28"/>
        </w:rPr>
      </w:pPr>
      <w:r w:rsidRPr="00E40E82">
        <w:rPr>
          <w:b/>
          <w:bCs/>
          <w:sz w:val="24"/>
          <w:szCs w:val="24"/>
        </w:rPr>
        <w:t>на 2020 год и плановый период 2021 и 2022 годов</w:t>
      </w:r>
      <w:r>
        <w:rPr>
          <w:b/>
          <w:bCs/>
          <w:sz w:val="28"/>
        </w:rPr>
        <w:t xml:space="preserve"> </w:t>
      </w:r>
    </w:p>
    <w:p w:rsidR="00F85DB1" w:rsidRPr="004253F9" w:rsidRDefault="00F85DB1" w:rsidP="00FA1B39">
      <w:pPr>
        <w:jc w:val="center"/>
        <w:rPr>
          <w:b/>
          <w:bCs/>
          <w:sz w:val="28"/>
        </w:rPr>
      </w:pPr>
    </w:p>
    <w:p w:rsidR="00E40E82" w:rsidRDefault="00E40E82" w:rsidP="00FA1B39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E40E82" w:rsidTr="00E40E82">
        <w:trPr>
          <w:trHeight w:val="725"/>
        </w:trPr>
        <w:tc>
          <w:tcPr>
            <w:tcW w:w="4068" w:type="dxa"/>
            <w:gridSpan w:val="2"/>
            <w:vAlign w:val="center"/>
          </w:tcPr>
          <w:p w:rsidR="00E40E82" w:rsidRPr="00E40E82" w:rsidRDefault="00E40E82" w:rsidP="00FA1B39">
            <w:pPr>
              <w:pStyle w:val="a8"/>
              <w:tabs>
                <w:tab w:val="clear" w:pos="4677"/>
                <w:tab w:val="clear" w:pos="9355"/>
              </w:tabs>
              <w:jc w:val="center"/>
            </w:pPr>
          </w:p>
          <w:p w:rsidR="00E40E82" w:rsidRPr="00E40E82" w:rsidRDefault="00E40E82" w:rsidP="00FA1B39">
            <w:pPr>
              <w:pStyle w:val="2"/>
              <w:rPr>
                <w:sz w:val="20"/>
                <w:szCs w:val="20"/>
              </w:rPr>
            </w:pPr>
            <w:r w:rsidRPr="00E40E82">
              <w:rPr>
                <w:sz w:val="20"/>
                <w:szCs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5580" w:type="dxa"/>
            <w:vMerge w:val="restart"/>
            <w:vAlign w:val="center"/>
          </w:tcPr>
          <w:p w:rsidR="00E40E82" w:rsidRPr="00E40E82" w:rsidRDefault="00E40E82" w:rsidP="00FA1B39">
            <w:pPr>
              <w:pStyle w:val="2"/>
              <w:rPr>
                <w:sz w:val="20"/>
                <w:szCs w:val="20"/>
              </w:rPr>
            </w:pPr>
          </w:p>
          <w:p w:rsidR="00E40E82" w:rsidRPr="00E40E82" w:rsidRDefault="00E40E82" w:rsidP="00FA1B39">
            <w:pPr>
              <w:pStyle w:val="2"/>
              <w:rPr>
                <w:sz w:val="20"/>
                <w:szCs w:val="20"/>
              </w:rPr>
            </w:pPr>
          </w:p>
          <w:p w:rsidR="00E40E82" w:rsidRPr="00E40E82" w:rsidRDefault="00E40E82" w:rsidP="00FA1B39">
            <w:pPr>
              <w:pStyle w:val="2"/>
              <w:rPr>
                <w:sz w:val="20"/>
                <w:szCs w:val="20"/>
              </w:rPr>
            </w:pPr>
            <w:r w:rsidRPr="00E40E82">
              <w:rPr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E40E82" w:rsidTr="00E40E82">
        <w:trPr>
          <w:cantSplit/>
          <w:trHeight w:val="1134"/>
        </w:trPr>
        <w:tc>
          <w:tcPr>
            <w:tcW w:w="1188" w:type="dxa"/>
            <w:vAlign w:val="center"/>
          </w:tcPr>
          <w:p w:rsidR="00E40E82" w:rsidRDefault="00E40E82" w:rsidP="00FA1B39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  <w:vAlign w:val="center"/>
          </w:tcPr>
          <w:p w:rsidR="00E40E82" w:rsidRDefault="00E40E82" w:rsidP="00FA1B39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E40E82" w:rsidRDefault="00E40E82" w:rsidP="00FA1B39">
            <w:pPr>
              <w:jc w:val="center"/>
            </w:pPr>
          </w:p>
        </w:tc>
      </w:tr>
      <w:tr w:rsidR="00E40E82" w:rsidTr="00FA073A">
        <w:trPr>
          <w:trHeight w:val="613"/>
        </w:trPr>
        <w:tc>
          <w:tcPr>
            <w:tcW w:w="1188" w:type="dxa"/>
          </w:tcPr>
          <w:p w:rsidR="00E40E82" w:rsidRDefault="00E40E82" w:rsidP="00FA1B39"/>
        </w:tc>
        <w:tc>
          <w:tcPr>
            <w:tcW w:w="2880" w:type="dxa"/>
          </w:tcPr>
          <w:p w:rsidR="00E40E82" w:rsidRDefault="00E40E82" w:rsidP="00FA1B39"/>
        </w:tc>
        <w:tc>
          <w:tcPr>
            <w:tcW w:w="5580" w:type="dxa"/>
          </w:tcPr>
          <w:p w:rsidR="00E40E82" w:rsidRPr="00392F15" w:rsidRDefault="00E40E82" w:rsidP="00FA1B39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«Линево-Озерское»</w:t>
            </w:r>
          </w:p>
        </w:tc>
      </w:tr>
      <w:tr w:rsidR="00E40E82" w:rsidTr="00FA073A">
        <w:tc>
          <w:tcPr>
            <w:tcW w:w="1188" w:type="dxa"/>
          </w:tcPr>
          <w:p w:rsidR="00E40E82" w:rsidRDefault="00E40E82" w:rsidP="00FA1B39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E40E82" w:rsidRPr="000E750E" w:rsidRDefault="00E40E82" w:rsidP="00FA1B39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E40E82" w:rsidRDefault="00E40E82" w:rsidP="00FA1B39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E40E82" w:rsidRDefault="00E40E82" w:rsidP="00FA1B39">
            <w:pPr>
              <w:jc w:val="center"/>
            </w:pPr>
          </w:p>
        </w:tc>
      </w:tr>
      <w:tr w:rsidR="00E40E82" w:rsidTr="00FA073A">
        <w:tc>
          <w:tcPr>
            <w:tcW w:w="1188" w:type="dxa"/>
          </w:tcPr>
          <w:p w:rsidR="00E40E82" w:rsidRDefault="00E40E82" w:rsidP="00FA1B39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E40E82" w:rsidRPr="001D0C9F" w:rsidRDefault="00E40E82" w:rsidP="00FA1B39">
            <w:pPr>
              <w:pStyle w:val="a8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E40E82" w:rsidRDefault="00E40E82" w:rsidP="00FA1B39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E40E82" w:rsidRPr="001D0C9F" w:rsidRDefault="00E40E82" w:rsidP="00FA1B39">
            <w:pPr>
              <w:pStyle w:val="a8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FB57A6" w:rsidRDefault="00121BDA" w:rsidP="00FA1B39">
      <w:pPr>
        <w:ind w:firstLine="6096"/>
        <w:jc w:val="both"/>
        <w:rPr>
          <w:bCs/>
          <w:sz w:val="24"/>
          <w:szCs w:val="24"/>
        </w:rPr>
      </w:pPr>
      <w:r w:rsidRPr="00FB57A6">
        <w:rPr>
          <w:bCs/>
          <w:sz w:val="24"/>
          <w:szCs w:val="24"/>
        </w:rPr>
        <w:lastRenderedPageBreak/>
        <w:t xml:space="preserve">Приложение </w:t>
      </w:r>
      <w:r w:rsidR="005A2C90">
        <w:rPr>
          <w:bCs/>
          <w:sz w:val="24"/>
          <w:szCs w:val="24"/>
        </w:rPr>
        <w:t>4</w:t>
      </w:r>
    </w:p>
    <w:p w:rsidR="00121BDA" w:rsidRPr="00FB57A6" w:rsidRDefault="00121BDA" w:rsidP="00FA1B39">
      <w:pPr>
        <w:ind w:firstLine="6096"/>
        <w:jc w:val="both"/>
        <w:rPr>
          <w:bCs/>
          <w:sz w:val="24"/>
          <w:szCs w:val="24"/>
        </w:rPr>
      </w:pPr>
      <w:r w:rsidRPr="00FB57A6">
        <w:rPr>
          <w:bCs/>
          <w:sz w:val="24"/>
          <w:szCs w:val="24"/>
        </w:rPr>
        <w:t xml:space="preserve">к решению Совета </w:t>
      </w:r>
    </w:p>
    <w:p w:rsidR="00121BDA" w:rsidRPr="00FB57A6" w:rsidRDefault="00121BDA" w:rsidP="00FA1B39">
      <w:pPr>
        <w:ind w:firstLine="6096"/>
        <w:jc w:val="both"/>
        <w:rPr>
          <w:bCs/>
          <w:sz w:val="24"/>
          <w:szCs w:val="24"/>
        </w:rPr>
      </w:pPr>
      <w:r w:rsidRPr="00FB57A6">
        <w:rPr>
          <w:bCs/>
          <w:sz w:val="24"/>
          <w:szCs w:val="24"/>
        </w:rPr>
        <w:t xml:space="preserve">муниципального образования </w:t>
      </w:r>
    </w:p>
    <w:p w:rsidR="00121BDA" w:rsidRPr="00FB57A6" w:rsidRDefault="00121BDA" w:rsidP="00FA1B39">
      <w:pPr>
        <w:ind w:firstLine="6096"/>
        <w:jc w:val="both"/>
        <w:rPr>
          <w:bCs/>
          <w:sz w:val="24"/>
          <w:szCs w:val="24"/>
        </w:rPr>
      </w:pPr>
      <w:r w:rsidRPr="00FB57A6">
        <w:rPr>
          <w:bCs/>
          <w:sz w:val="24"/>
          <w:szCs w:val="24"/>
        </w:rPr>
        <w:t xml:space="preserve">сельского поселения </w:t>
      </w:r>
    </w:p>
    <w:p w:rsidR="00121BD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B57A6">
        <w:rPr>
          <w:bCs/>
          <w:sz w:val="24"/>
          <w:szCs w:val="24"/>
        </w:rPr>
        <w:t>«Линёво-Озёрское»</w:t>
      </w:r>
    </w:p>
    <w:p w:rsidR="00690DD8" w:rsidRPr="00F85DB1" w:rsidRDefault="00690DD8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FB57A6" w:rsidRDefault="00FB57A6" w:rsidP="00FA1B39">
      <w:pPr>
        <w:jc w:val="center"/>
        <w:rPr>
          <w:b/>
          <w:bCs/>
          <w:color w:val="000000"/>
          <w:sz w:val="24"/>
          <w:szCs w:val="24"/>
        </w:rPr>
      </w:pPr>
    </w:p>
    <w:p w:rsidR="00FB57A6" w:rsidRDefault="00FB57A6" w:rsidP="00FA1B39">
      <w:pPr>
        <w:jc w:val="center"/>
        <w:rPr>
          <w:b/>
          <w:bCs/>
          <w:color w:val="000000"/>
          <w:sz w:val="24"/>
          <w:szCs w:val="24"/>
        </w:rPr>
      </w:pPr>
    </w:p>
    <w:p w:rsidR="00121BDA" w:rsidRDefault="00FB57A6" w:rsidP="00FA1B39">
      <w:pPr>
        <w:jc w:val="center"/>
        <w:rPr>
          <w:b/>
          <w:bCs/>
          <w:color w:val="000000"/>
          <w:sz w:val="24"/>
          <w:szCs w:val="24"/>
        </w:rPr>
      </w:pPr>
      <w:r w:rsidRPr="00FB57A6">
        <w:rPr>
          <w:b/>
          <w:bCs/>
          <w:color w:val="000000"/>
          <w:sz w:val="24"/>
          <w:szCs w:val="24"/>
        </w:rPr>
        <w:t>Объемы поступления доходов бюджета поселения на 2020 год</w:t>
      </w:r>
    </w:p>
    <w:p w:rsidR="00FB57A6" w:rsidRDefault="00FB57A6" w:rsidP="00FA1B39">
      <w:pPr>
        <w:jc w:val="center"/>
        <w:rPr>
          <w:bCs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126"/>
      </w:tblGrid>
      <w:tr w:rsidR="00FB57A6" w:rsidRPr="00FB57A6" w:rsidTr="005F0581">
        <w:trPr>
          <w:trHeight w:val="78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</w:rPr>
            </w:pPr>
            <w:r w:rsidRPr="00FB57A6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</w:rPr>
            </w:pPr>
            <w:r w:rsidRPr="00FB57A6">
              <w:rPr>
                <w:color w:val="00000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</w:rPr>
            </w:pPr>
            <w:r w:rsidRPr="00FB57A6">
              <w:rPr>
                <w:color w:val="000000"/>
              </w:rPr>
              <w:t>Сумма (тыс.руб.)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2 532,0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2 190,0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2 050,0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1 750,0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B57A6" w:rsidRPr="00FB57A6" w:rsidTr="005F0581">
        <w:trPr>
          <w:trHeight w:val="11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B57A6" w:rsidRPr="00FB57A6" w:rsidTr="005F0581">
        <w:trPr>
          <w:trHeight w:val="11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57A6" w:rsidRPr="00FB57A6" w:rsidTr="005F0581">
        <w:trPr>
          <w:trHeight w:val="235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7A6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B57A6" w:rsidRPr="00FB57A6" w:rsidTr="005F0581">
        <w:trPr>
          <w:trHeight w:val="3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6" w:rsidRPr="00FB57A6" w:rsidRDefault="00FB57A6" w:rsidP="00FA1B3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B57A6">
              <w:rPr>
                <w:color w:val="000000"/>
                <w:sz w:val="24"/>
                <w:szCs w:val="24"/>
              </w:rPr>
              <w:t>4,0</w:t>
            </w:r>
          </w:p>
        </w:tc>
      </w:tr>
    </w:tbl>
    <w:p w:rsidR="00121BDA" w:rsidRDefault="00121BDA" w:rsidP="00FA1B39">
      <w:pPr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FA073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A073A">
        <w:rPr>
          <w:bCs/>
          <w:sz w:val="24"/>
          <w:szCs w:val="24"/>
        </w:rPr>
        <w:lastRenderedPageBreak/>
        <w:t xml:space="preserve">Приложение </w:t>
      </w:r>
      <w:r w:rsidR="005A2C90">
        <w:rPr>
          <w:bCs/>
          <w:sz w:val="24"/>
          <w:szCs w:val="24"/>
        </w:rPr>
        <w:t>5</w:t>
      </w:r>
    </w:p>
    <w:p w:rsidR="00121BDA" w:rsidRPr="00FA073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A073A">
        <w:rPr>
          <w:bCs/>
          <w:sz w:val="24"/>
          <w:szCs w:val="24"/>
        </w:rPr>
        <w:t xml:space="preserve">к решению Совета </w:t>
      </w:r>
    </w:p>
    <w:p w:rsidR="00121BDA" w:rsidRPr="00FA073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A073A">
        <w:rPr>
          <w:bCs/>
          <w:sz w:val="24"/>
          <w:szCs w:val="24"/>
        </w:rPr>
        <w:t xml:space="preserve">муниципального образования </w:t>
      </w:r>
    </w:p>
    <w:p w:rsidR="00121BDA" w:rsidRPr="00FA073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A073A">
        <w:rPr>
          <w:bCs/>
          <w:sz w:val="24"/>
          <w:szCs w:val="24"/>
        </w:rPr>
        <w:t xml:space="preserve">сельского поселения </w:t>
      </w:r>
    </w:p>
    <w:p w:rsidR="00121BDA" w:rsidRDefault="00121BDA" w:rsidP="00FA1B39">
      <w:pPr>
        <w:ind w:firstLine="6096"/>
        <w:jc w:val="both"/>
        <w:rPr>
          <w:bCs/>
          <w:sz w:val="24"/>
          <w:szCs w:val="24"/>
        </w:rPr>
      </w:pPr>
      <w:r w:rsidRPr="00FA073A">
        <w:rPr>
          <w:bCs/>
          <w:sz w:val="24"/>
          <w:szCs w:val="24"/>
        </w:rPr>
        <w:t>«Линёво-Озёрское»</w:t>
      </w:r>
    </w:p>
    <w:p w:rsidR="00690DD8" w:rsidRPr="00F85DB1" w:rsidRDefault="00690DD8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CD1CA1" w:rsidRDefault="00CD1CA1" w:rsidP="00FA1B39">
      <w:pPr>
        <w:jc w:val="center"/>
        <w:rPr>
          <w:b/>
          <w:bCs/>
          <w:color w:val="000000"/>
          <w:sz w:val="28"/>
          <w:szCs w:val="28"/>
        </w:rPr>
      </w:pPr>
    </w:p>
    <w:p w:rsidR="00690DD8" w:rsidRDefault="00690DD8" w:rsidP="00FA1B39">
      <w:pPr>
        <w:jc w:val="center"/>
        <w:rPr>
          <w:b/>
          <w:bCs/>
          <w:color w:val="000000"/>
          <w:sz w:val="28"/>
          <w:szCs w:val="28"/>
        </w:rPr>
      </w:pPr>
    </w:p>
    <w:p w:rsidR="00CD1CA1" w:rsidRDefault="00CD1CA1" w:rsidP="00FA1B39">
      <w:pPr>
        <w:jc w:val="center"/>
        <w:rPr>
          <w:b/>
          <w:bCs/>
          <w:color w:val="000000"/>
          <w:sz w:val="24"/>
          <w:szCs w:val="24"/>
        </w:rPr>
      </w:pPr>
      <w:r w:rsidRPr="00CD1CA1">
        <w:rPr>
          <w:b/>
          <w:bCs/>
          <w:color w:val="000000"/>
          <w:sz w:val="24"/>
          <w:szCs w:val="24"/>
        </w:rPr>
        <w:t xml:space="preserve">Формы межбюджетных трансфертов, получаемых из других бюджетов </w:t>
      </w:r>
    </w:p>
    <w:p w:rsidR="00121BDA" w:rsidRDefault="00CD1CA1" w:rsidP="00FA1B39">
      <w:pPr>
        <w:jc w:val="center"/>
        <w:rPr>
          <w:b/>
          <w:bCs/>
          <w:color w:val="000000"/>
          <w:sz w:val="24"/>
          <w:szCs w:val="24"/>
        </w:rPr>
      </w:pPr>
      <w:r w:rsidRPr="00CD1CA1">
        <w:rPr>
          <w:b/>
          <w:bCs/>
          <w:color w:val="000000"/>
          <w:sz w:val="24"/>
          <w:szCs w:val="24"/>
        </w:rPr>
        <w:t>бюджетной системы, в 2020 году</w:t>
      </w:r>
    </w:p>
    <w:p w:rsidR="00CD1CA1" w:rsidRDefault="00CD1CA1" w:rsidP="00FA1B39">
      <w:pPr>
        <w:jc w:val="center"/>
        <w:rPr>
          <w:b/>
          <w:bCs/>
          <w:color w:val="000000"/>
          <w:sz w:val="24"/>
          <w:szCs w:val="24"/>
        </w:rPr>
      </w:pPr>
    </w:p>
    <w:p w:rsidR="00CD1CA1" w:rsidRPr="00CD1CA1" w:rsidRDefault="00CD1CA1" w:rsidP="00FA1B39">
      <w:pPr>
        <w:jc w:val="center"/>
        <w:rPr>
          <w:bCs/>
          <w:sz w:val="24"/>
          <w:szCs w:val="24"/>
        </w:rPr>
      </w:pPr>
    </w:p>
    <w:tbl>
      <w:tblPr>
        <w:tblW w:w="10336" w:type="dxa"/>
        <w:tblInd w:w="108" w:type="dxa"/>
        <w:tblLook w:val="04A0"/>
      </w:tblPr>
      <w:tblGrid>
        <w:gridCol w:w="709"/>
        <w:gridCol w:w="6792"/>
        <w:gridCol w:w="2835"/>
      </w:tblGrid>
      <w:tr w:rsidR="00FA073A" w:rsidRPr="00CD1CA1" w:rsidTr="00CD1CA1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D1CA1">
              <w:rPr>
                <w:bCs/>
                <w:color w:val="000000"/>
              </w:rPr>
              <w:t>№ п/п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D1CA1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D1CA1">
              <w:rPr>
                <w:bCs/>
                <w:color w:val="000000"/>
              </w:rPr>
              <w:t>Сумма (тыс.руб</w:t>
            </w:r>
            <w:r w:rsidR="00CD1CA1" w:rsidRPr="00CD1CA1">
              <w:rPr>
                <w:bCs/>
                <w:color w:val="000000"/>
              </w:rPr>
              <w:t>.</w:t>
            </w:r>
            <w:r w:rsidRPr="00CD1CA1">
              <w:rPr>
                <w:bCs/>
                <w:color w:val="000000"/>
              </w:rPr>
              <w:t>)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11 462,2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073A" w:rsidRPr="00CD1CA1" w:rsidTr="00CD1CA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ind w:right="1698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11 462,2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6 591,2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073A" w:rsidRPr="00CD1CA1" w:rsidTr="00CD1CA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1 213,1</w:t>
            </w:r>
          </w:p>
        </w:tc>
      </w:tr>
      <w:tr w:rsidR="00FA073A" w:rsidRPr="00CD1CA1" w:rsidTr="00CD1CA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5 378,1</w:t>
            </w:r>
          </w:p>
        </w:tc>
      </w:tr>
      <w:tr w:rsidR="00FA073A" w:rsidRPr="00CD1CA1" w:rsidTr="00CD1CA1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330,8</w:t>
            </w:r>
          </w:p>
        </w:tc>
      </w:tr>
      <w:tr w:rsidR="00FA073A" w:rsidRPr="00CD1CA1" w:rsidTr="00CD1CA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330,8</w:t>
            </w:r>
          </w:p>
        </w:tc>
      </w:tr>
      <w:tr w:rsidR="00FA073A" w:rsidRPr="00CD1CA1" w:rsidTr="00CD1CA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1CA1">
              <w:rPr>
                <w:b/>
                <w:bCs/>
                <w:color w:val="000000"/>
                <w:sz w:val="24"/>
                <w:szCs w:val="24"/>
              </w:rPr>
              <w:t>4 540,2</w:t>
            </w:r>
          </w:p>
        </w:tc>
      </w:tr>
      <w:tr w:rsidR="00FA073A" w:rsidRPr="00CD1CA1" w:rsidTr="00CF08EF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3A" w:rsidRPr="00CD1CA1" w:rsidRDefault="00FA073A" w:rsidP="00FA1B3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D1CA1">
              <w:rPr>
                <w:color w:val="000000"/>
                <w:sz w:val="24"/>
                <w:szCs w:val="24"/>
              </w:rPr>
              <w:t>4 540,2</w:t>
            </w:r>
          </w:p>
        </w:tc>
      </w:tr>
    </w:tbl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690DD8" w:rsidRDefault="00690DD8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CF08EF" w:rsidRDefault="00121BDA" w:rsidP="00FA1B39">
      <w:pPr>
        <w:ind w:firstLine="6096"/>
        <w:jc w:val="both"/>
        <w:rPr>
          <w:bCs/>
          <w:sz w:val="24"/>
          <w:szCs w:val="24"/>
        </w:rPr>
      </w:pPr>
      <w:r w:rsidRPr="00CF08EF">
        <w:rPr>
          <w:bCs/>
          <w:sz w:val="24"/>
          <w:szCs w:val="24"/>
        </w:rPr>
        <w:lastRenderedPageBreak/>
        <w:t xml:space="preserve">Приложение </w:t>
      </w:r>
      <w:r w:rsidR="005A2C90">
        <w:rPr>
          <w:bCs/>
          <w:sz w:val="24"/>
          <w:szCs w:val="24"/>
        </w:rPr>
        <w:t>6</w:t>
      </w:r>
    </w:p>
    <w:p w:rsidR="00121BDA" w:rsidRPr="00CF08EF" w:rsidRDefault="00121BDA" w:rsidP="00FA1B39">
      <w:pPr>
        <w:ind w:firstLine="6096"/>
        <w:jc w:val="both"/>
        <w:rPr>
          <w:bCs/>
          <w:sz w:val="24"/>
          <w:szCs w:val="24"/>
        </w:rPr>
      </w:pPr>
      <w:r w:rsidRPr="00CF08EF">
        <w:rPr>
          <w:bCs/>
          <w:sz w:val="24"/>
          <w:szCs w:val="24"/>
        </w:rPr>
        <w:t xml:space="preserve">к решению Совета </w:t>
      </w:r>
    </w:p>
    <w:p w:rsidR="00121BDA" w:rsidRPr="00CF08EF" w:rsidRDefault="00121BDA" w:rsidP="00FA1B39">
      <w:pPr>
        <w:ind w:firstLine="6096"/>
        <w:jc w:val="both"/>
        <w:rPr>
          <w:bCs/>
          <w:sz w:val="24"/>
          <w:szCs w:val="24"/>
        </w:rPr>
      </w:pPr>
      <w:r w:rsidRPr="00CF08EF">
        <w:rPr>
          <w:bCs/>
          <w:sz w:val="24"/>
          <w:szCs w:val="24"/>
        </w:rPr>
        <w:t xml:space="preserve">муниципального образования </w:t>
      </w:r>
    </w:p>
    <w:p w:rsidR="00121BDA" w:rsidRPr="00CF08EF" w:rsidRDefault="00121BDA" w:rsidP="00FA1B39">
      <w:pPr>
        <w:ind w:firstLine="6096"/>
        <w:jc w:val="both"/>
        <w:rPr>
          <w:bCs/>
          <w:sz w:val="24"/>
          <w:szCs w:val="24"/>
        </w:rPr>
      </w:pPr>
      <w:r w:rsidRPr="00CF08EF">
        <w:rPr>
          <w:bCs/>
          <w:sz w:val="24"/>
          <w:szCs w:val="24"/>
        </w:rPr>
        <w:t xml:space="preserve">сельского поселения </w:t>
      </w:r>
    </w:p>
    <w:p w:rsidR="00121BDA" w:rsidRDefault="00121BDA" w:rsidP="00FA1B39">
      <w:pPr>
        <w:ind w:firstLine="6096"/>
        <w:jc w:val="both"/>
        <w:rPr>
          <w:bCs/>
          <w:sz w:val="24"/>
          <w:szCs w:val="24"/>
        </w:rPr>
      </w:pPr>
      <w:r w:rsidRPr="00CF08EF">
        <w:rPr>
          <w:bCs/>
          <w:sz w:val="24"/>
          <w:szCs w:val="24"/>
        </w:rPr>
        <w:t>«Линёво-Озёрское»</w:t>
      </w:r>
    </w:p>
    <w:p w:rsidR="00690DD8" w:rsidRPr="00F85DB1" w:rsidRDefault="00690DD8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CF08EF" w:rsidRDefault="00CF08EF" w:rsidP="00FA1B39">
      <w:pPr>
        <w:jc w:val="both"/>
        <w:rPr>
          <w:b/>
          <w:bCs/>
          <w:sz w:val="24"/>
          <w:szCs w:val="24"/>
        </w:rPr>
      </w:pPr>
    </w:p>
    <w:p w:rsidR="00CF08EF" w:rsidRDefault="00CF08EF" w:rsidP="00FA1B39">
      <w:pPr>
        <w:jc w:val="both"/>
        <w:rPr>
          <w:b/>
          <w:bCs/>
          <w:sz w:val="24"/>
          <w:szCs w:val="24"/>
        </w:rPr>
      </w:pPr>
    </w:p>
    <w:p w:rsidR="00CF08EF" w:rsidRDefault="00CF08EF" w:rsidP="00FA1B39">
      <w:pPr>
        <w:jc w:val="center"/>
        <w:rPr>
          <w:b/>
          <w:bCs/>
          <w:sz w:val="24"/>
          <w:szCs w:val="24"/>
        </w:rPr>
      </w:pPr>
      <w:r w:rsidRPr="00CF08EF">
        <w:rPr>
          <w:b/>
          <w:bCs/>
          <w:sz w:val="24"/>
          <w:szCs w:val="24"/>
        </w:rPr>
        <w:t xml:space="preserve">Распределение  бюджетных ассигнований по разделам, подразделам,  целевым статьям, группам и подгруппам видов расходов классификации расходов бюджета поселения </w:t>
      </w:r>
    </w:p>
    <w:p w:rsidR="00121BDA" w:rsidRDefault="00CF08EF" w:rsidP="00FA1B39">
      <w:pPr>
        <w:jc w:val="center"/>
        <w:rPr>
          <w:bCs/>
          <w:sz w:val="28"/>
          <w:szCs w:val="28"/>
        </w:rPr>
      </w:pPr>
      <w:r w:rsidRPr="00CF08EF">
        <w:rPr>
          <w:b/>
          <w:bCs/>
          <w:sz w:val="24"/>
          <w:szCs w:val="24"/>
        </w:rPr>
        <w:t>на 2020 год и плановый период 2021- 2022 гг.</w:t>
      </w: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CF08EF" w:rsidRPr="00CF08EF" w:rsidTr="00CF08EF">
        <w:trPr>
          <w:trHeight w:val="31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 xml:space="preserve">Коды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Утверждено на 2020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 xml:space="preserve"> на 2021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 xml:space="preserve"> на 2022 год</w:t>
            </w:r>
          </w:p>
        </w:tc>
      </w:tr>
      <w:tr w:rsidR="00CF08EF" w:rsidRPr="00CF08EF" w:rsidTr="00535D9B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Рз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ПР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ВР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535D9B" w:rsidRDefault="00CF08EF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CF08EF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7 273,30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6 476,80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6 496,80</w:t>
            </w:r>
          </w:p>
        </w:tc>
      </w:tr>
      <w:tr w:rsidR="00CF08EF" w:rsidRPr="00CF08EF" w:rsidTr="00CF08EF">
        <w:trPr>
          <w:trHeight w:val="8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619,90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619,90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619,90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</w:tr>
      <w:tr w:rsidR="00CF08EF" w:rsidRPr="00CF08EF" w:rsidTr="00CF08EF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</w:tr>
      <w:tr w:rsidR="00CF08EF" w:rsidRPr="00CF08EF" w:rsidTr="00CF08EF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619,90</w:t>
            </w:r>
          </w:p>
        </w:tc>
      </w:tr>
      <w:tr w:rsidR="00CF08EF" w:rsidRPr="00CF08EF" w:rsidTr="00CF08EF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476,10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476,10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476,10</w:t>
            </w:r>
          </w:p>
        </w:tc>
      </w:tr>
      <w:tr w:rsidR="00CF08EF" w:rsidRPr="00CF08EF" w:rsidTr="00CF08EF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10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143,80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143,80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143,80</w:t>
            </w:r>
          </w:p>
        </w:tc>
      </w:tr>
    </w:tbl>
    <w:p w:rsidR="00535D9B" w:rsidRDefault="00535D9B" w:rsidP="00FA1B39"/>
    <w:p w:rsidR="00535D9B" w:rsidRDefault="00535D9B" w:rsidP="00FA1B39"/>
    <w:p w:rsidR="00535D9B" w:rsidRDefault="00535D9B" w:rsidP="00FA1B39"/>
    <w:p w:rsidR="00535D9B" w:rsidRDefault="00535D9B" w:rsidP="00FA1B39"/>
    <w:p w:rsidR="00535D9B" w:rsidRDefault="00535D9B" w:rsidP="00FA1B39"/>
    <w:p w:rsidR="00535D9B" w:rsidRDefault="00535D9B" w:rsidP="00FA1B39"/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535D9B" w:rsidRPr="00CF08EF" w:rsidTr="00535D9B">
        <w:trPr>
          <w:trHeight w:val="28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CF08EF">
        <w:trPr>
          <w:trHeight w:val="12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08E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1 907,60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1 760,60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1 760,60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1 907,60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1 760,60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1 760,60</w:t>
            </w:r>
          </w:p>
        </w:tc>
      </w:tr>
      <w:tr w:rsidR="00CF08EF" w:rsidRPr="00CF08EF" w:rsidTr="00CF08EF">
        <w:trPr>
          <w:trHeight w:val="12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1 680,60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1 290,80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1 290,80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1 290,80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389,80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389,80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</w:tbl>
    <w:p w:rsidR="00535D9B" w:rsidRDefault="00535D9B" w:rsidP="00FA1B39"/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535D9B" w:rsidRPr="00CF08EF" w:rsidTr="00535D9B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Не</w:t>
            </w:r>
            <w:r w:rsidR="00535D9B">
              <w:rPr>
                <w:color w:val="000000"/>
                <w:sz w:val="24"/>
                <w:szCs w:val="24"/>
              </w:rPr>
              <w:t xml:space="preserve"> </w:t>
            </w:r>
            <w:r w:rsidRPr="00CF08EF">
              <w:rPr>
                <w:color w:val="000000"/>
                <w:sz w:val="24"/>
                <w:szCs w:val="24"/>
              </w:rPr>
              <w:t>программная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4 745,80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4 096,30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4 116,30</w:t>
            </w:r>
          </w:p>
        </w:tc>
      </w:tr>
      <w:tr w:rsidR="00CF08EF" w:rsidRPr="00CF08EF" w:rsidTr="00CF08EF">
        <w:trPr>
          <w:trHeight w:val="12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4 655,80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4 006,30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4 026,30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4 655,80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4 006,30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4 026,30</w:t>
            </w:r>
          </w:p>
        </w:tc>
      </w:tr>
    </w:tbl>
    <w:p w:rsidR="00535D9B" w:rsidRDefault="00535D9B" w:rsidP="00FA1B39"/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535D9B" w:rsidRPr="00CF08EF" w:rsidTr="00535D9B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B" w:rsidRPr="00535D9B" w:rsidRDefault="00535D9B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3 575,90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2 926,40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2 946,40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1 079,90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1 079,90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1 079,90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90,00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08E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333,50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338,90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333,50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338,90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F08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333,50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338,90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322,10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324,80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330,20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250,10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255,10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74,70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75,10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5,70</w:t>
            </w:r>
          </w:p>
        </w:tc>
      </w:tr>
    </w:tbl>
    <w:p w:rsidR="00AA4138" w:rsidRDefault="00AA4138" w:rsidP="00FA1B39"/>
    <w:p w:rsidR="00AA4138" w:rsidRDefault="00AA4138" w:rsidP="00FA1B39"/>
    <w:p w:rsidR="00AA4138" w:rsidRDefault="00AA4138" w:rsidP="00FA1B39"/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AA4138" w:rsidRPr="00CF08EF" w:rsidTr="00AA4138">
        <w:trPr>
          <w:trHeight w:val="28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3 586,00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3 586,00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3 586,00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3 586,00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08E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8E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00 0 00 35005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2 422,40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2 356,90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2 356,90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2 422,40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2 356,90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2 356,90</w:t>
            </w:r>
          </w:p>
        </w:tc>
      </w:tr>
      <w:tr w:rsidR="00CF08EF" w:rsidRPr="00CF08EF" w:rsidTr="00AA4138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Библиотеки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868,20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868,20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868,20</w:t>
            </w:r>
          </w:p>
        </w:tc>
      </w:tr>
      <w:tr w:rsidR="00AA4138" w:rsidRPr="00CF08EF" w:rsidTr="00AA4138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CF08EF" w:rsidRPr="00CF08EF" w:rsidTr="00AA4138">
        <w:trPr>
          <w:trHeight w:val="3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Культурно</w:t>
            </w:r>
            <w:r w:rsidR="00AA4138">
              <w:rPr>
                <w:sz w:val="24"/>
                <w:szCs w:val="24"/>
              </w:rPr>
              <w:t xml:space="preserve"> </w:t>
            </w:r>
            <w:r w:rsidRPr="00CF08EF">
              <w:rPr>
                <w:sz w:val="24"/>
                <w:szCs w:val="24"/>
              </w:rPr>
              <w:t>-</w:t>
            </w:r>
            <w:r w:rsidR="00AA4138">
              <w:rPr>
                <w:sz w:val="24"/>
                <w:szCs w:val="24"/>
              </w:rPr>
              <w:t xml:space="preserve"> </w:t>
            </w:r>
            <w:r w:rsidRPr="00CF08EF">
              <w:rPr>
                <w:sz w:val="24"/>
                <w:szCs w:val="24"/>
              </w:rPr>
              <w:t>досуговые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00 0 00 44099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1 554,20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1 488,70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1 488,70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75,90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75,90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75,90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0,00</w:t>
            </w:r>
          </w:p>
        </w:tc>
      </w:tr>
      <w:tr w:rsidR="00CF08EF" w:rsidRPr="00CF08EF" w:rsidTr="00CF08EF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08EF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86,00</w:t>
            </w:r>
          </w:p>
        </w:tc>
      </w:tr>
      <w:tr w:rsidR="00CF08EF" w:rsidRPr="00CF08EF" w:rsidTr="00CF08EF">
        <w:trPr>
          <w:trHeight w:val="28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      </w:r>
            <w:r w:rsidR="00AA4138">
              <w:rPr>
                <w:sz w:val="24"/>
                <w:szCs w:val="24"/>
              </w:rPr>
              <w:t>т</w:t>
            </w:r>
            <w:r w:rsidRPr="00CF08EF">
              <w:rPr>
                <w:sz w:val="24"/>
                <w:szCs w:val="24"/>
              </w:rPr>
              <w:t>вии с жилищным законодательством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</w:tr>
      <w:tr w:rsidR="00CF08EF" w:rsidRPr="00CF08EF" w:rsidTr="00CF08EF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2,00</w:t>
            </w:r>
          </w:p>
        </w:tc>
      </w:tr>
      <w:tr w:rsidR="00CF08EF" w:rsidRPr="00CF08EF" w:rsidTr="00CF08EF">
        <w:trPr>
          <w:trHeight w:val="9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EF" w:rsidRPr="00CF08EF" w:rsidRDefault="00CF08EF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5,00</w:t>
            </w:r>
          </w:p>
        </w:tc>
      </w:tr>
    </w:tbl>
    <w:p w:rsidR="00AA4138" w:rsidRDefault="00AA4138" w:rsidP="00FA1B39"/>
    <w:p w:rsidR="00AA4138" w:rsidRDefault="00AA4138" w:rsidP="00FA1B39"/>
    <w:p w:rsidR="00AA4138" w:rsidRDefault="00AA4138" w:rsidP="00FA1B39"/>
    <w:p w:rsidR="00AA4138" w:rsidRDefault="00AA4138" w:rsidP="00FA1B39"/>
    <w:tbl>
      <w:tblPr>
        <w:tblW w:w="13739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  <w:gridCol w:w="1131"/>
        <w:gridCol w:w="1131"/>
        <w:gridCol w:w="1131"/>
      </w:tblGrid>
      <w:tr w:rsidR="00AA4138" w:rsidRPr="00CF08EF" w:rsidTr="00AA4138">
        <w:trPr>
          <w:gridAfter w:val="3"/>
          <w:wAfter w:w="3393" w:type="dxa"/>
          <w:trHeight w:val="28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131" w:type="dxa"/>
            <w:vAlign w:val="center"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31" w:type="dxa"/>
            <w:vAlign w:val="center"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vAlign w:val="center"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5,00</w:t>
            </w:r>
          </w:p>
        </w:tc>
      </w:tr>
      <w:tr w:rsidR="00AA4138" w:rsidRPr="00CF08EF" w:rsidTr="00AA4138">
        <w:trPr>
          <w:gridAfter w:val="3"/>
          <w:wAfter w:w="3393" w:type="dxa"/>
          <w:trHeight w:val="21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8,00</w:t>
            </w:r>
          </w:p>
        </w:tc>
      </w:tr>
      <w:tr w:rsidR="00AA4138" w:rsidRPr="00CF08EF" w:rsidTr="00AA4138">
        <w:trPr>
          <w:gridAfter w:val="3"/>
          <w:wAfter w:w="3393" w:type="dxa"/>
          <w:trHeight w:val="15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15,00</w:t>
            </w:r>
          </w:p>
        </w:tc>
      </w:tr>
      <w:tr w:rsidR="00AA4138" w:rsidRPr="00CF08EF" w:rsidTr="00AA4138">
        <w:trPr>
          <w:gridAfter w:val="3"/>
          <w:wAfter w:w="3393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25,00</w:t>
            </w:r>
          </w:p>
        </w:tc>
      </w:tr>
    </w:tbl>
    <w:p w:rsidR="00AA4138" w:rsidRDefault="00AA4138" w:rsidP="00FA1B39"/>
    <w:p w:rsidR="00AA4138" w:rsidRDefault="00AA4138" w:rsidP="00FA1B39"/>
    <w:p w:rsidR="00AA4138" w:rsidRDefault="00AA4138" w:rsidP="00FA1B39"/>
    <w:tbl>
      <w:tblPr>
        <w:tblW w:w="10346" w:type="dxa"/>
        <w:tblInd w:w="96" w:type="dxa"/>
        <w:tblLayout w:type="fixed"/>
        <w:tblLook w:val="04A0"/>
      </w:tblPr>
      <w:tblGrid>
        <w:gridCol w:w="3698"/>
        <w:gridCol w:w="797"/>
        <w:gridCol w:w="822"/>
        <w:gridCol w:w="933"/>
        <w:gridCol w:w="708"/>
        <w:gridCol w:w="1091"/>
        <w:gridCol w:w="1166"/>
        <w:gridCol w:w="1131"/>
      </w:tblGrid>
      <w:tr w:rsidR="00AA4138" w:rsidRPr="00CF08EF" w:rsidTr="00AA4138">
        <w:trPr>
          <w:trHeight w:val="28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535D9B" w:rsidRDefault="00AA4138" w:rsidP="00FA1B39">
            <w:pPr>
              <w:widowControl/>
              <w:autoSpaceDE/>
              <w:autoSpaceDN/>
              <w:adjustRightInd/>
              <w:jc w:val="center"/>
            </w:pPr>
            <w:r w:rsidRPr="00535D9B">
              <w:t>8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25,00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30,00</w:t>
            </w:r>
          </w:p>
        </w:tc>
      </w:tr>
      <w:tr w:rsidR="00AA4138" w:rsidRPr="00CF08EF" w:rsidTr="00AA4138">
        <w:trPr>
          <w:trHeight w:val="9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Осуществление передаваемого полномочия по</w:t>
            </w:r>
            <w:r w:rsidRPr="00CF08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8EF">
              <w:rPr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1,00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08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</w:tr>
      <w:tr w:rsidR="00AA4138" w:rsidRPr="00CF08EF" w:rsidTr="00AA4138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00 0 00 42169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1,00</w:t>
            </w:r>
          </w:p>
        </w:tc>
      </w:tr>
      <w:tr w:rsidR="00AA4138" w:rsidRPr="00CF08EF" w:rsidTr="00AA4138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8E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CF08EF" w:rsidRDefault="00AA4138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8E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D42DE8" w:rsidRDefault="00AA4138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42DE8">
              <w:rPr>
                <w:b/>
                <w:bCs/>
                <w:sz w:val="24"/>
                <w:szCs w:val="24"/>
              </w:rPr>
              <w:t>13 994,2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D42DE8" w:rsidRDefault="00D42DE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2DE8">
              <w:rPr>
                <w:b/>
                <w:bCs/>
                <w:sz w:val="24"/>
                <w:szCs w:val="24"/>
              </w:rPr>
              <w:t>12 915,1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38" w:rsidRPr="00D42DE8" w:rsidRDefault="00D42DE8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42DE8">
              <w:rPr>
                <w:b/>
                <w:bCs/>
                <w:sz w:val="24"/>
                <w:szCs w:val="24"/>
              </w:rPr>
              <w:t>12 940,5</w:t>
            </w:r>
          </w:p>
        </w:tc>
      </w:tr>
    </w:tbl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DC2621" w:rsidRDefault="00121BDA" w:rsidP="00FA1B39">
      <w:pPr>
        <w:ind w:firstLine="6096"/>
        <w:jc w:val="both"/>
        <w:rPr>
          <w:bCs/>
          <w:sz w:val="24"/>
          <w:szCs w:val="24"/>
        </w:rPr>
      </w:pPr>
      <w:r w:rsidRPr="00DC2621">
        <w:rPr>
          <w:bCs/>
          <w:sz w:val="24"/>
          <w:szCs w:val="24"/>
        </w:rPr>
        <w:lastRenderedPageBreak/>
        <w:t xml:space="preserve">Приложение </w:t>
      </w:r>
      <w:r w:rsidR="005A2C90">
        <w:rPr>
          <w:bCs/>
          <w:sz w:val="24"/>
          <w:szCs w:val="24"/>
        </w:rPr>
        <w:t>7</w:t>
      </w:r>
    </w:p>
    <w:p w:rsidR="00121BDA" w:rsidRPr="00DC2621" w:rsidRDefault="00121BDA" w:rsidP="00FA1B39">
      <w:pPr>
        <w:ind w:firstLine="6096"/>
        <w:jc w:val="both"/>
        <w:rPr>
          <w:bCs/>
          <w:sz w:val="24"/>
          <w:szCs w:val="24"/>
        </w:rPr>
      </w:pPr>
      <w:r w:rsidRPr="00DC2621">
        <w:rPr>
          <w:bCs/>
          <w:sz w:val="24"/>
          <w:szCs w:val="24"/>
        </w:rPr>
        <w:t xml:space="preserve">к решению Совета </w:t>
      </w:r>
    </w:p>
    <w:p w:rsidR="00121BDA" w:rsidRPr="00DC2621" w:rsidRDefault="00121BDA" w:rsidP="00FA1B39">
      <w:pPr>
        <w:ind w:firstLine="6096"/>
        <w:jc w:val="both"/>
        <w:rPr>
          <w:bCs/>
          <w:sz w:val="24"/>
          <w:szCs w:val="24"/>
        </w:rPr>
      </w:pPr>
      <w:r w:rsidRPr="00DC2621">
        <w:rPr>
          <w:bCs/>
          <w:sz w:val="24"/>
          <w:szCs w:val="24"/>
        </w:rPr>
        <w:t xml:space="preserve">муниципального образования </w:t>
      </w:r>
    </w:p>
    <w:p w:rsidR="00121BDA" w:rsidRPr="00DC2621" w:rsidRDefault="00121BDA" w:rsidP="00FA1B39">
      <w:pPr>
        <w:ind w:firstLine="6096"/>
        <w:jc w:val="both"/>
        <w:rPr>
          <w:bCs/>
          <w:sz w:val="24"/>
          <w:szCs w:val="24"/>
        </w:rPr>
      </w:pPr>
      <w:r w:rsidRPr="00DC2621">
        <w:rPr>
          <w:bCs/>
          <w:sz w:val="24"/>
          <w:szCs w:val="24"/>
        </w:rPr>
        <w:t xml:space="preserve">сельского поселения </w:t>
      </w:r>
    </w:p>
    <w:p w:rsidR="00121BDA" w:rsidRPr="00DC2621" w:rsidRDefault="00121BDA" w:rsidP="00FA1B39">
      <w:pPr>
        <w:ind w:firstLine="6096"/>
        <w:jc w:val="both"/>
        <w:rPr>
          <w:bCs/>
          <w:sz w:val="24"/>
          <w:szCs w:val="24"/>
        </w:rPr>
      </w:pPr>
      <w:r w:rsidRPr="00DC2621">
        <w:rPr>
          <w:bCs/>
          <w:sz w:val="24"/>
          <w:szCs w:val="24"/>
        </w:rPr>
        <w:t>«Линёво-Озёрское»</w:t>
      </w:r>
    </w:p>
    <w:p w:rsidR="00FA1B39" w:rsidRPr="00F85DB1" w:rsidRDefault="00FA1B39" w:rsidP="00FA1B39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47676F" w:rsidRDefault="0047676F" w:rsidP="00FA1B39">
      <w:pPr>
        <w:ind w:firstLine="6096"/>
        <w:jc w:val="both"/>
        <w:rPr>
          <w:bCs/>
          <w:sz w:val="24"/>
          <w:szCs w:val="24"/>
        </w:rPr>
      </w:pPr>
    </w:p>
    <w:p w:rsidR="0047676F" w:rsidRDefault="00DC2621" w:rsidP="00FA1B39">
      <w:pPr>
        <w:jc w:val="center"/>
        <w:rPr>
          <w:b/>
          <w:bCs/>
          <w:sz w:val="24"/>
          <w:szCs w:val="24"/>
        </w:rPr>
      </w:pPr>
      <w:r w:rsidRPr="00DC2621">
        <w:rPr>
          <w:b/>
          <w:bCs/>
          <w:sz w:val="24"/>
          <w:szCs w:val="24"/>
        </w:rPr>
        <w:t>Распределение</w:t>
      </w:r>
    </w:p>
    <w:p w:rsidR="0047676F" w:rsidRDefault="00DC2621" w:rsidP="00FA1B39">
      <w:pPr>
        <w:jc w:val="center"/>
        <w:rPr>
          <w:b/>
          <w:bCs/>
          <w:sz w:val="24"/>
          <w:szCs w:val="24"/>
        </w:rPr>
      </w:pPr>
      <w:r w:rsidRPr="00DC2621">
        <w:rPr>
          <w:b/>
          <w:bCs/>
          <w:sz w:val="24"/>
          <w:szCs w:val="24"/>
        </w:rPr>
        <w:t>бюджетных ассигнований по главным распорядителям бюджетных средств по ведомственной</w:t>
      </w:r>
      <w:r w:rsidR="0047676F" w:rsidRPr="0047676F">
        <w:rPr>
          <w:b/>
          <w:bCs/>
          <w:sz w:val="24"/>
          <w:szCs w:val="24"/>
        </w:rPr>
        <w:t xml:space="preserve"> </w:t>
      </w:r>
      <w:r w:rsidR="0047676F" w:rsidRPr="00DC2621">
        <w:rPr>
          <w:b/>
          <w:bCs/>
          <w:sz w:val="24"/>
          <w:szCs w:val="24"/>
        </w:rPr>
        <w:t xml:space="preserve">структуре расходов бюджета сельского </w:t>
      </w:r>
    </w:p>
    <w:p w:rsidR="00DC2621" w:rsidRDefault="0047676F" w:rsidP="00FA1B39">
      <w:pPr>
        <w:jc w:val="center"/>
        <w:rPr>
          <w:bCs/>
          <w:sz w:val="24"/>
          <w:szCs w:val="24"/>
        </w:rPr>
      </w:pPr>
      <w:r w:rsidRPr="00DC2621">
        <w:rPr>
          <w:b/>
          <w:bCs/>
          <w:sz w:val="24"/>
          <w:szCs w:val="24"/>
        </w:rPr>
        <w:t xml:space="preserve">на 2020 и плановый </w:t>
      </w:r>
      <w:r>
        <w:rPr>
          <w:b/>
          <w:bCs/>
          <w:sz w:val="24"/>
          <w:szCs w:val="24"/>
        </w:rPr>
        <w:t xml:space="preserve">период </w:t>
      </w:r>
      <w:r w:rsidRPr="00DC2621">
        <w:rPr>
          <w:b/>
          <w:bCs/>
          <w:sz w:val="24"/>
          <w:szCs w:val="24"/>
        </w:rPr>
        <w:t>2021-2022 год</w:t>
      </w:r>
      <w:r>
        <w:rPr>
          <w:b/>
          <w:bCs/>
          <w:sz w:val="24"/>
          <w:szCs w:val="24"/>
        </w:rPr>
        <w:t>ов</w:t>
      </w:r>
    </w:p>
    <w:p w:rsidR="00DC2621" w:rsidRDefault="00DC2621" w:rsidP="00FA1B39">
      <w:pPr>
        <w:jc w:val="both"/>
        <w:rPr>
          <w:bCs/>
          <w:sz w:val="28"/>
          <w:szCs w:val="28"/>
        </w:rPr>
      </w:pPr>
    </w:p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DC2621" w:rsidRPr="00DC2621" w:rsidTr="0047676F">
        <w:trPr>
          <w:trHeight w:val="312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Наименование показателя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 xml:space="preserve">Коды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Утверждено на 2020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 xml:space="preserve"> на 2021 год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на 2022 год</w:t>
            </w:r>
          </w:p>
        </w:tc>
      </w:tr>
      <w:tr w:rsidR="00DC2621" w:rsidRPr="00DC2621" w:rsidTr="0047676F">
        <w:trPr>
          <w:trHeight w:val="312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Код ведомства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 xml:space="preserve">Рз 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ПР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ЦСР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ВР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2621" w:rsidRPr="00DC2621" w:rsidTr="0047676F">
        <w:trPr>
          <w:trHeight w:val="312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C2621" w:rsidRPr="00DC2621" w:rsidTr="0047676F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47676F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47676F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47676F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DC2621" w:rsidRDefault="0047676F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13 994,2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12 915,1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12 940,5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7 233,3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6 476,8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6 496,8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620,0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476,2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476,2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</w:tbl>
    <w:p w:rsidR="0043519F" w:rsidRDefault="0043519F" w:rsidP="00FA1B39"/>
    <w:p w:rsidR="0043519F" w:rsidRDefault="0043519F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43519F" w:rsidRPr="00DC2621" w:rsidTr="0043519F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143,8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1 867,5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1 760,5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1 760,5</w:t>
            </w:r>
          </w:p>
        </w:tc>
      </w:tr>
      <w:tr w:rsidR="00DC2621" w:rsidRPr="00DC2621" w:rsidTr="0047676F">
        <w:trPr>
          <w:trHeight w:val="8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1 867,5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1 760,5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1 760,5</w:t>
            </w:r>
          </w:p>
        </w:tc>
      </w:tr>
      <w:tr w:rsidR="00DC2621" w:rsidRPr="00DC2621" w:rsidTr="0047676F">
        <w:trPr>
          <w:trHeight w:val="14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1 680,5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1 290,7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1 290,7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1 290,7</w:t>
            </w:r>
          </w:p>
        </w:tc>
      </w:tr>
      <w:tr w:rsidR="00DC2621" w:rsidRPr="00DC2621" w:rsidTr="00FA1B39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389,8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389,8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</w:tr>
    </w:tbl>
    <w:p w:rsidR="0043519F" w:rsidRDefault="0043519F" w:rsidP="00FA1B39"/>
    <w:p w:rsidR="0043519F" w:rsidRDefault="0043519F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43519F" w:rsidRPr="00DC2621" w:rsidTr="0043519F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9F" w:rsidRPr="00DC2621" w:rsidRDefault="0043519F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работы,</w:t>
            </w:r>
            <w:r w:rsidR="0043519F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работы,</w:t>
            </w:r>
            <w:r w:rsidR="0043519F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Поступление нефина</w:t>
            </w:r>
            <w:r w:rsidR="0043519F">
              <w:rPr>
                <w:b/>
                <w:bCs/>
                <w:sz w:val="24"/>
                <w:szCs w:val="24"/>
              </w:rPr>
              <w:t>н</w:t>
            </w:r>
            <w:r w:rsidRPr="0047676F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Не</w:t>
            </w:r>
            <w:r w:rsidR="0043519F">
              <w:rPr>
                <w:color w:val="000000"/>
                <w:sz w:val="24"/>
                <w:szCs w:val="24"/>
              </w:rPr>
              <w:t xml:space="preserve"> </w:t>
            </w:r>
            <w:r w:rsidRPr="0047676F">
              <w:rPr>
                <w:color w:val="000000"/>
                <w:sz w:val="24"/>
                <w:szCs w:val="24"/>
              </w:rPr>
              <w:t>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00 0 00 02003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00 0 00 02003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</w:tbl>
    <w:p w:rsidR="005A6F89" w:rsidRDefault="005A6F89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5A6F89" w:rsidRPr="00DC2621" w:rsidTr="005A6F89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00 0 00 02003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FA1B39">
        <w:trPr>
          <w:trHeight w:val="6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00 0 00 02003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00 0 00 02003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00 0 00 07005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00 0 00 07005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00 0 00 07005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00 0 00 07005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4 745,8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4 096,3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4 116,3</w:t>
            </w:r>
          </w:p>
        </w:tc>
      </w:tr>
      <w:tr w:rsidR="00DC2621" w:rsidRPr="00DC2621" w:rsidTr="0047676F">
        <w:trPr>
          <w:trHeight w:val="13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4 745,8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4 096,3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4 116,3</w:t>
            </w:r>
          </w:p>
        </w:tc>
      </w:tr>
      <w:tr w:rsidR="00DC2621" w:rsidRPr="00DC2621" w:rsidTr="0047676F">
        <w:trPr>
          <w:trHeight w:val="6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4 655,8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4 006,3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4 026,3</w:t>
            </w:r>
          </w:p>
        </w:tc>
      </w:tr>
      <w:tr w:rsidR="00DC2621" w:rsidRPr="00DC2621" w:rsidTr="00FA1B39">
        <w:trPr>
          <w:trHeight w:val="4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3 575,9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2 926,4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2 946,4</w:t>
            </w:r>
          </w:p>
        </w:tc>
      </w:tr>
    </w:tbl>
    <w:p w:rsidR="005A6F89" w:rsidRDefault="005A6F89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5A6F89" w:rsidRPr="00DC2621" w:rsidTr="005A6F89">
        <w:trPr>
          <w:trHeight w:val="2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1 079,9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1 079,9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1 079,9</w:t>
            </w:r>
          </w:p>
        </w:tc>
      </w:tr>
      <w:tr w:rsidR="00DC2621" w:rsidRPr="00DC2621" w:rsidTr="00FA1B39">
        <w:trPr>
          <w:trHeight w:val="49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</w:tr>
      <w:tr w:rsidR="00DC2621" w:rsidRPr="00DC2621" w:rsidTr="00FA1B39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90,0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работы,</w:t>
            </w:r>
            <w:r w:rsidR="005A6F89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00 0 00 92300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49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338,9</w:t>
            </w:r>
          </w:p>
        </w:tc>
      </w:tr>
      <w:tr w:rsidR="00DC2621" w:rsidRPr="00DC2621" w:rsidTr="0047676F">
        <w:trPr>
          <w:trHeight w:val="5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338,9</w:t>
            </w:r>
          </w:p>
        </w:tc>
      </w:tr>
      <w:tr w:rsidR="00DC2621" w:rsidRPr="00DC2621" w:rsidTr="0047676F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338,9</w:t>
            </w:r>
          </w:p>
        </w:tc>
      </w:tr>
      <w:tr w:rsidR="00DC2621" w:rsidRPr="00DC2621" w:rsidTr="005A6F89">
        <w:trPr>
          <w:trHeight w:val="15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324,8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330,2</w:t>
            </w:r>
          </w:p>
        </w:tc>
      </w:tr>
      <w:tr w:rsidR="00DC2621" w:rsidRPr="00DC2621" w:rsidTr="005A6F89">
        <w:trPr>
          <w:trHeight w:val="7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324,8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330,2</w:t>
            </w:r>
          </w:p>
        </w:tc>
      </w:tr>
    </w:tbl>
    <w:p w:rsidR="005A6F89" w:rsidRDefault="005A6F89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5A6F89" w:rsidRPr="00DC2621" w:rsidTr="003A5474">
        <w:trPr>
          <w:trHeight w:val="2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89" w:rsidRPr="00DC2621" w:rsidRDefault="005A6F89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250,1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255,1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75,1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14,4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8,7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0 0 00 51180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5,7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5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</w:tbl>
    <w:p w:rsidR="003A5474" w:rsidRDefault="003A5474" w:rsidP="00FA1B39"/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FA1B39">
        <w:trPr>
          <w:trHeight w:val="28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00 0 00 24799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3 586,0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3 586,0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3 586,0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00 0 00 44315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3 586,0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3 586,0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3 586,0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00 0 00 35005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00 0 00 60001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00 0 00 43101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2 422,4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2 356,9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2 356,9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1 554,2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1 488,7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1 488,7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868,2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868,2</w:t>
            </w:r>
          </w:p>
        </w:tc>
      </w:tr>
    </w:tbl>
    <w:p w:rsidR="003A5474" w:rsidRDefault="003A5474" w:rsidP="00FA1B39"/>
    <w:p w:rsidR="003A5474" w:rsidRDefault="003A5474" w:rsidP="00FA1B39"/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3A547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654,3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654,3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197,6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197,6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Работы,</w:t>
            </w:r>
            <w:r w:rsidR="003A5474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работы,</w:t>
            </w:r>
            <w:r w:rsidR="003A5474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Поступление нефина</w:t>
            </w:r>
            <w:r w:rsidR="003A5474">
              <w:rPr>
                <w:b/>
                <w:bCs/>
                <w:sz w:val="24"/>
                <w:szCs w:val="24"/>
              </w:rPr>
              <w:t>н</w:t>
            </w:r>
            <w:r w:rsidRPr="0047676F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16,3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1 554,2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1 488,7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1 488,7</w:t>
            </w:r>
          </w:p>
        </w:tc>
      </w:tr>
    </w:tbl>
    <w:p w:rsidR="003A5474" w:rsidRDefault="003A5474" w:rsidP="00FA1B39"/>
    <w:p w:rsidR="003A5474" w:rsidRDefault="003A5474" w:rsidP="00FA1B39"/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3A547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1 126,5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1 126,5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1 126,5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340,2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работы,</w:t>
            </w:r>
            <w:r w:rsidR="003A5474">
              <w:rPr>
                <w:sz w:val="24"/>
                <w:szCs w:val="24"/>
              </w:rPr>
              <w:t xml:space="preserve"> </w:t>
            </w:r>
            <w:r w:rsidRPr="0047676F">
              <w:rPr>
                <w:sz w:val="24"/>
                <w:szCs w:val="24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Поступление нефина</w:t>
            </w:r>
            <w:r w:rsidR="003A5474">
              <w:rPr>
                <w:b/>
                <w:bCs/>
                <w:sz w:val="24"/>
                <w:szCs w:val="24"/>
              </w:rPr>
              <w:t>н</w:t>
            </w:r>
            <w:r w:rsidRPr="0047676F">
              <w:rPr>
                <w:b/>
                <w:bCs/>
                <w:sz w:val="24"/>
                <w:szCs w:val="24"/>
              </w:rPr>
              <w:t>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00 0 00 44099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Гос. Программа "Развитие культуры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00 0 00 L4670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2621" w:rsidRPr="00DC2621" w:rsidTr="0047676F">
        <w:trPr>
          <w:trHeight w:val="5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-Софинансирование в гос. Программе "Развитие культуры в Заб</w:t>
            </w:r>
            <w:r w:rsidR="003A5474">
              <w:rPr>
                <w:sz w:val="24"/>
                <w:szCs w:val="24"/>
              </w:rPr>
              <w:t>айкальском к</w:t>
            </w:r>
            <w:r w:rsidRPr="0047676F">
              <w:rPr>
                <w:sz w:val="24"/>
                <w:szCs w:val="24"/>
              </w:rPr>
              <w:t>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</w:pPr>
            <w:r w:rsidRPr="0047676F"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00 0 00 L4670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</w:tr>
    </w:tbl>
    <w:p w:rsidR="003A5474" w:rsidRDefault="003A5474" w:rsidP="00FA1B39"/>
    <w:p w:rsidR="003A5474" w:rsidRDefault="003A5474" w:rsidP="00FA1B39"/>
    <w:p w:rsidR="003A5474" w:rsidRDefault="003A5474" w:rsidP="00FA1B39"/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3A547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00 0 00 49101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75,9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000 00 42160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000 00 42160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0,00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86,10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90,43</w:t>
            </w:r>
          </w:p>
        </w:tc>
      </w:tr>
      <w:tr w:rsidR="00DC2621" w:rsidRPr="00DC2621" w:rsidTr="00FA1B39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676F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3A547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8,0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12,0</w:t>
            </w:r>
          </w:p>
        </w:tc>
      </w:tr>
    </w:tbl>
    <w:p w:rsidR="003A5474" w:rsidRDefault="003A5474" w:rsidP="00FA1B39"/>
    <w:p w:rsidR="003A5474" w:rsidRDefault="003A5474" w:rsidP="00FA1B39"/>
    <w:tbl>
      <w:tblPr>
        <w:tblW w:w="10518" w:type="dxa"/>
        <w:tblInd w:w="96" w:type="dxa"/>
        <w:tblLayout w:type="fixed"/>
        <w:tblLook w:val="04A0"/>
      </w:tblPr>
      <w:tblGrid>
        <w:gridCol w:w="3556"/>
        <w:gridCol w:w="567"/>
        <w:gridCol w:w="675"/>
        <w:gridCol w:w="625"/>
        <w:gridCol w:w="684"/>
        <w:gridCol w:w="496"/>
        <w:gridCol w:w="496"/>
        <w:gridCol w:w="1134"/>
        <w:gridCol w:w="1135"/>
        <w:gridCol w:w="1150"/>
      </w:tblGrid>
      <w:tr w:rsidR="003A5474" w:rsidRPr="00DC2621" w:rsidTr="003A547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 w:rsidRPr="00DC2621"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74" w:rsidRPr="00DC2621" w:rsidRDefault="003A5474" w:rsidP="00FA1B39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5,0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00 0 00 42169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1,0</w:t>
            </w:r>
          </w:p>
        </w:tc>
      </w:tr>
      <w:tr w:rsidR="00DC2621" w:rsidRPr="00DC2621" w:rsidTr="0047676F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676F">
              <w:rPr>
                <w:b/>
                <w:bCs/>
              </w:rPr>
              <w:t>802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13 994,2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12 915,1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21" w:rsidRPr="0047676F" w:rsidRDefault="00DC2621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676F">
              <w:rPr>
                <w:b/>
                <w:bCs/>
                <w:sz w:val="24"/>
                <w:szCs w:val="24"/>
              </w:rPr>
              <w:t>12 940,5</w:t>
            </w:r>
          </w:p>
        </w:tc>
      </w:tr>
    </w:tbl>
    <w:p w:rsidR="00DC2621" w:rsidRDefault="00DC2621" w:rsidP="00FA1B39">
      <w:pPr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p w:rsidR="00121BDA" w:rsidRPr="003A5474" w:rsidRDefault="003A5474" w:rsidP="00FA1B39">
      <w:pPr>
        <w:ind w:firstLine="6096"/>
        <w:jc w:val="both"/>
        <w:rPr>
          <w:bCs/>
          <w:sz w:val="24"/>
          <w:szCs w:val="24"/>
        </w:rPr>
      </w:pPr>
      <w:r w:rsidRPr="003A5474">
        <w:rPr>
          <w:bCs/>
          <w:sz w:val="24"/>
          <w:szCs w:val="24"/>
        </w:rPr>
        <w:lastRenderedPageBreak/>
        <w:t>П</w:t>
      </w:r>
      <w:r w:rsidR="005A2C90">
        <w:rPr>
          <w:bCs/>
          <w:sz w:val="24"/>
          <w:szCs w:val="24"/>
        </w:rPr>
        <w:t>риложение 8</w:t>
      </w:r>
    </w:p>
    <w:p w:rsidR="00121BDA" w:rsidRPr="003A5474" w:rsidRDefault="00121BDA" w:rsidP="00FA1B39">
      <w:pPr>
        <w:ind w:firstLine="6096"/>
        <w:jc w:val="both"/>
        <w:rPr>
          <w:bCs/>
          <w:sz w:val="24"/>
          <w:szCs w:val="24"/>
        </w:rPr>
      </w:pPr>
      <w:r w:rsidRPr="003A5474">
        <w:rPr>
          <w:bCs/>
          <w:sz w:val="24"/>
          <w:szCs w:val="24"/>
        </w:rPr>
        <w:t xml:space="preserve">к решению Совета </w:t>
      </w:r>
    </w:p>
    <w:p w:rsidR="00121BDA" w:rsidRPr="003A5474" w:rsidRDefault="00121BDA" w:rsidP="00FA1B39">
      <w:pPr>
        <w:ind w:firstLine="6096"/>
        <w:jc w:val="both"/>
        <w:rPr>
          <w:bCs/>
          <w:sz w:val="24"/>
          <w:szCs w:val="24"/>
        </w:rPr>
      </w:pPr>
      <w:r w:rsidRPr="003A5474">
        <w:rPr>
          <w:bCs/>
          <w:sz w:val="24"/>
          <w:szCs w:val="24"/>
        </w:rPr>
        <w:t xml:space="preserve">муниципального образования </w:t>
      </w:r>
    </w:p>
    <w:p w:rsidR="00121BDA" w:rsidRPr="003A5474" w:rsidRDefault="00121BDA" w:rsidP="00FA1B39">
      <w:pPr>
        <w:ind w:firstLine="6096"/>
        <w:jc w:val="both"/>
        <w:rPr>
          <w:bCs/>
          <w:sz w:val="24"/>
          <w:szCs w:val="24"/>
        </w:rPr>
      </w:pPr>
      <w:r w:rsidRPr="003A5474">
        <w:rPr>
          <w:bCs/>
          <w:sz w:val="24"/>
          <w:szCs w:val="24"/>
        </w:rPr>
        <w:t xml:space="preserve">сельского поселения </w:t>
      </w:r>
    </w:p>
    <w:p w:rsidR="00121BDA" w:rsidRPr="003A5474" w:rsidRDefault="00121BDA" w:rsidP="00FA1B39">
      <w:pPr>
        <w:ind w:firstLine="6096"/>
        <w:jc w:val="both"/>
        <w:rPr>
          <w:bCs/>
          <w:sz w:val="24"/>
          <w:szCs w:val="24"/>
        </w:rPr>
      </w:pPr>
      <w:r w:rsidRPr="003A5474">
        <w:rPr>
          <w:bCs/>
          <w:sz w:val="24"/>
          <w:szCs w:val="24"/>
        </w:rPr>
        <w:t>«Линёво-Озёрское»</w:t>
      </w:r>
    </w:p>
    <w:p w:rsidR="00B96045" w:rsidRPr="00F85DB1" w:rsidRDefault="00B96045" w:rsidP="00B96045">
      <w:pPr>
        <w:ind w:firstLine="609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27 декабря 2019 года № 159</w:t>
      </w:r>
    </w:p>
    <w:p w:rsidR="00571135" w:rsidRDefault="00571135" w:rsidP="00FA1B39">
      <w:pPr>
        <w:jc w:val="both"/>
        <w:rPr>
          <w:b/>
          <w:bCs/>
          <w:sz w:val="24"/>
          <w:szCs w:val="24"/>
        </w:rPr>
      </w:pPr>
    </w:p>
    <w:p w:rsidR="00571135" w:rsidRDefault="00571135" w:rsidP="00FA1B39">
      <w:pPr>
        <w:jc w:val="center"/>
        <w:rPr>
          <w:b/>
          <w:bCs/>
          <w:sz w:val="24"/>
          <w:szCs w:val="24"/>
        </w:rPr>
      </w:pPr>
      <w:r w:rsidRPr="007E2800">
        <w:rPr>
          <w:b/>
          <w:bCs/>
          <w:sz w:val="24"/>
          <w:szCs w:val="24"/>
        </w:rPr>
        <w:t>Экономическая структура расходов бюджета сельского поселения</w:t>
      </w:r>
      <w:r>
        <w:rPr>
          <w:b/>
          <w:bCs/>
          <w:sz w:val="24"/>
          <w:szCs w:val="24"/>
        </w:rPr>
        <w:t xml:space="preserve"> «</w:t>
      </w:r>
      <w:r w:rsidRPr="007E2800">
        <w:rPr>
          <w:b/>
          <w:bCs/>
          <w:sz w:val="24"/>
          <w:szCs w:val="24"/>
        </w:rPr>
        <w:t>Лин</w:t>
      </w:r>
      <w:r>
        <w:rPr>
          <w:b/>
          <w:bCs/>
          <w:sz w:val="24"/>
          <w:szCs w:val="24"/>
        </w:rPr>
        <w:t>ё</w:t>
      </w:r>
      <w:r w:rsidRPr="007E2800">
        <w:rPr>
          <w:b/>
          <w:bCs/>
          <w:sz w:val="24"/>
          <w:szCs w:val="24"/>
        </w:rPr>
        <w:t>во-Оз</w:t>
      </w:r>
      <w:r>
        <w:rPr>
          <w:b/>
          <w:bCs/>
          <w:sz w:val="24"/>
          <w:szCs w:val="24"/>
        </w:rPr>
        <w:t>ёрское»</w:t>
      </w:r>
    </w:p>
    <w:p w:rsidR="00121BDA" w:rsidRDefault="00571135" w:rsidP="00FA1B39">
      <w:pPr>
        <w:jc w:val="center"/>
        <w:rPr>
          <w:bCs/>
          <w:sz w:val="28"/>
          <w:szCs w:val="28"/>
        </w:rPr>
      </w:pPr>
      <w:r w:rsidRPr="007E2800">
        <w:rPr>
          <w:b/>
          <w:bCs/>
          <w:sz w:val="24"/>
          <w:szCs w:val="24"/>
        </w:rPr>
        <w:t>на 2020 год и плановый период 2021 и 2022 годов</w:t>
      </w:r>
    </w:p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tbl>
      <w:tblPr>
        <w:tblW w:w="10380" w:type="dxa"/>
        <w:tblInd w:w="96" w:type="dxa"/>
        <w:tblLook w:val="04A0"/>
      </w:tblPr>
      <w:tblGrid>
        <w:gridCol w:w="4819"/>
        <w:gridCol w:w="276"/>
        <w:gridCol w:w="276"/>
        <w:gridCol w:w="619"/>
        <w:gridCol w:w="1535"/>
        <w:gridCol w:w="1455"/>
        <w:gridCol w:w="1400"/>
      </w:tblGrid>
      <w:tr w:rsidR="00B51BE4" w:rsidRPr="00571135" w:rsidTr="00B51BE4">
        <w:trPr>
          <w:trHeight w:val="634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Наименование</w:t>
            </w:r>
          </w:p>
          <w:p w:rsidR="00B51BE4" w:rsidRPr="00B51BE4" w:rsidRDefault="00B51BE4" w:rsidP="00FA1B39">
            <w:pPr>
              <w:jc w:val="center"/>
            </w:pPr>
            <w:r w:rsidRPr="00B51BE4">
              <w:t>экономической статьи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Код</w:t>
            </w:r>
          </w:p>
          <w:p w:rsidR="00B51BE4" w:rsidRPr="00B51BE4" w:rsidRDefault="00B51BE4" w:rsidP="00FA1B3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Утверждено на 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на 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на 2022 год</w:t>
            </w:r>
          </w:p>
        </w:tc>
      </w:tr>
      <w:tr w:rsidR="00B51BE4" w:rsidRPr="00571135" w:rsidTr="00B51BE4">
        <w:trPr>
          <w:trHeight w:val="22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B51BE4" w:rsidRDefault="00B51BE4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5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7278,40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6631,60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6657,00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5590,20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4943,40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4968,40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1688,20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1688,20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1688,60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3975,80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3814,00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3814,00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80,00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571135">
              <w:rPr>
                <w:b/>
                <w:bCs/>
                <w:sz w:val="24"/>
                <w:szCs w:val="24"/>
              </w:rPr>
              <w:t xml:space="preserve"> т.ч.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571135">
              <w:rPr>
                <w:b/>
                <w:bCs/>
                <w:sz w:val="24"/>
                <w:szCs w:val="24"/>
              </w:rPr>
              <w:t>очтовые расходы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3,00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Доставка угля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90,00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Э/энергия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90,00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Отопление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3733,80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3629,00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82,80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43,00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Тех.обслуживание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 xml:space="preserve">Заработная плата по договору </w:t>
            </w:r>
          </w:p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за тушение пожаров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Ремонт жилья, помещений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Ремонт дорог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3586,00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3586,00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3586,00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Ремонт КТП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Обслуживание э/сетей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дератизация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15,00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Ремонт очистных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12,00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Сопровождение программных средств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42,00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12,00</w:t>
            </w:r>
          </w:p>
        </w:tc>
      </w:tr>
      <w:tr w:rsidR="00B51BE4" w:rsidRPr="00571135" w:rsidTr="00B51BE4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Охрана здания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</w:tr>
      <w:tr w:rsidR="00B51BE4" w:rsidRPr="00571135" w:rsidTr="00B51BE4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З/плата по договору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</w:tr>
    </w:tbl>
    <w:p w:rsidR="00C33E81" w:rsidRDefault="00C33E81" w:rsidP="00FA1B39"/>
    <w:tbl>
      <w:tblPr>
        <w:tblW w:w="11652" w:type="dxa"/>
        <w:tblInd w:w="96" w:type="dxa"/>
        <w:tblLook w:val="04A0"/>
      </w:tblPr>
      <w:tblGrid>
        <w:gridCol w:w="4819"/>
        <w:gridCol w:w="276"/>
        <w:gridCol w:w="276"/>
        <w:gridCol w:w="619"/>
        <w:gridCol w:w="1535"/>
        <w:gridCol w:w="1455"/>
        <w:gridCol w:w="1400"/>
        <w:gridCol w:w="636"/>
        <w:gridCol w:w="636"/>
      </w:tblGrid>
      <w:tr w:rsidR="00C33E81" w:rsidRPr="00571135" w:rsidTr="00C33E81">
        <w:trPr>
          <w:gridAfter w:val="2"/>
          <w:wAfter w:w="1272" w:type="dxa"/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81" w:rsidRPr="00B51BE4" w:rsidRDefault="00C33E81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lastRenderedPageBreak/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81" w:rsidRPr="00B51BE4" w:rsidRDefault="00C33E81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E81" w:rsidRPr="00B51BE4" w:rsidRDefault="00C33E81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E81" w:rsidRPr="00B51BE4" w:rsidRDefault="00C33E81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E81" w:rsidRPr="00B51BE4" w:rsidRDefault="00C33E81" w:rsidP="00FA1B39">
            <w:pPr>
              <w:widowControl/>
              <w:autoSpaceDE/>
              <w:autoSpaceDN/>
              <w:adjustRightInd/>
              <w:jc w:val="center"/>
            </w:pPr>
            <w:r w:rsidRPr="00B51BE4">
              <w:t>5</w:t>
            </w: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Проживание в гостинице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Межевание зем</w:t>
            </w:r>
            <w:r>
              <w:rPr>
                <w:sz w:val="24"/>
                <w:szCs w:val="24"/>
              </w:rPr>
              <w:t xml:space="preserve">ельных </w:t>
            </w:r>
            <w:r w:rsidRPr="00571135">
              <w:rPr>
                <w:sz w:val="24"/>
                <w:szCs w:val="24"/>
              </w:rPr>
              <w:t>участков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Переоценка объектов недвижимости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проект очистных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Безвозмездные и безвозвратные перечисле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240</w:t>
            </w:r>
          </w:p>
          <w:p w:rsidR="00B51BE4" w:rsidRPr="00571135" w:rsidRDefault="00B51BE4" w:rsidP="00FA1B3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2422,40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2356,90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2356,90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2422,40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2356,90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2356,90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Безвозмездные пе</w:t>
            </w:r>
            <w:r>
              <w:rPr>
                <w:sz w:val="24"/>
                <w:szCs w:val="24"/>
              </w:rPr>
              <w:t>речисления организациям, за иск</w:t>
            </w:r>
            <w:r w:rsidRPr="00571135">
              <w:rPr>
                <w:sz w:val="24"/>
                <w:szCs w:val="24"/>
              </w:rPr>
              <w:t>лючением государственных и муниципальных организаций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Перечисления другим бюджетам бюджетной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251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5,00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системы РФ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75,90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86,70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36,70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детск.площадок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квартир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спорт и муз</w:t>
            </w:r>
            <w:r>
              <w:rPr>
                <w:sz w:val="24"/>
                <w:szCs w:val="24"/>
              </w:rPr>
              <w:t xml:space="preserve">ыкального </w:t>
            </w:r>
            <w:r w:rsidRPr="00571135">
              <w:rPr>
                <w:sz w:val="24"/>
                <w:szCs w:val="24"/>
              </w:rPr>
              <w:t>инвентаря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86,70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36,70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ГСМ, з</w:t>
            </w:r>
            <w:r>
              <w:rPr>
                <w:sz w:val="24"/>
                <w:szCs w:val="24"/>
              </w:rPr>
              <w:t xml:space="preserve">апасных </w:t>
            </w:r>
            <w:r w:rsidRPr="00571135">
              <w:rPr>
                <w:sz w:val="24"/>
                <w:szCs w:val="24"/>
              </w:rPr>
              <w:t>частей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30,10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канцелярии, хозяйственные </w:t>
            </w:r>
            <w:r w:rsidRPr="00571135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36,60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6,60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РЛО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1BE4" w:rsidRPr="00571135" w:rsidTr="00C33E81">
        <w:trPr>
          <w:trHeight w:val="312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1135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13994,20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12915,10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71135">
              <w:rPr>
                <w:b/>
                <w:bCs/>
                <w:sz w:val="24"/>
                <w:szCs w:val="24"/>
              </w:rPr>
              <w:t>12940,50</w:t>
            </w: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1BE4" w:rsidRPr="00571135" w:rsidRDefault="00B51BE4" w:rsidP="00FA1B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21BDA" w:rsidRDefault="00121BDA" w:rsidP="00FA1B39">
      <w:pPr>
        <w:ind w:firstLine="6096"/>
        <w:jc w:val="both"/>
        <w:rPr>
          <w:bCs/>
          <w:sz w:val="28"/>
          <w:szCs w:val="28"/>
        </w:rPr>
      </w:pPr>
    </w:p>
    <w:sectPr w:rsidR="00121BDA" w:rsidSect="00272385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A" w:rsidRDefault="009B0D9A">
      <w:r>
        <w:separator/>
      </w:r>
    </w:p>
  </w:endnote>
  <w:endnote w:type="continuationSeparator" w:id="1">
    <w:p w:rsidR="009B0D9A" w:rsidRDefault="009B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D8" w:rsidRDefault="00690DD8" w:rsidP="00272385">
    <w:pPr>
      <w:pStyle w:val="a5"/>
      <w:framePr w:wrap="auto" w:vAnchor="text" w:hAnchor="margin" w:xAlign="right" w:y="1"/>
      <w:jc w:val="right"/>
    </w:pPr>
    <w:fldSimple w:instr=" PAGE   \* MERGEFORMAT ">
      <w:r w:rsidR="00FC2F1B">
        <w:rPr>
          <w:noProof/>
        </w:rPr>
        <w:t>5</w:t>
      </w:r>
    </w:fldSimple>
  </w:p>
  <w:p w:rsidR="00690DD8" w:rsidRDefault="00690DD8" w:rsidP="00272385">
    <w:pPr>
      <w:pStyle w:val="a5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A" w:rsidRDefault="009B0D9A">
      <w:r>
        <w:separator/>
      </w:r>
    </w:p>
  </w:footnote>
  <w:footnote w:type="continuationSeparator" w:id="1">
    <w:p w:rsidR="009B0D9A" w:rsidRDefault="009B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9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2AA"/>
    <w:rsid w:val="00002AE7"/>
    <w:rsid w:val="00002CAB"/>
    <w:rsid w:val="000163AB"/>
    <w:rsid w:val="00016703"/>
    <w:rsid w:val="00017F0D"/>
    <w:rsid w:val="00021ECF"/>
    <w:rsid w:val="00030D42"/>
    <w:rsid w:val="00031D61"/>
    <w:rsid w:val="00033430"/>
    <w:rsid w:val="00033722"/>
    <w:rsid w:val="0003434D"/>
    <w:rsid w:val="00035049"/>
    <w:rsid w:val="00040443"/>
    <w:rsid w:val="0005207C"/>
    <w:rsid w:val="000606C8"/>
    <w:rsid w:val="0007074A"/>
    <w:rsid w:val="000749BB"/>
    <w:rsid w:val="00074F01"/>
    <w:rsid w:val="00076B73"/>
    <w:rsid w:val="00076D7C"/>
    <w:rsid w:val="00077E74"/>
    <w:rsid w:val="00083379"/>
    <w:rsid w:val="00084A3A"/>
    <w:rsid w:val="00086DB3"/>
    <w:rsid w:val="00094D6C"/>
    <w:rsid w:val="00097C12"/>
    <w:rsid w:val="000B1C8D"/>
    <w:rsid w:val="000C13E9"/>
    <w:rsid w:val="000C6892"/>
    <w:rsid w:val="000E2851"/>
    <w:rsid w:val="000E60EB"/>
    <w:rsid w:val="00100D9A"/>
    <w:rsid w:val="00100EC7"/>
    <w:rsid w:val="001023FE"/>
    <w:rsid w:val="00103234"/>
    <w:rsid w:val="001041B6"/>
    <w:rsid w:val="00106316"/>
    <w:rsid w:val="0010685E"/>
    <w:rsid w:val="00106BBC"/>
    <w:rsid w:val="00106C11"/>
    <w:rsid w:val="0010723E"/>
    <w:rsid w:val="00113F18"/>
    <w:rsid w:val="00115FE0"/>
    <w:rsid w:val="001172EA"/>
    <w:rsid w:val="00121BDA"/>
    <w:rsid w:val="00125091"/>
    <w:rsid w:val="00125E63"/>
    <w:rsid w:val="00142080"/>
    <w:rsid w:val="00143AEA"/>
    <w:rsid w:val="001540F7"/>
    <w:rsid w:val="0015456C"/>
    <w:rsid w:val="00165F75"/>
    <w:rsid w:val="0018098B"/>
    <w:rsid w:val="00183EDE"/>
    <w:rsid w:val="00186622"/>
    <w:rsid w:val="001941AC"/>
    <w:rsid w:val="001949A8"/>
    <w:rsid w:val="00195F1F"/>
    <w:rsid w:val="001A0854"/>
    <w:rsid w:val="001A308C"/>
    <w:rsid w:val="001B1DFC"/>
    <w:rsid w:val="001B1E6B"/>
    <w:rsid w:val="001B307E"/>
    <w:rsid w:val="001B6808"/>
    <w:rsid w:val="001C5FAB"/>
    <w:rsid w:val="001F0C82"/>
    <w:rsid w:val="001F1CBC"/>
    <w:rsid w:val="001F7142"/>
    <w:rsid w:val="00215FFA"/>
    <w:rsid w:val="002273A7"/>
    <w:rsid w:val="00230EC6"/>
    <w:rsid w:val="002344BA"/>
    <w:rsid w:val="00244C48"/>
    <w:rsid w:val="00253810"/>
    <w:rsid w:val="00256577"/>
    <w:rsid w:val="00260372"/>
    <w:rsid w:val="00263C2E"/>
    <w:rsid w:val="00270817"/>
    <w:rsid w:val="00272385"/>
    <w:rsid w:val="00274187"/>
    <w:rsid w:val="00276A88"/>
    <w:rsid w:val="00292956"/>
    <w:rsid w:val="00293FE2"/>
    <w:rsid w:val="002952C3"/>
    <w:rsid w:val="002976EB"/>
    <w:rsid w:val="002A1582"/>
    <w:rsid w:val="002A2D79"/>
    <w:rsid w:val="002A337E"/>
    <w:rsid w:val="002A40E0"/>
    <w:rsid w:val="002A5A2A"/>
    <w:rsid w:val="002A6D5B"/>
    <w:rsid w:val="002C18B9"/>
    <w:rsid w:val="002D2112"/>
    <w:rsid w:val="002D29BB"/>
    <w:rsid w:val="002D439C"/>
    <w:rsid w:val="002D4686"/>
    <w:rsid w:val="002D7A3C"/>
    <w:rsid w:val="002E1B99"/>
    <w:rsid w:val="002E1D19"/>
    <w:rsid w:val="002E2D57"/>
    <w:rsid w:val="002E5535"/>
    <w:rsid w:val="002E77B8"/>
    <w:rsid w:val="002F486E"/>
    <w:rsid w:val="002F523D"/>
    <w:rsid w:val="002F742C"/>
    <w:rsid w:val="00303232"/>
    <w:rsid w:val="00316C31"/>
    <w:rsid w:val="00325B2D"/>
    <w:rsid w:val="003362AA"/>
    <w:rsid w:val="00343B98"/>
    <w:rsid w:val="00344C7D"/>
    <w:rsid w:val="0036073F"/>
    <w:rsid w:val="00367050"/>
    <w:rsid w:val="003764D0"/>
    <w:rsid w:val="00385254"/>
    <w:rsid w:val="003A3055"/>
    <w:rsid w:val="003A427A"/>
    <w:rsid w:val="003A5474"/>
    <w:rsid w:val="003B552E"/>
    <w:rsid w:val="003D60C6"/>
    <w:rsid w:val="003E46B5"/>
    <w:rsid w:val="00401CB4"/>
    <w:rsid w:val="00401FDE"/>
    <w:rsid w:val="00422A03"/>
    <w:rsid w:val="004235D9"/>
    <w:rsid w:val="00427139"/>
    <w:rsid w:val="004300CD"/>
    <w:rsid w:val="00431D8A"/>
    <w:rsid w:val="0043519F"/>
    <w:rsid w:val="00440DEE"/>
    <w:rsid w:val="004513D3"/>
    <w:rsid w:val="004514E3"/>
    <w:rsid w:val="004558AD"/>
    <w:rsid w:val="004566EA"/>
    <w:rsid w:val="00464B17"/>
    <w:rsid w:val="00465098"/>
    <w:rsid w:val="00467E13"/>
    <w:rsid w:val="00472A1B"/>
    <w:rsid w:val="0047676F"/>
    <w:rsid w:val="00477D07"/>
    <w:rsid w:val="00480978"/>
    <w:rsid w:val="0048325C"/>
    <w:rsid w:val="00483E6C"/>
    <w:rsid w:val="00486075"/>
    <w:rsid w:val="004914CE"/>
    <w:rsid w:val="004A2047"/>
    <w:rsid w:val="004A3F5B"/>
    <w:rsid w:val="004A458D"/>
    <w:rsid w:val="004A46D8"/>
    <w:rsid w:val="004A7377"/>
    <w:rsid w:val="004C029D"/>
    <w:rsid w:val="004C382C"/>
    <w:rsid w:val="004C6E00"/>
    <w:rsid w:val="004D0203"/>
    <w:rsid w:val="004D33A2"/>
    <w:rsid w:val="004D3FB1"/>
    <w:rsid w:val="004E4EC0"/>
    <w:rsid w:val="004F5C34"/>
    <w:rsid w:val="004F5CD2"/>
    <w:rsid w:val="00500ED0"/>
    <w:rsid w:val="00501E99"/>
    <w:rsid w:val="00505DA5"/>
    <w:rsid w:val="00506F36"/>
    <w:rsid w:val="005104FD"/>
    <w:rsid w:val="00510BB8"/>
    <w:rsid w:val="00511BFD"/>
    <w:rsid w:val="00516D77"/>
    <w:rsid w:val="0052180C"/>
    <w:rsid w:val="0052586A"/>
    <w:rsid w:val="00535D9B"/>
    <w:rsid w:val="00541A20"/>
    <w:rsid w:val="0054491C"/>
    <w:rsid w:val="00570E9A"/>
    <w:rsid w:val="00571135"/>
    <w:rsid w:val="00572788"/>
    <w:rsid w:val="00581916"/>
    <w:rsid w:val="00581F4C"/>
    <w:rsid w:val="005848D3"/>
    <w:rsid w:val="005905FE"/>
    <w:rsid w:val="0059067A"/>
    <w:rsid w:val="00594EAB"/>
    <w:rsid w:val="005A1531"/>
    <w:rsid w:val="005A2C90"/>
    <w:rsid w:val="005A48E4"/>
    <w:rsid w:val="005A6F89"/>
    <w:rsid w:val="005B3CB5"/>
    <w:rsid w:val="005D288C"/>
    <w:rsid w:val="005E50EC"/>
    <w:rsid w:val="005E68C7"/>
    <w:rsid w:val="005E7D74"/>
    <w:rsid w:val="005F0581"/>
    <w:rsid w:val="005F2623"/>
    <w:rsid w:val="005F481A"/>
    <w:rsid w:val="005F5927"/>
    <w:rsid w:val="005F67AA"/>
    <w:rsid w:val="005F7454"/>
    <w:rsid w:val="00602E24"/>
    <w:rsid w:val="00607EE4"/>
    <w:rsid w:val="00612BC8"/>
    <w:rsid w:val="00612F55"/>
    <w:rsid w:val="006232DA"/>
    <w:rsid w:val="00632AFC"/>
    <w:rsid w:val="0064095F"/>
    <w:rsid w:val="00644757"/>
    <w:rsid w:val="006453EB"/>
    <w:rsid w:val="00667629"/>
    <w:rsid w:val="00667E42"/>
    <w:rsid w:val="00672042"/>
    <w:rsid w:val="006730A0"/>
    <w:rsid w:val="00681F80"/>
    <w:rsid w:val="00684215"/>
    <w:rsid w:val="00685802"/>
    <w:rsid w:val="00686515"/>
    <w:rsid w:val="0068754C"/>
    <w:rsid w:val="006907B8"/>
    <w:rsid w:val="00690DD8"/>
    <w:rsid w:val="00692186"/>
    <w:rsid w:val="00697875"/>
    <w:rsid w:val="006A07CB"/>
    <w:rsid w:val="006B0BC9"/>
    <w:rsid w:val="006B454D"/>
    <w:rsid w:val="006D0F30"/>
    <w:rsid w:val="006D208D"/>
    <w:rsid w:val="006E4A37"/>
    <w:rsid w:val="006E5E38"/>
    <w:rsid w:val="006E69EC"/>
    <w:rsid w:val="006E6F7C"/>
    <w:rsid w:val="006F127D"/>
    <w:rsid w:val="00700A06"/>
    <w:rsid w:val="0070502F"/>
    <w:rsid w:val="0071014B"/>
    <w:rsid w:val="00714707"/>
    <w:rsid w:val="00715205"/>
    <w:rsid w:val="00732684"/>
    <w:rsid w:val="007375ED"/>
    <w:rsid w:val="00743F4C"/>
    <w:rsid w:val="007500A5"/>
    <w:rsid w:val="00756FF4"/>
    <w:rsid w:val="0076178F"/>
    <w:rsid w:val="00765424"/>
    <w:rsid w:val="00770EC0"/>
    <w:rsid w:val="00771FE1"/>
    <w:rsid w:val="007728B9"/>
    <w:rsid w:val="0078003A"/>
    <w:rsid w:val="00780A98"/>
    <w:rsid w:val="00786428"/>
    <w:rsid w:val="007874F2"/>
    <w:rsid w:val="00792588"/>
    <w:rsid w:val="007B07C2"/>
    <w:rsid w:val="007B2967"/>
    <w:rsid w:val="007B31C1"/>
    <w:rsid w:val="007D27E1"/>
    <w:rsid w:val="007D462D"/>
    <w:rsid w:val="007D6530"/>
    <w:rsid w:val="007D6BAE"/>
    <w:rsid w:val="007E2800"/>
    <w:rsid w:val="007E3656"/>
    <w:rsid w:val="007E4487"/>
    <w:rsid w:val="007E6D6C"/>
    <w:rsid w:val="007F22EB"/>
    <w:rsid w:val="007F59A5"/>
    <w:rsid w:val="00806B4F"/>
    <w:rsid w:val="00807B79"/>
    <w:rsid w:val="00812CFA"/>
    <w:rsid w:val="0081519E"/>
    <w:rsid w:val="008222A3"/>
    <w:rsid w:val="00826BAA"/>
    <w:rsid w:val="008300A8"/>
    <w:rsid w:val="008317D8"/>
    <w:rsid w:val="00834CE4"/>
    <w:rsid w:val="00844F7B"/>
    <w:rsid w:val="0085202B"/>
    <w:rsid w:val="00853FA0"/>
    <w:rsid w:val="00856401"/>
    <w:rsid w:val="00857F0A"/>
    <w:rsid w:val="0086147B"/>
    <w:rsid w:val="00862F69"/>
    <w:rsid w:val="00872810"/>
    <w:rsid w:val="00874BCD"/>
    <w:rsid w:val="0088555A"/>
    <w:rsid w:val="008A027C"/>
    <w:rsid w:val="008A414F"/>
    <w:rsid w:val="008A424D"/>
    <w:rsid w:val="008A7323"/>
    <w:rsid w:val="008B0E90"/>
    <w:rsid w:val="008B328C"/>
    <w:rsid w:val="008B4D79"/>
    <w:rsid w:val="008C1BDC"/>
    <w:rsid w:val="008C67B2"/>
    <w:rsid w:val="008D5CC7"/>
    <w:rsid w:val="008D6684"/>
    <w:rsid w:val="008E3DC7"/>
    <w:rsid w:val="008F3DB3"/>
    <w:rsid w:val="008F670F"/>
    <w:rsid w:val="0090248C"/>
    <w:rsid w:val="00907EDD"/>
    <w:rsid w:val="00911A6E"/>
    <w:rsid w:val="009231D0"/>
    <w:rsid w:val="009306DE"/>
    <w:rsid w:val="0093774D"/>
    <w:rsid w:val="0094037D"/>
    <w:rsid w:val="00941CDA"/>
    <w:rsid w:val="00954343"/>
    <w:rsid w:val="00954E8A"/>
    <w:rsid w:val="00961D70"/>
    <w:rsid w:val="0096506C"/>
    <w:rsid w:val="009679FA"/>
    <w:rsid w:val="00976ADA"/>
    <w:rsid w:val="00980467"/>
    <w:rsid w:val="00981F17"/>
    <w:rsid w:val="009824A2"/>
    <w:rsid w:val="00986EBF"/>
    <w:rsid w:val="00987B3F"/>
    <w:rsid w:val="00994206"/>
    <w:rsid w:val="00994340"/>
    <w:rsid w:val="009A2572"/>
    <w:rsid w:val="009A441A"/>
    <w:rsid w:val="009A7CFB"/>
    <w:rsid w:val="009B0D9A"/>
    <w:rsid w:val="009B430B"/>
    <w:rsid w:val="009B5888"/>
    <w:rsid w:val="009C19A0"/>
    <w:rsid w:val="009C4FA7"/>
    <w:rsid w:val="009C50A8"/>
    <w:rsid w:val="009D1AA9"/>
    <w:rsid w:val="009D6064"/>
    <w:rsid w:val="009E6658"/>
    <w:rsid w:val="009E6BB3"/>
    <w:rsid w:val="009F2633"/>
    <w:rsid w:val="009F5903"/>
    <w:rsid w:val="00A00F28"/>
    <w:rsid w:val="00A05BC7"/>
    <w:rsid w:val="00A06040"/>
    <w:rsid w:val="00A1166D"/>
    <w:rsid w:val="00A2173F"/>
    <w:rsid w:val="00A22BE6"/>
    <w:rsid w:val="00A27411"/>
    <w:rsid w:val="00A27AD2"/>
    <w:rsid w:val="00A369D4"/>
    <w:rsid w:val="00A421E2"/>
    <w:rsid w:val="00A51F97"/>
    <w:rsid w:val="00A62EBF"/>
    <w:rsid w:val="00A64362"/>
    <w:rsid w:val="00A72AFC"/>
    <w:rsid w:val="00A73AC3"/>
    <w:rsid w:val="00A74897"/>
    <w:rsid w:val="00A809B0"/>
    <w:rsid w:val="00AA4138"/>
    <w:rsid w:val="00AA795C"/>
    <w:rsid w:val="00AB1963"/>
    <w:rsid w:val="00AB23C1"/>
    <w:rsid w:val="00AC1110"/>
    <w:rsid w:val="00AC1116"/>
    <w:rsid w:val="00AD165E"/>
    <w:rsid w:val="00AD2F13"/>
    <w:rsid w:val="00AD47AF"/>
    <w:rsid w:val="00AF2123"/>
    <w:rsid w:val="00AF3722"/>
    <w:rsid w:val="00B04340"/>
    <w:rsid w:val="00B06787"/>
    <w:rsid w:val="00B06B2E"/>
    <w:rsid w:val="00B1319B"/>
    <w:rsid w:val="00B2327E"/>
    <w:rsid w:val="00B24118"/>
    <w:rsid w:val="00B25777"/>
    <w:rsid w:val="00B37B5F"/>
    <w:rsid w:val="00B400C0"/>
    <w:rsid w:val="00B47873"/>
    <w:rsid w:val="00B50FAE"/>
    <w:rsid w:val="00B51BE4"/>
    <w:rsid w:val="00B54D41"/>
    <w:rsid w:val="00B5548C"/>
    <w:rsid w:val="00B64CE4"/>
    <w:rsid w:val="00B64DA0"/>
    <w:rsid w:val="00B71501"/>
    <w:rsid w:val="00B72A2D"/>
    <w:rsid w:val="00B7347E"/>
    <w:rsid w:val="00B81E3A"/>
    <w:rsid w:val="00B8437E"/>
    <w:rsid w:val="00B8572F"/>
    <w:rsid w:val="00B868CD"/>
    <w:rsid w:val="00B90332"/>
    <w:rsid w:val="00B96045"/>
    <w:rsid w:val="00BA4CD3"/>
    <w:rsid w:val="00BA5871"/>
    <w:rsid w:val="00BB087E"/>
    <w:rsid w:val="00BB403F"/>
    <w:rsid w:val="00BC7C7C"/>
    <w:rsid w:val="00BD302F"/>
    <w:rsid w:val="00BE190D"/>
    <w:rsid w:val="00BE5D7C"/>
    <w:rsid w:val="00BF1793"/>
    <w:rsid w:val="00BF1854"/>
    <w:rsid w:val="00BF5459"/>
    <w:rsid w:val="00BF56E5"/>
    <w:rsid w:val="00C11168"/>
    <w:rsid w:val="00C22462"/>
    <w:rsid w:val="00C2311B"/>
    <w:rsid w:val="00C33E81"/>
    <w:rsid w:val="00C3445A"/>
    <w:rsid w:val="00C46E2F"/>
    <w:rsid w:val="00C50B90"/>
    <w:rsid w:val="00C525B4"/>
    <w:rsid w:val="00C541E1"/>
    <w:rsid w:val="00C60B6E"/>
    <w:rsid w:val="00C634A6"/>
    <w:rsid w:val="00C6386E"/>
    <w:rsid w:val="00C63E01"/>
    <w:rsid w:val="00C65C63"/>
    <w:rsid w:val="00C67CA8"/>
    <w:rsid w:val="00C71395"/>
    <w:rsid w:val="00C76182"/>
    <w:rsid w:val="00C906FE"/>
    <w:rsid w:val="00C92E6D"/>
    <w:rsid w:val="00C936FA"/>
    <w:rsid w:val="00CA3147"/>
    <w:rsid w:val="00CA4B58"/>
    <w:rsid w:val="00CB12B4"/>
    <w:rsid w:val="00CC7A29"/>
    <w:rsid w:val="00CD1A82"/>
    <w:rsid w:val="00CD1CA1"/>
    <w:rsid w:val="00CD60F4"/>
    <w:rsid w:val="00CE03A9"/>
    <w:rsid w:val="00CE3FF7"/>
    <w:rsid w:val="00CE593E"/>
    <w:rsid w:val="00CE7D9D"/>
    <w:rsid w:val="00CF08EF"/>
    <w:rsid w:val="00CF0B47"/>
    <w:rsid w:val="00CF5B58"/>
    <w:rsid w:val="00D076E5"/>
    <w:rsid w:val="00D235AC"/>
    <w:rsid w:val="00D237E6"/>
    <w:rsid w:val="00D24DA4"/>
    <w:rsid w:val="00D33362"/>
    <w:rsid w:val="00D42397"/>
    <w:rsid w:val="00D42883"/>
    <w:rsid w:val="00D42DE8"/>
    <w:rsid w:val="00D449EB"/>
    <w:rsid w:val="00D46C82"/>
    <w:rsid w:val="00D51E79"/>
    <w:rsid w:val="00D55D3A"/>
    <w:rsid w:val="00D66807"/>
    <w:rsid w:val="00D76E6F"/>
    <w:rsid w:val="00D778A0"/>
    <w:rsid w:val="00D8088C"/>
    <w:rsid w:val="00D86AB4"/>
    <w:rsid w:val="00D9207F"/>
    <w:rsid w:val="00D95489"/>
    <w:rsid w:val="00DA30FF"/>
    <w:rsid w:val="00DA6CAF"/>
    <w:rsid w:val="00DB506C"/>
    <w:rsid w:val="00DC2621"/>
    <w:rsid w:val="00DC582E"/>
    <w:rsid w:val="00DC5A70"/>
    <w:rsid w:val="00DD1125"/>
    <w:rsid w:val="00DD3DAD"/>
    <w:rsid w:val="00DE5F18"/>
    <w:rsid w:val="00DF1223"/>
    <w:rsid w:val="00E3015A"/>
    <w:rsid w:val="00E344F4"/>
    <w:rsid w:val="00E40E82"/>
    <w:rsid w:val="00E4446B"/>
    <w:rsid w:val="00E53504"/>
    <w:rsid w:val="00E56B4B"/>
    <w:rsid w:val="00E64EC2"/>
    <w:rsid w:val="00E65244"/>
    <w:rsid w:val="00E65EC1"/>
    <w:rsid w:val="00E745F9"/>
    <w:rsid w:val="00E766B9"/>
    <w:rsid w:val="00E95387"/>
    <w:rsid w:val="00EA49C1"/>
    <w:rsid w:val="00EB4500"/>
    <w:rsid w:val="00EB52B7"/>
    <w:rsid w:val="00EB6D56"/>
    <w:rsid w:val="00EC4ABD"/>
    <w:rsid w:val="00EC65BE"/>
    <w:rsid w:val="00EC7F76"/>
    <w:rsid w:val="00ED4214"/>
    <w:rsid w:val="00ED7368"/>
    <w:rsid w:val="00EE1DA6"/>
    <w:rsid w:val="00EF2B45"/>
    <w:rsid w:val="00F02A8F"/>
    <w:rsid w:val="00F07EBA"/>
    <w:rsid w:val="00F1389E"/>
    <w:rsid w:val="00F2340A"/>
    <w:rsid w:val="00F30B4F"/>
    <w:rsid w:val="00F33DB0"/>
    <w:rsid w:val="00F40E34"/>
    <w:rsid w:val="00F41E83"/>
    <w:rsid w:val="00F4396A"/>
    <w:rsid w:val="00F453FA"/>
    <w:rsid w:val="00F53C0A"/>
    <w:rsid w:val="00F5406A"/>
    <w:rsid w:val="00F56DB1"/>
    <w:rsid w:val="00F613AE"/>
    <w:rsid w:val="00F61C55"/>
    <w:rsid w:val="00F7406F"/>
    <w:rsid w:val="00F84052"/>
    <w:rsid w:val="00F84C4E"/>
    <w:rsid w:val="00F85DB1"/>
    <w:rsid w:val="00F977F0"/>
    <w:rsid w:val="00FA073A"/>
    <w:rsid w:val="00FA1B39"/>
    <w:rsid w:val="00FA20B5"/>
    <w:rsid w:val="00FB57A6"/>
    <w:rsid w:val="00FB5903"/>
    <w:rsid w:val="00FB70D7"/>
    <w:rsid w:val="00FC2621"/>
    <w:rsid w:val="00FC2BDA"/>
    <w:rsid w:val="00FC2F1B"/>
    <w:rsid w:val="00FC378A"/>
    <w:rsid w:val="00FC72EF"/>
    <w:rsid w:val="00FD3F7D"/>
    <w:rsid w:val="00FD5507"/>
    <w:rsid w:val="00FD59B2"/>
    <w:rsid w:val="00FE4653"/>
    <w:rsid w:val="00FF2DAC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E40E82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E8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48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9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37E"/>
    <w:rPr>
      <w:sz w:val="20"/>
      <w:szCs w:val="20"/>
    </w:rPr>
  </w:style>
  <w:style w:type="character" w:styleId="a7">
    <w:name w:val="page number"/>
    <w:basedOn w:val="a0"/>
    <w:uiPriority w:val="99"/>
    <w:rsid w:val="004914CE"/>
  </w:style>
  <w:style w:type="paragraph" w:styleId="a8">
    <w:name w:val="header"/>
    <w:basedOn w:val="a"/>
    <w:link w:val="a9"/>
    <w:rsid w:val="0049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437E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215FF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215FFA"/>
    <w:rPr>
      <w:sz w:val="28"/>
      <w:szCs w:val="24"/>
    </w:rPr>
  </w:style>
  <w:style w:type="paragraph" w:customStyle="1" w:styleId="ConsNormal">
    <w:name w:val="ConsNormal"/>
    <w:rsid w:val="005E7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ФЕДЕРАЦИЯ</vt:lpstr>
    </vt:vector>
  </TitlesOfParts>
  <Company>Комитет по финансам</Company>
  <LinksUpToDate>false</LinksUpToDate>
  <CharactersWithSpaces>43768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ФЕДЕРАЦИЯ</dc:title>
  <dc:creator>21-1</dc:creator>
  <cp:lastModifiedBy>user</cp:lastModifiedBy>
  <cp:revision>17</cp:revision>
  <cp:lastPrinted>2018-01-23T00:43:00Z</cp:lastPrinted>
  <dcterms:created xsi:type="dcterms:W3CDTF">2019-12-23T04:17:00Z</dcterms:created>
  <dcterms:modified xsi:type="dcterms:W3CDTF">2019-12-27T02:42:00Z</dcterms:modified>
</cp:coreProperties>
</file>